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1._A_szakma_alapadatai_(Forrás:_KKK_és/v" w:displacedByCustomXml="next"/>
    <w:bookmarkEnd w:id="0" w:displacedByCustomXml="next"/>
    <w:sdt>
      <w:sdtPr>
        <w:rPr>
          <w:rFonts w:ascii="Arial MT" w:eastAsia="Arial MT" w:hAnsi="Arial MT" w:cs="Arial MT"/>
          <w:color w:val="4F81BD" w:themeColor="accent1"/>
          <w:sz w:val="22"/>
          <w:lang w:eastAsia="en-US"/>
        </w:rPr>
        <w:id w:val="-1440681298"/>
        <w:docPartObj>
          <w:docPartGallery w:val="Cover Pages"/>
          <w:docPartUnique/>
        </w:docPartObj>
      </w:sdtPr>
      <w:sdtEndPr>
        <w:rPr>
          <w:b/>
          <w:bCs/>
          <w:color w:val="auto"/>
        </w:rPr>
      </w:sdtEndPr>
      <w:sdtContent>
        <w:p w14:paraId="1BCAD0DE" w14:textId="32A67461" w:rsidR="00735614" w:rsidRDefault="00735614" w:rsidP="00735614">
          <w:pPr>
            <w:pStyle w:val="Nincstrkz"/>
            <w:spacing w:before="1540" w:after="240"/>
            <w:jc w:val="center"/>
            <w:rPr>
              <w:noProof/>
              <w:color w:val="4F81BD" w:themeColor="accent1"/>
            </w:rPr>
          </w:pPr>
        </w:p>
        <w:p w14:paraId="357EBD9F" w14:textId="60E38E6F" w:rsidR="005739C5" w:rsidRPr="004C45FC" w:rsidRDefault="0043249D" w:rsidP="00CC71EA">
          <w:pPr>
            <w:pStyle w:val="Nincstrkz"/>
            <w:pBdr>
              <w:top w:val="single" w:sz="6" w:space="6" w:color="4F81BD" w:themeColor="accent1"/>
              <w:bottom w:val="single" w:sz="6" w:space="6" w:color="4F81BD" w:themeColor="accent1"/>
            </w:pBdr>
            <w:spacing w:after="240" w:line="276" w:lineRule="auto"/>
            <w:jc w:val="center"/>
            <w:rPr>
              <w:rFonts w:asciiTheme="majorHAnsi" w:eastAsiaTheme="majorEastAsia" w:hAnsiTheme="majorHAnsi" w:cstheme="majorBidi"/>
              <w:caps/>
              <w:color w:val="4F81BD" w:themeColor="accent1"/>
              <w:sz w:val="56"/>
              <w:szCs w:val="56"/>
            </w:rPr>
          </w:pPr>
          <w:sdt>
            <w:sdtPr>
              <w:rPr>
                <w:rFonts w:ascii="Arial" w:eastAsiaTheme="majorEastAsia" w:hAnsi="Arial" w:cs="Arial"/>
                <w:b/>
                <w:caps/>
                <w:color w:val="auto"/>
                <w:sz w:val="56"/>
                <w:szCs w:val="56"/>
              </w:rPr>
              <w:alias w:val="Cím"/>
              <w:tag w:val=""/>
              <w:id w:val="1735040861"/>
              <w:placeholder>
                <w:docPart w:val="AD669B23DFE848B5AF8E33E4D61AC99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8A05C3">
                <w:rPr>
                  <w:rFonts w:ascii="Arial" w:eastAsiaTheme="majorEastAsia" w:hAnsi="Arial" w:cs="Arial"/>
                  <w:b/>
                  <w:caps/>
                  <w:color w:val="auto"/>
                  <w:sz w:val="56"/>
                  <w:szCs w:val="56"/>
                </w:rPr>
                <w:t>KÉPZÉSI PROGRAM</w:t>
              </w:r>
            </w:sdtContent>
          </w:sdt>
        </w:p>
        <w:sdt>
          <w:sdtPr>
            <w:rPr>
              <w:b/>
              <w:sz w:val="32"/>
              <w:szCs w:val="32"/>
            </w:rPr>
            <w:alias w:val="Alcím"/>
            <w:tag w:val=""/>
            <w:id w:val="328029620"/>
            <w:placeholder>
              <w:docPart w:val="AC74D54480F04F64A6CB5D761500D537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5A3D51F4" w14:textId="17E93EB7" w:rsidR="005739C5" w:rsidRPr="005739C5" w:rsidRDefault="008A05C3" w:rsidP="00454619">
              <w:pPr>
                <w:pStyle w:val="Nincstrkz"/>
                <w:spacing w:line="360" w:lineRule="auto"/>
                <w:jc w:val="center"/>
                <w:rPr>
                  <w:rFonts w:ascii="Arial" w:hAnsi="Arial" w:cs="Arial"/>
                  <w:sz w:val="36"/>
                  <w:szCs w:val="36"/>
                </w:rPr>
              </w:pPr>
              <w:r>
                <w:rPr>
                  <w:b/>
                  <w:sz w:val="32"/>
                  <w:szCs w:val="32"/>
                </w:rPr>
                <w:t>4 0416 13 02 KERESKEDELMI ÉRTÉKESÍTŐ</w:t>
              </w:r>
            </w:p>
          </w:sdtContent>
        </w:sdt>
        <w:p w14:paraId="7D7DEBA2" w14:textId="53AF3B09" w:rsidR="005739C5" w:rsidRDefault="005739C5">
          <w:pPr>
            <w:pStyle w:val="Nincstrkz"/>
            <w:spacing w:before="480"/>
            <w:jc w:val="center"/>
            <w:rPr>
              <w:noProof/>
              <w:color w:val="4F81BD" w:themeColor="accent1"/>
            </w:rPr>
          </w:pPr>
          <w:r>
            <w:rPr>
              <w:noProof/>
              <w:color w:val="4F81BD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2FCB40F" wp14:editId="639487C7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6428105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Szövegdoboz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A35EBFC" w14:textId="71278DD4" w:rsidR="00532C3A" w:rsidRDefault="0043249D">
                                <w:pPr>
                                  <w:pStyle w:val="Nincstrkz"/>
                                  <w:spacing w:after="40"/>
                                  <w:jc w:val="center"/>
                                  <w:rPr>
                                    <w:rFonts w:ascii="Arial" w:hAnsi="Arial" w:cs="Arial"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color w:val="auto"/>
                                      <w:sz w:val="28"/>
                                      <w:szCs w:val="28"/>
                                    </w:rPr>
                                    <w:alias w:val="Dátum"/>
                                    <w:tag w:val=""/>
                                    <w:id w:val="197127006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yyyy. MMMM d."/>
                                      <w:lid w:val="hu-H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532C3A"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28"/>
                                      </w:rPr>
                                      <w:t>A képzési program érvényessége: 202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28"/>
                                      </w:rPr>
                                      <w:t>6</w:t>
                                    </w:r>
                                    <w:r w:rsidR="00532C3A"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28"/>
                                      </w:rPr>
                                      <w:t>/202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28"/>
                                      </w:rPr>
                                      <w:t>7</w:t>
                                    </w:r>
                                    <w:r w:rsidR="00532C3A"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28"/>
                                      </w:rPr>
                                      <w:t>. tanév</w:t>
                                    </w:r>
                                  </w:sdtContent>
                                </w:sdt>
                                <w:r w:rsidR="00532C3A">
                                  <w:rPr>
                                    <w:rFonts w:ascii="Arial" w:hAnsi="Arial" w:cs="Arial"/>
                                    <w:color w:val="auto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  <w:p w14:paraId="3CE17D36" w14:textId="0E63D853" w:rsidR="00532C3A" w:rsidRPr="00980F0D" w:rsidRDefault="00532C3A">
                                <w:pPr>
                                  <w:pStyle w:val="Nincstrkz"/>
                                  <w:spacing w:after="40"/>
                                  <w:jc w:val="center"/>
                                  <w:rPr>
                                    <w:rFonts w:ascii="Arial" w:hAnsi="Arial" w:cs="Arial"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2FCB40F" id="_x0000_t202" coordsize="21600,21600" o:spt="202" path="m,l,21600r21600,l21600,xe">
                    <v:stroke joinstyle="miter"/>
                    <v:path gradientshapeok="t" o:connecttype="rect"/>
                  </v:shapetype>
                  <v:shape id="Szövegdoboz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" filled="f" stroked="f" strokeweight=".5pt">
                    <v:textbox style="mso-fit-shape-to-text:t" inset="0,0,0,0">
                      <w:txbxContent>
                        <w:p w14:paraId="2A35EBFC" w14:textId="71278DD4" w:rsidR="00532C3A" w:rsidRDefault="0043249D">
                          <w:pPr>
                            <w:pStyle w:val="Nincstrkz"/>
                            <w:spacing w:after="40"/>
                            <w:jc w:val="center"/>
                            <w:rPr>
                              <w:rFonts w:ascii="Arial" w:hAnsi="Arial" w:cs="Arial"/>
                              <w:color w:val="auto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color w:val="auto"/>
                                <w:sz w:val="28"/>
                                <w:szCs w:val="28"/>
                              </w:rPr>
                              <w:alias w:val="Dátum"/>
                              <w:tag w:val=""/>
                              <w:id w:val="197127006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yyyy. MMMM d."/>
                                <w:lid w:val="hu-H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32C3A">
                                <w:rPr>
                                  <w:rFonts w:ascii="Arial" w:hAnsi="Arial" w:cs="Arial"/>
                                  <w:color w:val="auto"/>
                                  <w:sz w:val="28"/>
                                  <w:szCs w:val="28"/>
                                </w:rPr>
                                <w:t>A képzési program érvényessége: 202</w:t>
                              </w:r>
                              <w:r>
                                <w:rPr>
                                  <w:rFonts w:ascii="Arial" w:hAnsi="Arial" w:cs="Arial"/>
                                  <w:color w:val="auto"/>
                                  <w:sz w:val="28"/>
                                  <w:szCs w:val="28"/>
                                </w:rPr>
                                <w:t>6</w:t>
                              </w:r>
                              <w:r w:rsidR="00532C3A">
                                <w:rPr>
                                  <w:rFonts w:ascii="Arial" w:hAnsi="Arial" w:cs="Arial"/>
                                  <w:color w:val="auto"/>
                                  <w:sz w:val="28"/>
                                  <w:szCs w:val="28"/>
                                </w:rPr>
                                <w:t>/202</w:t>
                              </w:r>
                              <w:r>
                                <w:rPr>
                                  <w:rFonts w:ascii="Arial" w:hAnsi="Arial" w:cs="Arial"/>
                                  <w:color w:val="auto"/>
                                  <w:sz w:val="28"/>
                                  <w:szCs w:val="28"/>
                                </w:rPr>
                                <w:t>7</w:t>
                              </w:r>
                              <w:r w:rsidR="00532C3A">
                                <w:rPr>
                                  <w:rFonts w:ascii="Arial" w:hAnsi="Arial" w:cs="Arial"/>
                                  <w:color w:val="auto"/>
                                  <w:sz w:val="28"/>
                                  <w:szCs w:val="28"/>
                                </w:rPr>
                                <w:t>. tanév</w:t>
                              </w:r>
                            </w:sdtContent>
                          </w:sdt>
                          <w:r w:rsidR="00532C3A">
                            <w:rPr>
                              <w:rFonts w:ascii="Arial" w:hAnsi="Arial" w:cs="Arial"/>
                              <w:color w:val="auto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3CE17D36" w14:textId="0E63D853" w:rsidR="00532C3A" w:rsidRPr="00980F0D" w:rsidRDefault="00532C3A">
                          <w:pPr>
                            <w:pStyle w:val="Nincstrkz"/>
                            <w:spacing w:after="40"/>
                            <w:jc w:val="center"/>
                            <w:rPr>
                              <w:rFonts w:ascii="Arial" w:hAnsi="Arial" w:cs="Arial"/>
                              <w:color w:val="auto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0478B359" w14:textId="77777777" w:rsidR="00735614" w:rsidRDefault="00735614">
          <w:pPr>
            <w:pStyle w:val="Nincstrkz"/>
            <w:spacing w:before="480"/>
            <w:jc w:val="center"/>
            <w:rPr>
              <w:color w:val="4F81BD" w:themeColor="accent1"/>
            </w:rPr>
          </w:pPr>
        </w:p>
        <w:p w14:paraId="62C59891" w14:textId="77777777" w:rsidR="00454619" w:rsidRDefault="00454619">
          <w:pPr>
            <w:rPr>
              <w:sz w:val="24"/>
              <w:szCs w:val="24"/>
            </w:rPr>
          </w:pPr>
        </w:p>
        <w:p w14:paraId="517AD01C" w14:textId="77777777" w:rsidR="00454619" w:rsidRDefault="00454619">
          <w:pPr>
            <w:rPr>
              <w:sz w:val="24"/>
              <w:szCs w:val="24"/>
            </w:rPr>
          </w:pPr>
        </w:p>
        <w:p w14:paraId="6F8EAF6A" w14:textId="14DC14F0" w:rsidR="00454619" w:rsidRDefault="00454619">
          <w:pPr>
            <w:rPr>
              <w:sz w:val="24"/>
              <w:szCs w:val="24"/>
            </w:rPr>
          </w:pPr>
        </w:p>
        <w:p w14:paraId="2D6DFDCB" w14:textId="64E0C48F" w:rsidR="003C50CC" w:rsidRPr="003C50CC" w:rsidRDefault="003C50CC" w:rsidP="003C50CC">
          <w:pPr>
            <w:ind w:left="720" w:firstLine="720"/>
            <w:rPr>
              <w:sz w:val="24"/>
              <w:szCs w:val="24"/>
            </w:rPr>
          </w:pPr>
          <w:r w:rsidRPr="003C50CC">
            <w:rPr>
              <w:sz w:val="24"/>
              <w:szCs w:val="24"/>
            </w:rPr>
            <w:t xml:space="preserve">……………………………………………                          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ab/>
          </w:r>
          <w:r w:rsidRPr="003C50CC">
            <w:rPr>
              <w:sz w:val="24"/>
              <w:szCs w:val="24"/>
            </w:rPr>
            <w:t xml:space="preserve">  ………………………………….</w:t>
          </w:r>
        </w:p>
        <w:p w14:paraId="6FAE322E" w14:textId="6F6D9982" w:rsidR="003C50CC" w:rsidRPr="003C50CC" w:rsidRDefault="003C50CC" w:rsidP="003C50CC">
          <w:pPr>
            <w:ind w:left="720" w:firstLine="720"/>
            <w:rPr>
              <w:sz w:val="24"/>
              <w:szCs w:val="24"/>
            </w:rPr>
          </w:pPr>
          <w:r w:rsidRPr="003C50CC">
            <w:rPr>
              <w:sz w:val="24"/>
              <w:szCs w:val="24"/>
            </w:rPr>
            <w:t>NYSZC Bencs László Szakképző Iskola</w:t>
          </w:r>
          <w:r w:rsidRPr="003C50CC">
            <w:rPr>
              <w:sz w:val="24"/>
              <w:szCs w:val="24"/>
            </w:rPr>
            <w:tab/>
          </w:r>
          <w:r w:rsidRPr="003C50CC">
            <w:rPr>
              <w:sz w:val="24"/>
              <w:szCs w:val="24"/>
            </w:rPr>
            <w:tab/>
          </w:r>
          <w:r w:rsidRPr="003C50CC">
            <w:rPr>
              <w:sz w:val="24"/>
              <w:szCs w:val="24"/>
            </w:rPr>
            <w:tab/>
          </w:r>
          <w:r w:rsidRPr="003C50CC"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ab/>
          </w:r>
          <w:r w:rsidRPr="003C50CC">
            <w:rPr>
              <w:sz w:val="24"/>
              <w:szCs w:val="24"/>
            </w:rPr>
            <w:t>duális képző partner</w:t>
          </w:r>
        </w:p>
        <w:p w14:paraId="08C7FBF6" w14:textId="77777777" w:rsidR="003C50CC" w:rsidRPr="003C50CC" w:rsidRDefault="003C50CC" w:rsidP="003C50CC">
          <w:pPr>
            <w:ind w:left="2160" w:firstLine="720"/>
            <w:rPr>
              <w:sz w:val="24"/>
              <w:szCs w:val="24"/>
            </w:rPr>
          </w:pPr>
          <w:r w:rsidRPr="003C50CC">
            <w:rPr>
              <w:sz w:val="24"/>
              <w:szCs w:val="24"/>
            </w:rPr>
            <w:t>Kallós Angéla</w:t>
          </w:r>
        </w:p>
        <w:p w14:paraId="7B19B98C" w14:textId="12E0E61B" w:rsidR="003C50CC" w:rsidRPr="003C50CC" w:rsidRDefault="003C50CC" w:rsidP="003C50CC">
          <w:pPr>
            <w:ind w:left="720" w:firstLine="720"/>
            <w:rPr>
              <w:sz w:val="24"/>
              <w:szCs w:val="24"/>
            </w:rPr>
          </w:pPr>
          <w:r w:rsidRPr="003C50CC">
            <w:rPr>
              <w:sz w:val="24"/>
              <w:szCs w:val="24"/>
            </w:rPr>
            <w:t xml:space="preserve">  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ab/>
          </w:r>
          <w:r w:rsidRPr="003C50CC">
            <w:rPr>
              <w:sz w:val="24"/>
              <w:szCs w:val="24"/>
            </w:rPr>
            <w:t xml:space="preserve">  igazgató</w:t>
          </w:r>
        </w:p>
        <w:p w14:paraId="7C789164" w14:textId="77777777" w:rsidR="00DE7CED" w:rsidRDefault="00DE7CED" w:rsidP="00E718DA">
          <w:pPr>
            <w:ind w:left="720" w:firstLine="720"/>
            <w:rPr>
              <w:sz w:val="24"/>
              <w:szCs w:val="24"/>
            </w:rPr>
          </w:pPr>
        </w:p>
        <w:p w14:paraId="4FEC6F44" w14:textId="77777777" w:rsidR="00454619" w:rsidRDefault="00454619">
          <w:pPr>
            <w:rPr>
              <w:sz w:val="24"/>
              <w:szCs w:val="24"/>
            </w:rPr>
          </w:pPr>
        </w:p>
        <w:p w14:paraId="3C7563FD" w14:textId="36CB7612" w:rsidR="00454619" w:rsidRDefault="00454619">
          <w:pPr>
            <w:rPr>
              <w:sz w:val="24"/>
              <w:szCs w:val="24"/>
            </w:rPr>
          </w:pPr>
        </w:p>
        <w:p w14:paraId="367D594C" w14:textId="01D77A67" w:rsidR="00735614" w:rsidRDefault="00735614">
          <w:pPr>
            <w:rPr>
              <w:sz w:val="24"/>
              <w:szCs w:val="24"/>
            </w:rPr>
          </w:pPr>
        </w:p>
        <w:p w14:paraId="427F60F7" w14:textId="77777777" w:rsidR="00735614" w:rsidRDefault="00735614">
          <w:pPr>
            <w:rPr>
              <w:sz w:val="24"/>
              <w:szCs w:val="24"/>
            </w:rPr>
          </w:pPr>
        </w:p>
        <w:p w14:paraId="7E89A40B" w14:textId="77777777" w:rsidR="00454619" w:rsidRDefault="00454619">
          <w:pPr>
            <w:rPr>
              <w:sz w:val="24"/>
              <w:szCs w:val="24"/>
            </w:rPr>
          </w:pPr>
        </w:p>
        <w:p w14:paraId="0167309D" w14:textId="77777777" w:rsidR="005739C5" w:rsidRDefault="0043249D">
          <w:pPr>
            <w:rPr>
              <w:sz w:val="24"/>
              <w:szCs w:val="24"/>
            </w:rPr>
          </w:pPr>
        </w:p>
      </w:sdtContent>
    </w:sdt>
    <w:p w14:paraId="26D09213" w14:textId="7618CC02" w:rsidR="004C45FC" w:rsidRPr="00FD09D1" w:rsidRDefault="00D32195" w:rsidP="00FD09D1">
      <w:pPr>
        <w:pStyle w:val="Nincstrkz"/>
      </w:pPr>
      <w:r>
        <w:t xml:space="preserve">    </w:t>
      </w:r>
    </w:p>
    <w:p w14:paraId="24324099" w14:textId="77777777" w:rsidR="00911D09" w:rsidRDefault="00911D09" w:rsidP="00D32195">
      <w:pPr>
        <w:pStyle w:val="Nincstrkz"/>
        <w:spacing w:line="360" w:lineRule="auto"/>
        <w:rPr>
          <w:rFonts w:ascii="Arial" w:hAnsi="Arial" w:cs="Arial"/>
        </w:rPr>
      </w:pPr>
      <w:bookmarkStart w:id="1" w:name="_GoBack"/>
      <w:bookmarkEnd w:id="1"/>
    </w:p>
    <w:p w14:paraId="0A29D99E" w14:textId="77777777" w:rsidR="00911D09" w:rsidRPr="00D32195" w:rsidRDefault="00911D09" w:rsidP="00911D09">
      <w:pPr>
        <w:pStyle w:val="Nincstrkz"/>
        <w:spacing w:line="360" w:lineRule="auto"/>
        <w:jc w:val="center"/>
        <w:rPr>
          <w:rFonts w:ascii="Arial" w:hAnsi="Arial" w:cs="Arial"/>
        </w:rPr>
      </w:pPr>
    </w:p>
    <w:tbl>
      <w:tblPr>
        <w:tblStyle w:val="Rcsostblzat"/>
        <w:tblW w:w="14444" w:type="dxa"/>
        <w:tblInd w:w="10" w:type="dxa"/>
        <w:tblLook w:val="04A0" w:firstRow="1" w:lastRow="0" w:firstColumn="1" w:lastColumn="0" w:noHBand="0" w:noVBand="1"/>
      </w:tblPr>
      <w:tblGrid>
        <w:gridCol w:w="3387"/>
        <w:gridCol w:w="3783"/>
        <w:gridCol w:w="3730"/>
        <w:gridCol w:w="3544"/>
      </w:tblGrid>
      <w:tr w:rsidR="00D62F70" w:rsidRPr="00D62F70" w14:paraId="1C32A4C3" w14:textId="77777777" w:rsidTr="00932893">
        <w:tc>
          <w:tcPr>
            <w:tcW w:w="7170" w:type="dxa"/>
            <w:gridSpan w:val="2"/>
            <w:shd w:val="clear" w:color="auto" w:fill="B8CCE4" w:themeFill="accent1" w:themeFillTint="66"/>
          </w:tcPr>
          <w:p w14:paraId="028E4444" w14:textId="7973F9E9" w:rsidR="00D62F70" w:rsidRPr="00D62F70" w:rsidRDefault="00D62F70" w:rsidP="00D62F70">
            <w:pPr>
              <w:pStyle w:val="Nincstrkz"/>
              <w:spacing w:line="360" w:lineRule="auto"/>
              <w:ind w:left="0" w:firstLine="0"/>
              <w:jc w:val="center"/>
              <w:rPr>
                <w:rFonts w:ascii="Arial" w:hAnsi="Arial" w:cs="Arial"/>
                <w:b/>
                <w:sz w:val="22"/>
              </w:rPr>
            </w:pPr>
            <w:r w:rsidRPr="00D62F70">
              <w:rPr>
                <w:rFonts w:ascii="Arial" w:hAnsi="Arial" w:cs="Arial"/>
                <w:b/>
                <w:sz w:val="22"/>
              </w:rPr>
              <w:t xml:space="preserve">A </w:t>
            </w:r>
            <w:r w:rsidR="00735614">
              <w:rPr>
                <w:rFonts w:ascii="Arial" w:hAnsi="Arial" w:cs="Arial"/>
                <w:b/>
                <w:sz w:val="22"/>
              </w:rPr>
              <w:t>szakképző</w:t>
            </w:r>
            <w:r w:rsidRPr="00D62F70">
              <w:rPr>
                <w:rFonts w:ascii="Arial" w:hAnsi="Arial" w:cs="Arial"/>
                <w:b/>
                <w:sz w:val="22"/>
              </w:rPr>
              <w:t>képző</w:t>
            </w:r>
            <w:r w:rsidR="00735614">
              <w:rPr>
                <w:rFonts w:ascii="Arial" w:hAnsi="Arial" w:cs="Arial"/>
                <w:b/>
                <w:sz w:val="22"/>
              </w:rPr>
              <w:t xml:space="preserve"> </w:t>
            </w:r>
            <w:r w:rsidRPr="00D62F70">
              <w:rPr>
                <w:rFonts w:ascii="Arial" w:hAnsi="Arial" w:cs="Arial"/>
                <w:b/>
                <w:sz w:val="22"/>
              </w:rPr>
              <w:t>intézmény adatai:</w:t>
            </w:r>
          </w:p>
        </w:tc>
        <w:tc>
          <w:tcPr>
            <w:tcW w:w="7274" w:type="dxa"/>
            <w:gridSpan w:val="2"/>
            <w:shd w:val="clear" w:color="auto" w:fill="B8CCE4" w:themeFill="accent1" w:themeFillTint="66"/>
          </w:tcPr>
          <w:p w14:paraId="26DD8B38" w14:textId="77777777" w:rsidR="00D62F70" w:rsidRPr="00D62F70" w:rsidRDefault="00D62F70" w:rsidP="00D62F70">
            <w:pPr>
              <w:pStyle w:val="Nincstrkz"/>
              <w:spacing w:line="360" w:lineRule="auto"/>
              <w:ind w:left="0" w:firstLine="0"/>
              <w:jc w:val="center"/>
              <w:rPr>
                <w:rFonts w:ascii="Arial" w:hAnsi="Arial" w:cs="Arial"/>
                <w:b/>
                <w:sz w:val="22"/>
              </w:rPr>
            </w:pPr>
            <w:r w:rsidRPr="00D62F70">
              <w:rPr>
                <w:rFonts w:ascii="Arial" w:hAnsi="Arial" w:cs="Arial"/>
                <w:b/>
                <w:sz w:val="22"/>
              </w:rPr>
              <w:t>A duális képzőhely adatai:</w:t>
            </w:r>
          </w:p>
        </w:tc>
      </w:tr>
      <w:tr w:rsidR="00D62F70" w:rsidRPr="00D62F70" w14:paraId="00DEB04D" w14:textId="77777777" w:rsidTr="00932893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5DE786E8" w14:textId="77777777" w:rsidR="00D62F70" w:rsidRPr="00D62F70" w:rsidRDefault="00D62F70" w:rsidP="004C45FC">
            <w:pPr>
              <w:pStyle w:val="Nincstrkz"/>
              <w:spacing w:line="360" w:lineRule="auto"/>
              <w:jc w:val="left"/>
              <w:rPr>
                <w:rFonts w:ascii="Arial" w:hAnsi="Arial" w:cs="Arial"/>
                <w:b/>
                <w:sz w:val="22"/>
              </w:rPr>
            </w:pPr>
            <w:r w:rsidRPr="00D62F70">
              <w:rPr>
                <w:rFonts w:ascii="Arial" w:hAnsi="Arial" w:cs="Arial"/>
                <w:b/>
                <w:sz w:val="22"/>
              </w:rPr>
              <w:t>Megnevezése:</w:t>
            </w:r>
          </w:p>
        </w:tc>
        <w:tc>
          <w:tcPr>
            <w:tcW w:w="3783" w:type="dxa"/>
            <w:vAlign w:val="center"/>
          </w:tcPr>
          <w:p w14:paraId="162F69B8" w14:textId="23767C7D" w:rsidR="00D62F70" w:rsidRPr="00FD09D1" w:rsidRDefault="00084E13" w:rsidP="004C45FC">
            <w:pPr>
              <w:pStyle w:val="Nincstrkz"/>
              <w:spacing w:line="276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Nyíregyházi SZC Bencs László Szakképző Iskola</w:t>
            </w:r>
          </w:p>
        </w:tc>
        <w:tc>
          <w:tcPr>
            <w:tcW w:w="3730" w:type="dxa"/>
            <w:shd w:val="clear" w:color="auto" w:fill="D9D9D9" w:themeFill="background1" w:themeFillShade="D9"/>
            <w:vAlign w:val="center"/>
          </w:tcPr>
          <w:p w14:paraId="33F77FDA" w14:textId="77777777" w:rsidR="00D62F70" w:rsidRPr="00D62F70" w:rsidRDefault="00FD09D1" w:rsidP="004C45FC">
            <w:pPr>
              <w:pStyle w:val="Nincstrkz"/>
              <w:spacing w:line="360" w:lineRule="auto"/>
              <w:ind w:left="0" w:firstLine="0"/>
              <w:jc w:val="lef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Megnevezése: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8F09707" w14:textId="6803B561" w:rsidR="00D62F70" w:rsidRPr="00D62F70" w:rsidRDefault="00D62F70" w:rsidP="004C45FC">
            <w:pPr>
              <w:pStyle w:val="Nincstrkz"/>
              <w:spacing w:line="360" w:lineRule="auto"/>
              <w:ind w:left="0" w:firstLine="0"/>
              <w:jc w:val="left"/>
              <w:rPr>
                <w:rFonts w:ascii="Arial" w:hAnsi="Arial" w:cs="Arial"/>
                <w:b/>
                <w:sz w:val="22"/>
              </w:rPr>
            </w:pPr>
          </w:p>
        </w:tc>
      </w:tr>
      <w:tr w:rsidR="00881214" w:rsidRPr="00D62F70" w14:paraId="5DC65B0F" w14:textId="77777777" w:rsidTr="0094765B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7A1E3BC2" w14:textId="77777777" w:rsidR="00881214" w:rsidRPr="00D62F70" w:rsidRDefault="00881214" w:rsidP="004C45FC">
            <w:pPr>
              <w:pStyle w:val="Nincstrkz"/>
              <w:spacing w:line="360" w:lineRule="auto"/>
              <w:jc w:val="left"/>
              <w:rPr>
                <w:rFonts w:ascii="Arial" w:hAnsi="Arial" w:cs="Arial"/>
                <w:b/>
                <w:sz w:val="22"/>
              </w:rPr>
            </w:pPr>
            <w:r w:rsidRPr="00D62F70">
              <w:rPr>
                <w:rFonts w:ascii="Arial" w:hAnsi="Arial" w:cs="Arial"/>
                <w:b/>
                <w:sz w:val="22"/>
              </w:rPr>
              <w:t xml:space="preserve">OM azonosító: </w:t>
            </w:r>
          </w:p>
        </w:tc>
        <w:tc>
          <w:tcPr>
            <w:tcW w:w="11057" w:type="dxa"/>
            <w:gridSpan w:val="3"/>
            <w:vAlign w:val="center"/>
          </w:tcPr>
          <w:p w14:paraId="1DBC599B" w14:textId="610A08FD" w:rsidR="00881214" w:rsidRPr="00D62F70" w:rsidRDefault="00881214" w:rsidP="004C45FC">
            <w:pPr>
              <w:pStyle w:val="Nincstrkz"/>
              <w:spacing w:line="360" w:lineRule="auto"/>
              <w:ind w:left="0" w:firstLine="0"/>
              <w:jc w:val="lef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22"/>
              </w:rPr>
              <w:t>203045/003</w:t>
            </w:r>
          </w:p>
        </w:tc>
      </w:tr>
      <w:tr w:rsidR="00FD09D1" w:rsidRPr="00D62F70" w14:paraId="0F231012" w14:textId="77777777" w:rsidTr="00932893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1DA040CB" w14:textId="77777777" w:rsidR="00FD09D1" w:rsidRPr="00D62F70" w:rsidRDefault="00FD09D1" w:rsidP="004C45FC">
            <w:pPr>
              <w:pStyle w:val="Nincstrkz"/>
              <w:spacing w:line="360" w:lineRule="auto"/>
              <w:jc w:val="left"/>
              <w:rPr>
                <w:rFonts w:ascii="Arial" w:hAnsi="Arial" w:cs="Arial"/>
                <w:b/>
                <w:sz w:val="22"/>
              </w:rPr>
            </w:pPr>
            <w:r w:rsidRPr="00D62F70">
              <w:rPr>
                <w:rFonts w:ascii="Arial" w:hAnsi="Arial" w:cs="Arial"/>
                <w:b/>
                <w:sz w:val="22"/>
              </w:rPr>
              <w:t>Címe:</w:t>
            </w:r>
          </w:p>
        </w:tc>
        <w:tc>
          <w:tcPr>
            <w:tcW w:w="3783" w:type="dxa"/>
            <w:vAlign w:val="center"/>
          </w:tcPr>
          <w:p w14:paraId="337A1339" w14:textId="1EFD8AFE" w:rsidR="00FD09D1" w:rsidRPr="00FD09D1" w:rsidRDefault="00084E13" w:rsidP="004C45FC">
            <w:pPr>
              <w:pStyle w:val="Nincstrkz"/>
              <w:spacing w:line="276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4400 Nyíregyháza, Tiszavasvári út 12.</w:t>
            </w:r>
          </w:p>
        </w:tc>
        <w:tc>
          <w:tcPr>
            <w:tcW w:w="3730" w:type="dxa"/>
            <w:shd w:val="clear" w:color="auto" w:fill="D9D9D9" w:themeFill="background1" w:themeFillShade="D9"/>
            <w:vAlign w:val="center"/>
          </w:tcPr>
          <w:p w14:paraId="6D404759" w14:textId="77777777" w:rsidR="00FD09D1" w:rsidRPr="00D62F70" w:rsidRDefault="00FD09D1" w:rsidP="004C45FC">
            <w:pPr>
              <w:pStyle w:val="Nincstrkz"/>
              <w:spacing w:line="360" w:lineRule="auto"/>
              <w:jc w:val="left"/>
              <w:rPr>
                <w:rFonts w:ascii="Arial" w:hAnsi="Arial" w:cs="Arial"/>
                <w:b/>
                <w:sz w:val="22"/>
              </w:rPr>
            </w:pPr>
            <w:r w:rsidRPr="00D62F70">
              <w:rPr>
                <w:rFonts w:ascii="Arial" w:hAnsi="Arial" w:cs="Arial"/>
                <w:b/>
                <w:sz w:val="22"/>
              </w:rPr>
              <w:t>Címe: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5FE12C6" w14:textId="715226C6" w:rsidR="00FD09D1" w:rsidRPr="00EC401E" w:rsidRDefault="00FD09D1" w:rsidP="004C45FC">
            <w:pPr>
              <w:pStyle w:val="Nincstrkz"/>
              <w:spacing w:line="360" w:lineRule="auto"/>
              <w:ind w:left="0" w:firstLine="0"/>
              <w:jc w:val="left"/>
              <w:rPr>
                <w:rFonts w:ascii="Arial" w:hAnsi="Arial" w:cs="Arial"/>
                <w:bCs/>
                <w:sz w:val="22"/>
              </w:rPr>
            </w:pPr>
          </w:p>
        </w:tc>
      </w:tr>
      <w:tr w:rsidR="00FD09D1" w:rsidRPr="00D62F70" w14:paraId="7EE54601" w14:textId="77777777" w:rsidTr="00932893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4F2C49B8" w14:textId="77777777" w:rsidR="00FD09D1" w:rsidRPr="00D62F70" w:rsidRDefault="00FD09D1" w:rsidP="004C45FC">
            <w:pPr>
              <w:pStyle w:val="Nincstrkz"/>
              <w:spacing w:line="360" w:lineRule="auto"/>
              <w:ind w:left="0" w:firstLine="0"/>
              <w:jc w:val="left"/>
              <w:rPr>
                <w:rFonts w:ascii="Arial" w:hAnsi="Arial" w:cs="Arial"/>
                <w:b/>
                <w:sz w:val="22"/>
              </w:rPr>
            </w:pPr>
            <w:r w:rsidRPr="00D62F70">
              <w:rPr>
                <w:rFonts w:ascii="Arial" w:hAnsi="Arial" w:cs="Arial"/>
                <w:b/>
                <w:sz w:val="22"/>
              </w:rPr>
              <w:t>Elérhetőségek:</w:t>
            </w:r>
          </w:p>
        </w:tc>
        <w:tc>
          <w:tcPr>
            <w:tcW w:w="3783" w:type="dxa"/>
            <w:vAlign w:val="center"/>
          </w:tcPr>
          <w:p w14:paraId="70D860D3" w14:textId="4277CBAE" w:rsidR="00FD09D1" w:rsidRDefault="0043249D" w:rsidP="004C45FC">
            <w:pPr>
              <w:pStyle w:val="Nincstrkz"/>
              <w:spacing w:line="360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hyperlink r:id="rId9" w:history="1">
              <w:r w:rsidR="00084E13" w:rsidRPr="00F24367">
                <w:rPr>
                  <w:rStyle w:val="Hiperhivatkozs"/>
                  <w:rFonts w:ascii="Arial" w:hAnsi="Arial" w:cs="Arial"/>
                  <w:sz w:val="22"/>
                </w:rPr>
                <w:t>info@bencsiskola.hu</w:t>
              </w:r>
            </w:hyperlink>
          </w:p>
          <w:p w14:paraId="1B8409D6" w14:textId="734CE430" w:rsidR="00084E13" w:rsidRDefault="0043249D" w:rsidP="004C45FC">
            <w:pPr>
              <w:pStyle w:val="Nincstrkz"/>
              <w:spacing w:line="360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hyperlink r:id="rId10" w:history="1">
              <w:r w:rsidR="00084E13" w:rsidRPr="00F24367">
                <w:rPr>
                  <w:rStyle w:val="Hiperhivatkozs"/>
                  <w:rFonts w:ascii="Arial" w:hAnsi="Arial" w:cs="Arial"/>
                  <w:sz w:val="22"/>
                </w:rPr>
                <w:t>www.bencsiskola.hu</w:t>
              </w:r>
            </w:hyperlink>
          </w:p>
          <w:p w14:paraId="7115071C" w14:textId="46742C8B" w:rsidR="00084E13" w:rsidRPr="00FD09D1" w:rsidRDefault="00084E13" w:rsidP="004C45FC">
            <w:pPr>
              <w:pStyle w:val="Nincstrkz"/>
              <w:spacing w:line="360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42/420-154</w:t>
            </w:r>
          </w:p>
        </w:tc>
        <w:tc>
          <w:tcPr>
            <w:tcW w:w="3730" w:type="dxa"/>
            <w:shd w:val="clear" w:color="auto" w:fill="D9D9D9" w:themeFill="background1" w:themeFillShade="D9"/>
            <w:vAlign w:val="center"/>
          </w:tcPr>
          <w:p w14:paraId="4EBEB342" w14:textId="77777777" w:rsidR="00FD09D1" w:rsidRPr="00D62F70" w:rsidRDefault="00FD09D1" w:rsidP="004C45FC">
            <w:pPr>
              <w:pStyle w:val="Nincstrkz"/>
              <w:spacing w:line="360" w:lineRule="auto"/>
              <w:ind w:left="0" w:firstLine="0"/>
              <w:jc w:val="left"/>
              <w:rPr>
                <w:rFonts w:ascii="Arial" w:hAnsi="Arial" w:cs="Arial"/>
                <w:b/>
                <w:sz w:val="22"/>
              </w:rPr>
            </w:pPr>
            <w:r w:rsidRPr="00D62F70">
              <w:rPr>
                <w:rFonts w:ascii="Arial" w:hAnsi="Arial" w:cs="Arial"/>
                <w:b/>
                <w:sz w:val="22"/>
              </w:rPr>
              <w:t>Elérhetőségek: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4EFCF02" w14:textId="77A66047" w:rsidR="00EC401E" w:rsidRPr="003E1D23" w:rsidRDefault="00EC401E" w:rsidP="003E1D23">
            <w:pPr>
              <w:pStyle w:val="Nincstrkz"/>
              <w:rPr>
                <w:rFonts w:ascii="Arial" w:hAnsi="Arial" w:cs="Arial"/>
                <w:sz w:val="22"/>
              </w:rPr>
            </w:pPr>
          </w:p>
        </w:tc>
      </w:tr>
      <w:tr w:rsidR="00FD09D1" w:rsidRPr="00D62F70" w14:paraId="07CC8677" w14:textId="77777777" w:rsidTr="00932893">
        <w:tc>
          <w:tcPr>
            <w:tcW w:w="3387" w:type="dxa"/>
            <w:shd w:val="clear" w:color="auto" w:fill="D9D9D9" w:themeFill="background1" w:themeFillShade="D9"/>
          </w:tcPr>
          <w:p w14:paraId="3CBBA31A" w14:textId="77777777" w:rsidR="00FD09D1" w:rsidRPr="00D62F70" w:rsidRDefault="00FD09D1" w:rsidP="00FD09D1">
            <w:pPr>
              <w:pStyle w:val="Nincstrkz"/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D62F70">
              <w:rPr>
                <w:rFonts w:ascii="Arial" w:hAnsi="Arial" w:cs="Arial"/>
                <w:b/>
                <w:sz w:val="22"/>
              </w:rPr>
              <w:t xml:space="preserve">Képviseletre jogosult személy neve és beosztása: </w:t>
            </w:r>
          </w:p>
        </w:tc>
        <w:tc>
          <w:tcPr>
            <w:tcW w:w="3783" w:type="dxa"/>
            <w:vAlign w:val="center"/>
          </w:tcPr>
          <w:p w14:paraId="40595E62" w14:textId="2AAB4F8F" w:rsidR="00FD09D1" w:rsidRPr="00FD09D1" w:rsidRDefault="00084E13" w:rsidP="004C45FC">
            <w:pPr>
              <w:pStyle w:val="Nincstrkz"/>
              <w:spacing w:line="360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Kallós Angéla - igazgató</w:t>
            </w:r>
          </w:p>
        </w:tc>
        <w:tc>
          <w:tcPr>
            <w:tcW w:w="3730" w:type="dxa"/>
            <w:shd w:val="clear" w:color="auto" w:fill="D9D9D9" w:themeFill="background1" w:themeFillShade="D9"/>
            <w:vAlign w:val="center"/>
          </w:tcPr>
          <w:p w14:paraId="3F869BA9" w14:textId="77777777" w:rsidR="00FD09D1" w:rsidRPr="00D62F70" w:rsidRDefault="00FD09D1" w:rsidP="004C45FC">
            <w:pPr>
              <w:pStyle w:val="Nincstrkz"/>
              <w:spacing w:line="276" w:lineRule="auto"/>
              <w:jc w:val="left"/>
              <w:rPr>
                <w:rFonts w:ascii="Arial" w:hAnsi="Arial" w:cs="Arial"/>
                <w:b/>
                <w:sz w:val="22"/>
              </w:rPr>
            </w:pPr>
            <w:r w:rsidRPr="00D62F70">
              <w:rPr>
                <w:rFonts w:ascii="Arial" w:hAnsi="Arial" w:cs="Arial"/>
                <w:b/>
                <w:sz w:val="22"/>
              </w:rPr>
              <w:t>Képviseletre jogo</w:t>
            </w:r>
            <w:r>
              <w:rPr>
                <w:rFonts w:ascii="Arial" w:hAnsi="Arial" w:cs="Arial"/>
                <w:b/>
                <w:sz w:val="22"/>
              </w:rPr>
              <w:t>sult személy neve és beosztása: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A0E75DE" w14:textId="44C888CA" w:rsidR="00FD09D1" w:rsidRPr="00257C59" w:rsidRDefault="00FD09D1" w:rsidP="00257C59">
            <w:pPr>
              <w:pStyle w:val="Nincstrkz"/>
              <w:rPr>
                <w:rFonts w:ascii="Arial" w:hAnsi="Arial" w:cs="Arial"/>
                <w:sz w:val="22"/>
              </w:rPr>
            </w:pPr>
          </w:p>
        </w:tc>
      </w:tr>
      <w:tr w:rsidR="00FD09D1" w:rsidRPr="00D62F70" w14:paraId="134277DE" w14:textId="77777777" w:rsidTr="00932893">
        <w:tc>
          <w:tcPr>
            <w:tcW w:w="3387" w:type="dxa"/>
            <w:shd w:val="clear" w:color="auto" w:fill="D9D9D9" w:themeFill="background1" w:themeFillShade="D9"/>
          </w:tcPr>
          <w:p w14:paraId="4C4F3B47" w14:textId="77777777" w:rsidR="00FD09D1" w:rsidRPr="00D62F70" w:rsidRDefault="00FD09D1" w:rsidP="00FD09D1">
            <w:pPr>
              <w:pStyle w:val="Nincstrkz"/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D62F70">
              <w:rPr>
                <w:rFonts w:ascii="Arial" w:hAnsi="Arial" w:cs="Arial"/>
                <w:b/>
                <w:sz w:val="22"/>
              </w:rPr>
              <w:t xml:space="preserve">Duális képzésért felelős személy neve és elérhetősége: </w:t>
            </w:r>
          </w:p>
        </w:tc>
        <w:tc>
          <w:tcPr>
            <w:tcW w:w="3783" w:type="dxa"/>
            <w:vAlign w:val="center"/>
          </w:tcPr>
          <w:p w14:paraId="5C3C5D51" w14:textId="44BE3807" w:rsidR="00FD09D1" w:rsidRPr="00FD09D1" w:rsidRDefault="00084E13" w:rsidP="004C45FC">
            <w:pPr>
              <w:pStyle w:val="Nincstrkz"/>
              <w:spacing w:line="276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Pusztainé Járó Zsuzsanna</w:t>
            </w:r>
            <w:r>
              <w:rPr>
                <w:rFonts w:ascii="Arial" w:hAnsi="Arial" w:cs="Arial"/>
                <w:sz w:val="22"/>
              </w:rPr>
              <w:br/>
              <w:t>pusztaine@nyszc.hu</w:t>
            </w:r>
          </w:p>
        </w:tc>
        <w:tc>
          <w:tcPr>
            <w:tcW w:w="3730" w:type="dxa"/>
            <w:shd w:val="clear" w:color="auto" w:fill="D9D9D9" w:themeFill="background1" w:themeFillShade="D9"/>
            <w:vAlign w:val="center"/>
          </w:tcPr>
          <w:p w14:paraId="12D4D182" w14:textId="77777777" w:rsidR="00FD09D1" w:rsidRPr="00D62F70" w:rsidRDefault="00FD09D1" w:rsidP="004C45FC">
            <w:pPr>
              <w:pStyle w:val="Nincstrkz"/>
              <w:spacing w:line="276" w:lineRule="auto"/>
              <w:jc w:val="left"/>
              <w:rPr>
                <w:rFonts w:ascii="Arial" w:hAnsi="Arial" w:cs="Arial"/>
                <w:b/>
                <w:sz w:val="22"/>
              </w:rPr>
            </w:pPr>
            <w:r w:rsidRPr="00D62F70">
              <w:rPr>
                <w:rFonts w:ascii="Arial" w:hAnsi="Arial" w:cs="Arial"/>
                <w:b/>
                <w:sz w:val="22"/>
              </w:rPr>
              <w:t>Duális képzésért felelő</w:t>
            </w:r>
            <w:r>
              <w:rPr>
                <w:rFonts w:ascii="Arial" w:hAnsi="Arial" w:cs="Arial"/>
                <w:b/>
                <w:sz w:val="22"/>
              </w:rPr>
              <w:t>s személy neve és elérhetősége: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9761CFB" w14:textId="5C34971B" w:rsidR="003F6916" w:rsidRPr="003F6916" w:rsidRDefault="003F6916" w:rsidP="00257C59">
            <w:pPr>
              <w:pStyle w:val="Nincstrkz"/>
              <w:rPr>
                <w:rFonts w:ascii="Arial" w:hAnsi="Arial" w:cs="Arial"/>
                <w:sz w:val="22"/>
              </w:rPr>
            </w:pPr>
          </w:p>
        </w:tc>
      </w:tr>
      <w:tr w:rsidR="00D62F70" w:rsidRPr="00D62F70" w14:paraId="33311BED" w14:textId="77777777" w:rsidTr="00932893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77FD3957" w14:textId="77777777" w:rsidR="00D62F70" w:rsidRPr="00D62F70" w:rsidRDefault="00D62F70" w:rsidP="004C45FC">
            <w:pPr>
              <w:pStyle w:val="Nincstrkz"/>
              <w:spacing w:line="276" w:lineRule="auto"/>
              <w:jc w:val="left"/>
              <w:rPr>
                <w:rFonts w:ascii="Arial" w:hAnsi="Arial" w:cs="Arial"/>
                <w:b/>
                <w:sz w:val="22"/>
              </w:rPr>
            </w:pPr>
            <w:r w:rsidRPr="00D62F70">
              <w:rPr>
                <w:rFonts w:ascii="Arial" w:hAnsi="Arial" w:cs="Arial"/>
                <w:b/>
                <w:sz w:val="22"/>
              </w:rPr>
              <w:t>Képzési program</w:t>
            </w:r>
            <w:r w:rsidR="004C45FC">
              <w:rPr>
                <w:rFonts w:ascii="Arial" w:hAnsi="Arial" w:cs="Arial"/>
                <w:b/>
                <w:sz w:val="22"/>
              </w:rPr>
              <w:t>ot</w:t>
            </w:r>
            <w:r w:rsidRPr="00D62F70">
              <w:rPr>
                <w:rFonts w:ascii="Arial" w:hAnsi="Arial" w:cs="Arial"/>
                <w:b/>
                <w:sz w:val="22"/>
              </w:rPr>
              <w:t xml:space="preserve"> kidolgoz</w:t>
            </w:r>
            <w:r w:rsidR="004C45FC">
              <w:rPr>
                <w:rFonts w:ascii="Arial" w:hAnsi="Arial" w:cs="Arial"/>
                <w:b/>
                <w:sz w:val="22"/>
              </w:rPr>
              <w:t>ta:</w:t>
            </w:r>
          </w:p>
        </w:tc>
        <w:tc>
          <w:tcPr>
            <w:tcW w:w="11057" w:type="dxa"/>
            <w:gridSpan w:val="3"/>
            <w:vAlign w:val="center"/>
          </w:tcPr>
          <w:p w14:paraId="0014A601" w14:textId="08B50198" w:rsidR="004C45FC" w:rsidRPr="00EC401E" w:rsidRDefault="00084E13" w:rsidP="004C45FC">
            <w:pPr>
              <w:pStyle w:val="Nincstrkz"/>
              <w:spacing w:line="276" w:lineRule="auto"/>
              <w:ind w:left="0" w:firstLine="0"/>
              <w:jc w:val="left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Sztruhár Olga</w:t>
            </w:r>
          </w:p>
        </w:tc>
      </w:tr>
    </w:tbl>
    <w:p w14:paraId="55FC5C9C" w14:textId="77777777" w:rsidR="00735614" w:rsidRDefault="0073561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br w:type="page"/>
      </w:r>
    </w:p>
    <w:p w14:paraId="6AE46138" w14:textId="22E1EBD0" w:rsidR="00911D09" w:rsidRPr="00A05E69" w:rsidRDefault="00A05E69" w:rsidP="00A05E69">
      <w:pPr>
        <w:tabs>
          <w:tab w:val="left" w:pos="464"/>
        </w:tabs>
        <w:spacing w:before="100" w:beforeAutospacing="1" w:after="100" w:afterAutospacing="1"/>
        <w:ind w:left="142"/>
        <w:rPr>
          <w:rFonts w:ascii="Arial" w:hAnsi="Arial"/>
          <w:b/>
          <w:spacing w:val="-4"/>
        </w:rPr>
      </w:pPr>
      <w:r>
        <w:rPr>
          <w:rFonts w:ascii="Arial" w:hAnsi="Arial"/>
          <w:b/>
          <w:spacing w:val="-4"/>
        </w:rPr>
        <w:lastRenderedPageBreak/>
        <w:t xml:space="preserve">I. </w:t>
      </w:r>
      <w:r w:rsidRPr="00A05E69">
        <w:rPr>
          <w:rFonts w:ascii="Arial" w:hAnsi="Arial"/>
          <w:b/>
          <w:spacing w:val="-4"/>
        </w:rPr>
        <w:t>ÖSSZEFOGLALÓ ADATOK</w:t>
      </w:r>
    </w:p>
    <w:p w14:paraId="56728DFD" w14:textId="302EBAE2" w:rsidR="00567738" w:rsidRPr="00454619" w:rsidRDefault="00CD0C43" w:rsidP="00A05E69">
      <w:pPr>
        <w:pStyle w:val="Listaszerbekezds"/>
        <w:numPr>
          <w:ilvl w:val="1"/>
          <w:numId w:val="1"/>
        </w:numPr>
        <w:tabs>
          <w:tab w:val="left" w:pos="465"/>
        </w:tabs>
        <w:spacing w:before="100" w:beforeAutospacing="1" w:after="100" w:afterAutospacing="1"/>
        <w:ind w:left="464" w:hanging="250"/>
        <w:rPr>
          <w:rFonts w:ascii="Arial" w:hAnsi="Arial"/>
        </w:rPr>
      </w:pP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szakma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alapadatai</w:t>
      </w:r>
      <w:r>
        <w:rPr>
          <w:rFonts w:ascii="Arial" w:hAnsi="Arial"/>
          <w:b/>
          <w:spacing w:val="-2"/>
        </w:rPr>
        <w:t xml:space="preserve"> </w:t>
      </w:r>
      <w:r>
        <w:t>(Forrás:</w:t>
      </w:r>
      <w:r>
        <w:rPr>
          <w:spacing w:val="-2"/>
        </w:rPr>
        <w:t xml:space="preserve"> </w:t>
      </w:r>
      <w:r>
        <w:t>KKK)</w:t>
      </w:r>
    </w:p>
    <w:p w14:paraId="03BE0B70" w14:textId="77777777" w:rsidR="00567738" w:rsidRDefault="00567738">
      <w:pPr>
        <w:pStyle w:val="Szvegtrzs"/>
        <w:spacing w:before="3"/>
        <w:rPr>
          <w:sz w:val="12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228"/>
        <w:gridCol w:w="6297"/>
      </w:tblGrid>
      <w:tr w:rsidR="00567738" w14:paraId="2A45CBC6" w14:textId="77777777" w:rsidTr="00FF130D">
        <w:trPr>
          <w:trHeight w:val="316"/>
        </w:trPr>
        <w:tc>
          <w:tcPr>
            <w:tcW w:w="566" w:type="dxa"/>
          </w:tcPr>
          <w:p w14:paraId="2CC98A13" w14:textId="77777777" w:rsidR="00567738" w:rsidRPr="00131EC2" w:rsidRDefault="00CD0C43" w:rsidP="00D32195">
            <w:pPr>
              <w:pStyle w:val="TableParagraph"/>
              <w:spacing w:before="57" w:line="239" w:lineRule="exact"/>
              <w:jc w:val="center"/>
            </w:pPr>
            <w:r w:rsidRPr="00131EC2">
              <w:t>1.</w:t>
            </w:r>
          </w:p>
        </w:tc>
        <w:tc>
          <w:tcPr>
            <w:tcW w:w="7228" w:type="dxa"/>
          </w:tcPr>
          <w:p w14:paraId="4AC2D232" w14:textId="77777777" w:rsidR="00567738" w:rsidRPr="00131EC2" w:rsidRDefault="00CD0C43" w:rsidP="00D32195">
            <w:pPr>
              <w:pStyle w:val="TableParagraph"/>
              <w:spacing w:before="57" w:line="239" w:lineRule="exact"/>
              <w:ind w:left="202"/>
              <w:rPr>
                <w:b/>
              </w:rPr>
            </w:pPr>
            <w:r w:rsidRPr="00131EC2">
              <w:rPr>
                <w:b/>
              </w:rPr>
              <w:t>Az</w:t>
            </w:r>
            <w:r w:rsidRPr="00131EC2">
              <w:rPr>
                <w:b/>
                <w:spacing w:val="-1"/>
              </w:rPr>
              <w:t xml:space="preserve"> </w:t>
            </w:r>
            <w:r w:rsidRPr="00131EC2">
              <w:rPr>
                <w:b/>
              </w:rPr>
              <w:t>ágazat megnevezése:</w:t>
            </w:r>
          </w:p>
        </w:tc>
        <w:tc>
          <w:tcPr>
            <w:tcW w:w="6297" w:type="dxa"/>
          </w:tcPr>
          <w:p w14:paraId="2F069318" w14:textId="18B5D66A" w:rsidR="00567738" w:rsidRPr="00131EC2" w:rsidRDefault="005B39F1" w:rsidP="00580806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Kereskedelem</w:t>
            </w:r>
          </w:p>
        </w:tc>
      </w:tr>
      <w:tr w:rsidR="00567738" w14:paraId="5BA8A98C" w14:textId="77777777" w:rsidTr="00FF130D">
        <w:trPr>
          <w:trHeight w:val="311"/>
        </w:trPr>
        <w:tc>
          <w:tcPr>
            <w:tcW w:w="566" w:type="dxa"/>
          </w:tcPr>
          <w:p w14:paraId="52A72C6B" w14:textId="77777777" w:rsidR="00567738" w:rsidRPr="00131EC2" w:rsidRDefault="00CD0C43" w:rsidP="00D32195">
            <w:pPr>
              <w:pStyle w:val="TableParagraph"/>
              <w:spacing w:before="57" w:line="234" w:lineRule="exact"/>
              <w:jc w:val="center"/>
            </w:pPr>
            <w:r w:rsidRPr="00131EC2">
              <w:t>2.</w:t>
            </w:r>
          </w:p>
        </w:tc>
        <w:tc>
          <w:tcPr>
            <w:tcW w:w="7228" w:type="dxa"/>
          </w:tcPr>
          <w:p w14:paraId="725FD544" w14:textId="77777777" w:rsidR="00567738" w:rsidRPr="00131EC2" w:rsidRDefault="00CD0C43" w:rsidP="00D32195">
            <w:pPr>
              <w:pStyle w:val="TableParagraph"/>
              <w:spacing w:before="57" w:line="234" w:lineRule="exact"/>
              <w:ind w:left="202"/>
              <w:rPr>
                <w:b/>
              </w:rPr>
            </w:pPr>
            <w:r w:rsidRPr="00131EC2">
              <w:rPr>
                <w:b/>
              </w:rPr>
              <w:t>A</w:t>
            </w:r>
            <w:r w:rsidRPr="00131EC2">
              <w:rPr>
                <w:b/>
                <w:spacing w:val="1"/>
              </w:rPr>
              <w:t xml:space="preserve"> </w:t>
            </w:r>
            <w:r w:rsidRPr="00131EC2">
              <w:rPr>
                <w:b/>
              </w:rPr>
              <w:t>szakma</w:t>
            </w:r>
            <w:r w:rsidRPr="00131EC2">
              <w:rPr>
                <w:b/>
                <w:spacing w:val="1"/>
              </w:rPr>
              <w:t xml:space="preserve"> </w:t>
            </w:r>
            <w:r w:rsidRPr="00131EC2">
              <w:rPr>
                <w:b/>
              </w:rPr>
              <w:t>megnevezése:</w:t>
            </w:r>
          </w:p>
        </w:tc>
        <w:tc>
          <w:tcPr>
            <w:tcW w:w="6297" w:type="dxa"/>
          </w:tcPr>
          <w:p w14:paraId="61858E15" w14:textId="4B7DA59A" w:rsidR="00567738" w:rsidRPr="00131EC2" w:rsidRDefault="005B39F1" w:rsidP="00580806">
            <w:pPr>
              <w:pStyle w:val="TableParagraph"/>
            </w:pPr>
            <w:r>
              <w:t>Kereskedelmi értékesítő</w:t>
            </w:r>
          </w:p>
        </w:tc>
      </w:tr>
      <w:tr w:rsidR="00567738" w14:paraId="647DF46D" w14:textId="77777777" w:rsidTr="00FF130D">
        <w:trPr>
          <w:trHeight w:val="311"/>
        </w:trPr>
        <w:tc>
          <w:tcPr>
            <w:tcW w:w="566" w:type="dxa"/>
          </w:tcPr>
          <w:p w14:paraId="707D4B9B" w14:textId="77777777" w:rsidR="00567738" w:rsidRPr="00131EC2" w:rsidRDefault="00CD0C43" w:rsidP="00D32195">
            <w:pPr>
              <w:pStyle w:val="TableParagraph"/>
              <w:spacing w:before="57" w:line="234" w:lineRule="exact"/>
              <w:jc w:val="center"/>
            </w:pPr>
            <w:r w:rsidRPr="00131EC2">
              <w:t>3.</w:t>
            </w:r>
          </w:p>
        </w:tc>
        <w:tc>
          <w:tcPr>
            <w:tcW w:w="7228" w:type="dxa"/>
          </w:tcPr>
          <w:p w14:paraId="11CA5ACB" w14:textId="77777777" w:rsidR="00567738" w:rsidRPr="00131EC2" w:rsidRDefault="00CD0C43" w:rsidP="00D32195">
            <w:pPr>
              <w:pStyle w:val="TableParagraph"/>
              <w:spacing w:before="57" w:line="234" w:lineRule="exact"/>
              <w:ind w:left="202"/>
              <w:rPr>
                <w:b/>
              </w:rPr>
            </w:pPr>
            <w:r w:rsidRPr="00131EC2">
              <w:rPr>
                <w:b/>
              </w:rPr>
              <w:t>A</w:t>
            </w:r>
            <w:r w:rsidRPr="00131EC2">
              <w:rPr>
                <w:b/>
                <w:spacing w:val="2"/>
              </w:rPr>
              <w:t xml:space="preserve"> </w:t>
            </w:r>
            <w:r w:rsidRPr="00131EC2">
              <w:rPr>
                <w:b/>
              </w:rPr>
              <w:t>szakma</w:t>
            </w:r>
            <w:r w:rsidRPr="00131EC2">
              <w:rPr>
                <w:b/>
                <w:spacing w:val="3"/>
              </w:rPr>
              <w:t xml:space="preserve"> </w:t>
            </w:r>
            <w:r w:rsidRPr="00131EC2">
              <w:rPr>
                <w:b/>
              </w:rPr>
              <w:t>azonosító</w:t>
            </w:r>
            <w:r w:rsidRPr="00131EC2">
              <w:rPr>
                <w:b/>
                <w:spacing w:val="-2"/>
              </w:rPr>
              <w:t xml:space="preserve"> </w:t>
            </w:r>
            <w:r w:rsidRPr="00131EC2">
              <w:rPr>
                <w:b/>
              </w:rPr>
              <w:t>száma:</w:t>
            </w:r>
          </w:p>
        </w:tc>
        <w:tc>
          <w:tcPr>
            <w:tcW w:w="6297" w:type="dxa"/>
          </w:tcPr>
          <w:p w14:paraId="1B09DD5D" w14:textId="3F6C63B6" w:rsidR="00567738" w:rsidRPr="00131EC2" w:rsidRDefault="005B39F1" w:rsidP="00580806">
            <w:pPr>
              <w:pStyle w:val="TableParagraph"/>
            </w:pPr>
            <w:r w:rsidRPr="005B39F1">
              <w:t>4 0416 13 02</w:t>
            </w:r>
          </w:p>
        </w:tc>
      </w:tr>
      <w:tr w:rsidR="00567738" w14:paraId="4B855FD5" w14:textId="77777777" w:rsidTr="00FF130D">
        <w:trPr>
          <w:trHeight w:val="311"/>
        </w:trPr>
        <w:tc>
          <w:tcPr>
            <w:tcW w:w="566" w:type="dxa"/>
          </w:tcPr>
          <w:p w14:paraId="4F16E9EA" w14:textId="77777777" w:rsidR="00567738" w:rsidRPr="00131EC2" w:rsidRDefault="00CD0C43" w:rsidP="00D32195">
            <w:pPr>
              <w:pStyle w:val="TableParagraph"/>
              <w:spacing w:before="57" w:line="234" w:lineRule="exact"/>
              <w:jc w:val="center"/>
            </w:pPr>
            <w:r w:rsidRPr="00131EC2">
              <w:t>4.</w:t>
            </w:r>
          </w:p>
        </w:tc>
        <w:tc>
          <w:tcPr>
            <w:tcW w:w="7228" w:type="dxa"/>
          </w:tcPr>
          <w:p w14:paraId="3D189A90" w14:textId="77777777" w:rsidR="00567738" w:rsidRPr="00131EC2" w:rsidRDefault="00CD0C43" w:rsidP="00D32195">
            <w:pPr>
              <w:pStyle w:val="TableParagraph"/>
              <w:spacing w:before="57" w:line="234" w:lineRule="exact"/>
              <w:ind w:left="202"/>
              <w:rPr>
                <w:b/>
              </w:rPr>
            </w:pPr>
            <w:r w:rsidRPr="00131EC2">
              <w:rPr>
                <w:b/>
              </w:rPr>
              <w:t>A</w:t>
            </w:r>
            <w:r w:rsidRPr="00131EC2">
              <w:rPr>
                <w:b/>
                <w:spacing w:val="2"/>
              </w:rPr>
              <w:t xml:space="preserve"> </w:t>
            </w:r>
            <w:r w:rsidRPr="00131EC2">
              <w:rPr>
                <w:b/>
              </w:rPr>
              <w:t>szakma</w:t>
            </w:r>
            <w:r w:rsidRPr="00131EC2">
              <w:rPr>
                <w:b/>
                <w:spacing w:val="3"/>
              </w:rPr>
              <w:t xml:space="preserve"> </w:t>
            </w:r>
            <w:r w:rsidRPr="00131EC2">
              <w:rPr>
                <w:b/>
              </w:rPr>
              <w:t>szakmairányai:</w:t>
            </w:r>
          </w:p>
        </w:tc>
        <w:tc>
          <w:tcPr>
            <w:tcW w:w="6297" w:type="dxa"/>
          </w:tcPr>
          <w:p w14:paraId="198CD99F" w14:textId="3C3A1C5A" w:rsidR="00F44AC6" w:rsidRPr="00131EC2" w:rsidRDefault="005B39F1" w:rsidP="00580806">
            <w:pPr>
              <w:pStyle w:val="TableParagraph"/>
            </w:pPr>
            <w:r>
              <w:t>-</w:t>
            </w:r>
          </w:p>
        </w:tc>
      </w:tr>
      <w:tr w:rsidR="00567738" w14:paraId="0C998937" w14:textId="77777777" w:rsidTr="00FF130D">
        <w:trPr>
          <w:trHeight w:val="316"/>
        </w:trPr>
        <w:tc>
          <w:tcPr>
            <w:tcW w:w="566" w:type="dxa"/>
          </w:tcPr>
          <w:p w14:paraId="56BA5BA0" w14:textId="77777777" w:rsidR="00567738" w:rsidRPr="00131EC2" w:rsidRDefault="00CD0C43" w:rsidP="00D32195">
            <w:pPr>
              <w:pStyle w:val="TableParagraph"/>
              <w:spacing w:before="57" w:line="239" w:lineRule="exact"/>
              <w:jc w:val="center"/>
            </w:pPr>
            <w:r w:rsidRPr="00131EC2">
              <w:t>5.</w:t>
            </w:r>
          </w:p>
        </w:tc>
        <w:tc>
          <w:tcPr>
            <w:tcW w:w="7228" w:type="dxa"/>
          </w:tcPr>
          <w:p w14:paraId="4659DC85" w14:textId="77777777" w:rsidR="00567738" w:rsidRPr="00131EC2" w:rsidRDefault="00CD0C43" w:rsidP="00D32195">
            <w:pPr>
              <w:pStyle w:val="TableParagraph"/>
              <w:spacing w:before="57" w:line="239" w:lineRule="exact"/>
              <w:ind w:left="202"/>
              <w:rPr>
                <w:b/>
              </w:rPr>
            </w:pPr>
            <w:r w:rsidRPr="00131EC2">
              <w:rPr>
                <w:b/>
              </w:rPr>
              <w:t>A szakma Európai</w:t>
            </w:r>
            <w:r w:rsidRPr="00131EC2">
              <w:rPr>
                <w:b/>
                <w:spacing w:val="-5"/>
              </w:rPr>
              <w:t xml:space="preserve"> </w:t>
            </w:r>
            <w:r w:rsidRPr="00131EC2">
              <w:rPr>
                <w:b/>
              </w:rPr>
              <w:t>Képesítési</w:t>
            </w:r>
            <w:r w:rsidRPr="00131EC2">
              <w:rPr>
                <w:b/>
                <w:spacing w:val="-5"/>
              </w:rPr>
              <w:t xml:space="preserve"> </w:t>
            </w:r>
            <w:r w:rsidRPr="00131EC2">
              <w:rPr>
                <w:b/>
              </w:rPr>
              <w:t>Keretrendszer</w:t>
            </w:r>
            <w:r w:rsidRPr="00131EC2">
              <w:rPr>
                <w:b/>
                <w:spacing w:val="-5"/>
              </w:rPr>
              <w:t xml:space="preserve"> </w:t>
            </w:r>
            <w:r w:rsidRPr="00131EC2">
              <w:rPr>
                <w:b/>
              </w:rPr>
              <w:t>szerinti</w:t>
            </w:r>
            <w:r w:rsidRPr="00131EC2">
              <w:rPr>
                <w:b/>
                <w:spacing w:val="-8"/>
              </w:rPr>
              <w:t xml:space="preserve"> </w:t>
            </w:r>
            <w:r w:rsidRPr="00131EC2">
              <w:rPr>
                <w:b/>
              </w:rPr>
              <w:t>szintje:</w:t>
            </w:r>
          </w:p>
        </w:tc>
        <w:tc>
          <w:tcPr>
            <w:tcW w:w="6297" w:type="dxa"/>
          </w:tcPr>
          <w:p w14:paraId="006DBA87" w14:textId="1C5E7D5E" w:rsidR="00567738" w:rsidRPr="00131EC2" w:rsidRDefault="005B39F1" w:rsidP="00580806">
            <w:pPr>
              <w:pStyle w:val="TableParagraph"/>
            </w:pPr>
            <w:r>
              <w:t>4</w:t>
            </w:r>
          </w:p>
        </w:tc>
      </w:tr>
      <w:tr w:rsidR="00567738" w14:paraId="179A231C" w14:textId="77777777" w:rsidTr="00FF130D">
        <w:trPr>
          <w:trHeight w:val="311"/>
        </w:trPr>
        <w:tc>
          <w:tcPr>
            <w:tcW w:w="566" w:type="dxa"/>
          </w:tcPr>
          <w:p w14:paraId="7931B0FC" w14:textId="77777777" w:rsidR="00567738" w:rsidRPr="00131EC2" w:rsidRDefault="00CD0C43" w:rsidP="00D32195">
            <w:pPr>
              <w:pStyle w:val="TableParagraph"/>
              <w:spacing w:before="57" w:line="234" w:lineRule="exact"/>
              <w:jc w:val="center"/>
            </w:pPr>
            <w:r w:rsidRPr="00131EC2">
              <w:t>6.</w:t>
            </w:r>
          </w:p>
        </w:tc>
        <w:tc>
          <w:tcPr>
            <w:tcW w:w="7228" w:type="dxa"/>
          </w:tcPr>
          <w:p w14:paraId="025FAD1F" w14:textId="77777777" w:rsidR="00567738" w:rsidRPr="00131EC2" w:rsidRDefault="00CD0C43" w:rsidP="00D32195">
            <w:pPr>
              <w:pStyle w:val="TableParagraph"/>
              <w:spacing w:before="57" w:line="234" w:lineRule="exact"/>
              <w:ind w:left="202"/>
              <w:rPr>
                <w:b/>
              </w:rPr>
            </w:pPr>
            <w:r w:rsidRPr="00131EC2">
              <w:rPr>
                <w:b/>
              </w:rPr>
              <w:t>A</w:t>
            </w:r>
            <w:r w:rsidRPr="00131EC2">
              <w:rPr>
                <w:b/>
                <w:spacing w:val="1"/>
              </w:rPr>
              <w:t xml:space="preserve"> </w:t>
            </w:r>
            <w:r w:rsidRPr="00131EC2">
              <w:rPr>
                <w:b/>
              </w:rPr>
              <w:t>szakma</w:t>
            </w:r>
            <w:r w:rsidRPr="00131EC2">
              <w:rPr>
                <w:b/>
                <w:spacing w:val="1"/>
              </w:rPr>
              <w:t xml:space="preserve"> </w:t>
            </w:r>
            <w:r w:rsidRPr="00131EC2">
              <w:rPr>
                <w:b/>
              </w:rPr>
              <w:t>Magyar</w:t>
            </w:r>
            <w:r w:rsidRPr="00131EC2">
              <w:rPr>
                <w:b/>
                <w:spacing w:val="-4"/>
              </w:rPr>
              <w:t xml:space="preserve"> </w:t>
            </w:r>
            <w:r w:rsidRPr="00131EC2">
              <w:rPr>
                <w:b/>
              </w:rPr>
              <w:t>Képesítési</w:t>
            </w:r>
            <w:r w:rsidRPr="00131EC2">
              <w:rPr>
                <w:b/>
                <w:spacing w:val="-4"/>
              </w:rPr>
              <w:t xml:space="preserve"> </w:t>
            </w:r>
            <w:r w:rsidRPr="00131EC2">
              <w:rPr>
                <w:b/>
              </w:rPr>
              <w:t>Keretrendszer</w:t>
            </w:r>
            <w:r w:rsidRPr="00131EC2">
              <w:rPr>
                <w:b/>
                <w:spacing w:val="-6"/>
              </w:rPr>
              <w:t xml:space="preserve"> </w:t>
            </w:r>
            <w:r w:rsidRPr="00131EC2">
              <w:rPr>
                <w:b/>
              </w:rPr>
              <w:t>szerinti</w:t>
            </w:r>
            <w:r w:rsidRPr="00131EC2">
              <w:rPr>
                <w:b/>
                <w:spacing w:val="-3"/>
              </w:rPr>
              <w:t xml:space="preserve"> </w:t>
            </w:r>
            <w:r w:rsidRPr="00131EC2">
              <w:rPr>
                <w:b/>
              </w:rPr>
              <w:t>szintje:</w:t>
            </w:r>
          </w:p>
        </w:tc>
        <w:tc>
          <w:tcPr>
            <w:tcW w:w="6297" w:type="dxa"/>
          </w:tcPr>
          <w:p w14:paraId="2B8139FB" w14:textId="6FFC3C5D" w:rsidR="00567738" w:rsidRPr="00131EC2" w:rsidRDefault="005B39F1" w:rsidP="00580806">
            <w:pPr>
              <w:pStyle w:val="TableParagraph"/>
            </w:pPr>
            <w:r>
              <w:t>4</w:t>
            </w:r>
          </w:p>
        </w:tc>
      </w:tr>
      <w:tr w:rsidR="00567738" w14:paraId="6068BAEF" w14:textId="77777777" w:rsidTr="00FF130D">
        <w:trPr>
          <w:trHeight w:val="311"/>
        </w:trPr>
        <w:tc>
          <w:tcPr>
            <w:tcW w:w="566" w:type="dxa"/>
          </w:tcPr>
          <w:p w14:paraId="0F41BA3F" w14:textId="77777777" w:rsidR="00567738" w:rsidRPr="00131EC2" w:rsidRDefault="00CD0C43" w:rsidP="00D32195">
            <w:pPr>
              <w:pStyle w:val="TableParagraph"/>
              <w:spacing w:before="57" w:line="234" w:lineRule="exact"/>
              <w:jc w:val="center"/>
            </w:pPr>
            <w:r w:rsidRPr="00131EC2">
              <w:t>7.</w:t>
            </w:r>
          </w:p>
        </w:tc>
        <w:tc>
          <w:tcPr>
            <w:tcW w:w="7228" w:type="dxa"/>
          </w:tcPr>
          <w:p w14:paraId="6792CAE4" w14:textId="77777777" w:rsidR="00567738" w:rsidRPr="00131EC2" w:rsidRDefault="00CD0C43" w:rsidP="00D32195">
            <w:pPr>
              <w:pStyle w:val="TableParagraph"/>
              <w:spacing w:before="57" w:line="234" w:lineRule="exact"/>
              <w:ind w:left="202"/>
              <w:rPr>
                <w:b/>
              </w:rPr>
            </w:pPr>
            <w:r w:rsidRPr="00131EC2">
              <w:rPr>
                <w:b/>
              </w:rPr>
              <w:t>Ágazati</w:t>
            </w:r>
            <w:r w:rsidRPr="00131EC2">
              <w:rPr>
                <w:b/>
                <w:spacing w:val="-2"/>
              </w:rPr>
              <w:t xml:space="preserve"> </w:t>
            </w:r>
            <w:r w:rsidRPr="00131EC2">
              <w:rPr>
                <w:b/>
              </w:rPr>
              <w:t>alapoktatás</w:t>
            </w:r>
            <w:r w:rsidRPr="00131EC2">
              <w:rPr>
                <w:b/>
                <w:spacing w:val="-1"/>
              </w:rPr>
              <w:t xml:space="preserve"> </w:t>
            </w:r>
            <w:r w:rsidRPr="00131EC2">
              <w:rPr>
                <w:b/>
              </w:rPr>
              <w:t>megnevezése:</w:t>
            </w:r>
          </w:p>
        </w:tc>
        <w:tc>
          <w:tcPr>
            <w:tcW w:w="6297" w:type="dxa"/>
          </w:tcPr>
          <w:p w14:paraId="057E7C07" w14:textId="5C34D6BC" w:rsidR="00567738" w:rsidRPr="00131EC2" w:rsidRDefault="005B39F1" w:rsidP="00580806">
            <w:pPr>
              <w:pStyle w:val="TableParagraph"/>
            </w:pPr>
            <w:r>
              <w:t>Kereskedelem</w:t>
            </w:r>
          </w:p>
        </w:tc>
      </w:tr>
      <w:tr w:rsidR="00567738" w14:paraId="13D911A7" w14:textId="77777777" w:rsidTr="00FF130D">
        <w:trPr>
          <w:trHeight w:val="316"/>
        </w:trPr>
        <w:tc>
          <w:tcPr>
            <w:tcW w:w="566" w:type="dxa"/>
          </w:tcPr>
          <w:p w14:paraId="2CD84AFA" w14:textId="77777777" w:rsidR="00567738" w:rsidRPr="00131EC2" w:rsidRDefault="00CD0C43" w:rsidP="00D32195">
            <w:pPr>
              <w:pStyle w:val="TableParagraph"/>
              <w:spacing w:before="57" w:line="239" w:lineRule="exact"/>
              <w:jc w:val="center"/>
            </w:pPr>
            <w:r w:rsidRPr="00131EC2">
              <w:t>8.</w:t>
            </w:r>
          </w:p>
        </w:tc>
        <w:tc>
          <w:tcPr>
            <w:tcW w:w="7228" w:type="dxa"/>
          </w:tcPr>
          <w:p w14:paraId="00C11EBC" w14:textId="77777777" w:rsidR="00567738" w:rsidRPr="00131EC2" w:rsidRDefault="00CD0C43" w:rsidP="00D32195">
            <w:pPr>
              <w:pStyle w:val="TableParagraph"/>
              <w:spacing w:before="57" w:line="239" w:lineRule="exact"/>
              <w:ind w:left="202"/>
              <w:rPr>
                <w:b/>
              </w:rPr>
            </w:pPr>
            <w:r w:rsidRPr="00131EC2">
              <w:rPr>
                <w:b/>
              </w:rPr>
              <w:t>Kapcsolódó részszakmák megnevezése:</w:t>
            </w:r>
          </w:p>
        </w:tc>
        <w:tc>
          <w:tcPr>
            <w:tcW w:w="6297" w:type="dxa"/>
          </w:tcPr>
          <w:p w14:paraId="0BC4B178" w14:textId="7E9849E4" w:rsidR="00567738" w:rsidRPr="00131EC2" w:rsidRDefault="005B39F1" w:rsidP="005B39F1">
            <w:pPr>
              <w:pStyle w:val="TableParagraph"/>
            </w:pPr>
            <w:r>
              <w:t>Bolti előkészítő, Pénztáros</w:t>
            </w:r>
          </w:p>
        </w:tc>
      </w:tr>
      <w:tr w:rsidR="00567738" w14:paraId="16D590A1" w14:textId="77777777" w:rsidTr="00FF130D">
        <w:trPr>
          <w:trHeight w:val="583"/>
        </w:trPr>
        <w:tc>
          <w:tcPr>
            <w:tcW w:w="566" w:type="dxa"/>
          </w:tcPr>
          <w:p w14:paraId="0986F678" w14:textId="77777777" w:rsidR="00567738" w:rsidRPr="00131EC2" w:rsidRDefault="00CD0C43" w:rsidP="00D32195">
            <w:pPr>
              <w:pStyle w:val="TableParagraph"/>
              <w:spacing w:before="57" w:line="234" w:lineRule="exact"/>
              <w:jc w:val="center"/>
            </w:pPr>
            <w:r w:rsidRPr="00131EC2">
              <w:t>9.</w:t>
            </w:r>
          </w:p>
        </w:tc>
        <w:tc>
          <w:tcPr>
            <w:tcW w:w="7228" w:type="dxa"/>
          </w:tcPr>
          <w:p w14:paraId="19AA1DAB" w14:textId="77777777" w:rsidR="00150D0C" w:rsidRDefault="00150D0C" w:rsidP="00D32195">
            <w:pPr>
              <w:pStyle w:val="TableParagraph"/>
              <w:spacing w:before="57" w:line="234" w:lineRule="exact"/>
              <w:ind w:left="202"/>
              <w:rPr>
                <w:b/>
              </w:rPr>
            </w:pPr>
            <w:r>
              <w:rPr>
                <w:b/>
              </w:rPr>
              <w:t xml:space="preserve">Duális képzőhely által tartott óraszám: </w:t>
            </w:r>
          </w:p>
          <w:p w14:paraId="2E40F091" w14:textId="77777777" w:rsidR="00567738" w:rsidRPr="00131EC2" w:rsidRDefault="005D4829" w:rsidP="00D32195">
            <w:pPr>
              <w:pStyle w:val="TableParagraph"/>
              <w:spacing w:before="57" w:line="234" w:lineRule="exact"/>
              <w:ind w:left="202"/>
              <w:rPr>
                <w:b/>
              </w:rPr>
            </w:pPr>
            <w:r>
              <w:rPr>
                <w:b/>
              </w:rPr>
              <w:t>Szakirányú ismeret</w:t>
            </w:r>
            <w:r w:rsidR="00107E6B">
              <w:rPr>
                <w:b/>
              </w:rPr>
              <w:t xml:space="preserve"> időtartama:</w:t>
            </w:r>
          </w:p>
        </w:tc>
        <w:tc>
          <w:tcPr>
            <w:tcW w:w="6297" w:type="dxa"/>
          </w:tcPr>
          <w:p w14:paraId="6912F1DD" w14:textId="7E897FC2" w:rsidR="00567738" w:rsidRPr="00107E6B" w:rsidRDefault="00AF3512" w:rsidP="004D5483">
            <w:pPr>
              <w:pStyle w:val="Nincstrkz"/>
              <w:ind w:left="0" w:firstLine="0"/>
              <w:rPr>
                <w:rFonts w:ascii="Arial" w:hAnsi="Arial" w:cs="Arial"/>
                <w:color w:val="FF0000"/>
                <w:sz w:val="22"/>
              </w:rPr>
            </w:pPr>
            <w:r>
              <w:rPr>
                <w:rFonts w:ascii="Arial" w:hAnsi="Arial" w:cs="Arial"/>
                <w:color w:val="FF0000"/>
                <w:sz w:val="22"/>
              </w:rPr>
              <w:t>872</w:t>
            </w:r>
            <w:r w:rsidR="00E14D10">
              <w:rPr>
                <w:rFonts w:ascii="Arial" w:hAnsi="Arial" w:cs="Arial"/>
                <w:color w:val="FF0000"/>
                <w:sz w:val="22"/>
              </w:rPr>
              <w:t xml:space="preserve"> óra</w:t>
            </w:r>
            <w:r w:rsidR="004D5483">
              <w:rPr>
                <w:rFonts w:ascii="Arial" w:hAnsi="Arial" w:cs="Arial"/>
                <w:color w:val="FF0000"/>
                <w:sz w:val="22"/>
              </w:rPr>
              <w:t xml:space="preserve"> </w:t>
            </w:r>
          </w:p>
        </w:tc>
      </w:tr>
      <w:tr w:rsidR="00567738" w14:paraId="572D3D74" w14:textId="77777777" w:rsidTr="00FF130D">
        <w:trPr>
          <w:trHeight w:val="555"/>
        </w:trPr>
        <w:tc>
          <w:tcPr>
            <w:tcW w:w="566" w:type="dxa"/>
          </w:tcPr>
          <w:p w14:paraId="1A1A2A7C" w14:textId="77777777" w:rsidR="00567738" w:rsidRPr="00131EC2" w:rsidRDefault="00CD0C43" w:rsidP="00D32195">
            <w:pPr>
              <w:pStyle w:val="TableParagraph"/>
              <w:spacing w:before="57"/>
              <w:jc w:val="center"/>
            </w:pPr>
            <w:r w:rsidRPr="00131EC2">
              <w:t>10.</w:t>
            </w:r>
          </w:p>
        </w:tc>
        <w:tc>
          <w:tcPr>
            <w:tcW w:w="7228" w:type="dxa"/>
          </w:tcPr>
          <w:p w14:paraId="78DCA126" w14:textId="77777777" w:rsidR="00567738" w:rsidRPr="00454619" w:rsidRDefault="00CD0C43" w:rsidP="00D32195">
            <w:pPr>
              <w:pStyle w:val="Nincstrkz"/>
              <w:ind w:left="202" w:right="219" w:firstLine="0"/>
              <w:rPr>
                <w:rFonts w:ascii="Arial" w:hAnsi="Arial" w:cs="Arial"/>
                <w:sz w:val="22"/>
              </w:rPr>
            </w:pPr>
            <w:r w:rsidRPr="00454619">
              <w:rPr>
                <w:rFonts w:ascii="Arial" w:hAnsi="Arial" w:cs="Arial"/>
                <w:b/>
                <w:sz w:val="22"/>
              </w:rPr>
              <w:t>A</w:t>
            </w:r>
            <w:r w:rsidRPr="00454619">
              <w:rPr>
                <w:rFonts w:ascii="Arial" w:hAnsi="Arial" w:cs="Arial"/>
                <w:b/>
                <w:spacing w:val="1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b/>
                <w:sz w:val="22"/>
              </w:rPr>
              <w:t>szakirányú</w:t>
            </w:r>
            <w:r w:rsidRPr="00454619">
              <w:rPr>
                <w:rFonts w:ascii="Arial" w:hAnsi="Arial" w:cs="Arial"/>
                <w:b/>
                <w:spacing w:val="1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b/>
                <w:sz w:val="22"/>
              </w:rPr>
              <w:t>oktatásra</w:t>
            </w:r>
            <w:r w:rsidRPr="00454619">
              <w:rPr>
                <w:rFonts w:ascii="Arial" w:hAnsi="Arial" w:cs="Arial"/>
                <w:b/>
                <w:spacing w:val="1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b/>
                <w:sz w:val="22"/>
              </w:rPr>
              <w:t>egy</w:t>
            </w:r>
            <w:r w:rsidRPr="00454619">
              <w:rPr>
                <w:rFonts w:ascii="Arial" w:hAnsi="Arial" w:cs="Arial"/>
                <w:b/>
                <w:spacing w:val="1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b/>
                <w:sz w:val="22"/>
              </w:rPr>
              <w:t>időben</w:t>
            </w:r>
            <w:r w:rsidRPr="00454619">
              <w:rPr>
                <w:rFonts w:ascii="Arial" w:hAnsi="Arial" w:cs="Arial"/>
                <w:b/>
                <w:spacing w:val="1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b/>
                <w:sz w:val="22"/>
              </w:rPr>
              <w:t>fogadható</w:t>
            </w:r>
            <w:r w:rsidRPr="00454619">
              <w:rPr>
                <w:rFonts w:ascii="Arial" w:hAnsi="Arial" w:cs="Arial"/>
                <w:b/>
                <w:spacing w:val="1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b/>
                <w:sz w:val="22"/>
              </w:rPr>
              <w:t>tanulók,</w:t>
            </w:r>
            <w:r w:rsidRPr="00454619">
              <w:rPr>
                <w:rFonts w:ascii="Arial" w:hAnsi="Arial" w:cs="Arial"/>
                <w:b/>
                <w:spacing w:val="1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b/>
                <w:sz w:val="22"/>
              </w:rPr>
              <w:t>illetve</w:t>
            </w:r>
            <w:r w:rsidRPr="00454619">
              <w:rPr>
                <w:rFonts w:ascii="Arial" w:hAnsi="Arial" w:cs="Arial"/>
                <w:b/>
                <w:spacing w:val="1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b/>
                <w:sz w:val="22"/>
              </w:rPr>
              <w:t>képzésben részt</w:t>
            </w:r>
            <w:r w:rsidRPr="00454619">
              <w:rPr>
                <w:rFonts w:ascii="Arial" w:hAnsi="Arial" w:cs="Arial"/>
                <w:b/>
                <w:spacing w:val="-7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b/>
                <w:sz w:val="22"/>
              </w:rPr>
              <w:t>vevő</w:t>
            </w:r>
            <w:r w:rsidRPr="00454619">
              <w:rPr>
                <w:rFonts w:ascii="Arial" w:hAnsi="Arial" w:cs="Arial"/>
                <w:b/>
                <w:spacing w:val="-3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b/>
                <w:sz w:val="22"/>
              </w:rPr>
              <w:t>személyek</w:t>
            </w:r>
            <w:r w:rsidRPr="00454619">
              <w:rPr>
                <w:rFonts w:ascii="Arial" w:hAnsi="Arial" w:cs="Arial"/>
                <w:b/>
                <w:spacing w:val="1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b/>
                <w:sz w:val="22"/>
              </w:rPr>
              <w:t>maximális</w:t>
            </w:r>
            <w:r w:rsidRPr="00454619">
              <w:rPr>
                <w:rFonts w:ascii="Arial" w:hAnsi="Arial" w:cs="Arial"/>
                <w:b/>
                <w:spacing w:val="-4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b/>
                <w:sz w:val="22"/>
              </w:rPr>
              <w:t>létszáma</w:t>
            </w:r>
            <w:r w:rsidRPr="00454619">
              <w:rPr>
                <w:rFonts w:ascii="Arial" w:hAnsi="Arial" w:cs="Arial"/>
                <w:sz w:val="22"/>
              </w:rPr>
              <w:t>:</w:t>
            </w:r>
          </w:p>
          <w:p w14:paraId="431F214C" w14:textId="77777777" w:rsidR="00567738" w:rsidRPr="00131EC2" w:rsidRDefault="00CD0C43" w:rsidP="00D32195">
            <w:pPr>
              <w:pStyle w:val="Nincstrkz"/>
              <w:ind w:left="202" w:right="219" w:firstLine="0"/>
            </w:pPr>
            <w:r w:rsidRPr="00454619">
              <w:rPr>
                <w:rFonts w:ascii="Arial" w:hAnsi="Arial" w:cs="Arial"/>
                <w:sz w:val="22"/>
              </w:rPr>
              <w:t>(</w:t>
            </w:r>
            <w:r w:rsidRPr="00911D09">
              <w:rPr>
                <w:rFonts w:ascii="Arial" w:hAnsi="Arial" w:cs="Arial"/>
                <w:b/>
                <w:sz w:val="22"/>
              </w:rPr>
              <w:t>Figyelem! A duális képzőhely</w:t>
            </w:r>
            <w:r w:rsidRPr="00454619">
              <w:rPr>
                <w:rFonts w:ascii="Arial" w:hAnsi="Arial" w:cs="Arial"/>
                <w:sz w:val="22"/>
              </w:rPr>
              <w:t xml:space="preserve"> a szakképzési </w:t>
            </w:r>
            <w:r w:rsidRPr="00911D09">
              <w:rPr>
                <w:rFonts w:ascii="Arial" w:hAnsi="Arial" w:cs="Arial"/>
                <w:b/>
                <w:sz w:val="22"/>
              </w:rPr>
              <w:t>munkaszerződés megkötését</w:t>
            </w:r>
            <w:r w:rsidRPr="00454619">
              <w:rPr>
                <w:rFonts w:ascii="Arial" w:hAnsi="Arial" w:cs="Arial"/>
                <w:sz w:val="22"/>
              </w:rPr>
              <w:t xml:space="preserve"> </w:t>
            </w:r>
            <w:r w:rsidRPr="00911D09">
              <w:rPr>
                <w:rFonts w:ascii="Arial" w:hAnsi="Arial" w:cs="Arial"/>
                <w:b/>
                <w:sz w:val="22"/>
              </w:rPr>
              <w:t>megelőzően</w:t>
            </w:r>
            <w:r w:rsidRPr="00454619">
              <w:rPr>
                <w:rFonts w:ascii="Arial" w:hAnsi="Arial" w:cs="Arial"/>
                <w:sz w:val="22"/>
              </w:rPr>
              <w:t xml:space="preserve"> a</w:t>
            </w:r>
            <w:r w:rsidRPr="00454619">
              <w:rPr>
                <w:rFonts w:ascii="Arial" w:hAnsi="Arial" w:cs="Arial"/>
                <w:spacing w:val="1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sz w:val="22"/>
              </w:rPr>
              <w:t>tanulók,</w:t>
            </w:r>
            <w:r w:rsidRPr="00454619">
              <w:rPr>
                <w:rFonts w:ascii="Arial" w:hAnsi="Arial" w:cs="Arial"/>
                <w:spacing w:val="-4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sz w:val="22"/>
              </w:rPr>
              <w:t>illetve a</w:t>
            </w:r>
            <w:r w:rsidRPr="00454619">
              <w:rPr>
                <w:rFonts w:ascii="Arial" w:hAnsi="Arial" w:cs="Arial"/>
                <w:spacing w:val="-7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sz w:val="22"/>
              </w:rPr>
              <w:t>képzésben</w:t>
            </w:r>
            <w:r w:rsidRPr="00454619">
              <w:rPr>
                <w:rFonts w:ascii="Arial" w:hAnsi="Arial" w:cs="Arial"/>
                <w:spacing w:val="-4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sz w:val="22"/>
              </w:rPr>
              <w:t>részt</w:t>
            </w:r>
            <w:r w:rsidRPr="00454619">
              <w:rPr>
                <w:rFonts w:ascii="Arial" w:hAnsi="Arial" w:cs="Arial"/>
                <w:spacing w:val="-6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sz w:val="22"/>
              </w:rPr>
              <w:t>vevő</w:t>
            </w:r>
            <w:r w:rsidRPr="00454619">
              <w:rPr>
                <w:rFonts w:ascii="Arial" w:hAnsi="Arial" w:cs="Arial"/>
                <w:spacing w:val="-4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sz w:val="22"/>
              </w:rPr>
              <w:t>személyek</w:t>
            </w:r>
            <w:r w:rsidRPr="00454619">
              <w:rPr>
                <w:rFonts w:ascii="Arial" w:hAnsi="Arial" w:cs="Arial"/>
                <w:spacing w:val="-1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sz w:val="22"/>
              </w:rPr>
              <w:t>számára</w:t>
            </w:r>
            <w:r w:rsidRPr="00454619">
              <w:rPr>
                <w:rFonts w:ascii="Arial" w:hAnsi="Arial" w:cs="Arial"/>
                <w:spacing w:val="-2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sz w:val="22"/>
              </w:rPr>
              <w:t>–</w:t>
            </w:r>
            <w:r w:rsidRPr="00454619">
              <w:rPr>
                <w:rFonts w:ascii="Arial" w:hAnsi="Arial" w:cs="Arial"/>
                <w:spacing w:val="-4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sz w:val="22"/>
              </w:rPr>
              <w:t>jogszabályban</w:t>
            </w:r>
            <w:r w:rsidRPr="00454619">
              <w:rPr>
                <w:rFonts w:ascii="Arial" w:hAnsi="Arial" w:cs="Arial"/>
                <w:spacing w:val="-5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sz w:val="22"/>
              </w:rPr>
              <w:t>foglalt</w:t>
            </w:r>
            <w:r w:rsidRPr="00454619">
              <w:rPr>
                <w:rFonts w:ascii="Arial" w:hAnsi="Arial" w:cs="Arial"/>
                <w:spacing w:val="-3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sz w:val="22"/>
              </w:rPr>
              <w:t>rendelkezések</w:t>
            </w:r>
            <w:r w:rsidRPr="00454619">
              <w:rPr>
                <w:rFonts w:ascii="Arial" w:hAnsi="Arial" w:cs="Arial"/>
                <w:spacing w:val="-42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sz w:val="22"/>
              </w:rPr>
              <w:t>megtartásával</w:t>
            </w:r>
            <w:r w:rsidRPr="00454619">
              <w:rPr>
                <w:rFonts w:ascii="Arial" w:hAnsi="Arial" w:cs="Arial"/>
                <w:spacing w:val="1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w w:val="95"/>
                <w:sz w:val="22"/>
              </w:rPr>
              <w:t>‒</w:t>
            </w:r>
            <w:r w:rsidRPr="00454619">
              <w:rPr>
                <w:rFonts w:ascii="Arial" w:hAnsi="Arial" w:cs="Arial"/>
                <w:spacing w:val="1"/>
                <w:w w:val="95"/>
                <w:sz w:val="22"/>
              </w:rPr>
              <w:t xml:space="preserve"> </w:t>
            </w:r>
            <w:r w:rsidRPr="00911D09">
              <w:rPr>
                <w:rFonts w:ascii="Arial" w:hAnsi="Arial" w:cs="Arial"/>
                <w:b/>
                <w:sz w:val="22"/>
              </w:rPr>
              <w:t>kiválasztási</w:t>
            </w:r>
            <w:r w:rsidRPr="00911D09">
              <w:rPr>
                <w:rFonts w:ascii="Arial" w:hAnsi="Arial" w:cs="Arial"/>
                <w:b/>
                <w:spacing w:val="1"/>
                <w:sz w:val="22"/>
              </w:rPr>
              <w:t xml:space="preserve"> </w:t>
            </w:r>
            <w:r w:rsidRPr="00911D09">
              <w:rPr>
                <w:rFonts w:ascii="Arial" w:hAnsi="Arial" w:cs="Arial"/>
                <w:b/>
                <w:sz w:val="22"/>
              </w:rPr>
              <w:t>eljárást</w:t>
            </w:r>
            <w:r w:rsidRPr="00911D09">
              <w:rPr>
                <w:rFonts w:ascii="Arial" w:hAnsi="Arial" w:cs="Arial"/>
                <w:b/>
                <w:spacing w:val="1"/>
                <w:sz w:val="22"/>
              </w:rPr>
              <w:t xml:space="preserve"> </w:t>
            </w:r>
            <w:r w:rsidRPr="00911D09">
              <w:rPr>
                <w:rFonts w:ascii="Arial" w:hAnsi="Arial" w:cs="Arial"/>
                <w:b/>
                <w:sz w:val="22"/>
              </w:rPr>
              <w:t>folytathat</w:t>
            </w:r>
            <w:r w:rsidRPr="00911D09">
              <w:rPr>
                <w:rFonts w:ascii="Arial" w:hAnsi="Arial" w:cs="Arial"/>
                <w:b/>
                <w:spacing w:val="1"/>
                <w:sz w:val="22"/>
              </w:rPr>
              <w:t xml:space="preserve"> </w:t>
            </w:r>
            <w:r w:rsidRPr="00911D09">
              <w:rPr>
                <w:rFonts w:ascii="Arial" w:hAnsi="Arial" w:cs="Arial"/>
                <w:b/>
                <w:sz w:val="22"/>
              </w:rPr>
              <w:t>le</w:t>
            </w:r>
            <w:r w:rsidRPr="00454619">
              <w:rPr>
                <w:rFonts w:ascii="Arial" w:hAnsi="Arial" w:cs="Arial"/>
                <w:sz w:val="22"/>
              </w:rPr>
              <w:t>.</w:t>
            </w:r>
            <w:r w:rsidRPr="00454619">
              <w:rPr>
                <w:rFonts w:ascii="Arial" w:hAnsi="Arial" w:cs="Arial"/>
                <w:spacing w:val="1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sz w:val="22"/>
              </w:rPr>
              <w:t>Szakképzési</w:t>
            </w:r>
            <w:r w:rsidRPr="00454619">
              <w:rPr>
                <w:rFonts w:ascii="Arial" w:hAnsi="Arial" w:cs="Arial"/>
                <w:spacing w:val="1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sz w:val="22"/>
              </w:rPr>
              <w:t>munkaszerződés</w:t>
            </w:r>
            <w:r w:rsidRPr="00454619">
              <w:rPr>
                <w:rFonts w:ascii="Arial" w:hAnsi="Arial" w:cs="Arial"/>
                <w:spacing w:val="1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sz w:val="22"/>
              </w:rPr>
              <w:t>azzal</w:t>
            </w:r>
            <w:r w:rsidRPr="00454619">
              <w:rPr>
                <w:rFonts w:ascii="Arial" w:hAnsi="Arial" w:cs="Arial"/>
                <w:spacing w:val="1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sz w:val="22"/>
              </w:rPr>
              <w:t>a</w:t>
            </w:r>
            <w:r w:rsidRPr="00454619">
              <w:rPr>
                <w:rFonts w:ascii="Arial" w:hAnsi="Arial" w:cs="Arial"/>
                <w:spacing w:val="1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w w:val="95"/>
                <w:sz w:val="22"/>
              </w:rPr>
              <w:t>tanulóval,</w:t>
            </w:r>
            <w:r w:rsidRPr="00454619">
              <w:rPr>
                <w:rFonts w:ascii="Arial" w:hAnsi="Arial" w:cs="Arial"/>
                <w:spacing w:val="14"/>
                <w:w w:val="95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w w:val="95"/>
                <w:sz w:val="22"/>
              </w:rPr>
              <w:t>illetve</w:t>
            </w:r>
            <w:r w:rsidRPr="00454619">
              <w:rPr>
                <w:rFonts w:ascii="Arial" w:hAnsi="Arial" w:cs="Arial"/>
                <w:spacing w:val="20"/>
                <w:w w:val="95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w w:val="95"/>
                <w:sz w:val="22"/>
              </w:rPr>
              <w:t>a</w:t>
            </w:r>
            <w:r w:rsidRPr="00454619">
              <w:rPr>
                <w:rFonts w:ascii="Arial" w:hAnsi="Arial" w:cs="Arial"/>
                <w:spacing w:val="15"/>
                <w:w w:val="95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w w:val="95"/>
                <w:sz w:val="22"/>
              </w:rPr>
              <w:t>képzésben</w:t>
            </w:r>
            <w:r w:rsidRPr="00454619">
              <w:rPr>
                <w:rFonts w:ascii="Arial" w:hAnsi="Arial" w:cs="Arial"/>
                <w:spacing w:val="20"/>
                <w:w w:val="95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w w:val="95"/>
                <w:sz w:val="22"/>
              </w:rPr>
              <w:t>részt</w:t>
            </w:r>
            <w:r w:rsidRPr="00454619">
              <w:rPr>
                <w:rFonts w:ascii="Arial" w:hAnsi="Arial" w:cs="Arial"/>
                <w:spacing w:val="15"/>
                <w:w w:val="95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w w:val="95"/>
                <w:sz w:val="22"/>
              </w:rPr>
              <w:t>vevő</w:t>
            </w:r>
            <w:r w:rsidRPr="00454619">
              <w:rPr>
                <w:rFonts w:ascii="Arial" w:hAnsi="Arial" w:cs="Arial"/>
                <w:spacing w:val="15"/>
                <w:w w:val="95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w w:val="95"/>
                <w:sz w:val="22"/>
              </w:rPr>
              <w:t>személlyel</w:t>
            </w:r>
            <w:r w:rsidRPr="00454619">
              <w:rPr>
                <w:rFonts w:ascii="Arial" w:hAnsi="Arial" w:cs="Arial"/>
                <w:spacing w:val="15"/>
                <w:w w:val="95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w w:val="95"/>
                <w:sz w:val="22"/>
              </w:rPr>
              <w:t>köthető,</w:t>
            </w:r>
            <w:r w:rsidRPr="00454619">
              <w:rPr>
                <w:rFonts w:ascii="Arial" w:hAnsi="Arial" w:cs="Arial"/>
                <w:spacing w:val="21"/>
                <w:w w:val="95"/>
                <w:sz w:val="22"/>
              </w:rPr>
              <w:t xml:space="preserve"> </w:t>
            </w:r>
            <w:r w:rsidRPr="00454619">
              <w:rPr>
                <w:rFonts w:ascii="Arial" w:hAnsi="Arial" w:cs="Arial"/>
                <w:w w:val="95"/>
                <w:sz w:val="22"/>
              </w:rPr>
              <w:t>aki</w:t>
            </w:r>
            <w:r w:rsidRPr="00454619">
              <w:rPr>
                <w:rFonts w:ascii="Arial" w:hAnsi="Arial" w:cs="Arial"/>
                <w:spacing w:val="20"/>
                <w:w w:val="95"/>
                <w:sz w:val="22"/>
              </w:rPr>
              <w:t xml:space="preserve"> </w:t>
            </w:r>
            <w:r w:rsidRPr="00911D09">
              <w:rPr>
                <w:rFonts w:ascii="Arial" w:hAnsi="Arial" w:cs="Arial"/>
                <w:b/>
                <w:w w:val="95"/>
                <w:sz w:val="22"/>
              </w:rPr>
              <w:t>a</w:t>
            </w:r>
            <w:r w:rsidRPr="00911D09">
              <w:rPr>
                <w:rFonts w:ascii="Arial" w:hAnsi="Arial" w:cs="Arial"/>
                <w:b/>
                <w:spacing w:val="21"/>
                <w:w w:val="95"/>
                <w:sz w:val="22"/>
              </w:rPr>
              <w:t xml:space="preserve"> </w:t>
            </w:r>
            <w:r w:rsidRPr="00911D09">
              <w:rPr>
                <w:rFonts w:ascii="Arial" w:hAnsi="Arial" w:cs="Arial"/>
                <w:b/>
                <w:w w:val="95"/>
                <w:sz w:val="22"/>
              </w:rPr>
              <w:t>szakmára</w:t>
            </w:r>
            <w:r w:rsidRPr="00911D09">
              <w:rPr>
                <w:rFonts w:ascii="Arial" w:hAnsi="Arial" w:cs="Arial"/>
                <w:b/>
                <w:spacing w:val="20"/>
                <w:w w:val="95"/>
                <w:sz w:val="22"/>
              </w:rPr>
              <w:t xml:space="preserve"> </w:t>
            </w:r>
            <w:r w:rsidRPr="00911D09">
              <w:rPr>
                <w:rFonts w:ascii="Arial" w:hAnsi="Arial" w:cs="Arial"/>
                <w:b/>
                <w:w w:val="95"/>
                <w:sz w:val="22"/>
              </w:rPr>
              <w:t>előírt</w:t>
            </w:r>
            <w:r w:rsidRPr="00911D09">
              <w:rPr>
                <w:rFonts w:ascii="Arial" w:hAnsi="Arial" w:cs="Arial"/>
                <w:b/>
                <w:spacing w:val="23"/>
                <w:w w:val="95"/>
                <w:sz w:val="22"/>
              </w:rPr>
              <w:t xml:space="preserve"> </w:t>
            </w:r>
            <w:r w:rsidRPr="00911D09">
              <w:rPr>
                <w:rFonts w:ascii="Arial" w:hAnsi="Arial" w:cs="Arial"/>
                <w:b/>
                <w:w w:val="95"/>
                <w:sz w:val="22"/>
              </w:rPr>
              <w:t>egészségügyi</w:t>
            </w:r>
            <w:r w:rsidR="00D32195" w:rsidRPr="00911D09">
              <w:rPr>
                <w:rFonts w:ascii="Arial" w:hAnsi="Arial" w:cs="Arial"/>
                <w:b/>
                <w:w w:val="95"/>
                <w:sz w:val="22"/>
              </w:rPr>
              <w:t xml:space="preserve"> </w:t>
            </w:r>
            <w:r w:rsidRPr="00911D09">
              <w:rPr>
                <w:rFonts w:ascii="Arial" w:hAnsi="Arial" w:cs="Arial"/>
                <w:b/>
                <w:sz w:val="22"/>
              </w:rPr>
              <w:t>feltételeknek</w:t>
            </w:r>
            <w:r w:rsidRPr="00911D09">
              <w:rPr>
                <w:rFonts w:ascii="Arial" w:hAnsi="Arial" w:cs="Arial"/>
                <w:b/>
                <w:spacing w:val="-8"/>
                <w:sz w:val="22"/>
              </w:rPr>
              <w:t xml:space="preserve"> </w:t>
            </w:r>
            <w:r w:rsidRPr="00911D09">
              <w:rPr>
                <w:rFonts w:ascii="Arial" w:hAnsi="Arial" w:cs="Arial"/>
                <w:b/>
                <w:sz w:val="22"/>
              </w:rPr>
              <w:t>és</w:t>
            </w:r>
            <w:r w:rsidRPr="00911D09">
              <w:rPr>
                <w:rFonts w:ascii="Arial" w:hAnsi="Arial" w:cs="Arial"/>
                <w:b/>
                <w:spacing w:val="-3"/>
                <w:sz w:val="22"/>
              </w:rPr>
              <w:t xml:space="preserve"> </w:t>
            </w:r>
            <w:r w:rsidRPr="00911D09">
              <w:rPr>
                <w:rFonts w:ascii="Arial" w:hAnsi="Arial" w:cs="Arial"/>
                <w:b/>
                <w:sz w:val="22"/>
              </w:rPr>
              <w:t>pályaalkalmassági</w:t>
            </w:r>
            <w:r w:rsidRPr="00911D09">
              <w:rPr>
                <w:rFonts w:ascii="Arial" w:hAnsi="Arial" w:cs="Arial"/>
                <w:b/>
                <w:spacing w:val="-3"/>
                <w:sz w:val="22"/>
              </w:rPr>
              <w:t xml:space="preserve"> </w:t>
            </w:r>
            <w:r w:rsidRPr="00911D09">
              <w:rPr>
                <w:rFonts w:ascii="Arial" w:hAnsi="Arial" w:cs="Arial"/>
                <w:b/>
                <w:sz w:val="22"/>
              </w:rPr>
              <w:t>követelményeknek</w:t>
            </w:r>
            <w:r w:rsidRPr="00911D09">
              <w:rPr>
                <w:rFonts w:ascii="Arial" w:hAnsi="Arial" w:cs="Arial"/>
                <w:b/>
                <w:spacing w:val="-8"/>
                <w:sz w:val="22"/>
              </w:rPr>
              <w:t xml:space="preserve"> </w:t>
            </w:r>
            <w:r w:rsidRPr="00911D09">
              <w:rPr>
                <w:rFonts w:ascii="Arial" w:hAnsi="Arial" w:cs="Arial"/>
                <w:b/>
                <w:sz w:val="22"/>
              </w:rPr>
              <w:t>megfelel</w:t>
            </w:r>
            <w:r w:rsidRPr="00454619">
              <w:rPr>
                <w:rFonts w:ascii="Arial" w:hAnsi="Arial" w:cs="Arial"/>
                <w:sz w:val="22"/>
              </w:rPr>
              <w:t>!)</w:t>
            </w:r>
          </w:p>
        </w:tc>
        <w:tc>
          <w:tcPr>
            <w:tcW w:w="6297" w:type="dxa"/>
          </w:tcPr>
          <w:p w14:paraId="1C4D2911" w14:textId="6233E8B5" w:rsidR="008C3596" w:rsidRPr="00131EC2" w:rsidRDefault="00C940EE" w:rsidP="00C940EE">
            <w:pPr>
              <w:pStyle w:val="TableParagraph"/>
              <w:ind w:left="0" w:right="76"/>
              <w:jc w:val="both"/>
            </w:pPr>
            <w:r>
              <w:t xml:space="preserve"> </w:t>
            </w:r>
            <w:r w:rsidR="00436B3F">
              <w:t>……..fő</w:t>
            </w:r>
          </w:p>
        </w:tc>
      </w:tr>
      <w:tr w:rsidR="00FB5A1F" w14:paraId="469923D3" w14:textId="77777777" w:rsidTr="00FF130D">
        <w:trPr>
          <w:trHeight w:val="555"/>
        </w:trPr>
        <w:tc>
          <w:tcPr>
            <w:tcW w:w="566" w:type="dxa"/>
          </w:tcPr>
          <w:p w14:paraId="235DDB49" w14:textId="043822DD" w:rsidR="00FB5A1F" w:rsidRPr="00131EC2" w:rsidRDefault="00FB5A1F" w:rsidP="00D32195">
            <w:pPr>
              <w:pStyle w:val="TableParagraph"/>
              <w:spacing w:before="57"/>
              <w:jc w:val="center"/>
            </w:pPr>
            <w:r>
              <w:t>11.</w:t>
            </w:r>
          </w:p>
        </w:tc>
        <w:tc>
          <w:tcPr>
            <w:tcW w:w="7228" w:type="dxa"/>
          </w:tcPr>
          <w:p w14:paraId="62B2377E" w14:textId="6B75952C" w:rsidR="00FB5A1F" w:rsidRPr="00454619" w:rsidRDefault="00FB5A1F" w:rsidP="00D32195">
            <w:pPr>
              <w:pStyle w:val="Nincstrkz"/>
              <w:ind w:left="202" w:right="219" w:firstLine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A</w:t>
            </w:r>
            <w:r w:rsidRPr="00FB5A1F">
              <w:rPr>
                <w:rFonts w:ascii="Arial" w:hAnsi="Arial" w:cs="Arial"/>
                <w:b/>
                <w:sz w:val="22"/>
              </w:rPr>
              <w:t xml:space="preserve"> képzésbe való bekapcsolódás és részvétel feltételei</w:t>
            </w:r>
          </w:p>
        </w:tc>
        <w:tc>
          <w:tcPr>
            <w:tcW w:w="6297" w:type="dxa"/>
          </w:tcPr>
          <w:p w14:paraId="6A07C18D" w14:textId="2A6F3E5C" w:rsidR="00FB5A1F" w:rsidRPr="0018212E" w:rsidRDefault="00E14D10" w:rsidP="004D00A9">
            <w:pPr>
              <w:pStyle w:val="TableParagraph"/>
              <w:ind w:left="0" w:right="76"/>
              <w:jc w:val="both"/>
            </w:pPr>
            <w:r>
              <w:t>Alapfokú iskolai végzettség</w:t>
            </w:r>
          </w:p>
        </w:tc>
      </w:tr>
      <w:tr w:rsidR="00567738" w14:paraId="4F87D888" w14:textId="77777777" w:rsidTr="00C940EE">
        <w:trPr>
          <w:trHeight w:val="311"/>
        </w:trPr>
        <w:tc>
          <w:tcPr>
            <w:tcW w:w="566" w:type="dxa"/>
          </w:tcPr>
          <w:p w14:paraId="1C021DFB" w14:textId="69886C69" w:rsidR="00567738" w:rsidRDefault="00CD0C43">
            <w:pPr>
              <w:pStyle w:val="TableParagraph"/>
              <w:spacing w:before="57" w:line="234" w:lineRule="exact"/>
              <w:rPr>
                <w:rFonts w:ascii="Arial MT"/>
              </w:rPr>
            </w:pPr>
            <w:r>
              <w:rPr>
                <w:rFonts w:ascii="Arial MT"/>
              </w:rPr>
              <w:t>1</w:t>
            </w:r>
            <w:r w:rsidR="00FB5A1F">
              <w:rPr>
                <w:rFonts w:ascii="Arial MT"/>
              </w:rPr>
              <w:t>2</w:t>
            </w:r>
            <w:r>
              <w:rPr>
                <w:rFonts w:ascii="Arial MT"/>
              </w:rPr>
              <w:t>.</w:t>
            </w:r>
          </w:p>
        </w:tc>
        <w:tc>
          <w:tcPr>
            <w:tcW w:w="7228" w:type="dxa"/>
          </w:tcPr>
          <w:p w14:paraId="1844E32E" w14:textId="77777777" w:rsidR="00567738" w:rsidRDefault="00CD0C43">
            <w:pPr>
              <w:pStyle w:val="TableParagraph"/>
              <w:spacing w:before="57" w:line="234" w:lineRule="exact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képzés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célja:</w:t>
            </w:r>
          </w:p>
        </w:tc>
        <w:tc>
          <w:tcPr>
            <w:tcW w:w="6297" w:type="dxa"/>
          </w:tcPr>
          <w:p w14:paraId="0EB84DA8" w14:textId="32C1EA53" w:rsidR="00CE74CC" w:rsidRPr="00C3322C" w:rsidRDefault="00C3322C" w:rsidP="00E14D10">
            <w:pPr>
              <w:spacing w:before="60"/>
              <w:jc w:val="both"/>
              <w:rPr>
                <w:rFonts w:ascii="Arial" w:hAnsi="Arial" w:cs="Arial"/>
                <w:color w:val="FF0000"/>
              </w:rPr>
            </w:pPr>
            <w:r w:rsidRPr="00C3322C">
              <w:rPr>
                <w:rFonts w:ascii="Arial" w:eastAsia="Calibri" w:hAnsi="Arial" w:cs="Arial"/>
              </w:rPr>
              <w:t xml:space="preserve">A képzés célja olyan szakember képzése, aki ellátja a kereskedelmi egység szabályszerű működésével kapcsolatos komplex értékesítői feladatokat. A különböző szakterületen működő kereskedelmi egységekben tájékoztatja és kiszolgálja a vásárlókat. Körültekintően, a megismert és felismert vevőtípusoknak megfelelően kommunikál a vevőkkel. Kommunikációja az asszertív kommunikációra épül, amelynek során korszerű eladói technikák alkalmazásával szolgálja ki a potenciális vásárlókat. Közreműködik </w:t>
            </w:r>
            <w:r w:rsidRPr="00C3322C">
              <w:rPr>
                <w:rFonts w:ascii="Arial" w:eastAsia="Calibri" w:hAnsi="Arial" w:cs="Arial"/>
              </w:rPr>
              <w:lastRenderedPageBreak/>
              <w:t>az árubeszerzés folyamatának lebonyolításában. Ellátja az eladásra kerülő áruk átvételével, raktározásával, készletezésével, állagmegóvásával kapcsolatos feladatokat. Az áruk értékesítésre történő előkészítésével, eladótéri kihelyezésével, értékesítésével segíti a kereskedelmi egység működését. Elvégzi az online értékesítéshez kapcsolódó szolgáltatásokat, kezeli a kereskedelmi egységében használatos szoftvereket és mobil alkalmazásokat. Szakszerűen használja a pénztárgépet és a munkáját segítő analóg és digitális berendezéseket, eszközöket.</w:t>
            </w:r>
          </w:p>
        </w:tc>
      </w:tr>
      <w:tr w:rsidR="00EC401E" w:rsidRPr="00131EC2" w14:paraId="01D5400A" w14:textId="77777777" w:rsidTr="00C940EE">
        <w:trPr>
          <w:trHeight w:val="316"/>
        </w:trPr>
        <w:tc>
          <w:tcPr>
            <w:tcW w:w="566" w:type="dxa"/>
          </w:tcPr>
          <w:p w14:paraId="298AC395" w14:textId="6C183001" w:rsidR="00EC401E" w:rsidRPr="00131EC2" w:rsidRDefault="00EC401E" w:rsidP="00EC401E">
            <w:pPr>
              <w:pStyle w:val="TableParagraph"/>
              <w:spacing w:before="57" w:line="239" w:lineRule="exact"/>
            </w:pPr>
            <w:r w:rsidRPr="00131EC2">
              <w:lastRenderedPageBreak/>
              <w:t>1</w:t>
            </w:r>
            <w:r w:rsidR="00FB5A1F">
              <w:t>3</w:t>
            </w:r>
            <w:r w:rsidRPr="00131EC2">
              <w:t>.</w:t>
            </w:r>
          </w:p>
        </w:tc>
        <w:tc>
          <w:tcPr>
            <w:tcW w:w="7228" w:type="dxa"/>
          </w:tcPr>
          <w:p w14:paraId="4B7DED5D" w14:textId="77777777" w:rsidR="00EC401E" w:rsidRPr="00131EC2" w:rsidRDefault="00EC401E" w:rsidP="00EC401E">
            <w:pPr>
              <w:pStyle w:val="TableParagraph"/>
              <w:spacing w:before="57" w:line="239" w:lineRule="exact"/>
              <w:rPr>
                <w:b/>
              </w:rPr>
            </w:pPr>
            <w:r w:rsidRPr="00131EC2">
              <w:rPr>
                <w:b/>
              </w:rPr>
              <w:t>A képzés</w:t>
            </w:r>
            <w:r w:rsidRPr="00131EC2">
              <w:rPr>
                <w:b/>
                <w:spacing w:val="-5"/>
              </w:rPr>
              <w:t xml:space="preserve"> </w:t>
            </w:r>
            <w:r w:rsidRPr="00131EC2">
              <w:rPr>
                <w:b/>
              </w:rPr>
              <w:t xml:space="preserve">célcsoportja </w:t>
            </w:r>
            <w:r w:rsidRPr="00131EC2">
              <w:t>(iskolai/szakmai végzettség)</w:t>
            </w:r>
            <w:r w:rsidRPr="00131EC2">
              <w:rPr>
                <w:b/>
              </w:rPr>
              <w:t>:</w:t>
            </w:r>
          </w:p>
        </w:tc>
        <w:tc>
          <w:tcPr>
            <w:tcW w:w="6297" w:type="dxa"/>
          </w:tcPr>
          <w:p w14:paraId="04114717" w14:textId="10483EEA" w:rsidR="00EC401E" w:rsidRDefault="00E14D10" w:rsidP="00EC401E">
            <w:pPr>
              <w:pStyle w:val="TableParagraph"/>
              <w:spacing w:line="276" w:lineRule="auto"/>
              <w:ind w:right="217"/>
              <w:jc w:val="both"/>
            </w:pPr>
            <w:r>
              <w:t>Alapfokú iskolai végzettség</w:t>
            </w:r>
          </w:p>
          <w:p w14:paraId="3907F881" w14:textId="3F2185A8" w:rsidR="00EC401E" w:rsidRPr="00131EC2" w:rsidRDefault="00EC401E" w:rsidP="00EC401E">
            <w:pPr>
              <w:pStyle w:val="TableParagraph"/>
              <w:spacing w:line="276" w:lineRule="auto"/>
              <w:ind w:right="217"/>
              <w:jc w:val="both"/>
              <w:rPr>
                <w:color w:val="FF0000"/>
              </w:rPr>
            </w:pPr>
          </w:p>
        </w:tc>
      </w:tr>
      <w:tr w:rsidR="00EC401E" w:rsidRPr="00131EC2" w14:paraId="34EFEBFB" w14:textId="77777777" w:rsidTr="00C940EE">
        <w:trPr>
          <w:trHeight w:val="316"/>
        </w:trPr>
        <w:tc>
          <w:tcPr>
            <w:tcW w:w="566" w:type="dxa"/>
          </w:tcPr>
          <w:p w14:paraId="6D066492" w14:textId="6B34DEDB" w:rsidR="00EC401E" w:rsidRPr="00131EC2" w:rsidRDefault="00EC401E" w:rsidP="00EC401E">
            <w:pPr>
              <w:pStyle w:val="TableParagraph"/>
              <w:spacing w:before="57" w:line="239" w:lineRule="exact"/>
            </w:pPr>
            <w:r>
              <w:t>1</w:t>
            </w:r>
            <w:r w:rsidR="00FB5A1F">
              <w:t>4</w:t>
            </w:r>
            <w:r>
              <w:t>.</w:t>
            </w:r>
          </w:p>
        </w:tc>
        <w:tc>
          <w:tcPr>
            <w:tcW w:w="7228" w:type="dxa"/>
          </w:tcPr>
          <w:p w14:paraId="294D23F0" w14:textId="77777777" w:rsidR="00EC401E" w:rsidRPr="00131EC2" w:rsidRDefault="00EC401E" w:rsidP="00EC401E">
            <w:pPr>
              <w:pStyle w:val="TableParagraph"/>
              <w:spacing w:before="57" w:line="360" w:lineRule="auto"/>
              <w:rPr>
                <w:b/>
              </w:rPr>
            </w:pPr>
            <w:r>
              <w:rPr>
                <w:b/>
              </w:rPr>
              <w:t>Készült az alábbi hatályos KKK szerint:</w:t>
            </w:r>
          </w:p>
        </w:tc>
        <w:tc>
          <w:tcPr>
            <w:tcW w:w="6297" w:type="dxa"/>
          </w:tcPr>
          <w:p w14:paraId="0F687227" w14:textId="43EEC000" w:rsidR="00EC401E" w:rsidRPr="00CD1294" w:rsidRDefault="00E14D10" w:rsidP="00EC401E">
            <w:pPr>
              <w:pStyle w:val="TableParagraph"/>
              <w:ind w:right="217"/>
              <w:jc w:val="both"/>
            </w:pPr>
            <w:r>
              <w:t xml:space="preserve">2023.11.21. </w:t>
            </w:r>
          </w:p>
        </w:tc>
      </w:tr>
    </w:tbl>
    <w:p w14:paraId="5262AB53" w14:textId="77777777" w:rsidR="00D32195" w:rsidRDefault="00D32195" w:rsidP="00D32195">
      <w:pPr>
        <w:pStyle w:val="Listaszerbekezds"/>
        <w:tabs>
          <w:tab w:val="left" w:pos="464"/>
        </w:tabs>
        <w:spacing w:before="94" w:after="6"/>
        <w:ind w:left="463" w:firstLine="0"/>
        <w:rPr>
          <w:rFonts w:ascii="Arial" w:hAnsi="Arial"/>
          <w:b/>
          <w:spacing w:val="-4"/>
        </w:rPr>
      </w:pPr>
      <w:bookmarkStart w:id="2" w:name="3._A_szakirányú_oktatásba_történő_belépé"/>
      <w:bookmarkStart w:id="3" w:name="4._A_szakirányú_oktatás_megszervezéséhez"/>
      <w:bookmarkEnd w:id="2"/>
      <w:bookmarkEnd w:id="3"/>
    </w:p>
    <w:p w14:paraId="2E536C24" w14:textId="77777777" w:rsidR="00D32195" w:rsidRDefault="00D32195">
      <w:pPr>
        <w:rPr>
          <w:rFonts w:ascii="Arial" w:hAnsi="Arial"/>
          <w:b/>
          <w:spacing w:val="-4"/>
        </w:rPr>
      </w:pPr>
      <w:r>
        <w:rPr>
          <w:rFonts w:ascii="Arial" w:hAnsi="Arial"/>
          <w:b/>
          <w:spacing w:val="-4"/>
        </w:rPr>
        <w:br w:type="page"/>
      </w:r>
    </w:p>
    <w:p w14:paraId="51686483" w14:textId="78FB2231" w:rsidR="00B81E51" w:rsidRPr="004D5B0C" w:rsidRDefault="00911D09" w:rsidP="004D5B0C">
      <w:pPr>
        <w:tabs>
          <w:tab w:val="left" w:pos="464"/>
        </w:tabs>
        <w:spacing w:before="94" w:after="6"/>
        <w:ind w:left="142"/>
        <w:rPr>
          <w:rFonts w:ascii="Arial" w:hAnsi="Arial"/>
        </w:rPr>
      </w:pPr>
      <w:r>
        <w:rPr>
          <w:rFonts w:ascii="Arial" w:hAnsi="Arial"/>
          <w:b/>
          <w:spacing w:val="-4"/>
        </w:rPr>
        <w:lastRenderedPageBreak/>
        <w:t>2</w:t>
      </w:r>
      <w:r w:rsidR="004D5B0C">
        <w:rPr>
          <w:rFonts w:ascii="Arial" w:hAnsi="Arial"/>
          <w:b/>
          <w:spacing w:val="-4"/>
        </w:rPr>
        <w:t xml:space="preserve">. </w:t>
      </w:r>
      <w:r>
        <w:rPr>
          <w:rFonts w:cs="Arial"/>
          <w:b/>
          <w:bCs/>
        </w:rPr>
        <w:t>A szakirányú oktatás szakmai kimeneti követelményei</w:t>
      </w:r>
      <w:r>
        <w:rPr>
          <w:rFonts w:cs="Arial"/>
        </w:rPr>
        <w:t xml:space="preserve"> </w:t>
      </w:r>
      <w:r w:rsidR="00B81E51">
        <w:t>(Forrás:</w:t>
      </w:r>
      <w:r w:rsidR="00B81E51" w:rsidRPr="004D5B0C">
        <w:rPr>
          <w:spacing w:val="-5"/>
        </w:rPr>
        <w:t xml:space="preserve"> </w:t>
      </w:r>
      <w:r w:rsidR="00B81E51">
        <w:t>KKK)</w:t>
      </w:r>
    </w:p>
    <w:p w14:paraId="63B3E113" w14:textId="77777777" w:rsidR="00B81E51" w:rsidRPr="00B81E51" w:rsidRDefault="00B81E51" w:rsidP="00B81E51">
      <w:pPr>
        <w:tabs>
          <w:tab w:val="left" w:pos="464"/>
        </w:tabs>
        <w:spacing w:before="94" w:after="6"/>
        <w:ind w:left="214"/>
        <w:rPr>
          <w:rFonts w:ascii="Arial" w:hAnsi="Arial"/>
        </w:rPr>
      </w:pPr>
    </w:p>
    <w:tbl>
      <w:tblPr>
        <w:tblStyle w:val="TableNormal9"/>
        <w:tblW w:w="0" w:type="auto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863"/>
        <w:gridCol w:w="2976"/>
        <w:gridCol w:w="2977"/>
        <w:gridCol w:w="2693"/>
      </w:tblGrid>
      <w:tr w:rsidR="00B81E51" w:rsidRPr="007C1E86" w14:paraId="04A8F4AC" w14:textId="77777777" w:rsidTr="00F206B2">
        <w:trPr>
          <w:trHeight w:val="626"/>
        </w:trPr>
        <w:tc>
          <w:tcPr>
            <w:tcW w:w="1135" w:type="dxa"/>
            <w:shd w:val="clear" w:color="auto" w:fill="BFBFBF" w:themeFill="background1" w:themeFillShade="BF"/>
            <w:vAlign w:val="center"/>
          </w:tcPr>
          <w:p w14:paraId="06CE8D91" w14:textId="77777777" w:rsidR="00B81E51" w:rsidRPr="00131EC2" w:rsidRDefault="00B81E51" w:rsidP="00F206B2">
            <w:pPr>
              <w:pStyle w:val="Nincstrkz"/>
              <w:jc w:val="center"/>
              <w:rPr>
                <w:rFonts w:ascii="Arial" w:hAnsi="Arial" w:cs="Arial"/>
                <w:b/>
                <w:sz w:val="22"/>
              </w:rPr>
            </w:pPr>
            <w:r w:rsidRPr="00131EC2">
              <w:rPr>
                <w:rFonts w:ascii="Arial" w:hAnsi="Arial" w:cs="Arial"/>
                <w:b/>
                <w:sz w:val="22"/>
              </w:rPr>
              <w:t>Sorszám</w:t>
            </w:r>
          </w:p>
        </w:tc>
        <w:tc>
          <w:tcPr>
            <w:tcW w:w="3863" w:type="dxa"/>
            <w:shd w:val="clear" w:color="auto" w:fill="BFBFBF" w:themeFill="background1" w:themeFillShade="BF"/>
            <w:vAlign w:val="center"/>
          </w:tcPr>
          <w:p w14:paraId="3D19AA39" w14:textId="77777777" w:rsidR="00B81E51" w:rsidRPr="00131EC2" w:rsidRDefault="00B81E51" w:rsidP="00F206B2">
            <w:pPr>
              <w:pStyle w:val="Nincstrkz"/>
              <w:jc w:val="center"/>
              <w:rPr>
                <w:rFonts w:ascii="Arial" w:hAnsi="Arial" w:cs="Arial"/>
                <w:b/>
                <w:sz w:val="22"/>
              </w:rPr>
            </w:pPr>
            <w:r w:rsidRPr="00131EC2">
              <w:rPr>
                <w:rFonts w:ascii="Arial" w:hAnsi="Arial" w:cs="Arial"/>
                <w:b/>
                <w:sz w:val="22"/>
              </w:rPr>
              <w:t>Készségek,</w:t>
            </w:r>
            <w:r w:rsidRPr="00131EC2">
              <w:rPr>
                <w:rFonts w:ascii="Arial" w:hAnsi="Arial" w:cs="Arial"/>
                <w:b/>
                <w:spacing w:val="-57"/>
                <w:sz w:val="22"/>
              </w:rPr>
              <w:t xml:space="preserve"> </w:t>
            </w:r>
            <w:r w:rsidRPr="00131EC2">
              <w:rPr>
                <w:rFonts w:ascii="Arial" w:hAnsi="Arial" w:cs="Arial"/>
                <w:b/>
                <w:spacing w:val="-1"/>
                <w:sz w:val="22"/>
              </w:rPr>
              <w:t>képességek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14:paraId="1CA42F8A" w14:textId="77777777" w:rsidR="00B81E51" w:rsidRPr="00131EC2" w:rsidRDefault="00B81E51" w:rsidP="00F206B2">
            <w:pPr>
              <w:pStyle w:val="Nincstrkz"/>
              <w:jc w:val="center"/>
              <w:rPr>
                <w:rFonts w:ascii="Arial" w:hAnsi="Arial" w:cs="Arial"/>
                <w:b/>
                <w:sz w:val="22"/>
              </w:rPr>
            </w:pPr>
            <w:r w:rsidRPr="00131EC2">
              <w:rPr>
                <w:rFonts w:ascii="Arial" w:hAnsi="Arial" w:cs="Arial"/>
                <w:b/>
                <w:sz w:val="22"/>
              </w:rPr>
              <w:t>Ismeretek</w:t>
            </w: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14:paraId="61C08B03" w14:textId="77777777" w:rsidR="00B81E51" w:rsidRPr="00131EC2" w:rsidRDefault="00B81E51" w:rsidP="00F206B2">
            <w:pPr>
              <w:pStyle w:val="Nincstrkz"/>
              <w:jc w:val="center"/>
              <w:rPr>
                <w:rFonts w:ascii="Arial" w:hAnsi="Arial" w:cs="Arial"/>
                <w:b/>
                <w:sz w:val="22"/>
              </w:rPr>
            </w:pPr>
            <w:r w:rsidRPr="00131EC2">
              <w:rPr>
                <w:rFonts w:ascii="Arial" w:hAnsi="Arial" w:cs="Arial"/>
                <w:b/>
                <w:sz w:val="22"/>
              </w:rPr>
              <w:t>Elvárt</w:t>
            </w:r>
            <w:r w:rsidRPr="00131EC2">
              <w:rPr>
                <w:rFonts w:ascii="Arial" w:hAnsi="Arial" w:cs="Arial"/>
                <w:b/>
                <w:spacing w:val="1"/>
                <w:sz w:val="22"/>
              </w:rPr>
              <w:t xml:space="preserve"> </w:t>
            </w:r>
            <w:r w:rsidRPr="00131EC2">
              <w:rPr>
                <w:rFonts w:ascii="Arial" w:hAnsi="Arial" w:cs="Arial"/>
                <w:b/>
                <w:spacing w:val="-1"/>
                <w:sz w:val="22"/>
              </w:rPr>
              <w:t>viselkedésmódok,</w:t>
            </w:r>
            <w:r w:rsidRPr="00131EC2">
              <w:rPr>
                <w:rFonts w:ascii="Arial" w:hAnsi="Arial" w:cs="Arial"/>
                <w:b/>
                <w:spacing w:val="-57"/>
                <w:sz w:val="22"/>
              </w:rPr>
              <w:t xml:space="preserve"> </w:t>
            </w:r>
            <w:r w:rsidRPr="00131EC2">
              <w:rPr>
                <w:rFonts w:ascii="Arial" w:hAnsi="Arial" w:cs="Arial"/>
                <w:b/>
                <w:sz w:val="22"/>
              </w:rPr>
              <w:t>attitűdök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14:paraId="32A1CFAD" w14:textId="77777777" w:rsidR="00B81E51" w:rsidRPr="00131EC2" w:rsidRDefault="00B81E51" w:rsidP="00F206B2">
            <w:pPr>
              <w:pStyle w:val="Nincstrkz"/>
              <w:jc w:val="center"/>
              <w:rPr>
                <w:rFonts w:ascii="Arial" w:hAnsi="Arial" w:cs="Arial"/>
                <w:b/>
                <w:sz w:val="22"/>
              </w:rPr>
            </w:pPr>
            <w:r w:rsidRPr="00131EC2">
              <w:rPr>
                <w:rFonts w:ascii="Arial" w:hAnsi="Arial" w:cs="Arial"/>
                <w:b/>
                <w:sz w:val="22"/>
              </w:rPr>
              <w:t>Önállóság és</w:t>
            </w:r>
            <w:r w:rsidRPr="00131EC2">
              <w:rPr>
                <w:rFonts w:ascii="Arial" w:hAnsi="Arial" w:cs="Arial"/>
                <w:b/>
                <w:spacing w:val="1"/>
                <w:sz w:val="22"/>
              </w:rPr>
              <w:t xml:space="preserve"> </w:t>
            </w:r>
            <w:r w:rsidRPr="00131EC2">
              <w:rPr>
                <w:rFonts w:ascii="Arial" w:hAnsi="Arial" w:cs="Arial"/>
                <w:b/>
                <w:spacing w:val="-2"/>
                <w:sz w:val="22"/>
              </w:rPr>
              <w:t>felelősség</w:t>
            </w:r>
            <w:r w:rsidRPr="00131EC2">
              <w:rPr>
                <w:rFonts w:ascii="Arial" w:hAnsi="Arial" w:cs="Arial"/>
                <w:b/>
                <w:spacing w:val="-8"/>
                <w:sz w:val="22"/>
              </w:rPr>
              <w:t xml:space="preserve"> </w:t>
            </w:r>
            <w:r w:rsidRPr="00131EC2">
              <w:rPr>
                <w:rFonts w:ascii="Arial" w:hAnsi="Arial" w:cs="Arial"/>
                <w:b/>
                <w:spacing w:val="-1"/>
                <w:sz w:val="22"/>
              </w:rPr>
              <w:t>mértéke</w:t>
            </w:r>
          </w:p>
        </w:tc>
      </w:tr>
      <w:tr w:rsidR="00C3322C" w:rsidRPr="007C1E86" w14:paraId="2CDC27A9" w14:textId="77777777" w:rsidTr="00E00408">
        <w:trPr>
          <w:trHeight w:val="1102"/>
        </w:trPr>
        <w:tc>
          <w:tcPr>
            <w:tcW w:w="1135" w:type="dxa"/>
            <w:vAlign w:val="center"/>
          </w:tcPr>
          <w:p w14:paraId="60BF0F46" w14:textId="77777777" w:rsidR="00C3322C" w:rsidRPr="00131EC2" w:rsidRDefault="00C3322C" w:rsidP="00C3322C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 w:rsidRPr="00131EC2"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D164" w14:textId="3D59E3D1" w:rsidR="00C3322C" w:rsidRPr="00EE4FA5" w:rsidRDefault="00C3322C" w:rsidP="00C3322C">
            <w:pPr>
              <w:pStyle w:val="Nincstrkz"/>
              <w:jc w:val="left"/>
              <w:rPr>
                <w:rFonts w:ascii="Arial" w:hAnsi="Arial" w:cs="Arial"/>
                <w:sz w:val="22"/>
              </w:rPr>
            </w:pPr>
            <w:r w:rsidRPr="00EE4FA5">
              <w:rPr>
                <w:sz w:val="22"/>
              </w:rPr>
              <w:t>Közreműködik az árubeszerzés folyamatában: előkészíti vagy segíti az áru megrendelését.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A6E3" w14:textId="77777777" w:rsidR="00C3322C" w:rsidRPr="00EE4FA5" w:rsidRDefault="00C3322C" w:rsidP="00C3322C">
            <w:pPr>
              <w:ind w:right="-327"/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hAnsi="Times New Roman" w:cs="Times New Roman"/>
              </w:rPr>
              <w:t xml:space="preserve">Ismeri az áruforgalmi </w:t>
            </w:r>
          </w:p>
          <w:p w14:paraId="1FA29E74" w14:textId="6E6023C2" w:rsidR="00C3322C" w:rsidRPr="00EE4FA5" w:rsidRDefault="00C3322C" w:rsidP="00C3322C">
            <w:pPr>
              <w:pStyle w:val="Nincstrkz"/>
              <w:jc w:val="left"/>
              <w:rPr>
                <w:rFonts w:ascii="Arial" w:hAnsi="Arial" w:cs="Arial"/>
                <w:sz w:val="22"/>
              </w:rPr>
            </w:pPr>
            <w:r w:rsidRPr="00EE4FA5">
              <w:rPr>
                <w:sz w:val="22"/>
              </w:rPr>
              <w:t>folyamatot, az árubeszerzés fogalmát, helyét az áruforgalmi folyamatban, és az árubeszerzéshez kapcsolódó tevékenységeket.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CCBF" w14:textId="77777777" w:rsidR="00C3322C" w:rsidRPr="00EE4FA5" w:rsidRDefault="00C3322C" w:rsidP="00C3322C">
            <w:pPr>
              <w:wordWrap w:val="0"/>
              <w:spacing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EE4FA5">
              <w:rPr>
                <w:rFonts w:ascii="Times New Roman" w:eastAsia="Times New Roman" w:hAnsi="Times New Roman"/>
                <w:color w:val="000000"/>
              </w:rPr>
              <w:t xml:space="preserve">Szem előtt tartja </w:t>
            </w:r>
            <w:r w:rsidRPr="00EE4FA5">
              <w:rPr>
                <w:rFonts w:ascii="Times New Roman" w:eastAsia="Times New Roman" w:hAnsi="Times New Roman"/>
                <w:color w:val="000000"/>
                <w:w w:val="99"/>
              </w:rPr>
              <w:t xml:space="preserve">a </w:t>
            </w:r>
            <w:r w:rsidRPr="00EE4FA5">
              <w:rPr>
                <w:rFonts w:ascii="Times New Roman" w:eastAsia="Times New Roman" w:hAnsi="Times New Roman"/>
                <w:color w:val="000000"/>
              </w:rPr>
              <w:t>beszerzendő</w:t>
            </w:r>
            <w:r w:rsidRPr="00EE4FA5">
              <w:rPr>
                <w:rFonts w:ascii="Times New Roman" w:eastAsia="Times New Roman" w:hAnsi="Times New Roman"/>
                <w:color w:val="000000"/>
                <w:spacing w:val="2"/>
              </w:rPr>
              <w:t xml:space="preserve"> </w:t>
            </w:r>
            <w:r w:rsidRPr="00EE4FA5">
              <w:rPr>
                <w:rFonts w:ascii="Times New Roman" w:eastAsia="Times New Roman" w:hAnsi="Times New Roman"/>
                <w:color w:val="000000"/>
              </w:rPr>
              <w:t xml:space="preserve">áruk mennyiségét és összetételét </w:t>
            </w:r>
          </w:p>
          <w:p w14:paraId="2D342016" w14:textId="78E3C494" w:rsidR="00C3322C" w:rsidRPr="00EE4FA5" w:rsidRDefault="00C3322C" w:rsidP="00C3322C">
            <w:pPr>
              <w:pStyle w:val="Nincstrkz"/>
              <w:jc w:val="left"/>
              <w:rPr>
                <w:rFonts w:ascii="Arial" w:hAnsi="Arial" w:cs="Arial"/>
                <w:sz w:val="22"/>
              </w:rPr>
            </w:pPr>
            <w:r w:rsidRPr="00EE4FA5">
              <w:rPr>
                <w:sz w:val="22"/>
              </w:rPr>
              <w:t>befolyásoló tényezőket</w:t>
            </w:r>
            <w:r w:rsidRPr="00EE4FA5">
              <w:rPr>
                <w:spacing w:val="3"/>
                <w:sz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FB59" w14:textId="77777777" w:rsidR="00C3322C" w:rsidRPr="00EE4FA5" w:rsidRDefault="00C3322C" w:rsidP="00C3322C">
            <w:pPr>
              <w:wordWrap w:val="0"/>
              <w:spacing w:line="240" w:lineRule="exact"/>
              <w:rPr>
                <w:rFonts w:ascii="Times New Roman" w:eastAsia="Times New Roman" w:hAnsi="Times New Roman"/>
                <w:color w:val="000000"/>
                <w:w w:val="99"/>
              </w:rPr>
            </w:pPr>
            <w:r w:rsidRPr="00EE4FA5">
              <w:rPr>
                <w:rFonts w:ascii="Times New Roman" w:eastAsia="Times New Roman" w:hAnsi="Times New Roman"/>
                <w:color w:val="000000"/>
              </w:rPr>
              <w:t>Vezetői irányítással beszerzi a szükséges árut, egyszerűbb</w:t>
            </w:r>
            <w:r w:rsidRPr="00EE4FA5">
              <w:rPr>
                <w:rFonts w:ascii="Times New Roman" w:eastAsia="Times New Roman" w:hAnsi="Times New Roman"/>
                <w:color w:val="000000"/>
                <w:w w:val="99"/>
              </w:rPr>
              <w:t xml:space="preserve">, </w:t>
            </w:r>
          </w:p>
          <w:p w14:paraId="1E6B5773" w14:textId="77777777" w:rsidR="00C3322C" w:rsidRPr="00EE4FA5" w:rsidRDefault="00C3322C" w:rsidP="00C3322C">
            <w:pPr>
              <w:wordWrap w:val="0"/>
              <w:spacing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EE4FA5">
              <w:rPr>
                <w:rFonts w:ascii="Times New Roman" w:eastAsia="Times New Roman" w:hAnsi="Times New Roman"/>
                <w:color w:val="000000"/>
              </w:rPr>
              <w:t xml:space="preserve">begyakorolt árurendelési </w:t>
            </w:r>
          </w:p>
          <w:p w14:paraId="7314D8B6" w14:textId="77777777" w:rsidR="00C3322C" w:rsidRPr="00EE4FA5" w:rsidRDefault="00C3322C" w:rsidP="00C3322C">
            <w:pPr>
              <w:wordWrap w:val="0"/>
              <w:spacing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EE4FA5">
              <w:rPr>
                <w:rFonts w:ascii="Times New Roman" w:eastAsia="Times New Roman" w:hAnsi="Times New Roman"/>
                <w:color w:val="000000"/>
              </w:rPr>
              <w:t xml:space="preserve">feladatokat utasítás alapján </w:t>
            </w:r>
          </w:p>
          <w:p w14:paraId="43BFB6FF" w14:textId="1706987E" w:rsidR="00C3322C" w:rsidRPr="00EE4FA5" w:rsidRDefault="00C3322C" w:rsidP="00C3322C">
            <w:pPr>
              <w:wordWrap w:val="0"/>
              <w:spacing w:line="240" w:lineRule="exact"/>
            </w:pPr>
            <w:r w:rsidRPr="00EE4FA5">
              <w:rPr>
                <w:rFonts w:ascii="Times New Roman" w:eastAsia="Times New Roman" w:hAnsi="Times New Roman"/>
                <w:color w:val="000000"/>
                <w:w w:val="99"/>
              </w:rPr>
              <w:t>el</w:t>
            </w:r>
            <w:r w:rsidRPr="00EE4FA5">
              <w:rPr>
                <w:rFonts w:ascii="Times New Roman" w:eastAsia="Times New Roman" w:hAnsi="Times New Roman"/>
                <w:color w:val="000000"/>
              </w:rPr>
              <w:t>lát.</w:t>
            </w:r>
          </w:p>
        </w:tc>
      </w:tr>
      <w:tr w:rsidR="00C3322C" w:rsidRPr="007C1E86" w14:paraId="4D8553A7" w14:textId="77777777" w:rsidTr="00E00408">
        <w:trPr>
          <w:trHeight w:val="1059"/>
        </w:trPr>
        <w:tc>
          <w:tcPr>
            <w:tcW w:w="1135" w:type="dxa"/>
          </w:tcPr>
          <w:p w14:paraId="14EA3BC4" w14:textId="77777777" w:rsidR="00C3322C" w:rsidRPr="00131EC2" w:rsidRDefault="00C3322C" w:rsidP="00C3322C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</w:p>
          <w:p w14:paraId="7903789C" w14:textId="77777777" w:rsidR="00C3322C" w:rsidRPr="00131EC2" w:rsidRDefault="00C3322C" w:rsidP="00C3322C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</w:p>
          <w:p w14:paraId="1536F189" w14:textId="77777777" w:rsidR="00C3322C" w:rsidRPr="00131EC2" w:rsidRDefault="00C3322C" w:rsidP="00C3322C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 w:rsidRPr="00131EC2"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BFA4" w14:textId="77777777" w:rsidR="00C3322C" w:rsidRPr="00EE4FA5" w:rsidRDefault="00C3322C" w:rsidP="00C3322C">
            <w:pPr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hAnsi="Times New Roman" w:cs="Times New Roman"/>
              </w:rPr>
              <w:t>Részt vesz az áruátvétel előkészítésében,</w:t>
            </w:r>
          </w:p>
          <w:p w14:paraId="5777C7E2" w14:textId="660DE1AD" w:rsidR="00C3322C" w:rsidRPr="00EE4FA5" w:rsidRDefault="00C3322C" w:rsidP="00C3322C">
            <w:pPr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hAnsi="Times New Roman" w:cs="Times New Roman"/>
              </w:rPr>
              <w:t>az áru fogadásában. Az árut átveszi, mi-</w:t>
            </w:r>
          </w:p>
          <w:p w14:paraId="293C0A96" w14:textId="77777777" w:rsidR="00C3322C" w:rsidRPr="00EE4FA5" w:rsidRDefault="00C3322C" w:rsidP="00C3322C">
            <w:pPr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hAnsi="Times New Roman" w:cs="Times New Roman"/>
              </w:rPr>
              <w:t>nőségileg és mennyiségileg ellenőrzi és</w:t>
            </w:r>
          </w:p>
          <w:p w14:paraId="77DCC7CB" w14:textId="7F6EDC07" w:rsidR="00C3322C" w:rsidRPr="00EE4FA5" w:rsidRDefault="00C3322C" w:rsidP="00C3322C">
            <w:pPr>
              <w:pStyle w:val="Nincstrkz"/>
              <w:jc w:val="left"/>
              <w:rPr>
                <w:rFonts w:ascii="Arial" w:hAnsi="Arial" w:cs="Arial"/>
                <w:sz w:val="22"/>
              </w:rPr>
            </w:pPr>
            <w:r w:rsidRPr="00EE4FA5">
              <w:rPr>
                <w:sz w:val="22"/>
              </w:rPr>
              <w:t>dokumentálja.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F9F1" w14:textId="77777777" w:rsidR="00C3322C" w:rsidRPr="00EE4FA5" w:rsidRDefault="00C3322C" w:rsidP="00C3322C">
            <w:pPr>
              <w:wordWrap w:val="0"/>
              <w:spacing w:before="32" w:line="240" w:lineRule="exact"/>
            </w:pPr>
            <w:r w:rsidRPr="00EE4FA5">
              <w:rPr>
                <w:rFonts w:ascii="Times New Roman" w:eastAsia="Times New Roman" w:hAnsi="Times New Roman"/>
                <w:color w:val="000000"/>
              </w:rPr>
              <w:t xml:space="preserve">Ismeri </w:t>
            </w:r>
            <w:r w:rsidRPr="00EE4FA5">
              <w:rPr>
                <w:rFonts w:ascii="Times New Roman" w:eastAsia="Times New Roman" w:hAnsi="Times New Roman"/>
                <w:color w:val="000000"/>
                <w:spacing w:val="-1"/>
              </w:rPr>
              <w:t>az</w:t>
            </w:r>
            <w:r w:rsidRPr="00EE4FA5">
              <w:rPr>
                <w:rFonts w:ascii="Times New Roman" w:eastAsia="Times New Roman" w:hAnsi="Times New Roman"/>
                <w:color w:val="000000"/>
                <w:spacing w:val="2"/>
              </w:rPr>
              <w:t xml:space="preserve"> </w:t>
            </w:r>
            <w:r w:rsidRPr="00EE4FA5">
              <w:rPr>
                <w:rFonts w:ascii="Times New Roman" w:eastAsia="Times New Roman" w:hAnsi="Times New Roman"/>
                <w:color w:val="000000"/>
              </w:rPr>
              <w:t xml:space="preserve">áruátvételi módokat, </w:t>
            </w:r>
            <w:r w:rsidRPr="00EE4FA5">
              <w:rPr>
                <w:rFonts w:ascii="Times New Roman" w:eastAsia="Times New Roman" w:hAnsi="Times New Roman"/>
                <w:color w:val="000000"/>
                <w:w w:val="99"/>
              </w:rPr>
              <w:t>az</w:t>
            </w:r>
          </w:p>
          <w:p w14:paraId="6BE9AB55" w14:textId="7413E901" w:rsidR="00C3322C" w:rsidRPr="00EE4FA5" w:rsidRDefault="00C3322C" w:rsidP="00C3322C">
            <w:pPr>
              <w:rPr>
                <w:rFonts w:ascii="Times New Roman" w:eastAsia="Times New Roman" w:hAnsi="Times New Roman"/>
                <w:color w:val="000000"/>
              </w:rPr>
            </w:pPr>
            <w:r w:rsidRPr="00EE4FA5">
              <w:rPr>
                <w:rFonts w:ascii="Times New Roman" w:eastAsia="Times New Roman" w:hAnsi="Times New Roman"/>
                <w:color w:val="000000"/>
              </w:rPr>
              <w:t>áruátvétel során használt bizonylatokat, és hibás teljesítés esetén a teendőket.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94093" w14:textId="3907952C" w:rsidR="00C3322C" w:rsidRPr="00EE4FA5" w:rsidRDefault="00C3322C" w:rsidP="00C3322C">
            <w:pPr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hAnsi="Times New Roman" w:cs="Times New Roman"/>
              </w:rPr>
              <w:t>Törekszik az áru jogszabályoknak megfelelő mennyiségi és minőségi átvételére, a kísérő</w:t>
            </w:r>
          </w:p>
          <w:p w14:paraId="16117BB1" w14:textId="5EE07B5B" w:rsidR="00C3322C" w:rsidRPr="00EE4FA5" w:rsidRDefault="00C3322C" w:rsidP="00C3322C">
            <w:pPr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hAnsi="Times New Roman" w:cs="Times New Roman"/>
              </w:rPr>
              <w:t>dokumentáció szakszerű ellenőrzésére.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F6DD" w14:textId="2C3BC3AC" w:rsidR="00C3322C" w:rsidRPr="00EE4FA5" w:rsidRDefault="00C3322C" w:rsidP="00C46AD5">
            <w:pPr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hAnsi="Times New Roman" w:cs="Times New Roman"/>
              </w:rPr>
              <w:t>Önállóan képes az</w:t>
            </w:r>
            <w:r w:rsidR="00C46AD5" w:rsidRPr="00EE4FA5">
              <w:rPr>
                <w:rFonts w:ascii="Times New Roman" w:hAnsi="Times New Roman" w:cs="Times New Roman"/>
              </w:rPr>
              <w:t xml:space="preserve"> </w:t>
            </w:r>
            <w:r w:rsidRPr="00EE4FA5">
              <w:rPr>
                <w:rFonts w:ascii="Times New Roman" w:hAnsi="Times New Roman" w:cs="Times New Roman"/>
              </w:rPr>
              <w:t>áruátvétel tárgyi</w:t>
            </w:r>
            <w:r w:rsidR="00C46AD5" w:rsidRPr="00EE4FA5">
              <w:rPr>
                <w:rFonts w:ascii="Times New Roman" w:hAnsi="Times New Roman" w:cs="Times New Roman"/>
              </w:rPr>
              <w:t xml:space="preserve"> </w:t>
            </w:r>
            <w:r w:rsidRPr="00EE4FA5">
              <w:rPr>
                <w:rFonts w:ascii="Times New Roman" w:hAnsi="Times New Roman" w:cs="Times New Roman"/>
              </w:rPr>
              <w:t>feltételeit előkészíteni, az árut fogadni,</w:t>
            </w:r>
            <w:r w:rsidR="00C46AD5" w:rsidRPr="00EE4FA5">
              <w:rPr>
                <w:rFonts w:ascii="Times New Roman" w:hAnsi="Times New Roman" w:cs="Times New Roman"/>
              </w:rPr>
              <w:t xml:space="preserve"> </w:t>
            </w:r>
            <w:r w:rsidRPr="00EE4FA5">
              <w:rPr>
                <w:rFonts w:ascii="Times New Roman" w:hAnsi="Times New Roman" w:cs="Times New Roman"/>
              </w:rPr>
              <w:t>és az átvételt lebonyolítani.</w:t>
            </w:r>
          </w:p>
        </w:tc>
      </w:tr>
      <w:tr w:rsidR="00C3322C" w:rsidRPr="007C1E86" w14:paraId="7F69E67B" w14:textId="77777777" w:rsidTr="00E00408">
        <w:trPr>
          <w:trHeight w:val="1059"/>
        </w:trPr>
        <w:tc>
          <w:tcPr>
            <w:tcW w:w="1135" w:type="dxa"/>
            <w:vAlign w:val="center"/>
          </w:tcPr>
          <w:p w14:paraId="0EE6FF91" w14:textId="77777777" w:rsidR="00C3322C" w:rsidRPr="00131EC2" w:rsidRDefault="00C3322C" w:rsidP="00C3322C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EC69" w14:textId="77777777" w:rsidR="00C3322C" w:rsidRPr="00EE4FA5" w:rsidRDefault="00C3322C" w:rsidP="00C3322C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hAnsi="Times New Roman" w:cs="Times New Roman"/>
              </w:rPr>
              <w:t xml:space="preserve">Tárolja, kezeli és ellenőrzi az árukészletet, megóvja az áru minőségét, biztosítja a </w:t>
            </w:r>
          </w:p>
          <w:p w14:paraId="4EE7259B" w14:textId="5BBE9DBF" w:rsidR="00C3322C" w:rsidRPr="00EE4FA5" w:rsidRDefault="00C3322C" w:rsidP="00C3322C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hAnsi="Times New Roman" w:cs="Times New Roman"/>
              </w:rPr>
              <w:t>termékek egyenletes forgását.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6EB5" w14:textId="77777777" w:rsidR="00C3322C" w:rsidRPr="00EE4FA5" w:rsidRDefault="00C3322C" w:rsidP="00C3322C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hAnsi="Times New Roman" w:cs="Times New Roman"/>
              </w:rPr>
              <w:t xml:space="preserve">Ismeri az árutárolási, raktározási módokat. </w:t>
            </w:r>
          </w:p>
          <w:p w14:paraId="78F9AD3D" w14:textId="77777777" w:rsidR="00C3322C" w:rsidRPr="00EE4FA5" w:rsidRDefault="00C3322C" w:rsidP="00C3322C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hAnsi="Times New Roman" w:cs="Times New Roman"/>
              </w:rPr>
              <w:t xml:space="preserve">Érti a készletgazdálkodással </w:t>
            </w:r>
          </w:p>
          <w:p w14:paraId="1DD3E899" w14:textId="77777777" w:rsidR="00C3322C" w:rsidRPr="00EE4FA5" w:rsidRDefault="00C3322C" w:rsidP="00C3322C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hAnsi="Times New Roman" w:cs="Times New Roman"/>
              </w:rPr>
              <w:t xml:space="preserve">kapcsolatos feladatokat, a </w:t>
            </w:r>
          </w:p>
          <w:p w14:paraId="619D90B7" w14:textId="2A466F17" w:rsidR="00C3322C" w:rsidRPr="00EE4FA5" w:rsidRDefault="00C3322C" w:rsidP="00C3322C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hAnsi="Times New Roman" w:cs="Times New Roman"/>
              </w:rPr>
              <w:t>készletgazdálkodás jelentőségét.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B21D" w14:textId="77777777" w:rsidR="00C3322C" w:rsidRPr="00EE4FA5" w:rsidRDefault="00C3322C" w:rsidP="00C3322C">
            <w:pPr>
              <w:wordWrap w:val="0"/>
              <w:spacing w:line="240" w:lineRule="exact"/>
            </w:pPr>
            <w:r w:rsidRPr="00EE4FA5">
              <w:rPr>
                <w:rFonts w:ascii="Times New Roman" w:eastAsia="Times New Roman" w:hAnsi="Times New Roman"/>
                <w:color w:val="000000"/>
              </w:rPr>
              <w:t xml:space="preserve">Elkötelezett </w:t>
            </w:r>
            <w:r w:rsidRPr="00EE4FA5">
              <w:rPr>
                <w:rFonts w:ascii="Times New Roman" w:eastAsia="Times New Roman" w:hAnsi="Times New Roman"/>
                <w:color w:val="000000"/>
                <w:w w:val="99"/>
              </w:rPr>
              <w:t>az</w:t>
            </w:r>
            <w:r w:rsidRPr="00EE4FA5">
              <w:rPr>
                <w:rFonts w:ascii="Times New Roman" w:eastAsia="Times New Roman" w:hAnsi="Times New Roman"/>
                <w:color w:val="000000"/>
                <w:spacing w:val="2"/>
              </w:rPr>
              <w:t xml:space="preserve"> </w:t>
            </w:r>
            <w:r w:rsidRPr="00EE4FA5">
              <w:rPr>
                <w:rFonts w:ascii="Times New Roman" w:eastAsia="Times New Roman" w:hAnsi="Times New Roman"/>
                <w:color w:val="000000"/>
              </w:rPr>
              <w:t>áruk</w:t>
            </w:r>
          </w:p>
          <w:p w14:paraId="5D41E43D" w14:textId="77777777" w:rsidR="00C3322C" w:rsidRPr="00EE4FA5" w:rsidRDefault="00C3322C" w:rsidP="00C3322C">
            <w:pPr>
              <w:wordWrap w:val="0"/>
              <w:spacing w:before="36"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EE4FA5">
              <w:rPr>
                <w:rFonts w:ascii="Times New Roman" w:eastAsia="Times New Roman" w:hAnsi="Times New Roman"/>
                <w:color w:val="000000"/>
              </w:rPr>
              <w:t xml:space="preserve">minőségének megóvására. </w:t>
            </w:r>
          </w:p>
          <w:p w14:paraId="34BEE2C5" w14:textId="652B2FD7" w:rsidR="00C3322C" w:rsidRPr="00EE4FA5" w:rsidRDefault="00C3322C" w:rsidP="00C3322C">
            <w:pPr>
              <w:wordWrap w:val="0"/>
              <w:spacing w:before="36" w:line="240" w:lineRule="exact"/>
              <w:rPr>
                <w:lang w:val="pl-PL"/>
              </w:rPr>
            </w:pPr>
            <w:proofErr w:type="spellStart"/>
            <w:r w:rsidRPr="00EE4FA5">
              <w:rPr>
                <w:rFonts w:ascii="Times New Roman" w:eastAsia="Times New Roman" w:hAnsi="Times New Roman"/>
                <w:color w:val="000000"/>
                <w:lang w:val="pl-PL"/>
              </w:rPr>
              <w:t>Szem</w:t>
            </w:r>
            <w:proofErr w:type="spellEnd"/>
            <w:r w:rsidRPr="00EE4FA5">
              <w:rPr>
                <w:rFonts w:ascii="Times New Roman" w:eastAsia="Times New Roman" w:hAnsi="Times New Roman"/>
                <w:color w:val="000000"/>
                <w:lang w:val="pl-PL"/>
              </w:rPr>
              <w:t xml:space="preserve"> </w:t>
            </w:r>
            <w:proofErr w:type="spellStart"/>
            <w:r w:rsidRPr="00EE4FA5">
              <w:rPr>
                <w:rFonts w:ascii="Times New Roman" w:eastAsia="Times New Roman" w:hAnsi="Times New Roman"/>
                <w:color w:val="000000"/>
                <w:lang w:val="pl-PL"/>
              </w:rPr>
              <w:t>előtt</w:t>
            </w:r>
            <w:proofErr w:type="spellEnd"/>
            <w:r w:rsidRPr="00EE4FA5">
              <w:rPr>
                <w:rFonts w:ascii="Times New Roman" w:eastAsia="Times New Roman" w:hAnsi="Times New Roman"/>
                <w:color w:val="000000"/>
                <w:lang w:val="pl-PL"/>
              </w:rPr>
              <w:t xml:space="preserve"> </w:t>
            </w:r>
            <w:proofErr w:type="spellStart"/>
            <w:r w:rsidRPr="00EE4FA5">
              <w:rPr>
                <w:rFonts w:ascii="Times New Roman" w:eastAsia="Times New Roman" w:hAnsi="Times New Roman"/>
                <w:color w:val="000000"/>
                <w:lang w:val="pl-PL"/>
              </w:rPr>
              <w:t>tartja</w:t>
            </w:r>
            <w:proofErr w:type="spellEnd"/>
            <w:r w:rsidRPr="00EE4FA5">
              <w:rPr>
                <w:rFonts w:ascii="Times New Roman" w:eastAsia="Times New Roman" w:hAnsi="Times New Roman"/>
                <w:color w:val="000000"/>
                <w:lang w:val="pl-PL"/>
              </w:rPr>
              <w:t xml:space="preserve"> </w:t>
            </w:r>
            <w:r w:rsidRPr="00EE4FA5">
              <w:rPr>
                <w:rFonts w:ascii="Times New Roman" w:eastAsia="Times New Roman" w:hAnsi="Times New Roman"/>
                <w:color w:val="000000"/>
                <w:w w:val="99"/>
                <w:lang w:val="pl-PL"/>
              </w:rPr>
              <w:t>a</w:t>
            </w:r>
            <w:r w:rsidRPr="00EE4FA5">
              <w:rPr>
                <w:rFonts w:ascii="Times New Roman" w:eastAsia="Times New Roman" w:hAnsi="Times New Roman"/>
                <w:color w:val="000000"/>
                <w:lang w:val="pl-PL"/>
              </w:rPr>
              <w:t xml:space="preserve"> </w:t>
            </w:r>
            <w:proofErr w:type="spellStart"/>
            <w:r w:rsidRPr="00EE4FA5">
              <w:rPr>
                <w:rFonts w:ascii="Times New Roman" w:eastAsia="Times New Roman" w:hAnsi="Times New Roman"/>
                <w:color w:val="000000"/>
                <w:lang w:val="pl-PL"/>
              </w:rPr>
              <w:t>készletgaz</w:t>
            </w:r>
            <w:proofErr w:type="spellEnd"/>
            <w:r w:rsidRPr="00EE4FA5">
              <w:rPr>
                <w:rFonts w:ascii="Times New Roman" w:eastAsia="Times New Roman" w:hAnsi="Times New Roman"/>
                <w:color w:val="000000"/>
                <w:lang w:val="pl-PL"/>
              </w:rPr>
              <w:t>-</w:t>
            </w:r>
          </w:p>
          <w:p w14:paraId="74C5AC45" w14:textId="0D915F80" w:rsidR="00C3322C" w:rsidRPr="00EE4FA5" w:rsidRDefault="00C3322C" w:rsidP="00C3322C">
            <w:pPr>
              <w:wordWrap w:val="0"/>
              <w:spacing w:line="240" w:lineRule="exact"/>
            </w:pPr>
            <w:proofErr w:type="spellStart"/>
            <w:r w:rsidRPr="00EE4FA5">
              <w:rPr>
                <w:rFonts w:ascii="Times New Roman" w:eastAsia="Times New Roman" w:hAnsi="Times New Roman"/>
                <w:color w:val="000000"/>
              </w:rPr>
              <w:t>dálkodás</w:t>
            </w:r>
            <w:proofErr w:type="spellEnd"/>
            <w:r w:rsidRPr="00EE4FA5">
              <w:rPr>
                <w:rFonts w:ascii="Times New Roman" w:eastAsia="Times New Roman" w:hAnsi="Times New Roman"/>
                <w:color w:val="000000"/>
              </w:rPr>
              <w:t xml:space="preserve"> elveinek maradéktalan betartását</w:t>
            </w:r>
            <w:r w:rsidRPr="00EE4FA5">
              <w:rPr>
                <w:rFonts w:ascii="Times New Roman" w:eastAsia="Times New Roman" w:hAnsi="Times New Roman"/>
                <w:color w:val="000000"/>
                <w:w w:val="101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EB0E" w14:textId="77777777" w:rsidR="00C3322C" w:rsidRPr="00EE4FA5" w:rsidRDefault="00C3322C" w:rsidP="00C3322C">
            <w:pPr>
              <w:wordWrap w:val="0"/>
              <w:spacing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EE4FA5">
              <w:rPr>
                <w:rFonts w:ascii="Times New Roman" w:eastAsia="Times New Roman" w:hAnsi="Times New Roman"/>
                <w:color w:val="000000"/>
              </w:rPr>
              <w:t xml:space="preserve">Másokkal együttműködve </w:t>
            </w:r>
          </w:p>
          <w:p w14:paraId="43B25DD7" w14:textId="77777777" w:rsidR="00C3322C" w:rsidRPr="00EE4FA5" w:rsidRDefault="00C3322C" w:rsidP="00C3322C">
            <w:pPr>
              <w:wordWrap w:val="0"/>
              <w:spacing w:line="240" w:lineRule="exact"/>
            </w:pPr>
            <w:r w:rsidRPr="00EE4FA5">
              <w:rPr>
                <w:rFonts w:ascii="Times New Roman" w:eastAsia="Times New Roman" w:hAnsi="Times New Roman"/>
                <w:color w:val="000000"/>
              </w:rPr>
              <w:t>kezeli az árukészletet, fele-</w:t>
            </w:r>
          </w:p>
          <w:p w14:paraId="7BA7B6C3" w14:textId="77777777" w:rsidR="00C46AD5" w:rsidRPr="00EE4FA5" w:rsidRDefault="00C3322C" w:rsidP="00C46AD5">
            <w:pPr>
              <w:wordWrap w:val="0"/>
              <w:spacing w:before="36" w:line="240" w:lineRule="exac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EE4FA5">
              <w:rPr>
                <w:rFonts w:ascii="Times New Roman" w:eastAsia="Times New Roman" w:hAnsi="Times New Roman"/>
                <w:color w:val="000000"/>
              </w:rPr>
              <w:t>lősséget</w:t>
            </w:r>
            <w:proofErr w:type="spellEnd"/>
            <w:r w:rsidRPr="00EE4FA5">
              <w:rPr>
                <w:rFonts w:ascii="Times New Roman" w:eastAsia="Times New Roman" w:hAnsi="Times New Roman"/>
                <w:color w:val="000000"/>
              </w:rPr>
              <w:t xml:space="preserve"> vállal saját</w:t>
            </w:r>
            <w:r w:rsidR="00C46AD5" w:rsidRPr="00EE4FA5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14:paraId="5CB74F4B" w14:textId="1B934416" w:rsidR="00C3322C" w:rsidRPr="00EE4FA5" w:rsidRDefault="00C3322C" w:rsidP="00C46AD5">
            <w:pPr>
              <w:wordWrap w:val="0"/>
              <w:spacing w:before="36" w:line="240" w:lineRule="exact"/>
            </w:pPr>
            <w:r w:rsidRPr="00EE4FA5">
              <w:rPr>
                <w:rFonts w:ascii="Times New Roman" w:eastAsia="Times New Roman" w:hAnsi="Times New Roman"/>
                <w:color w:val="000000"/>
              </w:rPr>
              <w:t>munkájáért</w:t>
            </w:r>
            <w:r w:rsidRPr="00EE4FA5">
              <w:rPr>
                <w:rFonts w:ascii="Times New Roman" w:eastAsia="Times New Roman" w:hAnsi="Times New Roman"/>
                <w:color w:val="000000"/>
                <w:spacing w:val="3"/>
              </w:rPr>
              <w:t>.</w:t>
            </w:r>
          </w:p>
        </w:tc>
      </w:tr>
      <w:tr w:rsidR="00C3322C" w:rsidRPr="007C1E86" w14:paraId="4DA4B1FE" w14:textId="77777777" w:rsidTr="00E00408">
        <w:trPr>
          <w:trHeight w:val="1072"/>
        </w:trPr>
        <w:tc>
          <w:tcPr>
            <w:tcW w:w="1135" w:type="dxa"/>
            <w:vAlign w:val="center"/>
          </w:tcPr>
          <w:p w14:paraId="1CBBEEA7" w14:textId="77777777" w:rsidR="00C3322C" w:rsidRPr="005D4643" w:rsidRDefault="00C3322C" w:rsidP="00C3322C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756A" w14:textId="77777777" w:rsidR="00C3322C" w:rsidRPr="00EE4FA5" w:rsidRDefault="00C3322C" w:rsidP="00C3322C">
            <w:pPr>
              <w:wordWrap w:val="0"/>
              <w:spacing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EE4FA5">
              <w:rPr>
                <w:rFonts w:ascii="Times New Roman" w:eastAsia="Times New Roman" w:hAnsi="Times New Roman"/>
                <w:color w:val="000000"/>
              </w:rPr>
              <w:t>A vásárlói szükségleteknek megfelelően</w:t>
            </w:r>
          </w:p>
          <w:p w14:paraId="45E53ACA" w14:textId="77777777" w:rsidR="00C3322C" w:rsidRPr="00EE4FA5" w:rsidRDefault="00C3322C" w:rsidP="00C3322C">
            <w:pPr>
              <w:wordWrap w:val="0"/>
              <w:spacing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EE4FA5">
              <w:rPr>
                <w:rFonts w:ascii="Times New Roman" w:eastAsia="Times New Roman" w:hAnsi="Times New Roman"/>
                <w:color w:val="000000"/>
              </w:rPr>
              <w:t xml:space="preserve">kialakítja </w:t>
            </w:r>
            <w:r w:rsidRPr="00EE4FA5">
              <w:rPr>
                <w:rFonts w:ascii="Times New Roman" w:eastAsia="Times New Roman" w:hAnsi="Times New Roman"/>
                <w:color w:val="000000"/>
                <w:w w:val="99"/>
              </w:rPr>
              <w:t>és</w:t>
            </w:r>
            <w:r w:rsidRPr="00EE4FA5">
              <w:rPr>
                <w:rFonts w:ascii="Times New Roman" w:eastAsia="Times New Roman" w:hAnsi="Times New Roman"/>
                <w:color w:val="000000"/>
              </w:rPr>
              <w:t xml:space="preserve"> fenntartja</w:t>
            </w:r>
            <w:r w:rsidRPr="00EE4FA5">
              <w:t xml:space="preserve"> </w:t>
            </w:r>
            <w:r w:rsidRPr="00EE4FA5">
              <w:rPr>
                <w:rFonts w:ascii="Times New Roman" w:eastAsia="Times New Roman" w:hAnsi="Times New Roman"/>
                <w:color w:val="000000"/>
                <w:w w:val="99"/>
              </w:rPr>
              <w:t>az</w:t>
            </w:r>
            <w:r w:rsidRPr="00EE4FA5">
              <w:rPr>
                <w:rFonts w:ascii="Times New Roman" w:eastAsia="Times New Roman" w:hAnsi="Times New Roman"/>
                <w:color w:val="000000"/>
              </w:rPr>
              <w:t xml:space="preserve"> üzlet belső terét </w:t>
            </w:r>
          </w:p>
          <w:p w14:paraId="70BF3AC8" w14:textId="4234B43E" w:rsidR="00C3322C" w:rsidRPr="00EE4FA5" w:rsidRDefault="00C3322C" w:rsidP="00C3322C">
            <w:pPr>
              <w:wordWrap w:val="0"/>
              <w:spacing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EE4FA5">
              <w:rPr>
                <w:rFonts w:ascii="Times New Roman" w:eastAsia="Times New Roman" w:hAnsi="Times New Roman"/>
                <w:color w:val="000000"/>
              </w:rPr>
              <w:t>és polcképét</w:t>
            </w:r>
            <w:r w:rsidRPr="00EE4FA5">
              <w:rPr>
                <w:rFonts w:ascii="Times New Roman" w:eastAsia="Times New Roman" w:hAnsi="Times New Roman"/>
                <w:color w:val="000000"/>
                <w:spacing w:val="3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6766" w14:textId="1345F248" w:rsidR="00C3322C" w:rsidRPr="00EE4FA5" w:rsidRDefault="00C3322C" w:rsidP="00C3322C">
            <w:pPr>
              <w:wordWrap w:val="0"/>
              <w:spacing w:before="100" w:beforeAutospacing="1" w:line="240" w:lineRule="exact"/>
            </w:pPr>
            <w:r w:rsidRPr="00EE4FA5">
              <w:rPr>
                <w:rFonts w:ascii="Times New Roman" w:eastAsia="Times New Roman" w:hAnsi="Times New Roman"/>
                <w:color w:val="000000"/>
              </w:rPr>
              <w:t xml:space="preserve">Ismeri </w:t>
            </w:r>
            <w:r w:rsidRPr="00EE4FA5">
              <w:rPr>
                <w:rFonts w:ascii="Times New Roman" w:eastAsia="Times New Roman" w:hAnsi="Times New Roman"/>
                <w:color w:val="000000"/>
                <w:spacing w:val="-1"/>
              </w:rPr>
              <w:t>a</w:t>
            </w:r>
            <w:r w:rsidRPr="00EE4FA5">
              <w:rPr>
                <w:rFonts w:ascii="Times New Roman" w:eastAsia="Times New Roman" w:hAnsi="Times New Roman"/>
                <w:color w:val="000000"/>
              </w:rPr>
              <w:t xml:space="preserve"> termékek kihelyezésére vonatkozó szabályokat</w:t>
            </w:r>
            <w:r w:rsidRPr="00EE4FA5">
              <w:rPr>
                <w:rFonts w:ascii="Times New Roman" w:eastAsia="Times New Roman" w:hAnsi="Times New Roman"/>
                <w:color w:val="000000"/>
                <w:w w:val="101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F108" w14:textId="354F43BF" w:rsidR="00C3322C" w:rsidRPr="00EE4FA5" w:rsidRDefault="00C3322C" w:rsidP="00C3322C">
            <w:pPr>
              <w:wordWrap w:val="0"/>
              <w:spacing w:line="240" w:lineRule="exact"/>
            </w:pPr>
            <w:r w:rsidRPr="00EE4FA5">
              <w:rPr>
                <w:rFonts w:ascii="Times New Roman" w:eastAsia="Times New Roman" w:hAnsi="Times New Roman"/>
                <w:color w:val="000000"/>
                <w:w w:val="99"/>
              </w:rPr>
              <w:t>Az</w:t>
            </w:r>
            <w:r w:rsidRPr="00EE4FA5">
              <w:rPr>
                <w:rFonts w:ascii="Times New Roman" w:eastAsia="Times New Roman" w:hAnsi="Times New Roman"/>
                <w:color w:val="000000"/>
              </w:rPr>
              <w:t xml:space="preserve"> üzlet belső terének kialakítása során törekszik a vevői</w:t>
            </w:r>
          </w:p>
          <w:p w14:paraId="23F95C00" w14:textId="77777777" w:rsidR="00C3322C" w:rsidRPr="00EE4FA5" w:rsidRDefault="00C3322C" w:rsidP="00C3322C">
            <w:pPr>
              <w:wordWrap w:val="0"/>
              <w:spacing w:before="36"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EE4FA5">
              <w:rPr>
                <w:rFonts w:ascii="Times New Roman" w:eastAsia="Times New Roman" w:hAnsi="Times New Roman"/>
                <w:color w:val="000000"/>
              </w:rPr>
              <w:t xml:space="preserve">igényeknek megfelelő </w:t>
            </w:r>
          </w:p>
          <w:p w14:paraId="6A17FF3F" w14:textId="77777777" w:rsidR="00C3322C" w:rsidRPr="00EE4FA5" w:rsidRDefault="00C3322C" w:rsidP="00C3322C">
            <w:pPr>
              <w:wordWrap w:val="0"/>
              <w:spacing w:before="36"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EE4FA5">
              <w:rPr>
                <w:rFonts w:ascii="Times New Roman" w:eastAsia="Times New Roman" w:hAnsi="Times New Roman"/>
                <w:color w:val="000000"/>
              </w:rPr>
              <w:t>megoldásokat előnyben</w:t>
            </w:r>
          </w:p>
          <w:p w14:paraId="26599131" w14:textId="35A80986" w:rsidR="00C3322C" w:rsidRPr="00EE4FA5" w:rsidRDefault="00C3322C" w:rsidP="00C3322C">
            <w:pPr>
              <w:wordWrap w:val="0"/>
              <w:spacing w:before="36" w:line="240" w:lineRule="exact"/>
            </w:pPr>
            <w:r w:rsidRPr="00EE4FA5">
              <w:rPr>
                <w:rFonts w:ascii="Times New Roman" w:eastAsia="Times New Roman" w:hAnsi="Times New Roman"/>
                <w:color w:val="000000"/>
              </w:rPr>
              <w:t>részesíteni</w:t>
            </w:r>
            <w:r w:rsidRPr="00EE4FA5">
              <w:rPr>
                <w:rFonts w:ascii="Times New Roman" w:eastAsia="Times New Roman" w:hAnsi="Times New Roman"/>
                <w:color w:val="000000"/>
                <w:spacing w:val="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F953" w14:textId="78A7D3A0" w:rsidR="00C3322C" w:rsidRPr="00EE4FA5" w:rsidRDefault="00C3322C" w:rsidP="00C46AD5">
            <w:pPr>
              <w:wordWrap w:val="0"/>
              <w:spacing w:before="30" w:line="240" w:lineRule="exact"/>
            </w:pPr>
            <w:r w:rsidRPr="00EE4FA5">
              <w:rPr>
                <w:rFonts w:ascii="Times New Roman" w:eastAsia="Times New Roman" w:hAnsi="Times New Roman"/>
                <w:color w:val="000000"/>
              </w:rPr>
              <w:t>Vezetői utasítás</w:t>
            </w:r>
            <w:r w:rsidR="00C46AD5" w:rsidRPr="00EE4FA5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EE4FA5">
              <w:rPr>
                <w:rFonts w:ascii="Times New Roman" w:eastAsia="Times New Roman" w:hAnsi="Times New Roman"/>
                <w:color w:val="000000"/>
              </w:rPr>
              <w:t>alapján alakítja ki a</w:t>
            </w:r>
            <w:r w:rsidR="00C46AD5" w:rsidRPr="00EE4FA5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EE4FA5">
              <w:rPr>
                <w:rFonts w:ascii="Times New Roman" w:eastAsia="Times New Roman" w:hAnsi="Times New Roman"/>
                <w:color w:val="000000"/>
              </w:rPr>
              <w:t xml:space="preserve">polcképet. Felelős </w:t>
            </w:r>
            <w:r w:rsidRPr="00EE4FA5">
              <w:rPr>
                <w:rFonts w:ascii="Times New Roman" w:eastAsia="Times New Roman" w:hAnsi="Times New Roman"/>
                <w:color w:val="000000"/>
                <w:w w:val="99"/>
              </w:rPr>
              <w:t>a</w:t>
            </w:r>
          </w:p>
          <w:p w14:paraId="5ADC39DD" w14:textId="33B25880" w:rsidR="00C3322C" w:rsidRPr="00EE4FA5" w:rsidRDefault="00C3322C" w:rsidP="00C46AD5">
            <w:pPr>
              <w:wordWrap w:val="0"/>
              <w:spacing w:before="36" w:line="240" w:lineRule="exact"/>
            </w:pPr>
            <w:r w:rsidRPr="00EE4FA5">
              <w:rPr>
                <w:rFonts w:ascii="Times New Roman" w:eastAsia="Times New Roman" w:hAnsi="Times New Roman"/>
                <w:color w:val="000000"/>
              </w:rPr>
              <w:t>kiszolgálási elvek</w:t>
            </w:r>
            <w:r w:rsidR="00C46AD5" w:rsidRPr="00EE4FA5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EE4FA5">
              <w:rPr>
                <w:rFonts w:ascii="Times New Roman" w:eastAsia="Times New Roman" w:hAnsi="Times New Roman"/>
                <w:color w:val="000000"/>
              </w:rPr>
              <w:t>(FIFO, LIFO,</w:t>
            </w:r>
            <w:r w:rsidRPr="00EE4FA5">
              <w:rPr>
                <w:rFonts w:ascii="Times New Roman" w:eastAsia="Times New Roman" w:hAnsi="Times New Roman"/>
                <w:color w:val="000000"/>
                <w:spacing w:val="2"/>
              </w:rPr>
              <w:t xml:space="preserve"> </w:t>
            </w:r>
            <w:r w:rsidRPr="00EE4FA5">
              <w:rPr>
                <w:rFonts w:ascii="Times New Roman" w:eastAsia="Times New Roman" w:hAnsi="Times New Roman"/>
                <w:color w:val="000000"/>
                <w:w w:val="99"/>
              </w:rPr>
              <w:t>HI</w:t>
            </w:r>
            <w:r w:rsidRPr="00EE4FA5">
              <w:rPr>
                <w:rFonts w:ascii="Times New Roman" w:eastAsia="Times New Roman" w:hAnsi="Times New Roman"/>
                <w:color w:val="000000"/>
              </w:rPr>
              <w:t>-FO, stb.) betartásáért.</w:t>
            </w:r>
          </w:p>
        </w:tc>
      </w:tr>
    </w:tbl>
    <w:p w14:paraId="424D4DE4" w14:textId="77777777" w:rsidR="000640D6" w:rsidRDefault="000640D6">
      <w:r>
        <w:br w:type="page"/>
      </w:r>
    </w:p>
    <w:p w14:paraId="2AB1FDE5" w14:textId="5281DE2C" w:rsidR="00E7328D" w:rsidRDefault="00E7328D"/>
    <w:p w14:paraId="5B3517AC" w14:textId="1EDA0B96" w:rsidR="00490C70" w:rsidRDefault="00490C70"/>
    <w:p w14:paraId="2DFB34C3" w14:textId="77777777" w:rsidR="00490C70" w:rsidRDefault="00490C70"/>
    <w:tbl>
      <w:tblPr>
        <w:tblStyle w:val="TableNormal9"/>
        <w:tblW w:w="0" w:type="auto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863"/>
        <w:gridCol w:w="2976"/>
        <w:gridCol w:w="2977"/>
        <w:gridCol w:w="2693"/>
      </w:tblGrid>
      <w:tr w:rsidR="003A4179" w:rsidRPr="007C1E86" w14:paraId="7464FE68" w14:textId="77777777" w:rsidTr="00F206B2">
        <w:trPr>
          <w:trHeight w:val="626"/>
        </w:trPr>
        <w:tc>
          <w:tcPr>
            <w:tcW w:w="1135" w:type="dxa"/>
            <w:shd w:val="clear" w:color="auto" w:fill="BFBFBF" w:themeFill="background1" w:themeFillShade="BF"/>
            <w:vAlign w:val="center"/>
          </w:tcPr>
          <w:p w14:paraId="0965FA69" w14:textId="77777777" w:rsidR="003A4179" w:rsidRPr="00131EC2" w:rsidRDefault="003A4179" w:rsidP="00F206B2">
            <w:pPr>
              <w:pStyle w:val="Nincstrkz"/>
              <w:jc w:val="center"/>
              <w:rPr>
                <w:rFonts w:ascii="Arial" w:hAnsi="Arial" w:cs="Arial"/>
                <w:b/>
                <w:sz w:val="22"/>
              </w:rPr>
            </w:pPr>
            <w:r w:rsidRPr="00131EC2">
              <w:rPr>
                <w:rFonts w:ascii="Arial" w:hAnsi="Arial" w:cs="Arial"/>
                <w:b/>
                <w:sz w:val="22"/>
              </w:rPr>
              <w:t>Sorszám</w:t>
            </w:r>
          </w:p>
        </w:tc>
        <w:tc>
          <w:tcPr>
            <w:tcW w:w="3863" w:type="dxa"/>
            <w:shd w:val="clear" w:color="auto" w:fill="BFBFBF" w:themeFill="background1" w:themeFillShade="BF"/>
            <w:vAlign w:val="center"/>
          </w:tcPr>
          <w:p w14:paraId="284434CF" w14:textId="77777777" w:rsidR="003A4179" w:rsidRPr="00131EC2" w:rsidRDefault="003A4179" w:rsidP="00F206B2">
            <w:pPr>
              <w:pStyle w:val="Nincstrkz"/>
              <w:jc w:val="center"/>
              <w:rPr>
                <w:rFonts w:ascii="Arial" w:hAnsi="Arial" w:cs="Arial"/>
                <w:b/>
                <w:sz w:val="22"/>
              </w:rPr>
            </w:pPr>
            <w:r w:rsidRPr="00131EC2">
              <w:rPr>
                <w:rFonts w:ascii="Arial" w:hAnsi="Arial" w:cs="Arial"/>
                <w:b/>
                <w:sz w:val="22"/>
              </w:rPr>
              <w:t>Készségek,</w:t>
            </w:r>
            <w:r w:rsidRPr="00131EC2">
              <w:rPr>
                <w:rFonts w:ascii="Arial" w:hAnsi="Arial" w:cs="Arial"/>
                <w:b/>
                <w:spacing w:val="-57"/>
                <w:sz w:val="22"/>
              </w:rPr>
              <w:t xml:space="preserve"> </w:t>
            </w:r>
            <w:r w:rsidRPr="00131EC2">
              <w:rPr>
                <w:rFonts w:ascii="Arial" w:hAnsi="Arial" w:cs="Arial"/>
                <w:b/>
                <w:spacing w:val="-1"/>
                <w:sz w:val="22"/>
              </w:rPr>
              <w:t>képességek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14:paraId="5BAAB88C" w14:textId="77777777" w:rsidR="003A4179" w:rsidRPr="00131EC2" w:rsidRDefault="003A4179" w:rsidP="00F206B2">
            <w:pPr>
              <w:pStyle w:val="Nincstrkz"/>
              <w:jc w:val="center"/>
              <w:rPr>
                <w:rFonts w:ascii="Arial" w:hAnsi="Arial" w:cs="Arial"/>
                <w:b/>
                <w:sz w:val="22"/>
              </w:rPr>
            </w:pPr>
            <w:r w:rsidRPr="00131EC2">
              <w:rPr>
                <w:rFonts w:ascii="Arial" w:hAnsi="Arial" w:cs="Arial"/>
                <w:b/>
                <w:sz w:val="22"/>
              </w:rPr>
              <w:t>Ismeretek</w:t>
            </w: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14:paraId="3F76BA69" w14:textId="77777777" w:rsidR="003A4179" w:rsidRPr="00131EC2" w:rsidRDefault="003A4179" w:rsidP="00F206B2">
            <w:pPr>
              <w:pStyle w:val="Nincstrkz"/>
              <w:jc w:val="center"/>
              <w:rPr>
                <w:rFonts w:ascii="Arial" w:hAnsi="Arial" w:cs="Arial"/>
                <w:b/>
                <w:sz w:val="22"/>
              </w:rPr>
            </w:pPr>
            <w:r w:rsidRPr="00131EC2">
              <w:rPr>
                <w:rFonts w:ascii="Arial" w:hAnsi="Arial" w:cs="Arial"/>
                <w:b/>
                <w:sz w:val="22"/>
              </w:rPr>
              <w:t>Elvárt</w:t>
            </w:r>
            <w:r w:rsidRPr="00131EC2">
              <w:rPr>
                <w:rFonts w:ascii="Arial" w:hAnsi="Arial" w:cs="Arial"/>
                <w:b/>
                <w:spacing w:val="1"/>
                <w:sz w:val="22"/>
              </w:rPr>
              <w:t xml:space="preserve"> </w:t>
            </w:r>
            <w:r w:rsidRPr="00131EC2">
              <w:rPr>
                <w:rFonts w:ascii="Arial" w:hAnsi="Arial" w:cs="Arial"/>
                <w:b/>
                <w:spacing w:val="-1"/>
                <w:sz w:val="22"/>
              </w:rPr>
              <w:t>viselkedésmódok,</w:t>
            </w:r>
            <w:r w:rsidRPr="00131EC2">
              <w:rPr>
                <w:rFonts w:ascii="Arial" w:hAnsi="Arial" w:cs="Arial"/>
                <w:b/>
                <w:spacing w:val="-57"/>
                <w:sz w:val="22"/>
              </w:rPr>
              <w:t xml:space="preserve"> </w:t>
            </w:r>
            <w:r w:rsidRPr="00131EC2">
              <w:rPr>
                <w:rFonts w:ascii="Arial" w:hAnsi="Arial" w:cs="Arial"/>
                <w:b/>
                <w:sz w:val="22"/>
              </w:rPr>
              <w:t>attitűdök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14:paraId="48DA2908" w14:textId="77777777" w:rsidR="003A4179" w:rsidRPr="00131EC2" w:rsidRDefault="003A4179" w:rsidP="00F206B2">
            <w:pPr>
              <w:pStyle w:val="Nincstrkz"/>
              <w:jc w:val="center"/>
              <w:rPr>
                <w:rFonts w:ascii="Arial" w:hAnsi="Arial" w:cs="Arial"/>
                <w:b/>
                <w:sz w:val="22"/>
              </w:rPr>
            </w:pPr>
            <w:r w:rsidRPr="00131EC2">
              <w:rPr>
                <w:rFonts w:ascii="Arial" w:hAnsi="Arial" w:cs="Arial"/>
                <w:b/>
                <w:sz w:val="22"/>
              </w:rPr>
              <w:t>Önállóság és</w:t>
            </w:r>
            <w:r w:rsidRPr="00131EC2">
              <w:rPr>
                <w:rFonts w:ascii="Arial" w:hAnsi="Arial" w:cs="Arial"/>
                <w:b/>
                <w:spacing w:val="1"/>
                <w:sz w:val="22"/>
              </w:rPr>
              <w:t xml:space="preserve"> </w:t>
            </w:r>
            <w:r w:rsidRPr="00131EC2">
              <w:rPr>
                <w:rFonts w:ascii="Arial" w:hAnsi="Arial" w:cs="Arial"/>
                <w:b/>
                <w:spacing w:val="-2"/>
                <w:sz w:val="22"/>
              </w:rPr>
              <w:t>felelősség</w:t>
            </w:r>
            <w:r w:rsidRPr="00131EC2">
              <w:rPr>
                <w:rFonts w:ascii="Arial" w:hAnsi="Arial" w:cs="Arial"/>
                <w:b/>
                <w:spacing w:val="-8"/>
                <w:sz w:val="22"/>
              </w:rPr>
              <w:t xml:space="preserve"> </w:t>
            </w:r>
            <w:r w:rsidRPr="00131EC2">
              <w:rPr>
                <w:rFonts w:ascii="Arial" w:hAnsi="Arial" w:cs="Arial"/>
                <w:b/>
                <w:spacing w:val="-1"/>
                <w:sz w:val="22"/>
              </w:rPr>
              <w:t>mértéke</w:t>
            </w:r>
          </w:p>
        </w:tc>
      </w:tr>
      <w:tr w:rsidR="00020019" w:rsidRPr="007C1E86" w14:paraId="772D6702" w14:textId="77777777" w:rsidTr="00E00408">
        <w:trPr>
          <w:trHeight w:val="1072"/>
        </w:trPr>
        <w:tc>
          <w:tcPr>
            <w:tcW w:w="1135" w:type="dxa"/>
            <w:vAlign w:val="center"/>
          </w:tcPr>
          <w:p w14:paraId="6180C833" w14:textId="77777777" w:rsidR="00020019" w:rsidRPr="005D4643" w:rsidRDefault="00020019" w:rsidP="00020019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 w:rsidRPr="005D4643">
              <w:rPr>
                <w:rFonts w:ascii="Arial" w:hAnsi="Arial" w:cs="Arial"/>
                <w:sz w:val="22"/>
              </w:rPr>
              <w:t>5</w:t>
            </w:r>
            <w:r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10AF" w14:textId="77777777" w:rsidR="00020019" w:rsidRDefault="00020019" w:rsidP="00020019">
            <w:pPr>
              <w:wordWrap w:val="0"/>
              <w:spacing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747D4E">
              <w:rPr>
                <w:rFonts w:ascii="Times New Roman" w:eastAsia="Times New Roman" w:hAnsi="Times New Roman"/>
                <w:color w:val="000000"/>
              </w:rPr>
              <w:t xml:space="preserve">Előkészíti </w:t>
            </w:r>
            <w:r w:rsidRPr="00747D4E">
              <w:rPr>
                <w:rFonts w:ascii="Times New Roman" w:eastAsia="Times New Roman" w:hAnsi="Times New Roman"/>
                <w:color w:val="000000"/>
                <w:w w:val="99"/>
              </w:rPr>
              <w:t>az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 árut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értékesítésre, </w:t>
            </w:r>
          </w:p>
          <w:p w14:paraId="6C48ABC0" w14:textId="77777777" w:rsidR="00020019" w:rsidRDefault="00020019" w:rsidP="00020019">
            <w:pPr>
              <w:wordWrap w:val="0"/>
              <w:spacing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747D4E">
              <w:rPr>
                <w:rFonts w:ascii="Times New Roman" w:eastAsia="Times New Roman" w:hAnsi="Times New Roman"/>
                <w:color w:val="000000"/>
              </w:rPr>
              <w:t xml:space="preserve">gondoskodik a termékválaszték </w:t>
            </w:r>
          </w:p>
          <w:p w14:paraId="5F9B0CE7" w14:textId="77777777" w:rsidR="00020019" w:rsidRDefault="00020019" w:rsidP="00020019">
            <w:pPr>
              <w:wordWrap w:val="0"/>
              <w:spacing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747D4E">
              <w:rPr>
                <w:rFonts w:ascii="Times New Roman" w:eastAsia="Times New Roman" w:hAnsi="Times New Roman"/>
                <w:color w:val="000000"/>
              </w:rPr>
              <w:t>eladótérben történő megjelenítéséről,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14:paraId="5AD3FE78" w14:textId="046282E0" w:rsidR="00020019" w:rsidRPr="00020019" w:rsidRDefault="00020019" w:rsidP="00020019">
            <w:pPr>
              <w:wordWrap w:val="0"/>
              <w:spacing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747D4E">
              <w:rPr>
                <w:rFonts w:ascii="Times New Roman" w:eastAsia="Times New Roman" w:hAnsi="Times New Roman"/>
                <w:color w:val="000000"/>
              </w:rPr>
              <w:t xml:space="preserve">feltölti </w:t>
            </w:r>
            <w:r w:rsidRPr="00747D4E">
              <w:rPr>
                <w:rFonts w:ascii="Times New Roman" w:eastAsia="Times New Roman" w:hAnsi="Times New Roman"/>
                <w:color w:val="000000"/>
                <w:w w:val="99"/>
              </w:rPr>
              <w:t>az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 eladóteret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áruval</w:t>
            </w:r>
            <w:r w:rsidRPr="00747D4E">
              <w:rPr>
                <w:rFonts w:ascii="Times New Roman" w:eastAsia="Times New Roman" w:hAnsi="Times New Roman"/>
                <w:color w:val="000000"/>
                <w:spacing w:val="3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319F" w14:textId="77777777" w:rsidR="00020019" w:rsidRDefault="00020019" w:rsidP="00020019">
            <w:pPr>
              <w:wordWrap w:val="0"/>
              <w:spacing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747D4E">
              <w:rPr>
                <w:rFonts w:ascii="Times New Roman" w:eastAsia="Times New Roman" w:hAnsi="Times New Roman"/>
                <w:color w:val="000000"/>
              </w:rPr>
              <w:t xml:space="preserve">Ismeri </w:t>
            </w:r>
            <w:r w:rsidRPr="00747D4E">
              <w:rPr>
                <w:rFonts w:ascii="Times New Roman" w:eastAsia="Times New Roman" w:hAnsi="Times New Roman"/>
                <w:color w:val="000000"/>
                <w:spacing w:val="-1"/>
              </w:rPr>
              <w:t>az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 üzletben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lévő </w:t>
            </w:r>
          </w:p>
          <w:p w14:paraId="5DF88238" w14:textId="3AB03714" w:rsidR="00020019" w:rsidRPr="00020019" w:rsidRDefault="00020019" w:rsidP="00020019">
            <w:pPr>
              <w:wordWrap w:val="0"/>
              <w:spacing w:line="240" w:lineRule="exact"/>
            </w:pPr>
            <w:r w:rsidRPr="00747D4E">
              <w:rPr>
                <w:rFonts w:ascii="Times New Roman" w:eastAsia="Times New Roman" w:hAnsi="Times New Roman"/>
                <w:color w:val="000000"/>
              </w:rPr>
              <w:t>specifikus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termékek áruismereti vonatkozásait</w:t>
            </w:r>
            <w:r w:rsidRPr="00747D4E">
              <w:rPr>
                <w:rFonts w:ascii="Times New Roman" w:eastAsia="Times New Roman" w:hAnsi="Times New Roman"/>
                <w:color w:val="000000"/>
                <w:w w:val="101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B1EE" w14:textId="25A2DD56" w:rsidR="00020019" w:rsidRPr="00747D4E" w:rsidRDefault="00020019" w:rsidP="00020019">
            <w:pPr>
              <w:wordWrap w:val="0"/>
              <w:spacing w:line="240" w:lineRule="exact"/>
            </w:pPr>
            <w:r w:rsidRPr="00747D4E">
              <w:rPr>
                <w:rFonts w:ascii="Times New Roman" w:eastAsia="Times New Roman" w:hAnsi="Times New Roman"/>
                <w:color w:val="000000"/>
              </w:rPr>
              <w:t>Minőségorientált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módon jeleníti meg </w:t>
            </w:r>
            <w:r w:rsidRPr="00747D4E">
              <w:rPr>
                <w:rFonts w:ascii="Times New Roman" w:eastAsia="Times New Roman" w:hAnsi="Times New Roman"/>
                <w:color w:val="000000"/>
                <w:spacing w:val="-1"/>
              </w:rPr>
              <w:t>a</w:t>
            </w:r>
            <w:r>
              <w:rPr>
                <w:rFonts w:ascii="Times New Roman" w:eastAsia="Times New Roman" w:hAnsi="Times New Roman"/>
                <w:color w:val="000000"/>
                <w:spacing w:val="-1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kereskedelmi egység</w:t>
            </w:r>
          </w:p>
          <w:p w14:paraId="21A8855F" w14:textId="6D0B2427" w:rsidR="00020019" w:rsidRPr="00020019" w:rsidRDefault="00020019" w:rsidP="00020019">
            <w:pPr>
              <w:wordWrap w:val="0"/>
              <w:spacing w:before="36" w:line="240" w:lineRule="exact"/>
            </w:pPr>
            <w:r w:rsidRPr="00747D4E">
              <w:rPr>
                <w:rFonts w:ascii="Times New Roman" w:eastAsia="Times New Roman" w:hAnsi="Times New Roman"/>
                <w:color w:val="000000"/>
              </w:rPr>
              <w:t>termékválasztékát az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eladótérben</w:t>
            </w:r>
            <w:r w:rsidRPr="00747D4E">
              <w:rPr>
                <w:rFonts w:ascii="Times New Roman" w:eastAsia="Times New Roman" w:hAnsi="Times New Roman"/>
                <w:color w:val="000000"/>
                <w:spacing w:val="2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D3DA" w14:textId="01EC67F6" w:rsidR="00020019" w:rsidRPr="00747D4E" w:rsidRDefault="00020019" w:rsidP="00020019">
            <w:pPr>
              <w:wordWrap w:val="0"/>
              <w:spacing w:before="30" w:line="240" w:lineRule="exact"/>
            </w:pPr>
            <w:r w:rsidRPr="00747D4E">
              <w:rPr>
                <w:rFonts w:ascii="Times New Roman" w:eastAsia="Times New Roman" w:hAnsi="Times New Roman"/>
                <w:color w:val="000000"/>
                <w:w w:val="99"/>
              </w:rPr>
              <w:t>Az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 előkészítés</w:t>
            </w:r>
            <w:r w:rsidRPr="00747D4E">
              <w:rPr>
                <w:rFonts w:ascii="Times New Roman" w:eastAsia="Times New Roman" w:hAnsi="Times New Roman"/>
                <w:color w:val="000000"/>
                <w:spacing w:val="2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és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árufeltöltés során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munkaköri feladata</w:t>
            </w:r>
            <w:r w:rsidRPr="00747D4E">
              <w:rPr>
                <w:rFonts w:ascii="Times New Roman" w:eastAsia="Times New Roman" w:hAnsi="Times New Roman"/>
                <w:color w:val="000000"/>
                <w:w w:val="101"/>
              </w:rPr>
              <w:t>it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 önállóan végzi.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Szükség esetén</w:t>
            </w:r>
          </w:p>
          <w:p w14:paraId="3A368AA7" w14:textId="77777777" w:rsidR="00020019" w:rsidRDefault="00020019" w:rsidP="00020019">
            <w:pPr>
              <w:wordWrap w:val="0"/>
              <w:spacing w:before="36"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747D4E">
              <w:rPr>
                <w:rFonts w:ascii="Times New Roman" w:eastAsia="Times New Roman" w:hAnsi="Times New Roman"/>
                <w:color w:val="000000"/>
              </w:rPr>
              <w:t>munkatársi vagy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közvetlen </w:t>
            </w:r>
          </w:p>
          <w:p w14:paraId="1A779C40" w14:textId="77777777" w:rsidR="00020019" w:rsidRDefault="00020019" w:rsidP="00020019">
            <w:pPr>
              <w:wordWrap w:val="0"/>
              <w:spacing w:before="36"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747D4E">
              <w:rPr>
                <w:rFonts w:ascii="Times New Roman" w:eastAsia="Times New Roman" w:hAnsi="Times New Roman"/>
                <w:color w:val="000000"/>
              </w:rPr>
              <w:t>vezetői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segítséget vesz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14:paraId="23907035" w14:textId="3E6A98E0" w:rsidR="00020019" w:rsidRPr="00020019" w:rsidRDefault="00020019" w:rsidP="00020019">
            <w:pPr>
              <w:wordWrap w:val="0"/>
              <w:spacing w:before="36" w:line="240" w:lineRule="exact"/>
            </w:pPr>
            <w:r w:rsidRPr="00747D4E">
              <w:rPr>
                <w:rFonts w:ascii="Times New Roman" w:eastAsia="Times New Roman" w:hAnsi="Times New Roman"/>
                <w:color w:val="000000"/>
              </w:rPr>
              <w:t>igénybe</w:t>
            </w:r>
            <w:r w:rsidRPr="00747D4E">
              <w:rPr>
                <w:rFonts w:ascii="Times New Roman" w:eastAsia="Times New Roman" w:hAnsi="Times New Roman"/>
                <w:color w:val="000000"/>
                <w:spacing w:val="2"/>
              </w:rPr>
              <w:t>.</w:t>
            </w:r>
          </w:p>
        </w:tc>
      </w:tr>
      <w:tr w:rsidR="00020019" w:rsidRPr="007C1E86" w14:paraId="69C25D02" w14:textId="77777777" w:rsidTr="00E00408">
        <w:trPr>
          <w:trHeight w:val="988"/>
        </w:trPr>
        <w:tc>
          <w:tcPr>
            <w:tcW w:w="1135" w:type="dxa"/>
            <w:vAlign w:val="center"/>
          </w:tcPr>
          <w:p w14:paraId="23D5BC0D" w14:textId="77777777" w:rsidR="00020019" w:rsidRPr="005D4643" w:rsidRDefault="00020019" w:rsidP="00020019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E310" w14:textId="77777777" w:rsidR="00020019" w:rsidRPr="00747D4E" w:rsidRDefault="00020019" w:rsidP="00020019">
            <w:pPr>
              <w:wordWrap w:val="0"/>
              <w:spacing w:before="30" w:line="240" w:lineRule="exact"/>
            </w:pPr>
            <w:r w:rsidRPr="00747D4E">
              <w:rPr>
                <w:rFonts w:ascii="Times New Roman" w:eastAsia="Times New Roman" w:hAnsi="Times New Roman"/>
                <w:color w:val="000000"/>
              </w:rPr>
              <w:t xml:space="preserve">Ellenőrzi </w:t>
            </w:r>
            <w:r w:rsidRPr="00747D4E">
              <w:rPr>
                <w:rFonts w:ascii="Times New Roman" w:eastAsia="Times New Roman" w:hAnsi="Times New Roman"/>
                <w:color w:val="000000"/>
                <w:w w:val="99"/>
              </w:rPr>
              <w:t>az</w:t>
            </w:r>
            <w:r w:rsidRPr="00747D4E">
              <w:rPr>
                <w:rFonts w:ascii="Times New Roman" w:eastAsia="Times New Roman" w:hAnsi="Times New Roman"/>
                <w:color w:val="000000"/>
                <w:spacing w:val="2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árukészlet minőségét, </w:t>
            </w:r>
            <w:proofErr w:type="spellStart"/>
            <w:r w:rsidRPr="00747D4E">
              <w:rPr>
                <w:rFonts w:ascii="Times New Roman" w:eastAsia="Times New Roman" w:hAnsi="Times New Roman"/>
                <w:color w:val="000000"/>
              </w:rPr>
              <w:t>megál</w:t>
            </w:r>
            <w:proofErr w:type="spellEnd"/>
            <w:r w:rsidRPr="00747D4E">
              <w:rPr>
                <w:rFonts w:ascii="Times New Roman" w:eastAsia="Times New Roman" w:hAnsi="Times New Roman"/>
                <w:color w:val="000000"/>
              </w:rPr>
              <w:t>-</w:t>
            </w:r>
          </w:p>
          <w:p w14:paraId="3DFC1458" w14:textId="3AB7D63A" w:rsidR="00020019" w:rsidRPr="00747D4E" w:rsidRDefault="00020019" w:rsidP="00020019">
            <w:pPr>
              <w:wordWrap w:val="0"/>
              <w:spacing w:before="36" w:line="240" w:lineRule="exact"/>
            </w:pPr>
            <w:r w:rsidRPr="00747D4E">
              <w:rPr>
                <w:rFonts w:ascii="Times New Roman" w:eastAsia="Times New Roman" w:hAnsi="Times New Roman"/>
                <w:color w:val="000000"/>
              </w:rPr>
              <w:t xml:space="preserve">lapítja </w:t>
            </w:r>
            <w:r w:rsidRPr="00747D4E">
              <w:rPr>
                <w:rFonts w:ascii="Times New Roman" w:eastAsia="Times New Roman" w:hAnsi="Times New Roman"/>
                <w:color w:val="000000"/>
                <w:w w:val="99"/>
              </w:rPr>
              <w:t>a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 termékek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eladásra való</w:t>
            </w:r>
            <w:r w:rsidRPr="00747D4E">
              <w:rPr>
                <w:rFonts w:ascii="Times New Roman" w:eastAsia="Times New Roman" w:hAnsi="Times New Roman"/>
                <w:color w:val="000000"/>
                <w:spacing w:val="1"/>
              </w:rPr>
              <w:t xml:space="preserve"> </w:t>
            </w:r>
            <w:proofErr w:type="spellStart"/>
            <w:r w:rsidRPr="00747D4E">
              <w:rPr>
                <w:rFonts w:ascii="Times New Roman" w:eastAsia="Times New Roman" w:hAnsi="Times New Roman"/>
                <w:color w:val="000000"/>
              </w:rPr>
              <w:t>alkal</w:t>
            </w:r>
            <w:proofErr w:type="spellEnd"/>
            <w:r w:rsidRPr="00747D4E">
              <w:rPr>
                <w:rFonts w:ascii="Times New Roman" w:eastAsia="Times New Roman" w:hAnsi="Times New Roman"/>
                <w:color w:val="000000"/>
              </w:rPr>
              <w:t>-</w:t>
            </w:r>
          </w:p>
          <w:p w14:paraId="022295D3" w14:textId="209D7249" w:rsidR="00020019" w:rsidRPr="00747D4E" w:rsidRDefault="00020019" w:rsidP="00020019">
            <w:pPr>
              <w:wordWrap w:val="0"/>
              <w:spacing w:before="32" w:line="240" w:lineRule="exact"/>
            </w:pPr>
            <w:proofErr w:type="spellStart"/>
            <w:r w:rsidRPr="00747D4E">
              <w:rPr>
                <w:rFonts w:ascii="Times New Roman" w:eastAsia="Times New Roman" w:hAnsi="Times New Roman"/>
                <w:color w:val="000000"/>
              </w:rPr>
              <w:t>masságát</w:t>
            </w:r>
            <w:proofErr w:type="spellEnd"/>
            <w:r w:rsidRPr="00747D4E"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r w:rsidRPr="00747D4E">
              <w:rPr>
                <w:rFonts w:ascii="Times New Roman" w:eastAsia="Times New Roman" w:hAnsi="Times New Roman"/>
                <w:color w:val="000000"/>
                <w:w w:val="99"/>
              </w:rPr>
              <w:t>az</w:t>
            </w:r>
            <w:r w:rsidRPr="00747D4E">
              <w:rPr>
                <w:rFonts w:ascii="Times New Roman" w:eastAsia="Times New Roman" w:hAnsi="Times New Roman"/>
                <w:color w:val="000000"/>
                <w:spacing w:val="2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esetleges rendellenessége-</w:t>
            </w:r>
          </w:p>
          <w:p w14:paraId="599C102B" w14:textId="5F27DA40" w:rsidR="00020019" w:rsidRPr="00020019" w:rsidRDefault="00020019" w:rsidP="00020019">
            <w:pPr>
              <w:wordWrap w:val="0"/>
              <w:spacing w:before="36" w:line="240" w:lineRule="exact"/>
            </w:pPr>
            <w:proofErr w:type="spellStart"/>
            <w:r w:rsidRPr="00747D4E">
              <w:rPr>
                <w:rFonts w:ascii="Times New Roman" w:eastAsia="Times New Roman" w:hAnsi="Times New Roman"/>
                <w:color w:val="000000"/>
              </w:rPr>
              <w:t>ket</w:t>
            </w:r>
            <w:proofErr w:type="spellEnd"/>
            <w:r w:rsidRPr="00747D4E">
              <w:rPr>
                <w:rFonts w:ascii="Times New Roman" w:eastAsia="Times New Roman" w:hAnsi="Times New Roman"/>
                <w:color w:val="000000"/>
              </w:rPr>
              <w:t xml:space="preserve">, kezeli </w:t>
            </w:r>
            <w:r w:rsidRPr="00747D4E">
              <w:rPr>
                <w:rFonts w:ascii="Times New Roman" w:eastAsia="Times New Roman" w:hAnsi="Times New Roman"/>
                <w:color w:val="000000"/>
                <w:w w:val="99"/>
              </w:rPr>
              <w:t>a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 minőségi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nem megfelelőséget</w:t>
            </w:r>
            <w:r w:rsidRPr="00747D4E">
              <w:rPr>
                <w:rFonts w:ascii="Times New Roman" w:eastAsia="Times New Roman" w:hAnsi="Times New Roman"/>
                <w:color w:val="000000"/>
                <w:spacing w:val="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D0BD" w14:textId="77777777" w:rsidR="00020019" w:rsidRDefault="00020019" w:rsidP="00020019">
            <w:pPr>
              <w:wordWrap w:val="0"/>
              <w:spacing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747D4E">
              <w:rPr>
                <w:rFonts w:ascii="Times New Roman" w:eastAsia="Times New Roman" w:hAnsi="Times New Roman"/>
                <w:color w:val="000000"/>
              </w:rPr>
              <w:t xml:space="preserve">Ismeri </w:t>
            </w:r>
            <w:r w:rsidRPr="00747D4E">
              <w:rPr>
                <w:rFonts w:ascii="Times New Roman" w:eastAsia="Times New Roman" w:hAnsi="Times New Roman"/>
                <w:color w:val="000000"/>
                <w:spacing w:val="-1"/>
              </w:rPr>
              <w:t>az</w:t>
            </w:r>
            <w:r w:rsidRPr="00747D4E">
              <w:rPr>
                <w:rFonts w:ascii="Times New Roman" w:eastAsia="Times New Roman" w:hAnsi="Times New Roman"/>
                <w:color w:val="000000"/>
                <w:spacing w:val="2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áru minőségét</w:t>
            </w:r>
          </w:p>
          <w:p w14:paraId="78AD2557" w14:textId="0B244406" w:rsidR="00020019" w:rsidRPr="00020019" w:rsidRDefault="00020019" w:rsidP="00020019">
            <w:pPr>
              <w:wordWrap w:val="0"/>
              <w:spacing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747D4E">
              <w:rPr>
                <w:rFonts w:ascii="Times New Roman" w:eastAsia="Times New Roman" w:hAnsi="Times New Roman"/>
                <w:color w:val="000000"/>
              </w:rPr>
              <w:t>meghatározó tényezőket, az</w:t>
            </w:r>
          </w:p>
          <w:p w14:paraId="53252C78" w14:textId="4ED58564" w:rsidR="00020019" w:rsidRPr="00020019" w:rsidRDefault="00020019" w:rsidP="00020019">
            <w:pPr>
              <w:wordWrap w:val="0"/>
              <w:spacing w:before="36" w:line="240" w:lineRule="exact"/>
            </w:pPr>
            <w:r w:rsidRPr="00747D4E">
              <w:rPr>
                <w:rFonts w:ascii="Times New Roman" w:eastAsia="Times New Roman" w:hAnsi="Times New Roman"/>
                <w:color w:val="000000"/>
              </w:rPr>
              <w:t>állagromlás fajtáit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és </w:t>
            </w:r>
            <w:r w:rsidRPr="00747D4E">
              <w:rPr>
                <w:rFonts w:ascii="Times New Roman" w:eastAsia="Times New Roman" w:hAnsi="Times New Roman"/>
                <w:color w:val="000000"/>
                <w:w w:val="99"/>
              </w:rPr>
              <w:t>a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 selejtezés szabályait</w:t>
            </w:r>
            <w:r w:rsidRPr="00747D4E">
              <w:rPr>
                <w:rFonts w:ascii="Times New Roman" w:eastAsia="Times New Roman" w:hAnsi="Times New Roman"/>
                <w:color w:val="000000"/>
                <w:w w:val="101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71FB5" w14:textId="2F4D3C48" w:rsidR="00020019" w:rsidRPr="00020019" w:rsidRDefault="00020019" w:rsidP="00020019">
            <w:pPr>
              <w:wordWrap w:val="0"/>
              <w:spacing w:line="240" w:lineRule="exact"/>
            </w:pPr>
            <w:r w:rsidRPr="00747D4E">
              <w:rPr>
                <w:rFonts w:ascii="Times New Roman" w:eastAsia="Times New Roman" w:hAnsi="Times New Roman"/>
                <w:color w:val="000000"/>
              </w:rPr>
              <w:t>Minőségorientált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módon kezeli </w:t>
            </w:r>
            <w:r w:rsidRPr="00747D4E">
              <w:rPr>
                <w:rFonts w:ascii="Times New Roman" w:eastAsia="Times New Roman" w:hAnsi="Times New Roman"/>
                <w:color w:val="000000"/>
                <w:w w:val="99"/>
              </w:rPr>
              <w:t>a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  <w:w w:val="101"/>
              </w:rPr>
              <w:t>ke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reskedelmi egység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árukészletét</w:t>
            </w:r>
            <w:r w:rsidRPr="00747D4E">
              <w:rPr>
                <w:rFonts w:ascii="Times New Roman" w:eastAsia="Times New Roman" w:hAnsi="Times New Roman"/>
                <w:color w:val="000000"/>
                <w:spacing w:val="3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9688" w14:textId="77777777" w:rsidR="00020019" w:rsidRDefault="00020019" w:rsidP="00020019">
            <w:pPr>
              <w:wordWrap w:val="0"/>
              <w:spacing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747D4E">
              <w:rPr>
                <w:rFonts w:ascii="Times New Roman" w:eastAsia="Times New Roman" w:hAnsi="Times New Roman"/>
                <w:color w:val="000000"/>
              </w:rPr>
              <w:t xml:space="preserve">Önállóan vagy közvetlen </w:t>
            </w:r>
          </w:p>
          <w:p w14:paraId="0FEA5F8C" w14:textId="77777777" w:rsidR="00020019" w:rsidRDefault="00020019" w:rsidP="00020019">
            <w:pPr>
              <w:wordWrap w:val="0"/>
              <w:spacing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747D4E">
              <w:rPr>
                <w:rFonts w:ascii="Times New Roman" w:eastAsia="Times New Roman" w:hAnsi="Times New Roman"/>
                <w:color w:val="000000"/>
              </w:rPr>
              <w:t xml:space="preserve">vezetője utasítása alapján </w:t>
            </w:r>
          </w:p>
          <w:p w14:paraId="13961A8A" w14:textId="77777777" w:rsidR="00020019" w:rsidRDefault="00020019" w:rsidP="00020019">
            <w:pPr>
              <w:wordWrap w:val="0"/>
              <w:spacing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747D4E">
              <w:rPr>
                <w:rFonts w:ascii="Times New Roman" w:eastAsia="Times New Roman" w:hAnsi="Times New Roman"/>
                <w:color w:val="000000"/>
              </w:rPr>
              <w:t xml:space="preserve">ellenőrzi </w:t>
            </w:r>
            <w:r w:rsidRPr="00747D4E">
              <w:rPr>
                <w:rFonts w:ascii="Times New Roman" w:eastAsia="Times New Roman" w:hAnsi="Times New Roman"/>
                <w:color w:val="000000"/>
                <w:w w:val="99"/>
              </w:rPr>
              <w:t>az</w:t>
            </w:r>
            <w:r w:rsidRPr="00747D4E">
              <w:rPr>
                <w:rFonts w:ascii="Times New Roman" w:eastAsia="Times New Roman" w:hAnsi="Times New Roman"/>
                <w:color w:val="000000"/>
                <w:spacing w:val="2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áruk minőségét, </w:t>
            </w:r>
          </w:p>
          <w:p w14:paraId="4BBA7826" w14:textId="77777777" w:rsidR="00020019" w:rsidRDefault="00020019" w:rsidP="00020019">
            <w:pPr>
              <w:wordWrap w:val="0"/>
              <w:spacing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747D4E">
              <w:rPr>
                <w:rFonts w:ascii="Times New Roman" w:eastAsia="Times New Roman" w:hAnsi="Times New Roman"/>
                <w:color w:val="000000"/>
              </w:rPr>
              <w:t>és jár</w:t>
            </w:r>
            <w:r w:rsidRPr="00747D4E">
              <w:rPr>
                <w:rFonts w:ascii="Times New Roman" w:eastAsia="Times New Roman" w:hAnsi="Times New Roman"/>
                <w:color w:val="000000"/>
                <w:spacing w:val="2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  <w:w w:val="99"/>
              </w:rPr>
              <w:t>el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  <w:w w:val="99"/>
              </w:rPr>
              <w:t>az</w:t>
            </w:r>
            <w:r>
              <w:rPr>
                <w:rFonts w:ascii="Times New Roman" w:eastAsia="Times New Roman" w:hAnsi="Times New Roman"/>
                <w:color w:val="000000"/>
                <w:w w:val="99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adott protokoll </w:t>
            </w:r>
          </w:p>
          <w:p w14:paraId="0A0B2CCD" w14:textId="59A5512A" w:rsidR="00020019" w:rsidRPr="005D4643" w:rsidRDefault="00020019" w:rsidP="00020019">
            <w:pPr>
              <w:wordWrap w:val="0"/>
              <w:spacing w:line="240" w:lineRule="exact"/>
            </w:pPr>
            <w:r w:rsidRPr="00747D4E">
              <w:rPr>
                <w:rFonts w:ascii="Times New Roman" w:eastAsia="Times New Roman" w:hAnsi="Times New Roman"/>
                <w:color w:val="000000"/>
                <w:w w:val="99"/>
              </w:rPr>
              <w:t>sze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rint (pl.:</w:t>
            </w:r>
            <w:r w:rsidRPr="00747D4E">
              <w:rPr>
                <w:rFonts w:ascii="Times New Roman" w:eastAsia="Times New Roman" w:hAnsi="Times New Roman"/>
                <w:color w:val="000000"/>
                <w:spacing w:val="1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selejtez</w:t>
            </w:r>
            <w:r w:rsidRPr="00747D4E">
              <w:rPr>
                <w:rFonts w:ascii="Times New Roman" w:eastAsia="Times New Roman" w:hAnsi="Times New Roman"/>
                <w:color w:val="000000"/>
                <w:w w:val="101"/>
              </w:rPr>
              <w:t>).</w:t>
            </w:r>
          </w:p>
        </w:tc>
      </w:tr>
      <w:tr w:rsidR="00A7707F" w:rsidRPr="007C1E86" w14:paraId="27CF6DF8" w14:textId="77777777" w:rsidTr="00E00408">
        <w:trPr>
          <w:trHeight w:val="832"/>
        </w:trPr>
        <w:tc>
          <w:tcPr>
            <w:tcW w:w="1135" w:type="dxa"/>
            <w:vAlign w:val="center"/>
          </w:tcPr>
          <w:p w14:paraId="6076F9D4" w14:textId="77777777" w:rsidR="00A7707F" w:rsidRPr="005D4643" w:rsidRDefault="00A7707F" w:rsidP="00A7707F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029F1" w14:textId="4E885264" w:rsidR="00A7707F" w:rsidRPr="00747D4E" w:rsidRDefault="00A7707F" w:rsidP="00A7707F">
            <w:pPr>
              <w:wordWrap w:val="0"/>
              <w:spacing w:line="244" w:lineRule="exact"/>
            </w:pPr>
            <w:r w:rsidRPr="00747D4E">
              <w:rPr>
                <w:rFonts w:ascii="Times New Roman" w:eastAsia="Times New Roman" w:hAnsi="Times New Roman"/>
                <w:color w:val="000000"/>
              </w:rPr>
              <w:t xml:space="preserve">Biztosítja </w:t>
            </w:r>
            <w:r w:rsidRPr="00747D4E">
              <w:rPr>
                <w:rFonts w:ascii="Times New Roman" w:eastAsia="Times New Roman" w:hAnsi="Times New Roman"/>
                <w:color w:val="000000"/>
                <w:w w:val="99"/>
              </w:rPr>
              <w:t>a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 termékek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  <w:w w:val="99"/>
              </w:rPr>
              <w:t>árának</w:t>
            </w:r>
            <w:r w:rsidRPr="00747D4E">
              <w:rPr>
                <w:rFonts w:ascii="Times New Roman" w:eastAsia="Times New Roman" w:hAnsi="Times New Roman"/>
                <w:color w:val="000000"/>
                <w:spacing w:val="2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feltüntetését,</w:t>
            </w:r>
            <w:r w:rsidRPr="00747D4E">
              <w:rPr>
                <w:rFonts w:ascii="Times New Roman" w:eastAsia="Times New Roman" w:hAnsi="Times New Roman"/>
                <w:color w:val="000000"/>
                <w:spacing w:val="2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  <w:w w:val="99"/>
              </w:rPr>
              <w:t>a</w:t>
            </w:r>
          </w:p>
          <w:p w14:paraId="4F5B2DA1" w14:textId="0FABF79A" w:rsidR="00A7707F" w:rsidRPr="00850F6E" w:rsidRDefault="00A7707F" w:rsidP="00850F6E">
            <w:pPr>
              <w:wordWrap w:val="0"/>
              <w:spacing w:before="32" w:line="240" w:lineRule="exact"/>
            </w:pPr>
            <w:r w:rsidRPr="00747D4E">
              <w:rPr>
                <w:rFonts w:ascii="Times New Roman" w:eastAsia="Times New Roman" w:hAnsi="Times New Roman"/>
                <w:color w:val="000000"/>
              </w:rPr>
              <w:t>termékinformációk</w:t>
            </w:r>
            <w:r w:rsidR="00850F6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szakszerű kihelyezését és aktualizálását</w:t>
            </w:r>
            <w:r w:rsidRPr="00747D4E">
              <w:rPr>
                <w:rFonts w:ascii="Times New Roman" w:eastAsia="Times New Roman" w:hAnsi="Times New Roman"/>
                <w:color w:val="000000"/>
                <w:spacing w:val="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A8BA" w14:textId="77777777" w:rsidR="00850F6E" w:rsidRDefault="00A7707F" w:rsidP="00850F6E">
            <w:pPr>
              <w:wordWrap w:val="0"/>
              <w:spacing w:line="244" w:lineRule="exact"/>
              <w:rPr>
                <w:rFonts w:ascii="Times New Roman" w:eastAsia="Times New Roman" w:hAnsi="Times New Roman"/>
                <w:color w:val="000000"/>
              </w:rPr>
            </w:pPr>
            <w:r w:rsidRPr="00747D4E">
              <w:rPr>
                <w:rFonts w:ascii="Times New Roman" w:eastAsia="Times New Roman" w:hAnsi="Times New Roman"/>
                <w:color w:val="000000"/>
              </w:rPr>
              <w:t xml:space="preserve">Ismeri </w:t>
            </w:r>
            <w:r w:rsidRPr="00747D4E">
              <w:rPr>
                <w:rFonts w:ascii="Times New Roman" w:eastAsia="Times New Roman" w:hAnsi="Times New Roman"/>
                <w:color w:val="000000"/>
                <w:spacing w:val="-1"/>
              </w:rPr>
              <w:t>az</w:t>
            </w:r>
            <w:r w:rsidRPr="00747D4E">
              <w:rPr>
                <w:rFonts w:ascii="Times New Roman" w:eastAsia="Times New Roman" w:hAnsi="Times New Roman"/>
                <w:color w:val="000000"/>
                <w:spacing w:val="3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árucímke</w:t>
            </w:r>
            <w:r w:rsidR="00850F6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kötelező </w:t>
            </w:r>
          </w:p>
          <w:p w14:paraId="59CC8A10" w14:textId="25D7C1A3" w:rsidR="00A7707F" w:rsidRPr="00747D4E" w:rsidRDefault="00A7707F" w:rsidP="00850F6E">
            <w:pPr>
              <w:wordWrap w:val="0"/>
              <w:spacing w:line="244" w:lineRule="exact"/>
            </w:pPr>
            <w:r w:rsidRPr="00747D4E">
              <w:rPr>
                <w:rFonts w:ascii="Times New Roman" w:eastAsia="Times New Roman" w:hAnsi="Times New Roman"/>
                <w:color w:val="000000"/>
              </w:rPr>
              <w:t>tartalmi</w:t>
            </w:r>
            <w:r w:rsidR="00850F6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elemeit, illetve </w:t>
            </w:r>
            <w:r w:rsidRPr="00747D4E">
              <w:rPr>
                <w:rFonts w:ascii="Times New Roman" w:eastAsia="Times New Roman" w:hAnsi="Times New Roman"/>
                <w:color w:val="000000"/>
                <w:w w:val="99"/>
              </w:rPr>
              <w:t>a</w:t>
            </w:r>
          </w:p>
          <w:p w14:paraId="1A847CB5" w14:textId="7B5E28EA" w:rsidR="00A7707F" w:rsidRPr="00850F6E" w:rsidRDefault="00A7707F" w:rsidP="00850F6E">
            <w:pPr>
              <w:wordWrap w:val="0"/>
              <w:spacing w:before="32" w:line="240" w:lineRule="exact"/>
            </w:pPr>
            <w:r w:rsidRPr="00747D4E">
              <w:rPr>
                <w:rFonts w:ascii="Times New Roman" w:eastAsia="Times New Roman" w:hAnsi="Times New Roman"/>
                <w:color w:val="000000"/>
              </w:rPr>
              <w:t>címkenyomtató</w:t>
            </w:r>
            <w:r w:rsidR="00850F6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használatát</w:t>
            </w:r>
            <w:r w:rsidRPr="00747D4E">
              <w:rPr>
                <w:rFonts w:ascii="Times New Roman" w:eastAsia="Times New Roman" w:hAnsi="Times New Roman"/>
                <w:color w:val="000000"/>
                <w:spacing w:val="3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F284" w14:textId="77777777" w:rsidR="00A7707F" w:rsidRPr="00747D4E" w:rsidRDefault="00A7707F" w:rsidP="00A7707F">
            <w:pPr>
              <w:wordWrap w:val="0"/>
              <w:spacing w:before="30" w:line="240" w:lineRule="exact"/>
            </w:pPr>
            <w:r w:rsidRPr="00747D4E">
              <w:rPr>
                <w:rFonts w:ascii="Times New Roman" w:eastAsia="Times New Roman" w:hAnsi="Times New Roman"/>
                <w:color w:val="000000"/>
                <w:w w:val="99"/>
              </w:rPr>
              <w:t>Az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 árucímkéket és</w:t>
            </w:r>
          </w:p>
          <w:p w14:paraId="47A88127" w14:textId="77777777" w:rsidR="00A7707F" w:rsidRPr="00747D4E" w:rsidRDefault="00A7707F" w:rsidP="00A7707F">
            <w:pPr>
              <w:wordWrap w:val="0"/>
              <w:spacing w:before="36" w:line="244" w:lineRule="exact"/>
            </w:pPr>
            <w:r w:rsidRPr="00747D4E">
              <w:rPr>
                <w:rFonts w:ascii="Times New Roman" w:eastAsia="Times New Roman" w:hAnsi="Times New Roman"/>
                <w:color w:val="000000"/>
              </w:rPr>
              <w:t>feliratokat</w:t>
            </w:r>
            <w:r w:rsidRPr="00747D4E">
              <w:rPr>
                <w:rFonts w:ascii="Times New Roman" w:eastAsia="Times New Roman" w:hAnsi="Times New Roman"/>
                <w:color w:val="000000"/>
                <w:spacing w:val="1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az előírásoknak megfelelően,</w:t>
            </w:r>
          </w:p>
          <w:p w14:paraId="266F8EC9" w14:textId="77777777" w:rsidR="00A7707F" w:rsidRPr="00747D4E" w:rsidRDefault="00A7707F" w:rsidP="00A7707F">
            <w:pPr>
              <w:wordWrap w:val="0"/>
              <w:spacing w:before="32" w:line="240" w:lineRule="exact"/>
            </w:pPr>
            <w:r w:rsidRPr="00747D4E">
              <w:rPr>
                <w:rFonts w:ascii="Times New Roman" w:eastAsia="Times New Roman" w:hAnsi="Times New Roman"/>
                <w:color w:val="000000"/>
              </w:rPr>
              <w:t>nagyfokú precizitás-</w:t>
            </w:r>
          </w:p>
          <w:p w14:paraId="67B0E84B" w14:textId="20C571CA" w:rsidR="00A7707F" w:rsidRPr="005D4643" w:rsidRDefault="00A7707F" w:rsidP="00A7707F">
            <w:pPr>
              <w:pStyle w:val="Nincstrkz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747D4E">
              <w:t>sal</w:t>
            </w:r>
            <w:proofErr w:type="spellEnd"/>
            <w:r w:rsidRPr="00747D4E">
              <w:t xml:space="preserve"> készíti el és helyezi ki.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11C5" w14:textId="77777777" w:rsidR="00A7707F" w:rsidRPr="00747D4E" w:rsidRDefault="00A7707F" w:rsidP="00A7707F">
            <w:pPr>
              <w:wordWrap w:val="0"/>
              <w:spacing w:line="240" w:lineRule="exact"/>
            </w:pPr>
            <w:r w:rsidRPr="00747D4E">
              <w:rPr>
                <w:rFonts w:ascii="Times New Roman" w:eastAsia="Times New Roman" w:hAnsi="Times New Roman"/>
                <w:color w:val="000000"/>
              </w:rPr>
              <w:t>Vezetői irányítással</w:t>
            </w:r>
          </w:p>
          <w:p w14:paraId="2AD5A608" w14:textId="77777777" w:rsidR="00A7707F" w:rsidRPr="00747D4E" w:rsidRDefault="00A7707F" w:rsidP="00A7707F">
            <w:pPr>
              <w:wordWrap w:val="0"/>
              <w:spacing w:before="36" w:line="244" w:lineRule="exact"/>
            </w:pPr>
            <w:r w:rsidRPr="00747D4E">
              <w:rPr>
                <w:rFonts w:ascii="Times New Roman" w:eastAsia="Times New Roman" w:hAnsi="Times New Roman"/>
                <w:color w:val="000000"/>
              </w:rPr>
              <w:t>önállóan készíti</w:t>
            </w:r>
            <w:r w:rsidRPr="00747D4E">
              <w:rPr>
                <w:rFonts w:ascii="Times New Roman" w:eastAsia="Times New Roman" w:hAnsi="Times New Roman"/>
                <w:color w:val="000000"/>
                <w:spacing w:val="2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  <w:w w:val="99"/>
              </w:rPr>
              <w:t>el</w:t>
            </w:r>
          </w:p>
          <w:p w14:paraId="614F5739" w14:textId="77777777" w:rsidR="00A7707F" w:rsidRPr="00747D4E" w:rsidRDefault="00A7707F" w:rsidP="00A7707F">
            <w:pPr>
              <w:wordWrap w:val="0"/>
              <w:spacing w:before="32" w:line="240" w:lineRule="exact"/>
            </w:pPr>
            <w:r w:rsidRPr="00747D4E">
              <w:rPr>
                <w:rFonts w:ascii="Times New Roman" w:eastAsia="Times New Roman" w:hAnsi="Times New Roman"/>
                <w:color w:val="000000"/>
              </w:rPr>
              <w:t xml:space="preserve">és helyezi ki </w:t>
            </w:r>
            <w:r w:rsidRPr="00747D4E">
              <w:rPr>
                <w:rFonts w:ascii="Times New Roman" w:eastAsia="Times New Roman" w:hAnsi="Times New Roman"/>
                <w:color w:val="000000"/>
                <w:w w:val="99"/>
              </w:rPr>
              <w:t>a</w:t>
            </w:r>
            <w:r w:rsidRPr="00747D4E">
              <w:rPr>
                <w:rFonts w:ascii="Times New Roman" w:eastAsia="Times New Roman" w:hAnsi="Times New Roman"/>
                <w:color w:val="000000"/>
                <w:spacing w:val="2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cím-</w:t>
            </w:r>
          </w:p>
          <w:p w14:paraId="08CC7C76" w14:textId="3BD20923" w:rsidR="00A7707F" w:rsidRDefault="00A7707F" w:rsidP="00A7707F">
            <w:pPr>
              <w:pStyle w:val="Nincstrkz"/>
              <w:jc w:val="left"/>
              <w:rPr>
                <w:rFonts w:ascii="Arial" w:hAnsi="Arial" w:cs="Arial"/>
                <w:sz w:val="22"/>
              </w:rPr>
            </w:pPr>
            <w:r w:rsidRPr="00747D4E">
              <w:t>kéket és feliratokat</w:t>
            </w:r>
            <w:r w:rsidRPr="00747D4E">
              <w:rPr>
                <w:spacing w:val="3"/>
              </w:rPr>
              <w:t>.</w:t>
            </w:r>
          </w:p>
        </w:tc>
      </w:tr>
      <w:tr w:rsidR="00A7707F" w:rsidRPr="007C1E86" w14:paraId="0760ECC8" w14:textId="77777777" w:rsidTr="00E00408">
        <w:trPr>
          <w:trHeight w:val="832"/>
        </w:trPr>
        <w:tc>
          <w:tcPr>
            <w:tcW w:w="1135" w:type="dxa"/>
            <w:vAlign w:val="center"/>
          </w:tcPr>
          <w:p w14:paraId="5BBA9849" w14:textId="77777777" w:rsidR="00A7707F" w:rsidRPr="005D4643" w:rsidRDefault="00A7707F" w:rsidP="00A7707F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7FCD" w14:textId="54E08591" w:rsidR="00A7707F" w:rsidRPr="00747D4E" w:rsidRDefault="00A7707F" w:rsidP="00850F6E">
            <w:pPr>
              <w:wordWrap w:val="0"/>
              <w:spacing w:before="30" w:line="240" w:lineRule="exact"/>
            </w:pPr>
            <w:r w:rsidRPr="00747D4E">
              <w:rPr>
                <w:rFonts w:ascii="Times New Roman" w:eastAsia="Times New Roman" w:hAnsi="Times New Roman"/>
                <w:color w:val="000000"/>
              </w:rPr>
              <w:t xml:space="preserve">Részt vesz </w:t>
            </w:r>
            <w:r w:rsidRPr="00747D4E">
              <w:rPr>
                <w:rFonts w:ascii="Times New Roman" w:eastAsia="Times New Roman" w:hAnsi="Times New Roman"/>
                <w:color w:val="000000"/>
                <w:w w:val="99"/>
              </w:rPr>
              <w:t>a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 kereskedelmi akciók megjelenítésében. </w:t>
            </w:r>
            <w:r w:rsidRPr="00747D4E">
              <w:rPr>
                <w:rFonts w:ascii="Times New Roman" w:eastAsia="Times New Roman" w:hAnsi="Times New Roman"/>
                <w:color w:val="000000"/>
                <w:w w:val="99"/>
              </w:rPr>
              <w:t>Az</w:t>
            </w:r>
            <w:r w:rsidRPr="00747D4E">
              <w:rPr>
                <w:rFonts w:ascii="Times New Roman" w:eastAsia="Times New Roman" w:hAnsi="Times New Roman"/>
                <w:color w:val="000000"/>
                <w:spacing w:val="2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árubemutatót, kóstolót,</w:t>
            </w:r>
          </w:p>
          <w:p w14:paraId="20711684" w14:textId="3BA5D92B" w:rsidR="00A7707F" w:rsidRPr="00850F6E" w:rsidRDefault="00A7707F" w:rsidP="00850F6E">
            <w:pPr>
              <w:wordWrap w:val="0"/>
              <w:spacing w:before="36" w:line="240" w:lineRule="exact"/>
            </w:pPr>
            <w:r w:rsidRPr="00747D4E">
              <w:rPr>
                <w:rFonts w:ascii="Times New Roman" w:eastAsia="Times New Roman" w:hAnsi="Times New Roman"/>
                <w:color w:val="000000"/>
                <w:w w:val="99"/>
              </w:rPr>
              <w:t>az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 akciók váltását</w:t>
            </w:r>
            <w:r w:rsidR="00850F6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szakszerűen lebonyolítja</w:t>
            </w:r>
            <w:r w:rsidRPr="00747D4E">
              <w:rPr>
                <w:rFonts w:ascii="Times New Roman" w:eastAsia="Times New Roman" w:hAnsi="Times New Roman"/>
                <w:color w:val="000000"/>
                <w:w w:val="101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DCAF" w14:textId="77777777" w:rsidR="00850F6E" w:rsidRDefault="00A7707F" w:rsidP="00850F6E">
            <w:pPr>
              <w:wordWrap w:val="0"/>
              <w:spacing w:before="30"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747D4E">
              <w:rPr>
                <w:rFonts w:ascii="Times New Roman" w:eastAsia="Times New Roman" w:hAnsi="Times New Roman"/>
                <w:color w:val="000000"/>
              </w:rPr>
              <w:t xml:space="preserve">Ismeri </w:t>
            </w:r>
            <w:r w:rsidRPr="00747D4E">
              <w:rPr>
                <w:rFonts w:ascii="Times New Roman" w:eastAsia="Times New Roman" w:hAnsi="Times New Roman"/>
                <w:color w:val="000000"/>
                <w:spacing w:val="-1"/>
              </w:rPr>
              <w:t>a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 vásárok,</w:t>
            </w:r>
            <w:r w:rsidR="00850F6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árubemutatók, kiárusítások, kiállítások, </w:t>
            </w:r>
          </w:p>
          <w:p w14:paraId="514D845A" w14:textId="0C034BBF" w:rsidR="00A7707F" w:rsidRPr="00747D4E" w:rsidRDefault="00A7707F" w:rsidP="00850F6E">
            <w:pPr>
              <w:wordWrap w:val="0"/>
              <w:spacing w:before="30" w:line="240" w:lineRule="exact"/>
            </w:pPr>
            <w:r w:rsidRPr="00747D4E">
              <w:rPr>
                <w:rFonts w:ascii="Times New Roman" w:eastAsia="Times New Roman" w:hAnsi="Times New Roman"/>
                <w:color w:val="000000"/>
              </w:rPr>
              <w:t>kóstolók,</w:t>
            </w:r>
            <w:r w:rsidR="00850F6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egyéb akciók és</w:t>
            </w:r>
          </w:p>
          <w:p w14:paraId="49EF0ACD" w14:textId="77777777" w:rsidR="00850F6E" w:rsidRDefault="00A7707F" w:rsidP="00850F6E">
            <w:pPr>
              <w:wordWrap w:val="0"/>
              <w:spacing w:before="36"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747D4E">
              <w:rPr>
                <w:rFonts w:ascii="Times New Roman" w:eastAsia="Times New Roman" w:hAnsi="Times New Roman"/>
                <w:color w:val="000000"/>
              </w:rPr>
              <w:t>ajánlatok eladás</w:t>
            </w:r>
            <w:r w:rsidR="00850F6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ösztönző </w:t>
            </w:r>
          </w:p>
          <w:p w14:paraId="2BEE97B3" w14:textId="70A0BC1A" w:rsidR="00A7707F" w:rsidRPr="00850F6E" w:rsidRDefault="00A7707F" w:rsidP="00850F6E">
            <w:pPr>
              <w:wordWrap w:val="0"/>
              <w:spacing w:before="36" w:line="240" w:lineRule="exact"/>
            </w:pPr>
            <w:r w:rsidRPr="00747D4E">
              <w:rPr>
                <w:rFonts w:ascii="Times New Roman" w:eastAsia="Times New Roman" w:hAnsi="Times New Roman"/>
                <w:color w:val="000000"/>
              </w:rPr>
              <w:t>szerepét</w:t>
            </w:r>
            <w:r w:rsidRPr="00747D4E">
              <w:rPr>
                <w:rFonts w:ascii="Times New Roman" w:eastAsia="Times New Roman" w:hAnsi="Times New Roman"/>
                <w:color w:val="000000"/>
                <w:spacing w:val="3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7498" w14:textId="77777777" w:rsidR="00850F6E" w:rsidRDefault="00A7707F" w:rsidP="00A7707F">
            <w:pPr>
              <w:wordWrap w:val="0"/>
              <w:spacing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747D4E">
              <w:rPr>
                <w:rFonts w:ascii="Times New Roman" w:eastAsia="Times New Roman" w:hAnsi="Times New Roman"/>
                <w:color w:val="000000"/>
              </w:rPr>
              <w:t xml:space="preserve">Elkötelezett </w:t>
            </w:r>
            <w:r w:rsidRPr="00747D4E">
              <w:rPr>
                <w:rFonts w:ascii="Times New Roman" w:eastAsia="Times New Roman" w:hAnsi="Times New Roman"/>
                <w:color w:val="000000"/>
                <w:w w:val="99"/>
              </w:rPr>
              <w:t>a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 boltban </w:t>
            </w:r>
          </w:p>
          <w:p w14:paraId="472D77C9" w14:textId="77777777" w:rsidR="00850F6E" w:rsidRDefault="00A7707F" w:rsidP="00850F6E">
            <w:pPr>
              <w:wordWrap w:val="0"/>
              <w:spacing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747D4E">
              <w:rPr>
                <w:rFonts w:ascii="Times New Roman" w:eastAsia="Times New Roman" w:hAnsi="Times New Roman"/>
                <w:color w:val="000000"/>
              </w:rPr>
              <w:t>meghirdetett</w:t>
            </w:r>
            <w:r w:rsidR="00850F6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eladásösztönző</w:t>
            </w:r>
          </w:p>
          <w:p w14:paraId="7B3E6DF0" w14:textId="19A573E3" w:rsidR="00A7707F" w:rsidRPr="00850F6E" w:rsidRDefault="00A7707F" w:rsidP="00850F6E">
            <w:pPr>
              <w:wordWrap w:val="0"/>
              <w:spacing w:line="240" w:lineRule="exact"/>
            </w:pPr>
            <w:r w:rsidRPr="00747D4E">
              <w:rPr>
                <w:rFonts w:ascii="Times New Roman" w:eastAsia="Times New Roman" w:hAnsi="Times New Roman"/>
                <w:color w:val="000000"/>
              </w:rPr>
              <w:t>akciók sikeres lebonyolí</w:t>
            </w:r>
            <w:r>
              <w:rPr>
                <w:rFonts w:ascii="Times New Roman" w:eastAsia="Times New Roman" w:hAnsi="Times New Roman"/>
                <w:color w:val="000000"/>
              </w:rPr>
              <w:t>t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ásában</w:t>
            </w:r>
            <w:r w:rsidRPr="00747D4E">
              <w:rPr>
                <w:rFonts w:ascii="Times New Roman" w:eastAsia="Times New Roman" w:hAnsi="Times New Roman"/>
                <w:color w:val="000000"/>
                <w:spacing w:val="2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4CA7" w14:textId="77777777" w:rsidR="00850F6E" w:rsidRDefault="00A7707F" w:rsidP="00850F6E">
            <w:pPr>
              <w:wordWrap w:val="0"/>
              <w:spacing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747D4E">
              <w:rPr>
                <w:rFonts w:ascii="Times New Roman" w:eastAsia="Times New Roman" w:hAnsi="Times New Roman"/>
                <w:color w:val="000000"/>
              </w:rPr>
              <w:t xml:space="preserve">Munkahelyi vezetőjének </w:t>
            </w:r>
          </w:p>
          <w:p w14:paraId="14D61AE1" w14:textId="202C23F0" w:rsidR="00A7707F" w:rsidRPr="00747D4E" w:rsidRDefault="00A7707F" w:rsidP="00850F6E">
            <w:pPr>
              <w:wordWrap w:val="0"/>
              <w:spacing w:line="240" w:lineRule="exact"/>
            </w:pPr>
            <w:r w:rsidRPr="00747D4E">
              <w:rPr>
                <w:rFonts w:ascii="Times New Roman" w:eastAsia="Times New Roman" w:hAnsi="Times New Roman"/>
                <w:color w:val="000000"/>
              </w:rPr>
              <w:t>útmutatása</w:t>
            </w:r>
            <w:r w:rsidR="00850F6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alapján, pontosan</w:t>
            </w:r>
          </w:p>
          <w:p w14:paraId="62E13A76" w14:textId="77777777" w:rsidR="00850F6E" w:rsidRPr="00850F6E" w:rsidRDefault="00A7707F" w:rsidP="00850F6E">
            <w:pPr>
              <w:wordWrap w:val="0"/>
              <w:spacing w:before="36"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850F6E">
              <w:rPr>
                <w:rFonts w:ascii="Times New Roman" w:eastAsia="Times New Roman" w:hAnsi="Times New Roman"/>
                <w:color w:val="000000"/>
              </w:rPr>
              <w:t xml:space="preserve">bonyolítja le </w:t>
            </w:r>
            <w:r w:rsidRPr="00850F6E">
              <w:rPr>
                <w:rFonts w:ascii="Times New Roman" w:eastAsia="Times New Roman" w:hAnsi="Times New Roman"/>
                <w:color w:val="000000"/>
                <w:spacing w:val="-1"/>
              </w:rPr>
              <w:t>a</w:t>
            </w:r>
            <w:r w:rsidRPr="00850F6E">
              <w:rPr>
                <w:rFonts w:ascii="Times New Roman" w:eastAsia="Times New Roman" w:hAnsi="Times New Roman"/>
                <w:color w:val="000000"/>
              </w:rPr>
              <w:t xml:space="preserve"> kereskedelmi </w:t>
            </w:r>
          </w:p>
          <w:p w14:paraId="6DB30202" w14:textId="191201F1" w:rsidR="00A7707F" w:rsidRPr="00850F6E" w:rsidRDefault="00A7707F" w:rsidP="00850F6E">
            <w:pPr>
              <w:wordWrap w:val="0"/>
              <w:spacing w:before="36" w:line="240" w:lineRule="exact"/>
              <w:rPr>
                <w:lang w:val="pl-PL"/>
              </w:rPr>
            </w:pPr>
            <w:proofErr w:type="spellStart"/>
            <w:r w:rsidRPr="00747D4E">
              <w:rPr>
                <w:rFonts w:ascii="Times New Roman" w:eastAsia="Times New Roman" w:hAnsi="Times New Roman"/>
                <w:color w:val="000000"/>
                <w:lang w:val="pl-PL"/>
              </w:rPr>
              <w:t>akciókat</w:t>
            </w:r>
            <w:proofErr w:type="spellEnd"/>
            <w:r w:rsidRPr="00747D4E">
              <w:rPr>
                <w:rFonts w:ascii="Times New Roman" w:eastAsia="Times New Roman" w:hAnsi="Times New Roman"/>
                <w:color w:val="000000"/>
                <w:spacing w:val="3"/>
                <w:lang w:val="pl-PL"/>
              </w:rPr>
              <w:t>.</w:t>
            </w:r>
          </w:p>
        </w:tc>
      </w:tr>
      <w:tr w:rsidR="00EE4FA5" w:rsidRPr="007C1E86" w14:paraId="4116A565" w14:textId="77777777" w:rsidTr="00E00408">
        <w:trPr>
          <w:trHeight w:val="832"/>
        </w:trPr>
        <w:tc>
          <w:tcPr>
            <w:tcW w:w="1135" w:type="dxa"/>
            <w:vAlign w:val="center"/>
          </w:tcPr>
          <w:p w14:paraId="2C68776B" w14:textId="77777777" w:rsidR="00EE4FA5" w:rsidRPr="005D4643" w:rsidRDefault="00EE4FA5" w:rsidP="00EE4FA5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AF8A" w14:textId="50058255" w:rsidR="00EE4FA5" w:rsidRPr="00747D4E" w:rsidRDefault="00EE4FA5" w:rsidP="00EE4FA5">
            <w:pPr>
              <w:wordWrap w:val="0"/>
              <w:spacing w:before="30" w:line="240" w:lineRule="exact"/>
            </w:pPr>
            <w:r w:rsidRPr="00747D4E">
              <w:rPr>
                <w:rFonts w:ascii="Times New Roman" w:eastAsia="Times New Roman" w:hAnsi="Times New Roman"/>
                <w:color w:val="000000"/>
              </w:rPr>
              <w:t>Fogadja</w:t>
            </w:r>
            <w:r w:rsidRPr="00747D4E">
              <w:rPr>
                <w:rFonts w:ascii="Times New Roman" w:eastAsia="Times New Roman" w:hAnsi="Times New Roman"/>
                <w:color w:val="000000"/>
                <w:spacing w:val="2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  <w:w w:val="99"/>
              </w:rPr>
              <w:t>a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 vásárlót,</w:t>
            </w:r>
            <w: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felméri az igényeit,</w:t>
            </w:r>
          </w:p>
          <w:p w14:paraId="3458741D" w14:textId="24B9E0DC" w:rsidR="00EE4FA5" w:rsidRPr="00747D4E" w:rsidRDefault="00EE4FA5" w:rsidP="00EE4FA5">
            <w:pPr>
              <w:wordWrap w:val="0"/>
              <w:spacing w:before="36" w:line="240" w:lineRule="exact"/>
            </w:pPr>
            <w:r w:rsidRPr="00747D4E">
              <w:rPr>
                <w:rFonts w:ascii="Times New Roman" w:eastAsia="Times New Roman" w:hAnsi="Times New Roman"/>
                <w:color w:val="000000"/>
              </w:rPr>
              <w:t xml:space="preserve">bemutatja </w:t>
            </w:r>
            <w:r w:rsidRPr="00747D4E">
              <w:rPr>
                <w:rFonts w:ascii="Times New Roman" w:eastAsia="Times New Roman" w:hAnsi="Times New Roman"/>
                <w:color w:val="000000"/>
                <w:w w:val="99"/>
              </w:rPr>
              <w:t>az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 árut </w:t>
            </w:r>
            <w:r w:rsidRPr="00747D4E">
              <w:rPr>
                <w:rFonts w:ascii="Times New Roman" w:eastAsia="Times New Roman" w:hAnsi="Times New Roman"/>
                <w:color w:val="000000"/>
                <w:w w:val="99"/>
              </w:rPr>
              <w:t>és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  <w:w w:val="99"/>
              </w:rPr>
              <w:t>a</w:t>
            </w:r>
            <w: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lehetséges kapcsoló-</w:t>
            </w:r>
          </w:p>
          <w:p w14:paraId="6FCC5ED5" w14:textId="76376DC1" w:rsidR="00EE4FA5" w:rsidRPr="00EE4FA5" w:rsidRDefault="00EE4FA5" w:rsidP="00EE4FA5">
            <w:pPr>
              <w:wordWrap w:val="0"/>
              <w:spacing w:before="36" w:line="240" w:lineRule="exact"/>
            </w:pPr>
            <w:r w:rsidRPr="00747D4E">
              <w:rPr>
                <w:rFonts w:ascii="Times New Roman" w:eastAsia="Times New Roman" w:hAnsi="Times New Roman"/>
                <w:color w:val="000000"/>
              </w:rPr>
              <w:t>dó szolgáltatásokat,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szakmai tanácsaival</w:t>
            </w:r>
          </w:p>
          <w:p w14:paraId="6B8F285C" w14:textId="3F45A99C" w:rsidR="00EE4FA5" w:rsidRPr="00747D4E" w:rsidRDefault="00EE4FA5" w:rsidP="00EE4FA5">
            <w:pPr>
              <w:wordWrap w:val="0"/>
              <w:spacing w:before="30" w:line="240" w:lineRule="exact"/>
              <w:rPr>
                <w:rFonts w:ascii="Cambria" w:eastAsia="MS Mincho" w:hAnsi="Cambria" w:cs="Times New Roman"/>
              </w:rPr>
            </w:pPr>
            <w:r w:rsidRPr="00747D4E">
              <w:rPr>
                <w:rFonts w:ascii="Times New Roman" w:eastAsia="Times New Roman" w:hAnsi="Times New Roman" w:cs="Times New Roman"/>
                <w:color w:val="000000"/>
              </w:rPr>
              <w:t xml:space="preserve">segíti a vásárlót </w:t>
            </w:r>
            <w:r w:rsidRPr="00747D4E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>
              <w:rPr>
                <w:rFonts w:ascii="Cambria" w:eastAsia="MS Mincho" w:hAnsi="Cambria" w:cs="Times New Roman"/>
              </w:rPr>
              <w:t xml:space="preserve"> </w:t>
            </w:r>
            <w:r w:rsidRPr="00747D4E">
              <w:rPr>
                <w:rFonts w:ascii="Times New Roman" w:eastAsia="Times New Roman" w:hAnsi="Times New Roman" w:cs="Times New Roman"/>
                <w:color w:val="000000"/>
              </w:rPr>
              <w:t xml:space="preserve">döntésben. Kezeli </w:t>
            </w:r>
            <w:r w:rsidRPr="00747D4E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</w:p>
          <w:p w14:paraId="492F880E" w14:textId="77777777" w:rsidR="00EE4FA5" w:rsidRDefault="00EE4FA5" w:rsidP="00EE4FA5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747D4E">
              <w:rPr>
                <w:rFonts w:ascii="Times New Roman" w:eastAsia="Times New Roman" w:hAnsi="Times New Roman" w:cs="Times New Roman"/>
                <w:color w:val="000000"/>
              </w:rPr>
              <w:t>vevőrendeléseket.</w:t>
            </w:r>
            <w:r>
              <w:rPr>
                <w:rFonts w:ascii="Cambria" w:eastAsia="MS Mincho" w:hAnsi="Cambria" w:cs="Times New Roman"/>
              </w:rPr>
              <w:t xml:space="preserve"> </w:t>
            </w:r>
            <w:r w:rsidRPr="00747D4E">
              <w:rPr>
                <w:rFonts w:ascii="Times New Roman" w:eastAsia="Times New Roman" w:hAnsi="Times New Roman" w:cs="Times New Roman"/>
                <w:color w:val="000000"/>
              </w:rPr>
              <w:t xml:space="preserve">Helyzetnek </w:t>
            </w:r>
          </w:p>
          <w:p w14:paraId="13D6D3AC" w14:textId="2E57FB5B" w:rsidR="00EE4FA5" w:rsidRPr="00EE4FA5" w:rsidRDefault="00EE4FA5" w:rsidP="00EE4FA5">
            <w:pPr>
              <w:wordWrap w:val="0"/>
              <w:spacing w:before="36" w:line="240" w:lineRule="exact"/>
              <w:rPr>
                <w:rFonts w:ascii="Cambria" w:eastAsia="MS Mincho" w:hAnsi="Cambria" w:cs="Times New Roman"/>
              </w:rPr>
            </w:pPr>
            <w:r w:rsidRPr="00747D4E">
              <w:rPr>
                <w:rFonts w:ascii="Times New Roman" w:eastAsia="Times New Roman" w:hAnsi="Times New Roman" w:cs="Times New Roman"/>
                <w:color w:val="000000"/>
              </w:rPr>
              <w:t>megfelelően használja</w:t>
            </w:r>
            <w:r w:rsidRPr="00747D4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747D4E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>
              <w:rPr>
                <w:rFonts w:ascii="Cambria" w:eastAsia="MS Mincho" w:hAnsi="Cambria" w:cs="Times New Roman"/>
              </w:rPr>
              <w:t xml:space="preserve"> </w:t>
            </w:r>
            <w:r w:rsidRPr="00747D4E">
              <w:rPr>
                <w:rFonts w:ascii="Times New Roman" w:eastAsia="Times New Roman" w:hAnsi="Times New Roman" w:cs="Times New Roman"/>
                <w:color w:val="000000"/>
              </w:rPr>
              <w:t xml:space="preserve">kommunikációs </w:t>
            </w:r>
          </w:p>
          <w:p w14:paraId="3EBA17A4" w14:textId="2900840E" w:rsidR="00EE4FA5" w:rsidRPr="00EE4FA5" w:rsidRDefault="00EE4FA5" w:rsidP="00EE4FA5">
            <w:pPr>
              <w:wordWrap w:val="0"/>
              <w:spacing w:before="32" w:line="240" w:lineRule="exact"/>
              <w:rPr>
                <w:rFonts w:ascii="Cambria" w:eastAsia="MS Mincho" w:hAnsi="Cambria" w:cs="Times New Roman"/>
              </w:rPr>
            </w:pPr>
            <w:r w:rsidRPr="00747D4E">
              <w:rPr>
                <w:rFonts w:ascii="Times New Roman" w:eastAsia="Times New Roman" w:hAnsi="Times New Roman" w:cs="Times New Roman"/>
                <w:color w:val="000000"/>
              </w:rPr>
              <w:t>esz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közöket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C53E5" w14:textId="77777777" w:rsidR="00EE4FA5" w:rsidRDefault="00EE4FA5" w:rsidP="00EE4FA5">
            <w:pPr>
              <w:wordWrap w:val="0"/>
              <w:spacing w:before="30"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747D4E">
              <w:rPr>
                <w:rFonts w:ascii="Times New Roman" w:eastAsia="Times New Roman" w:hAnsi="Times New Roman"/>
                <w:color w:val="000000"/>
              </w:rPr>
              <w:t xml:space="preserve">Ismeri </w:t>
            </w:r>
            <w:r w:rsidRPr="00747D4E">
              <w:rPr>
                <w:rFonts w:ascii="Times New Roman" w:eastAsia="Times New Roman" w:hAnsi="Times New Roman"/>
                <w:color w:val="000000"/>
                <w:spacing w:val="-1"/>
              </w:rPr>
              <w:t>a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 termékválasztékot, </w:t>
            </w:r>
          </w:p>
          <w:p w14:paraId="48E45E93" w14:textId="77777777" w:rsidR="00EE4FA5" w:rsidRDefault="00EE4FA5" w:rsidP="00EE4FA5">
            <w:pPr>
              <w:wordWrap w:val="0"/>
              <w:spacing w:before="30"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747D4E">
              <w:rPr>
                <w:rFonts w:ascii="Times New Roman" w:eastAsia="Times New Roman" w:hAnsi="Times New Roman"/>
                <w:color w:val="000000"/>
                <w:w w:val="99"/>
              </w:rPr>
              <w:t>az</w:t>
            </w:r>
            <w:r w:rsidRPr="00747D4E">
              <w:rPr>
                <w:rFonts w:ascii="Times New Roman" w:eastAsia="Times New Roman" w:hAnsi="Times New Roman"/>
                <w:color w:val="000000"/>
                <w:spacing w:val="2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általa</w:t>
            </w:r>
            <w: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eladásra kínált </w:t>
            </w:r>
          </w:p>
          <w:p w14:paraId="20EED11C" w14:textId="77777777" w:rsidR="00EE4FA5" w:rsidRDefault="00EE4FA5" w:rsidP="00EE4FA5">
            <w:pPr>
              <w:wordWrap w:val="0"/>
              <w:spacing w:before="30"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747D4E">
              <w:rPr>
                <w:rFonts w:ascii="Times New Roman" w:eastAsia="Times New Roman" w:hAnsi="Times New Roman"/>
                <w:color w:val="000000"/>
              </w:rPr>
              <w:t>termékeket és azok</w:t>
            </w:r>
            <w: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árujellemzőit, minőségi jellemzőit, </w:t>
            </w:r>
          </w:p>
          <w:p w14:paraId="37770A86" w14:textId="2E0C1783" w:rsidR="00EE4FA5" w:rsidRPr="00EE4FA5" w:rsidRDefault="00EE4FA5" w:rsidP="00EE4FA5">
            <w:pPr>
              <w:wordWrap w:val="0"/>
              <w:spacing w:before="30" w:line="240" w:lineRule="exact"/>
            </w:pPr>
            <w:r w:rsidRPr="00747D4E">
              <w:rPr>
                <w:rFonts w:ascii="Times New Roman" w:eastAsia="Times New Roman" w:hAnsi="Times New Roman"/>
                <w:color w:val="000000"/>
              </w:rPr>
              <w:t>termékelőnyeit.</w:t>
            </w:r>
          </w:p>
          <w:p w14:paraId="3CBD2194" w14:textId="1234C102" w:rsidR="00EE4FA5" w:rsidRPr="00747D4E" w:rsidRDefault="00EE4FA5" w:rsidP="00EE4FA5">
            <w:pPr>
              <w:rPr>
                <w:rFonts w:ascii="Times New Roman" w:eastAsia="Times New Roman" w:hAnsi="Times New Roman"/>
                <w:color w:val="000000"/>
              </w:rPr>
            </w:pPr>
            <w:r w:rsidRPr="00747D4E">
              <w:rPr>
                <w:rFonts w:ascii="Times New Roman" w:eastAsia="Times New Roman" w:hAnsi="Times New Roman"/>
                <w:color w:val="000000"/>
              </w:rPr>
              <w:t>Ismeri az adott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értékesítési hely-</w:t>
            </w:r>
          </w:p>
          <w:p w14:paraId="0429CB45" w14:textId="45A6B3F5" w:rsidR="00EE4FA5" w:rsidRPr="00EE4FA5" w:rsidRDefault="00EE4FA5" w:rsidP="00EE4FA5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747D4E">
              <w:rPr>
                <w:rFonts w:ascii="Times New Roman" w:eastAsia="Times New Roman" w:hAnsi="Times New Roman"/>
                <w:color w:val="000000"/>
              </w:rPr>
              <w:t>zethez</w:t>
            </w:r>
            <w:proofErr w:type="spellEnd"/>
            <w:r w:rsidRPr="00747D4E">
              <w:rPr>
                <w:rFonts w:ascii="Times New Roman" w:eastAsia="Times New Roman" w:hAnsi="Times New Roman"/>
                <w:color w:val="000000"/>
              </w:rPr>
              <w:t xml:space="preserve"> legjobban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illő kommunikációs eszközöket. Ismeri a legújabb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fogyasztói trendeket.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1004" w14:textId="77777777" w:rsidR="00EE4FA5" w:rsidRDefault="00EE4FA5" w:rsidP="00EE4FA5">
            <w:pPr>
              <w:wordWrap w:val="0"/>
              <w:spacing w:before="30"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747D4E">
              <w:rPr>
                <w:rFonts w:ascii="Times New Roman" w:eastAsia="Times New Roman" w:hAnsi="Times New Roman"/>
                <w:color w:val="000000"/>
              </w:rPr>
              <w:t xml:space="preserve">Szem előtt tartja </w:t>
            </w:r>
            <w:r w:rsidRPr="00747D4E">
              <w:rPr>
                <w:rFonts w:ascii="Times New Roman" w:eastAsia="Times New Roman" w:hAnsi="Times New Roman"/>
                <w:color w:val="000000"/>
                <w:w w:val="99"/>
              </w:rPr>
              <w:t>a</w:t>
            </w:r>
            <w:r>
              <w:rPr>
                <w:rFonts w:ascii="Times New Roman" w:eastAsia="Times New Roman" w:hAnsi="Times New Roman"/>
                <w:color w:val="000000"/>
                <w:w w:val="99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vevők </w:t>
            </w:r>
          </w:p>
          <w:p w14:paraId="04202BD3" w14:textId="32AACA81" w:rsidR="00EE4FA5" w:rsidRPr="00747D4E" w:rsidRDefault="00EE4FA5" w:rsidP="00EE4FA5">
            <w:pPr>
              <w:wordWrap w:val="0"/>
              <w:spacing w:before="30" w:line="240" w:lineRule="exact"/>
            </w:pPr>
            <w:r w:rsidRPr="00747D4E">
              <w:rPr>
                <w:rFonts w:ascii="Times New Roman" w:eastAsia="Times New Roman" w:hAnsi="Times New Roman"/>
                <w:color w:val="000000"/>
              </w:rPr>
              <w:t>szükségletét,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törekszik a vásárlói</w:t>
            </w:r>
          </w:p>
          <w:p w14:paraId="5267BDA1" w14:textId="613DE091" w:rsidR="00EE4FA5" w:rsidRPr="005D4643" w:rsidRDefault="00EE4FA5" w:rsidP="00EE4FA5">
            <w:pPr>
              <w:pStyle w:val="Nincstrkz"/>
              <w:jc w:val="left"/>
              <w:rPr>
                <w:rFonts w:ascii="Arial" w:hAnsi="Arial" w:cs="Arial"/>
                <w:sz w:val="22"/>
              </w:rPr>
            </w:pPr>
            <w:r w:rsidRPr="00747D4E">
              <w:t>igények pontos, maradéktalan kielégíté</w:t>
            </w:r>
            <w:r w:rsidRPr="00747D4E">
              <w:rPr>
                <w:w w:val="99"/>
              </w:rPr>
              <w:t>sére</w:t>
            </w:r>
            <w:r w:rsidRPr="00747D4E">
              <w:t xml:space="preserve">. Nyitott </w:t>
            </w:r>
            <w:r w:rsidRPr="00747D4E">
              <w:rPr>
                <w:w w:val="99"/>
              </w:rPr>
              <w:t>az</w:t>
            </w:r>
            <w:r w:rsidRPr="00747D4E">
              <w:t xml:space="preserve"> új fogyasztói trendekre.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BD9B" w14:textId="77777777" w:rsidR="00EE4FA5" w:rsidRDefault="00EE4FA5" w:rsidP="00EE4FA5">
            <w:pPr>
              <w:wordWrap w:val="0"/>
              <w:spacing w:before="30"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747D4E">
              <w:rPr>
                <w:rFonts w:ascii="Times New Roman" w:eastAsia="Times New Roman" w:hAnsi="Times New Roman"/>
                <w:color w:val="000000"/>
              </w:rPr>
              <w:t>Árubemutató és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értékesítő </w:t>
            </w:r>
          </w:p>
          <w:p w14:paraId="09D1B8FF" w14:textId="77777777" w:rsidR="00EE4FA5" w:rsidRDefault="00EE4FA5" w:rsidP="00EE4FA5">
            <w:pPr>
              <w:wordWrap w:val="0"/>
              <w:spacing w:before="30"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747D4E">
              <w:rPr>
                <w:rFonts w:ascii="Times New Roman" w:eastAsia="Times New Roman" w:hAnsi="Times New Roman"/>
                <w:color w:val="000000"/>
              </w:rPr>
              <w:t>feladatait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önállóan végzi. </w:t>
            </w:r>
          </w:p>
          <w:p w14:paraId="5BF4C97B" w14:textId="77777777" w:rsidR="00EE4FA5" w:rsidRDefault="00EE4FA5" w:rsidP="00EE4FA5">
            <w:pPr>
              <w:wordWrap w:val="0"/>
              <w:spacing w:before="30"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747D4E">
              <w:rPr>
                <w:rFonts w:ascii="Times New Roman" w:eastAsia="Times New Roman" w:hAnsi="Times New Roman"/>
                <w:color w:val="000000"/>
              </w:rPr>
              <w:t xml:space="preserve">Képes </w:t>
            </w:r>
            <w:r w:rsidRPr="00747D4E">
              <w:rPr>
                <w:rFonts w:ascii="Times New Roman" w:eastAsia="Times New Roman" w:hAnsi="Times New Roman"/>
                <w:color w:val="000000"/>
                <w:w w:val="99"/>
              </w:rPr>
              <w:t>az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 önellenőrzés</w:t>
            </w:r>
            <w:r w:rsidRPr="00747D4E">
              <w:rPr>
                <w:rFonts w:ascii="Times New Roman" w:eastAsia="Times New Roman" w:hAnsi="Times New Roman"/>
                <w:color w:val="000000"/>
                <w:w w:val="99"/>
              </w:rPr>
              <w:t>re</w:t>
            </w:r>
            <w:r w:rsidRPr="00747D4E">
              <w:rPr>
                <w:rFonts w:ascii="Times New Roman" w:eastAsia="Times New Roman" w:hAnsi="Times New Roman"/>
                <w:color w:val="000000"/>
              </w:rPr>
              <w:t xml:space="preserve"> és </w:t>
            </w:r>
          </w:p>
          <w:p w14:paraId="70E29FBA" w14:textId="0C00DA3B" w:rsidR="00EE4FA5" w:rsidRPr="005D4643" w:rsidRDefault="00EE4FA5" w:rsidP="00EE4FA5">
            <w:pPr>
              <w:wordWrap w:val="0"/>
              <w:spacing w:before="30" w:line="240" w:lineRule="exact"/>
            </w:pPr>
            <w:r w:rsidRPr="00747D4E">
              <w:rPr>
                <w:rFonts w:ascii="Times New Roman" w:eastAsia="Times New Roman" w:hAnsi="Times New Roman"/>
                <w:color w:val="000000"/>
              </w:rPr>
              <w:t>hibái önálló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47D4E">
              <w:rPr>
                <w:rFonts w:ascii="Times New Roman" w:eastAsia="Times New Roman" w:hAnsi="Times New Roman"/>
                <w:color w:val="000000"/>
              </w:rPr>
              <w:t>javítására</w:t>
            </w:r>
            <w:r w:rsidRPr="00747D4E">
              <w:rPr>
                <w:rFonts w:ascii="Times New Roman" w:eastAsia="Times New Roman" w:hAnsi="Times New Roman"/>
                <w:color w:val="000000"/>
                <w:spacing w:val="3"/>
              </w:rPr>
              <w:t>.</w:t>
            </w:r>
          </w:p>
        </w:tc>
      </w:tr>
    </w:tbl>
    <w:p w14:paraId="01F11F6C" w14:textId="1A4F154E" w:rsidR="00EC401E" w:rsidRDefault="00EC401E">
      <w:r>
        <w:br w:type="page"/>
      </w:r>
    </w:p>
    <w:p w14:paraId="66F1051D" w14:textId="7D0518FE" w:rsidR="00EC401E" w:rsidRDefault="00EC401E"/>
    <w:p w14:paraId="479CD178" w14:textId="77777777" w:rsidR="00EC401E" w:rsidRDefault="00EC401E"/>
    <w:tbl>
      <w:tblPr>
        <w:tblStyle w:val="TableNormal9"/>
        <w:tblW w:w="0" w:type="auto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863"/>
        <w:gridCol w:w="2976"/>
        <w:gridCol w:w="2977"/>
        <w:gridCol w:w="2693"/>
      </w:tblGrid>
      <w:tr w:rsidR="00EC401E" w:rsidRPr="007C1E86" w14:paraId="7FC67F0D" w14:textId="77777777" w:rsidTr="005B6A30">
        <w:trPr>
          <w:trHeight w:val="626"/>
        </w:trPr>
        <w:tc>
          <w:tcPr>
            <w:tcW w:w="1135" w:type="dxa"/>
            <w:shd w:val="clear" w:color="auto" w:fill="BFBFBF" w:themeFill="background1" w:themeFillShade="BF"/>
            <w:vAlign w:val="center"/>
          </w:tcPr>
          <w:p w14:paraId="2D18A47E" w14:textId="77777777" w:rsidR="00EC401E" w:rsidRPr="00131EC2" w:rsidRDefault="00EC401E" w:rsidP="005B6A30">
            <w:pPr>
              <w:pStyle w:val="Nincstrkz"/>
              <w:jc w:val="center"/>
              <w:rPr>
                <w:rFonts w:ascii="Arial" w:hAnsi="Arial" w:cs="Arial"/>
                <w:b/>
                <w:sz w:val="22"/>
              </w:rPr>
            </w:pPr>
            <w:r w:rsidRPr="00131EC2">
              <w:rPr>
                <w:rFonts w:ascii="Arial" w:hAnsi="Arial" w:cs="Arial"/>
                <w:b/>
                <w:sz w:val="22"/>
              </w:rPr>
              <w:t>Sorszám</w:t>
            </w:r>
          </w:p>
        </w:tc>
        <w:tc>
          <w:tcPr>
            <w:tcW w:w="3863" w:type="dxa"/>
            <w:shd w:val="clear" w:color="auto" w:fill="BFBFBF" w:themeFill="background1" w:themeFillShade="BF"/>
            <w:vAlign w:val="center"/>
          </w:tcPr>
          <w:p w14:paraId="256B426E" w14:textId="77777777" w:rsidR="00EC401E" w:rsidRPr="00131EC2" w:rsidRDefault="00EC401E" w:rsidP="005B6A30">
            <w:pPr>
              <w:pStyle w:val="Nincstrkz"/>
              <w:jc w:val="center"/>
              <w:rPr>
                <w:rFonts w:ascii="Arial" w:hAnsi="Arial" w:cs="Arial"/>
                <w:b/>
                <w:sz w:val="22"/>
              </w:rPr>
            </w:pPr>
            <w:r w:rsidRPr="00131EC2">
              <w:rPr>
                <w:rFonts w:ascii="Arial" w:hAnsi="Arial" w:cs="Arial"/>
                <w:b/>
                <w:sz w:val="22"/>
              </w:rPr>
              <w:t>Készségek,</w:t>
            </w:r>
            <w:r w:rsidRPr="00131EC2">
              <w:rPr>
                <w:rFonts w:ascii="Arial" w:hAnsi="Arial" w:cs="Arial"/>
                <w:b/>
                <w:spacing w:val="-57"/>
                <w:sz w:val="22"/>
              </w:rPr>
              <w:t xml:space="preserve"> </w:t>
            </w:r>
            <w:r w:rsidRPr="00131EC2">
              <w:rPr>
                <w:rFonts w:ascii="Arial" w:hAnsi="Arial" w:cs="Arial"/>
                <w:b/>
                <w:spacing w:val="-1"/>
                <w:sz w:val="22"/>
              </w:rPr>
              <w:t>képességek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14:paraId="1EE02DF9" w14:textId="77777777" w:rsidR="00EC401E" w:rsidRPr="00131EC2" w:rsidRDefault="00EC401E" w:rsidP="005B6A30">
            <w:pPr>
              <w:pStyle w:val="Nincstrkz"/>
              <w:jc w:val="center"/>
              <w:rPr>
                <w:rFonts w:ascii="Arial" w:hAnsi="Arial" w:cs="Arial"/>
                <w:b/>
                <w:sz w:val="22"/>
              </w:rPr>
            </w:pPr>
            <w:r w:rsidRPr="00131EC2">
              <w:rPr>
                <w:rFonts w:ascii="Arial" w:hAnsi="Arial" w:cs="Arial"/>
                <w:b/>
                <w:sz w:val="22"/>
              </w:rPr>
              <w:t>Ismeretek</w:t>
            </w: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14:paraId="1950678A" w14:textId="77777777" w:rsidR="00EC401E" w:rsidRPr="00131EC2" w:rsidRDefault="00EC401E" w:rsidP="005B6A30">
            <w:pPr>
              <w:pStyle w:val="Nincstrkz"/>
              <w:jc w:val="center"/>
              <w:rPr>
                <w:rFonts w:ascii="Arial" w:hAnsi="Arial" w:cs="Arial"/>
                <w:b/>
                <w:sz w:val="22"/>
              </w:rPr>
            </w:pPr>
            <w:r w:rsidRPr="00131EC2">
              <w:rPr>
                <w:rFonts w:ascii="Arial" w:hAnsi="Arial" w:cs="Arial"/>
                <w:b/>
                <w:sz w:val="22"/>
              </w:rPr>
              <w:t>Elvárt</w:t>
            </w:r>
            <w:r w:rsidRPr="00131EC2">
              <w:rPr>
                <w:rFonts w:ascii="Arial" w:hAnsi="Arial" w:cs="Arial"/>
                <w:b/>
                <w:spacing w:val="1"/>
                <w:sz w:val="22"/>
              </w:rPr>
              <w:t xml:space="preserve"> </w:t>
            </w:r>
            <w:r w:rsidRPr="00131EC2">
              <w:rPr>
                <w:rFonts w:ascii="Arial" w:hAnsi="Arial" w:cs="Arial"/>
                <w:b/>
                <w:spacing w:val="-1"/>
                <w:sz w:val="22"/>
              </w:rPr>
              <w:t>viselkedésmódok,</w:t>
            </w:r>
            <w:r w:rsidRPr="00131EC2">
              <w:rPr>
                <w:rFonts w:ascii="Arial" w:hAnsi="Arial" w:cs="Arial"/>
                <w:b/>
                <w:spacing w:val="-57"/>
                <w:sz w:val="22"/>
              </w:rPr>
              <w:t xml:space="preserve"> </w:t>
            </w:r>
            <w:r w:rsidRPr="00131EC2">
              <w:rPr>
                <w:rFonts w:ascii="Arial" w:hAnsi="Arial" w:cs="Arial"/>
                <w:b/>
                <w:sz w:val="22"/>
              </w:rPr>
              <w:t>attitűdök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14:paraId="3CA0CC32" w14:textId="77777777" w:rsidR="00EC401E" w:rsidRPr="00131EC2" w:rsidRDefault="00EC401E" w:rsidP="005B6A30">
            <w:pPr>
              <w:pStyle w:val="Nincstrkz"/>
              <w:jc w:val="center"/>
              <w:rPr>
                <w:rFonts w:ascii="Arial" w:hAnsi="Arial" w:cs="Arial"/>
                <w:b/>
                <w:sz w:val="22"/>
              </w:rPr>
            </w:pPr>
            <w:r w:rsidRPr="00131EC2">
              <w:rPr>
                <w:rFonts w:ascii="Arial" w:hAnsi="Arial" w:cs="Arial"/>
                <w:b/>
                <w:sz w:val="22"/>
              </w:rPr>
              <w:t>Önállóság és</w:t>
            </w:r>
            <w:r w:rsidRPr="00131EC2">
              <w:rPr>
                <w:rFonts w:ascii="Arial" w:hAnsi="Arial" w:cs="Arial"/>
                <w:b/>
                <w:spacing w:val="1"/>
                <w:sz w:val="22"/>
              </w:rPr>
              <w:t xml:space="preserve"> </w:t>
            </w:r>
            <w:r w:rsidRPr="00131EC2">
              <w:rPr>
                <w:rFonts w:ascii="Arial" w:hAnsi="Arial" w:cs="Arial"/>
                <w:b/>
                <w:spacing w:val="-2"/>
                <w:sz w:val="22"/>
              </w:rPr>
              <w:t>felelősség</w:t>
            </w:r>
            <w:r w:rsidRPr="00131EC2">
              <w:rPr>
                <w:rFonts w:ascii="Arial" w:hAnsi="Arial" w:cs="Arial"/>
                <w:b/>
                <w:spacing w:val="-8"/>
                <w:sz w:val="22"/>
              </w:rPr>
              <w:t xml:space="preserve"> </w:t>
            </w:r>
            <w:r w:rsidRPr="00131EC2">
              <w:rPr>
                <w:rFonts w:ascii="Arial" w:hAnsi="Arial" w:cs="Arial"/>
                <w:b/>
                <w:spacing w:val="-1"/>
                <w:sz w:val="22"/>
              </w:rPr>
              <w:t>mértéke</w:t>
            </w:r>
          </w:p>
        </w:tc>
      </w:tr>
      <w:tr w:rsidR="00EE4FA5" w:rsidRPr="007C1E86" w14:paraId="0C0DF3AE" w14:textId="77777777" w:rsidTr="00E00408">
        <w:trPr>
          <w:trHeight w:val="832"/>
        </w:trPr>
        <w:tc>
          <w:tcPr>
            <w:tcW w:w="1135" w:type="dxa"/>
            <w:vAlign w:val="center"/>
          </w:tcPr>
          <w:p w14:paraId="4C5D9683" w14:textId="0F95D3F5" w:rsidR="00EE4FA5" w:rsidRDefault="00EE4FA5" w:rsidP="00EE4FA5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9935C" w14:textId="5A857C0A" w:rsidR="00EE4FA5" w:rsidRPr="00EE4FA5" w:rsidRDefault="00EE4FA5" w:rsidP="00E04589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  <w:w w:val="99"/>
              </w:rPr>
              <w:t>Az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 xml:space="preserve"> árut jellegének</w:t>
            </w:r>
            <w:r w:rsidR="00E0458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 xml:space="preserve">megfelelően </w:t>
            </w:r>
            <w:proofErr w:type="spellStart"/>
            <w:r w:rsidRPr="00EE4FA5">
              <w:rPr>
                <w:rFonts w:ascii="Times New Roman" w:eastAsia="Times New Roman" w:hAnsi="Times New Roman" w:cs="Times New Roman"/>
                <w:color w:val="000000"/>
              </w:rPr>
              <w:t>becso</w:t>
            </w:r>
            <w:proofErr w:type="spellEnd"/>
            <w:r w:rsidRPr="00EE4FA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14:paraId="3D641035" w14:textId="33CEA5AA" w:rsidR="00EE4FA5" w:rsidRPr="00EE4FA5" w:rsidRDefault="00EE4FA5" w:rsidP="00E04589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magolja, előkészíti</w:t>
            </w:r>
            <w:r w:rsidR="00E0458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vevői szállításra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25511" w14:textId="7F923D56" w:rsidR="00EE4FA5" w:rsidRPr="00EE4FA5" w:rsidRDefault="00EE4FA5" w:rsidP="00E04589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</w:rPr>
              <w:t xml:space="preserve">Ismeri 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 xml:space="preserve"> csomagolás jelentőségét,</w:t>
            </w:r>
          </w:p>
          <w:p w14:paraId="5D95D9FC" w14:textId="77777777" w:rsidR="00E04589" w:rsidRDefault="00EE4FA5" w:rsidP="00E04589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</w:rPr>
              <w:t xml:space="preserve">technikáit, eladásösztönző </w:t>
            </w:r>
          </w:p>
          <w:p w14:paraId="42CE9B51" w14:textId="265D1FB3" w:rsidR="00EE4FA5" w:rsidRPr="00EE4FA5" w:rsidRDefault="00EE4FA5" w:rsidP="00E04589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szerepét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5902" w14:textId="47F4B1F2" w:rsidR="00EE4FA5" w:rsidRPr="00EE4FA5" w:rsidRDefault="00EE4FA5" w:rsidP="00E04589">
            <w:pPr>
              <w:wordWrap w:val="0"/>
              <w:spacing w:before="100" w:beforeAutospacing="1" w:line="240" w:lineRule="exact"/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  <w:w w:val="99"/>
              </w:rPr>
              <w:t>Az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 xml:space="preserve"> árut minőségorientált módon csomagolja 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w w:val="99"/>
              </w:rPr>
              <w:t>be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, törekszik a vevői igények</w:t>
            </w:r>
            <w:r w:rsidR="00E0458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kielégítésére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4864" w14:textId="12D33028" w:rsidR="00EE4FA5" w:rsidRPr="00EE4FA5" w:rsidRDefault="00EE4FA5" w:rsidP="00E04589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  <w:w w:val="99"/>
              </w:rPr>
              <w:t>Az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 xml:space="preserve"> árukat önállóan</w:t>
            </w:r>
            <w:r w:rsidR="00E0458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készíti elő vevői</w:t>
            </w:r>
            <w:r w:rsidR="00E0458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szállításra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.</w:t>
            </w:r>
          </w:p>
        </w:tc>
      </w:tr>
      <w:tr w:rsidR="00EE4FA5" w:rsidRPr="007C1E86" w14:paraId="725B3F93" w14:textId="77777777" w:rsidTr="00E00408">
        <w:trPr>
          <w:trHeight w:val="832"/>
        </w:trPr>
        <w:tc>
          <w:tcPr>
            <w:tcW w:w="1135" w:type="dxa"/>
            <w:vAlign w:val="center"/>
          </w:tcPr>
          <w:p w14:paraId="7246F7B7" w14:textId="03CFE568" w:rsidR="00EE4FA5" w:rsidRDefault="00EE4FA5" w:rsidP="00EE4FA5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FCFF" w14:textId="77777777" w:rsidR="00E04589" w:rsidRDefault="00EE4FA5" w:rsidP="00E04589">
            <w:pPr>
              <w:wordWrap w:val="0"/>
              <w:spacing w:before="34" w:line="24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proofErr w:type="spellStart"/>
            <w:r w:rsidRPr="00EE4FA5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Az</w:t>
            </w:r>
            <w:proofErr w:type="spellEnd"/>
            <w:r w:rsidRPr="00EE4FA5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w w:val="99"/>
                <w:lang w:val="de-DE"/>
              </w:rPr>
              <w:t>e-</w:t>
            </w:r>
            <w:proofErr w:type="spellStart"/>
            <w:r w:rsidRPr="00EE4FA5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kereskedelemben</w:t>
            </w:r>
            <w:proofErr w:type="spellEnd"/>
            <w:r w:rsidR="00E04589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EE4FA5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kapott</w:t>
            </w:r>
            <w:proofErr w:type="spellEnd"/>
            <w:r w:rsidRPr="00EE4FA5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</w:p>
          <w:p w14:paraId="0D720330" w14:textId="3A6D4251" w:rsidR="00EE4FA5" w:rsidRPr="00EE4FA5" w:rsidRDefault="00EE4FA5" w:rsidP="00E04589">
            <w:pPr>
              <w:wordWrap w:val="0"/>
              <w:spacing w:before="34" w:line="240" w:lineRule="exact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EE4FA5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megrendelések</w:t>
            </w:r>
            <w:proofErr w:type="spellEnd"/>
            <w:r w:rsidR="00E04589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EE4FA5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feldolgozására</w:t>
            </w:r>
            <w:proofErr w:type="spellEnd"/>
            <w:r w:rsidRPr="00EE4FA5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EE4FA5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és</w:t>
            </w:r>
            <w:proofErr w:type="spellEnd"/>
          </w:p>
          <w:p w14:paraId="279A1F98" w14:textId="6D6FFD93" w:rsidR="00EE4FA5" w:rsidRPr="00EE4FA5" w:rsidRDefault="00EE4FA5" w:rsidP="00E04589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visszaigazolására</w:t>
            </w:r>
            <w:r w:rsidR="00E0458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adatbázist kezel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5E15" w14:textId="7C5FE67C" w:rsidR="00EE4FA5" w:rsidRPr="00E04589" w:rsidRDefault="00EE4FA5" w:rsidP="00E04589">
            <w:pPr>
              <w:wordWrap w:val="0"/>
              <w:spacing w:before="34" w:line="240" w:lineRule="exact"/>
              <w:rPr>
                <w:rFonts w:ascii="Times New Roman" w:hAnsi="Times New Roman" w:cs="Times New Roman"/>
              </w:rPr>
            </w:pPr>
            <w:r w:rsidRPr="00E04589">
              <w:rPr>
                <w:rFonts w:ascii="Times New Roman" w:eastAsia="Times New Roman" w:hAnsi="Times New Roman" w:cs="Times New Roman"/>
                <w:color w:val="000000"/>
              </w:rPr>
              <w:t xml:space="preserve">Ismeri </w:t>
            </w:r>
            <w:r w:rsidRPr="00E045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az</w:t>
            </w:r>
            <w:r w:rsidRPr="00E0458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E04589">
              <w:rPr>
                <w:rFonts w:ascii="Times New Roman" w:eastAsia="Times New Roman" w:hAnsi="Times New Roman" w:cs="Times New Roman"/>
                <w:color w:val="000000"/>
              </w:rPr>
              <w:t>e-kereskedelemre</w:t>
            </w:r>
          </w:p>
          <w:p w14:paraId="02A48D12" w14:textId="354E0E69" w:rsidR="00EE4FA5" w:rsidRPr="00E04589" w:rsidRDefault="00EE4FA5" w:rsidP="00E04589">
            <w:pPr>
              <w:wordWrap w:val="0"/>
              <w:spacing w:before="32" w:line="240" w:lineRule="exact"/>
              <w:rPr>
                <w:rFonts w:ascii="Times New Roman" w:hAnsi="Times New Roman" w:cs="Times New Roman"/>
              </w:rPr>
            </w:pPr>
            <w:r w:rsidRPr="00E04589">
              <w:rPr>
                <w:rFonts w:ascii="Times New Roman" w:eastAsia="Times New Roman" w:hAnsi="Times New Roman" w:cs="Times New Roman"/>
                <w:color w:val="000000"/>
              </w:rPr>
              <w:t xml:space="preserve">vonatkozó szabályokat, ismeri </w:t>
            </w:r>
            <w:r w:rsidRPr="00E04589">
              <w:rPr>
                <w:rFonts w:ascii="Times New Roman" w:eastAsia="Times New Roman" w:hAnsi="Times New Roman" w:cs="Times New Roman"/>
                <w:color w:val="000000"/>
                <w:w w:val="99"/>
              </w:rPr>
              <w:t>az</w:t>
            </w:r>
          </w:p>
          <w:p w14:paraId="7E824E02" w14:textId="0E8B9B21" w:rsidR="00EE4FA5" w:rsidRPr="00E04589" w:rsidRDefault="00EE4FA5" w:rsidP="00E04589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E4FA5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alkalmazott</w:t>
            </w:r>
            <w:proofErr w:type="spellEnd"/>
            <w:r w:rsidRPr="00EE4FA5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EE4FA5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szoft</w:t>
            </w:r>
            <w:proofErr w:type="spellEnd"/>
            <w:r w:rsidRPr="00EE4FA5">
              <w:rPr>
                <w:rFonts w:ascii="Times New Roman" w:eastAsia="Times New Roman" w:hAnsi="Times New Roman" w:cs="Times New Roman"/>
                <w:color w:val="000000"/>
              </w:rPr>
              <w:t>ver használatát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89056" w14:textId="77777777" w:rsidR="00E04589" w:rsidRDefault="00EE4FA5" w:rsidP="00EE4FA5">
            <w:pPr>
              <w:wordWrap w:val="0"/>
              <w:spacing w:line="24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</w:rPr>
              <w:t xml:space="preserve">Precízen kezeli az </w:t>
            </w:r>
          </w:p>
          <w:p w14:paraId="32620007" w14:textId="67E5F9E6" w:rsidR="00EE4FA5" w:rsidRPr="00EE4FA5" w:rsidRDefault="00EE4FA5" w:rsidP="00E04589">
            <w:pPr>
              <w:wordWrap w:val="0"/>
              <w:spacing w:line="244" w:lineRule="exact"/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e-kereskedelemben</w:t>
            </w:r>
          </w:p>
          <w:p w14:paraId="37AF4A90" w14:textId="74A7E1CF" w:rsidR="00EE4FA5" w:rsidRPr="00EE4FA5" w:rsidRDefault="00EE4FA5" w:rsidP="00EE4FA5">
            <w:pPr>
              <w:pStyle w:val="Nincstrkz"/>
              <w:jc w:val="left"/>
              <w:rPr>
                <w:sz w:val="22"/>
              </w:rPr>
            </w:pPr>
            <w:r w:rsidRPr="00EE4FA5">
              <w:rPr>
                <w:sz w:val="22"/>
              </w:rPr>
              <w:t>használatos adatbázisokat.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EB729" w14:textId="77777777" w:rsidR="00EE4FA5" w:rsidRPr="00EE4FA5" w:rsidRDefault="00EE4FA5" w:rsidP="00EE4FA5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</w:rPr>
              <w:t xml:space="preserve">Felelősséget vállal 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</w:p>
          <w:p w14:paraId="06B3F141" w14:textId="77777777" w:rsidR="00E04589" w:rsidRDefault="00EE4FA5" w:rsidP="00E04589">
            <w:pPr>
              <w:wordWrap w:val="0"/>
              <w:spacing w:before="39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feldolgozott megrendelések</w:t>
            </w:r>
          </w:p>
          <w:p w14:paraId="724BEB16" w14:textId="3C4CA62F" w:rsidR="00EE4FA5" w:rsidRPr="00EE4FA5" w:rsidRDefault="00EE4FA5" w:rsidP="00E04589">
            <w:pPr>
              <w:wordWrap w:val="0"/>
              <w:spacing w:before="39" w:line="240" w:lineRule="exact"/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pontosságáért,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 xml:space="preserve"> határidők</w:t>
            </w:r>
          </w:p>
          <w:p w14:paraId="682F1C3D" w14:textId="658694B7" w:rsidR="00EE4FA5" w:rsidRPr="00EE4FA5" w:rsidRDefault="00EE4FA5" w:rsidP="00EE4FA5">
            <w:pPr>
              <w:pStyle w:val="Nincstrkz"/>
              <w:jc w:val="left"/>
              <w:rPr>
                <w:sz w:val="22"/>
              </w:rPr>
            </w:pPr>
            <w:r w:rsidRPr="00EE4FA5">
              <w:rPr>
                <w:sz w:val="22"/>
              </w:rPr>
              <w:t>betartásáért</w:t>
            </w:r>
            <w:r w:rsidRPr="00EE4FA5">
              <w:rPr>
                <w:spacing w:val="3"/>
                <w:sz w:val="22"/>
              </w:rPr>
              <w:t>.</w:t>
            </w:r>
          </w:p>
        </w:tc>
      </w:tr>
      <w:tr w:rsidR="00EE4FA5" w:rsidRPr="007C1E86" w14:paraId="60F73970" w14:textId="77777777" w:rsidTr="00E00408">
        <w:trPr>
          <w:trHeight w:val="832"/>
        </w:trPr>
        <w:tc>
          <w:tcPr>
            <w:tcW w:w="1135" w:type="dxa"/>
            <w:vAlign w:val="center"/>
          </w:tcPr>
          <w:p w14:paraId="31A2EE6D" w14:textId="7D22E046" w:rsidR="00EE4FA5" w:rsidRDefault="00EE4FA5" w:rsidP="00EE4FA5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A9CD" w14:textId="2D267661" w:rsidR="00EE4FA5" w:rsidRPr="00EE4FA5" w:rsidRDefault="00EE4FA5" w:rsidP="00E04589">
            <w:pPr>
              <w:wordWrap w:val="0"/>
              <w:spacing w:line="240" w:lineRule="exact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EE4FA5">
              <w:rPr>
                <w:rFonts w:ascii="Times New Roman" w:eastAsia="Times New Roman" w:hAnsi="Times New Roman" w:cs="Times New Roman"/>
                <w:color w:val="000000"/>
                <w:w w:val="99"/>
                <w:lang w:val="de-DE"/>
              </w:rPr>
              <w:t>Az</w:t>
            </w:r>
            <w:proofErr w:type="spellEnd"/>
            <w:r w:rsidRPr="00EE4FA5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online </w:t>
            </w:r>
            <w:proofErr w:type="spellStart"/>
            <w:r w:rsidRPr="00EE4FA5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rendelt</w:t>
            </w:r>
            <w:proofErr w:type="spellEnd"/>
            <w:r w:rsidR="00E04589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EE4FA5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árukat</w:t>
            </w:r>
            <w:proofErr w:type="spellEnd"/>
            <w:r w:rsidRPr="00EE4FA5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EE4FA5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komissiózza</w:t>
            </w:r>
            <w:proofErr w:type="spellEnd"/>
            <w:r w:rsidRPr="00EE4FA5">
              <w:rPr>
                <w:rFonts w:ascii="Times New Roman" w:eastAsia="Times New Roman" w:hAnsi="Times New Roman" w:cs="Times New Roman"/>
                <w:color w:val="000000"/>
                <w:spacing w:val="2"/>
                <w:lang w:val="de-DE"/>
              </w:rPr>
              <w:t xml:space="preserve"> </w:t>
            </w:r>
            <w:proofErr w:type="spellStart"/>
            <w:r w:rsidRPr="00EE4FA5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és</w:t>
            </w:r>
            <w:proofErr w:type="spellEnd"/>
          </w:p>
          <w:p w14:paraId="52A1A789" w14:textId="0A9C10CA" w:rsidR="00EE4FA5" w:rsidRPr="00EE4FA5" w:rsidRDefault="00EE4FA5" w:rsidP="00EE4FA5">
            <w:pPr>
              <w:pStyle w:val="Nincstrkz"/>
              <w:jc w:val="left"/>
              <w:rPr>
                <w:sz w:val="22"/>
              </w:rPr>
            </w:pPr>
            <w:r w:rsidRPr="00EE4FA5">
              <w:rPr>
                <w:sz w:val="22"/>
              </w:rPr>
              <w:t>expediálja</w:t>
            </w:r>
            <w:r w:rsidRPr="00EE4FA5">
              <w:rPr>
                <w:spacing w:val="2"/>
                <w:sz w:val="22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55A8" w14:textId="77777777" w:rsidR="00E04589" w:rsidRDefault="00EE4FA5" w:rsidP="00E04589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</w:rPr>
              <w:t xml:space="preserve">Ismeri 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az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 xml:space="preserve">áruösszeállítás és </w:t>
            </w:r>
          </w:p>
          <w:p w14:paraId="3C26B6C0" w14:textId="75E2E75E" w:rsidR="00EE4FA5" w:rsidRPr="00EE4FA5" w:rsidRDefault="00EE4FA5" w:rsidP="00E04589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kiszállítás</w:t>
            </w:r>
            <w:r w:rsidR="00E0458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munkafolyamatát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5A61" w14:textId="77777777" w:rsidR="00E04589" w:rsidRDefault="00EE4FA5" w:rsidP="00E04589">
            <w:pPr>
              <w:wordWrap w:val="0"/>
              <w:spacing w:before="3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A komissiózás és</w:t>
            </w:r>
            <w:r w:rsidR="00E0458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 xml:space="preserve">expediálás </w:t>
            </w:r>
          </w:p>
          <w:p w14:paraId="6A84A68D" w14:textId="610F858A" w:rsidR="00EE4FA5" w:rsidRPr="00EE4FA5" w:rsidRDefault="00EE4FA5" w:rsidP="00E04589">
            <w:pPr>
              <w:wordWrap w:val="0"/>
              <w:spacing w:before="30" w:line="240" w:lineRule="exact"/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során</w:t>
            </w:r>
            <w:r w:rsidR="00E0458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törekszik a pontos</w:t>
            </w:r>
          </w:p>
          <w:p w14:paraId="343DBC77" w14:textId="7DF670D8" w:rsidR="00EE4FA5" w:rsidRPr="00EE4FA5" w:rsidRDefault="00EE4FA5" w:rsidP="00EE4FA5">
            <w:pPr>
              <w:pStyle w:val="Nincstrkz"/>
              <w:jc w:val="left"/>
              <w:rPr>
                <w:sz w:val="22"/>
              </w:rPr>
            </w:pPr>
            <w:r w:rsidRPr="00EE4FA5">
              <w:rPr>
                <w:sz w:val="22"/>
              </w:rPr>
              <w:t>munkavégzésre</w:t>
            </w:r>
            <w:r w:rsidRPr="00EE4FA5">
              <w:rPr>
                <w:spacing w:val="3"/>
                <w:sz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17CF" w14:textId="77777777" w:rsidR="00EE4FA5" w:rsidRPr="00EE4FA5" w:rsidRDefault="00EE4FA5" w:rsidP="00EE4FA5">
            <w:pPr>
              <w:wordWrap w:val="0"/>
              <w:spacing w:before="30" w:line="240" w:lineRule="exact"/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Önállóan végzi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w w:val="99"/>
              </w:rPr>
              <w:t>az</w:t>
            </w:r>
          </w:p>
          <w:p w14:paraId="1F225E75" w14:textId="77777777" w:rsidR="00EE4FA5" w:rsidRPr="00EE4FA5" w:rsidRDefault="00EE4FA5" w:rsidP="00EE4FA5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áruösszeállítási és</w:t>
            </w:r>
          </w:p>
          <w:p w14:paraId="3D7C3482" w14:textId="048E6488" w:rsidR="00EE4FA5" w:rsidRPr="00EE4FA5" w:rsidRDefault="00EE4FA5" w:rsidP="00EE4FA5">
            <w:pPr>
              <w:pStyle w:val="Nincstrkz"/>
              <w:jc w:val="left"/>
              <w:rPr>
                <w:sz w:val="22"/>
              </w:rPr>
            </w:pPr>
            <w:r w:rsidRPr="00EE4FA5">
              <w:rPr>
                <w:sz w:val="22"/>
              </w:rPr>
              <w:t>kiszállítási feladata</w:t>
            </w:r>
            <w:r w:rsidRPr="00EE4FA5">
              <w:rPr>
                <w:w w:val="101"/>
                <w:sz w:val="22"/>
              </w:rPr>
              <w:t>it</w:t>
            </w:r>
            <w:r w:rsidRPr="00EE4FA5">
              <w:rPr>
                <w:sz w:val="22"/>
              </w:rPr>
              <w:t>.</w:t>
            </w:r>
          </w:p>
        </w:tc>
      </w:tr>
      <w:tr w:rsidR="00EE4FA5" w:rsidRPr="007C1E86" w14:paraId="64E2AD13" w14:textId="77777777" w:rsidTr="00E00408">
        <w:trPr>
          <w:trHeight w:val="832"/>
        </w:trPr>
        <w:tc>
          <w:tcPr>
            <w:tcW w:w="1135" w:type="dxa"/>
            <w:vAlign w:val="center"/>
          </w:tcPr>
          <w:p w14:paraId="78B519D9" w14:textId="2A4E2E97" w:rsidR="00EE4FA5" w:rsidRDefault="00EE4FA5" w:rsidP="00EE4FA5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DA3B" w14:textId="2B82EA35" w:rsidR="00EE4FA5" w:rsidRPr="00EE4FA5" w:rsidRDefault="00EE4FA5" w:rsidP="00E04589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</w:rPr>
              <w:t xml:space="preserve">Részt vesz 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E4FA5">
              <w:rPr>
                <w:rFonts w:ascii="Times New Roman" w:eastAsia="Times New Roman" w:hAnsi="Times New Roman" w:cs="Times New Roman"/>
                <w:color w:val="000000"/>
              </w:rPr>
              <w:t>leltár,visszáru</w:t>
            </w:r>
            <w:proofErr w:type="spellEnd"/>
            <w:r w:rsidRPr="00EE4FA5">
              <w:rPr>
                <w:rFonts w:ascii="Times New Roman" w:eastAsia="Times New Roman" w:hAnsi="Times New Roman" w:cs="Times New Roman"/>
                <w:color w:val="000000"/>
              </w:rPr>
              <w:t>, göngyöleg-</w:t>
            </w:r>
          </w:p>
          <w:p w14:paraId="483AE429" w14:textId="6BCAE03A" w:rsidR="00EE4FA5" w:rsidRPr="00EE4FA5" w:rsidRDefault="00EE4FA5" w:rsidP="00E04589">
            <w:pPr>
              <w:wordWrap w:val="0"/>
              <w:spacing w:before="36" w:line="244" w:lineRule="exact"/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kezelés,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 xml:space="preserve">és 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 xml:space="preserve"> kapcsolódó adminisztrációs</w:t>
            </w:r>
          </w:p>
          <w:p w14:paraId="56AD874D" w14:textId="164FE133" w:rsidR="00EE4FA5" w:rsidRPr="00EE4FA5" w:rsidRDefault="00EE4FA5" w:rsidP="00EE4FA5">
            <w:pPr>
              <w:pStyle w:val="Nincstrkz"/>
              <w:jc w:val="left"/>
              <w:rPr>
                <w:sz w:val="22"/>
              </w:rPr>
            </w:pPr>
            <w:r w:rsidRPr="00EE4FA5">
              <w:rPr>
                <w:sz w:val="22"/>
              </w:rPr>
              <w:t>feladatok ellátásában</w:t>
            </w:r>
            <w:r w:rsidRPr="00EE4FA5">
              <w:rPr>
                <w:spacing w:val="3"/>
                <w:sz w:val="22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FFDE" w14:textId="77777777" w:rsidR="00E04589" w:rsidRDefault="00EE4FA5" w:rsidP="00E04589">
            <w:pPr>
              <w:wordWrap w:val="0"/>
              <w:spacing w:line="24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</w:rPr>
              <w:t xml:space="preserve">Ismeri 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 xml:space="preserve"> leltár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és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="00E04589">
              <w:rPr>
                <w:rFonts w:ascii="Times New Roman" w:eastAsia="Times New Roman" w:hAnsi="Times New Roman" w:cs="Times New Roman"/>
                <w:color w:val="000000"/>
                <w:w w:val="99"/>
              </w:rPr>
              <w:t xml:space="preserve"> 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 xml:space="preserve">leltározás </w:t>
            </w:r>
          </w:p>
          <w:p w14:paraId="1FDBB069" w14:textId="38B35522" w:rsidR="00EE4FA5" w:rsidRPr="00EE4FA5" w:rsidRDefault="00EE4FA5" w:rsidP="00E04589">
            <w:pPr>
              <w:wordWrap w:val="0"/>
              <w:spacing w:line="244" w:lineRule="exact"/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fogalmát,</w:t>
            </w:r>
            <w:r w:rsidR="00E0458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fajtáit, módjait,</w:t>
            </w:r>
          </w:p>
          <w:p w14:paraId="238938A6" w14:textId="77777777" w:rsidR="00E04589" w:rsidRDefault="00EE4FA5" w:rsidP="00E04589">
            <w:pPr>
              <w:wordWrap w:val="0"/>
              <w:spacing w:before="36" w:line="24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</w:rPr>
              <w:t xml:space="preserve">folyamatát, és 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="00E04589">
              <w:rPr>
                <w:rFonts w:ascii="Times New Roman" w:eastAsia="Times New Roman" w:hAnsi="Times New Roman" w:cs="Times New Roman"/>
                <w:color w:val="000000"/>
                <w:w w:val="99"/>
              </w:rPr>
              <w:t xml:space="preserve"> 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 xml:space="preserve">kapcsolódó </w:t>
            </w:r>
          </w:p>
          <w:p w14:paraId="5A2C7D59" w14:textId="7418934C" w:rsidR="00EE4FA5" w:rsidRPr="00EE4FA5" w:rsidRDefault="00EE4FA5" w:rsidP="00E04589">
            <w:pPr>
              <w:wordWrap w:val="0"/>
              <w:spacing w:before="36" w:line="244" w:lineRule="exact"/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adminisztrációs tevékenységeket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4821" w14:textId="422771A7" w:rsidR="00EE4FA5" w:rsidRPr="00EE4FA5" w:rsidRDefault="00EE4FA5" w:rsidP="00E04589">
            <w:pPr>
              <w:wordWrap w:val="0"/>
              <w:spacing w:before="30" w:line="240" w:lineRule="exact"/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Pontosan, precízen</w:t>
            </w:r>
            <w:r w:rsidR="00E0458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 xml:space="preserve">kezeli az árut 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 xml:space="preserve"> leltá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w w:val="99"/>
              </w:rPr>
              <w:t>rozás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 xml:space="preserve"> során. Szem</w:t>
            </w:r>
          </w:p>
          <w:p w14:paraId="091D9D31" w14:textId="77777777" w:rsidR="00E04589" w:rsidRDefault="00EE4FA5" w:rsidP="00EE4FA5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</w:rPr>
              <w:t xml:space="preserve">előtt tartja 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 xml:space="preserve"> leltáreredmény, </w:t>
            </w:r>
          </w:p>
          <w:p w14:paraId="1166B3B3" w14:textId="77777777" w:rsidR="00E04589" w:rsidRDefault="00EE4FA5" w:rsidP="00EE4FA5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</w:rPr>
              <w:t xml:space="preserve">göngyölegkezelés, és visszáru </w:t>
            </w:r>
          </w:p>
          <w:p w14:paraId="003B15BE" w14:textId="77777777" w:rsidR="00E04589" w:rsidRDefault="00EE4FA5" w:rsidP="00E04589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üzleti eredmény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w w:val="99"/>
              </w:rPr>
              <w:t>re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 xml:space="preserve"> gyakorolt</w:t>
            </w:r>
          </w:p>
          <w:p w14:paraId="1FD9A84D" w14:textId="75BDC4BB" w:rsidR="00EE4FA5" w:rsidRPr="00E04589" w:rsidRDefault="00EE4FA5" w:rsidP="00E04589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hatását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.</w:t>
            </w:r>
          </w:p>
          <w:p w14:paraId="77D19A24" w14:textId="77777777" w:rsidR="00EE4FA5" w:rsidRPr="00EE4FA5" w:rsidRDefault="00EE4FA5" w:rsidP="00EE4FA5">
            <w:pPr>
              <w:pStyle w:val="Nincstrkz"/>
              <w:jc w:val="lef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FAED" w14:textId="77777777" w:rsidR="00E04589" w:rsidRDefault="00EE4FA5" w:rsidP="00E04589">
            <w:pPr>
              <w:wordWrap w:val="0"/>
              <w:spacing w:before="3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Másokkal együttműködve</w:t>
            </w:r>
          </w:p>
          <w:p w14:paraId="177C97BA" w14:textId="53C91796" w:rsidR="00EE4FA5" w:rsidRPr="00EE4FA5" w:rsidRDefault="00EE4FA5" w:rsidP="00E04589">
            <w:pPr>
              <w:wordWrap w:val="0"/>
              <w:spacing w:before="30" w:line="240" w:lineRule="exact"/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leltároz.</w:t>
            </w:r>
          </w:p>
          <w:p w14:paraId="05AC96B7" w14:textId="77777777" w:rsidR="00E04589" w:rsidRDefault="00EE4FA5" w:rsidP="00EE4FA5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</w:rPr>
              <w:t xml:space="preserve">Felelősséget vállal 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="00E04589">
              <w:rPr>
                <w:rFonts w:ascii="Times New Roman" w:eastAsia="Times New Roman" w:hAnsi="Times New Roman" w:cs="Times New Roman"/>
                <w:color w:val="000000"/>
                <w:w w:val="99"/>
              </w:rPr>
              <w:t xml:space="preserve"> 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 xml:space="preserve">felmért, </w:t>
            </w:r>
          </w:p>
          <w:p w14:paraId="68D0D98D" w14:textId="37C3C47C" w:rsidR="00EE4FA5" w:rsidRPr="00EE4FA5" w:rsidRDefault="00EE4FA5" w:rsidP="00EE4FA5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EE4FA5">
              <w:rPr>
                <w:rFonts w:ascii="Times New Roman" w:eastAsia="Times New Roman" w:hAnsi="Times New Roman" w:cs="Times New Roman"/>
                <w:color w:val="000000"/>
              </w:rPr>
              <w:t>esetenként</w:t>
            </w:r>
            <w:proofErr w:type="spellEnd"/>
            <w:r w:rsidR="00E0458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visszaküldött áru</w:t>
            </w:r>
          </w:p>
          <w:p w14:paraId="74FE8504" w14:textId="77777777" w:rsidR="00E04589" w:rsidRDefault="00EE4FA5" w:rsidP="00EE4FA5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vagy göngyöleg</w:t>
            </w:r>
            <w:r w:rsidR="00E0458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3F135CFA" w14:textId="728F03E1" w:rsidR="00EE4FA5" w:rsidRPr="00EE4FA5" w:rsidRDefault="00EE4FA5" w:rsidP="00E04589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mennyiségéért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és</w:t>
            </w:r>
            <w:r w:rsidR="00E0458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E4FA5">
              <w:rPr>
                <w:rFonts w:ascii="Times New Roman" w:eastAsia="Times New Roman" w:hAnsi="Times New Roman" w:cs="Times New Roman"/>
                <w:color w:val="000000"/>
              </w:rPr>
              <w:t>értékéért</w:t>
            </w:r>
            <w:r w:rsidRPr="00EE4FA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.</w:t>
            </w:r>
          </w:p>
        </w:tc>
      </w:tr>
      <w:tr w:rsidR="00B3042E" w:rsidRPr="007C1E86" w14:paraId="4DACACDE" w14:textId="77777777" w:rsidTr="00E00408">
        <w:trPr>
          <w:trHeight w:val="832"/>
        </w:trPr>
        <w:tc>
          <w:tcPr>
            <w:tcW w:w="1135" w:type="dxa"/>
            <w:vAlign w:val="center"/>
          </w:tcPr>
          <w:p w14:paraId="6E31A49F" w14:textId="798172E1" w:rsidR="00B3042E" w:rsidRDefault="00B3042E" w:rsidP="00B3042E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567D" w14:textId="14410F8E" w:rsidR="00B3042E" w:rsidRPr="00B3042E" w:rsidRDefault="00B3042E" w:rsidP="00B3042E">
            <w:pPr>
              <w:wordWrap w:val="0"/>
              <w:spacing w:line="244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Alkalmazza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az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áru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-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és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vagyonvédelmi elő-</w:t>
            </w:r>
          </w:p>
          <w:p w14:paraId="01854E45" w14:textId="2920F006" w:rsidR="00B3042E" w:rsidRPr="00B3042E" w:rsidRDefault="00B3042E" w:rsidP="00B3042E">
            <w:pPr>
              <w:pStyle w:val="Nincstrkz"/>
              <w:jc w:val="left"/>
              <w:rPr>
                <w:sz w:val="22"/>
              </w:rPr>
            </w:pPr>
            <w:r w:rsidRPr="00B3042E">
              <w:rPr>
                <w:sz w:val="22"/>
              </w:rPr>
              <w:t>írásokat</w:t>
            </w:r>
            <w:r w:rsidRPr="00B3042E">
              <w:rPr>
                <w:spacing w:val="3"/>
                <w:sz w:val="22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26003" w14:textId="25E77E69" w:rsidR="00B3042E" w:rsidRPr="00B3042E" w:rsidRDefault="00B3042E" w:rsidP="00B3042E">
            <w:pPr>
              <w:wordWrap w:val="0"/>
              <w:spacing w:line="244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Ismeri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az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áru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és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vagyonvédelmi</w:t>
            </w:r>
          </w:p>
          <w:p w14:paraId="72184CC2" w14:textId="475A13C1" w:rsidR="00B3042E" w:rsidRPr="00B3042E" w:rsidRDefault="00B3042E" w:rsidP="00B3042E">
            <w:pPr>
              <w:pStyle w:val="Nincstrkz"/>
              <w:jc w:val="left"/>
              <w:rPr>
                <w:sz w:val="22"/>
              </w:rPr>
            </w:pPr>
            <w:r w:rsidRPr="00B3042E">
              <w:rPr>
                <w:sz w:val="22"/>
              </w:rPr>
              <w:t>eszközöket</w:t>
            </w:r>
            <w:r w:rsidRPr="00B3042E">
              <w:rPr>
                <w:spacing w:val="3"/>
                <w:sz w:val="22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AC81F" w14:textId="3802BBC3" w:rsidR="00B3042E" w:rsidRPr="00B3042E" w:rsidRDefault="00B3042E" w:rsidP="00B3042E">
            <w:pPr>
              <w:wordWrap w:val="0"/>
              <w:spacing w:before="30"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Magára nézve kötelezőnek tartja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az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áru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és vagyonvédelmi</w:t>
            </w:r>
          </w:p>
          <w:p w14:paraId="5AAC1305" w14:textId="77777777" w:rsidR="00B3042E" w:rsidRPr="00B3042E" w:rsidRDefault="00B3042E" w:rsidP="00B3042E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szabályok betartását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.</w:t>
            </w:r>
          </w:p>
          <w:p w14:paraId="735B4BF8" w14:textId="77777777" w:rsidR="00B3042E" w:rsidRDefault="00B3042E" w:rsidP="00B3042E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Figyelemmel kíséri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szabályok </w:t>
            </w:r>
          </w:p>
          <w:p w14:paraId="2945A850" w14:textId="5A9AB160" w:rsidR="00B3042E" w:rsidRPr="00B3042E" w:rsidRDefault="00B3042E" w:rsidP="00B3042E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vevők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általi betartását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7243" w14:textId="77777777" w:rsidR="00B3042E" w:rsidRDefault="00B3042E" w:rsidP="00B3042E">
            <w:pPr>
              <w:wordWrap w:val="0"/>
              <w:spacing w:line="24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Áru- és vagyonvédelmi </w:t>
            </w:r>
          </w:p>
          <w:p w14:paraId="278FDADE" w14:textId="77777777" w:rsidR="00B3042E" w:rsidRDefault="00B3042E" w:rsidP="00B3042E">
            <w:pPr>
              <w:wordWrap w:val="0"/>
              <w:spacing w:line="24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veszélyeztetettség esetén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0CB76127" w14:textId="3C07EACB" w:rsidR="00B3042E" w:rsidRPr="00B3042E" w:rsidRDefault="00B3042E" w:rsidP="00B3042E">
            <w:pPr>
              <w:wordWrap w:val="0"/>
              <w:spacing w:line="244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  <w:w w:val="101"/>
              </w:rPr>
              <w:t>biz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tonsági munkatárstól </w:t>
            </w:r>
          </w:p>
          <w:p w14:paraId="7056D169" w14:textId="7216B9F4" w:rsidR="00B3042E" w:rsidRPr="00B3042E" w:rsidRDefault="00B3042E" w:rsidP="00B3042E">
            <w:pPr>
              <w:pStyle w:val="Nincstrkz"/>
              <w:jc w:val="left"/>
              <w:rPr>
                <w:sz w:val="22"/>
              </w:rPr>
            </w:pPr>
            <w:r w:rsidRPr="00B3042E">
              <w:rPr>
                <w:sz w:val="22"/>
              </w:rPr>
              <w:t>segítséget kér</w:t>
            </w:r>
            <w:r w:rsidRPr="00B3042E">
              <w:rPr>
                <w:spacing w:val="3"/>
                <w:sz w:val="22"/>
              </w:rPr>
              <w:t>.</w:t>
            </w:r>
          </w:p>
        </w:tc>
      </w:tr>
      <w:tr w:rsidR="00B3042E" w:rsidRPr="007C1E86" w14:paraId="464C1E51" w14:textId="77777777" w:rsidTr="00E00408">
        <w:trPr>
          <w:trHeight w:val="832"/>
        </w:trPr>
        <w:tc>
          <w:tcPr>
            <w:tcW w:w="1135" w:type="dxa"/>
            <w:vAlign w:val="center"/>
          </w:tcPr>
          <w:p w14:paraId="22BF0F3C" w14:textId="494319B1" w:rsidR="00B3042E" w:rsidRDefault="00B3042E" w:rsidP="00B3042E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D501" w14:textId="3F80D9E0" w:rsidR="00B3042E" w:rsidRPr="00B3042E" w:rsidRDefault="00B3042E" w:rsidP="00E00408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Kezeli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pénztárgépet, végrehajtja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</w:p>
          <w:p w14:paraId="18334FBD" w14:textId="41DD1388" w:rsidR="00B3042E" w:rsidRPr="00B3042E" w:rsidRDefault="00B3042E" w:rsidP="00B3042E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pénztár nyitását és</w:t>
            </w:r>
            <w:r w:rsidR="00E004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zárását, rögzíti a</w:t>
            </w:r>
          </w:p>
          <w:p w14:paraId="16B82ADF" w14:textId="0386B28C" w:rsidR="00B3042E" w:rsidRPr="00B3042E" w:rsidRDefault="00B3042E" w:rsidP="00B3042E">
            <w:pPr>
              <w:pStyle w:val="Nincstrkz"/>
              <w:jc w:val="left"/>
              <w:rPr>
                <w:sz w:val="22"/>
              </w:rPr>
            </w:pPr>
            <w:r w:rsidRPr="00B3042E">
              <w:rPr>
                <w:sz w:val="22"/>
              </w:rPr>
              <w:t>tranzakciókat</w:t>
            </w:r>
            <w:r w:rsidRPr="00B3042E">
              <w:rPr>
                <w:spacing w:val="3"/>
                <w:sz w:val="22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F4BC" w14:textId="77777777" w:rsidR="00E00408" w:rsidRPr="003106B5" w:rsidRDefault="00B3042E" w:rsidP="00E00408">
            <w:pPr>
              <w:wordWrap w:val="0"/>
              <w:spacing w:before="3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Ismeri </w:t>
            </w:r>
            <w:r w:rsidRPr="003106B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 POS alapú</w:t>
            </w:r>
            <w:r w:rsidR="00E00408"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és </w:t>
            </w:r>
            <w:r w:rsidRPr="003106B5">
              <w:rPr>
                <w:rFonts w:ascii="Times New Roman" w:eastAsia="Times New Roman" w:hAnsi="Times New Roman" w:cs="Times New Roman"/>
                <w:color w:val="000000"/>
                <w:w w:val="99"/>
              </w:rPr>
              <w:t>az</w:t>
            </w:r>
            <w:r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420F9F71" w14:textId="2056F371" w:rsidR="00B3042E" w:rsidRPr="003106B5" w:rsidRDefault="00B3042E" w:rsidP="00E00408">
            <w:pPr>
              <w:wordWrap w:val="0"/>
              <w:spacing w:before="30" w:line="240" w:lineRule="exact"/>
              <w:rPr>
                <w:rFonts w:ascii="Times New Roman" w:hAnsi="Times New Roman" w:cs="Times New Roman"/>
              </w:rPr>
            </w:pPr>
            <w:r w:rsidRPr="003106B5">
              <w:rPr>
                <w:rFonts w:ascii="Times New Roman" w:eastAsia="Times New Roman" w:hAnsi="Times New Roman" w:cs="Times New Roman"/>
                <w:color w:val="000000"/>
              </w:rPr>
              <w:t>önkiszolgáló</w:t>
            </w:r>
            <w:r w:rsidR="00E00408"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106B5">
              <w:rPr>
                <w:rFonts w:ascii="Times New Roman" w:eastAsia="Times New Roman" w:hAnsi="Times New Roman" w:cs="Times New Roman"/>
                <w:color w:val="000000"/>
              </w:rPr>
              <w:t>pénztárgépek mű-</w:t>
            </w:r>
          </w:p>
          <w:p w14:paraId="5B4E8FBA" w14:textId="77777777" w:rsidR="003106B5" w:rsidRPr="003106B5" w:rsidRDefault="00B3042E" w:rsidP="00B3042E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B5">
              <w:rPr>
                <w:rFonts w:ascii="Times New Roman" w:eastAsia="Times New Roman" w:hAnsi="Times New Roman" w:cs="Times New Roman"/>
                <w:color w:val="000000"/>
              </w:rPr>
              <w:t>ködtetését</w:t>
            </w:r>
            <w:proofErr w:type="spellEnd"/>
            <w:r w:rsidRPr="003106B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3106B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3106B5">
              <w:rPr>
                <w:rFonts w:ascii="Times New Roman" w:eastAsia="Times New Roman" w:hAnsi="Times New Roman" w:cs="Times New Roman"/>
                <w:color w:val="000000"/>
                <w:w w:val="99"/>
              </w:rPr>
              <w:t>Ismeri</w:t>
            </w:r>
            <w:r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 a</w:t>
            </w:r>
            <w:r w:rsidR="00E00408"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pénztáros </w:t>
            </w:r>
          </w:p>
          <w:p w14:paraId="3E747F39" w14:textId="6A451446" w:rsidR="00B3042E" w:rsidRPr="003106B5" w:rsidRDefault="00B3042E" w:rsidP="003106B5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3106B5">
              <w:rPr>
                <w:rFonts w:ascii="Times New Roman" w:eastAsia="Times New Roman" w:hAnsi="Times New Roman" w:cs="Times New Roman"/>
                <w:color w:val="000000"/>
              </w:rPr>
              <w:t>feladatait</w:t>
            </w:r>
            <w:r w:rsidR="003106B5"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106B5">
              <w:rPr>
                <w:rFonts w:ascii="Times New Roman" w:eastAsia="Times New Roman" w:hAnsi="Times New Roman" w:cs="Times New Roman"/>
                <w:color w:val="000000"/>
                <w:w w:val="99"/>
              </w:rPr>
              <w:t>az</w:t>
            </w:r>
            <w:r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 áru</w:t>
            </w:r>
            <w:r w:rsidRPr="003106B5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 és vagyon-</w:t>
            </w:r>
          </w:p>
          <w:p w14:paraId="325157B9" w14:textId="01910E95" w:rsidR="00B3042E" w:rsidRPr="003106B5" w:rsidRDefault="00B3042E" w:rsidP="003106B5">
            <w:pPr>
              <w:wordWrap w:val="0"/>
              <w:spacing w:before="32" w:line="240" w:lineRule="exact"/>
              <w:rPr>
                <w:rFonts w:ascii="Times New Roman" w:hAnsi="Times New Roman" w:cs="Times New Roman"/>
              </w:rPr>
            </w:pPr>
            <w:r w:rsidRPr="003106B5">
              <w:rPr>
                <w:rFonts w:ascii="Times New Roman" w:eastAsia="Times New Roman" w:hAnsi="Times New Roman" w:cs="Times New Roman"/>
                <w:color w:val="000000"/>
              </w:rPr>
              <w:t>védelem vonatko</w:t>
            </w:r>
            <w:r w:rsidRPr="003106B5">
              <w:rPr>
                <w:rFonts w:ascii="Times New Roman" w:hAnsi="Times New Roman" w:cs="Times New Roman"/>
              </w:rPr>
              <w:t>zásában</w:t>
            </w:r>
            <w:r w:rsidRPr="003106B5">
              <w:rPr>
                <w:rFonts w:ascii="Times New Roman" w:hAnsi="Times New Roman" w:cs="Times New Roman"/>
                <w:spacing w:val="2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8964" w14:textId="1630C083" w:rsidR="00B3042E" w:rsidRPr="003106B5" w:rsidRDefault="00B3042E" w:rsidP="003106B5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Precízen végzi a</w:t>
            </w:r>
            <w:r w:rsidR="003106B5">
              <w:rPr>
                <w:rFonts w:ascii="Times New Roman" w:hAnsi="Times New Roman" w:cs="Times New Roman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pénztárkezelői </w:t>
            </w:r>
          </w:p>
          <w:p w14:paraId="5B1F267D" w14:textId="6924CB1B" w:rsidR="00B3042E" w:rsidRPr="00B3042E" w:rsidRDefault="00B3042E" w:rsidP="00B3042E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munkafolyamatokat,</w:t>
            </w:r>
            <w:r w:rsidR="003106B5">
              <w:rPr>
                <w:rFonts w:ascii="Times New Roman" w:hAnsi="Times New Roman" w:cs="Times New Roman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törekszik a nyitási és</w:t>
            </w:r>
            <w:r w:rsidR="003106B5">
              <w:rPr>
                <w:rFonts w:ascii="Times New Roman" w:hAnsi="Times New Roman" w:cs="Times New Roman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zárási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bizonylatok</w:t>
            </w:r>
          </w:p>
          <w:p w14:paraId="759F1C36" w14:textId="55146E0A" w:rsidR="00B3042E" w:rsidRPr="00B3042E" w:rsidRDefault="00B3042E" w:rsidP="00B3042E">
            <w:pPr>
              <w:pStyle w:val="Nincstrkz"/>
              <w:jc w:val="left"/>
              <w:rPr>
                <w:sz w:val="22"/>
              </w:rPr>
            </w:pPr>
            <w:r w:rsidRPr="00B3042E">
              <w:rPr>
                <w:sz w:val="22"/>
              </w:rPr>
              <w:t>pontos vezetésére</w:t>
            </w:r>
            <w:r w:rsidRPr="00B3042E">
              <w:rPr>
                <w:spacing w:val="3"/>
                <w:sz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4D4D" w14:textId="77777777" w:rsidR="00B3042E" w:rsidRPr="00B3042E" w:rsidRDefault="00B3042E" w:rsidP="00B3042E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Önállóan kezeli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</w:p>
          <w:p w14:paraId="0C613B16" w14:textId="0F47EFEA" w:rsidR="00B3042E" w:rsidRPr="00B3042E" w:rsidRDefault="00B3042E" w:rsidP="003106B5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pénztárterminál</w:t>
            </w:r>
            <w:r w:rsidR="003106B5">
              <w:rPr>
                <w:rFonts w:ascii="Times New Roman" w:hAnsi="Times New Roman" w:cs="Times New Roman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elemeit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101"/>
              </w:rPr>
              <w:t>.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Felelősséggel tartozik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az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átvett</w:t>
            </w:r>
          </w:p>
          <w:p w14:paraId="740A32CF" w14:textId="55CBAAAA" w:rsidR="00B3042E" w:rsidRPr="00B3042E" w:rsidRDefault="00B3042E" w:rsidP="00B3042E">
            <w:pPr>
              <w:pStyle w:val="Nincstrkz"/>
              <w:jc w:val="left"/>
              <w:rPr>
                <w:sz w:val="22"/>
              </w:rPr>
            </w:pPr>
            <w:r w:rsidRPr="00B3042E">
              <w:rPr>
                <w:sz w:val="22"/>
              </w:rPr>
              <w:t>fizetőeszközökért</w:t>
            </w:r>
            <w:r w:rsidRPr="00B3042E">
              <w:rPr>
                <w:spacing w:val="3"/>
                <w:sz w:val="22"/>
              </w:rPr>
              <w:t>.</w:t>
            </w:r>
          </w:p>
        </w:tc>
      </w:tr>
      <w:tr w:rsidR="00B3042E" w:rsidRPr="007C1E86" w14:paraId="4314834A" w14:textId="77777777" w:rsidTr="00E00408">
        <w:trPr>
          <w:trHeight w:val="832"/>
        </w:trPr>
        <w:tc>
          <w:tcPr>
            <w:tcW w:w="1135" w:type="dxa"/>
            <w:vAlign w:val="center"/>
          </w:tcPr>
          <w:p w14:paraId="7133F1A6" w14:textId="483490AF" w:rsidR="00B3042E" w:rsidRDefault="00B3042E" w:rsidP="00B3042E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E5695" w14:textId="3972ED3E" w:rsidR="00B3042E" w:rsidRPr="003106B5" w:rsidRDefault="00B3042E" w:rsidP="003106B5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3106B5">
              <w:rPr>
                <w:rFonts w:ascii="Times New Roman" w:eastAsia="Times New Roman" w:hAnsi="Times New Roman" w:cs="Times New Roman"/>
                <w:color w:val="000000"/>
              </w:rPr>
              <w:t>Nyugtát ad, számlát</w:t>
            </w:r>
            <w:r w:rsidR="003106B5" w:rsidRPr="003106B5">
              <w:rPr>
                <w:rFonts w:ascii="Times New Roman" w:hAnsi="Times New Roman" w:cs="Times New Roman"/>
              </w:rPr>
              <w:t xml:space="preserve"> </w:t>
            </w:r>
            <w:r w:rsidRPr="003106B5">
              <w:rPr>
                <w:rFonts w:ascii="Times New Roman" w:eastAsia="Times New Roman" w:hAnsi="Times New Roman" w:cs="Times New Roman"/>
                <w:color w:val="000000"/>
              </w:rPr>
              <w:t>állít ki,</w:t>
            </w:r>
            <w:r w:rsidRPr="003106B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kitölti </w:t>
            </w:r>
            <w:r w:rsidRPr="003106B5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106B5">
              <w:rPr>
                <w:rFonts w:ascii="Times New Roman" w:eastAsia="Times New Roman" w:hAnsi="Times New Roman" w:cs="Times New Roman"/>
                <w:color w:val="000000"/>
              </w:rPr>
              <w:t>szigo</w:t>
            </w:r>
            <w:proofErr w:type="spellEnd"/>
            <w:r w:rsidRPr="003106B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14:paraId="70CA608B" w14:textId="03D548DD" w:rsidR="00B3042E" w:rsidRPr="003106B5" w:rsidRDefault="00B3042E" w:rsidP="003106B5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3106B5">
              <w:rPr>
                <w:rFonts w:ascii="Times New Roman" w:eastAsia="Times New Roman" w:hAnsi="Times New Roman" w:cs="Times New Roman"/>
                <w:color w:val="000000"/>
              </w:rPr>
              <w:t>rú</w:t>
            </w:r>
            <w:proofErr w:type="spellEnd"/>
            <w:r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 számadású bizony</w:t>
            </w:r>
            <w:r w:rsidRPr="003106B5">
              <w:rPr>
                <w:rFonts w:ascii="Times New Roman" w:hAnsi="Times New Roman" w:cs="Times New Roman"/>
              </w:rPr>
              <w:t>latokat</w:t>
            </w:r>
            <w:r w:rsidRPr="003106B5">
              <w:rPr>
                <w:rFonts w:ascii="Times New Roman" w:hAnsi="Times New Roman" w:cs="Times New Roman"/>
                <w:w w:val="101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5E643" w14:textId="77777777" w:rsidR="003106B5" w:rsidRDefault="00B3042E" w:rsidP="003106B5">
            <w:pPr>
              <w:wordWrap w:val="0"/>
              <w:spacing w:before="3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Ismeri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18.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az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értékesítés során </w:t>
            </w:r>
          </w:p>
          <w:p w14:paraId="12462483" w14:textId="3005B0AA" w:rsidR="00B3042E" w:rsidRPr="003106B5" w:rsidRDefault="00B3042E" w:rsidP="003106B5">
            <w:pPr>
              <w:wordWrap w:val="0"/>
              <w:spacing w:before="30"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készült</w:t>
            </w:r>
            <w:r w:rsidR="003106B5">
              <w:rPr>
                <w:rFonts w:ascii="Times New Roman" w:hAnsi="Times New Roman" w:cs="Times New Roman"/>
              </w:rPr>
              <w:t xml:space="preserve"> </w:t>
            </w:r>
            <w:r w:rsidRPr="003106B5">
              <w:rPr>
                <w:rFonts w:ascii="Times New Roman" w:eastAsia="Times New Roman" w:hAnsi="Times New Roman" w:cs="Times New Roman"/>
                <w:color w:val="000000"/>
              </w:rPr>
              <w:t>bizonylatokat és</w:t>
            </w:r>
          </w:p>
          <w:p w14:paraId="60CC1596" w14:textId="77777777" w:rsidR="003106B5" w:rsidRDefault="00B3042E" w:rsidP="003106B5">
            <w:pPr>
              <w:wordWrap w:val="0"/>
              <w:spacing w:before="39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3042E">
              <w:rPr>
                <w:rFonts w:ascii="Times New Roman" w:eastAsia="Times New Roman" w:hAnsi="Times New Roman" w:cs="Times New Roman"/>
                <w:color w:val="000000"/>
                <w:lang w:val="pl-PL"/>
              </w:rPr>
              <w:t>tartalmukat</w:t>
            </w:r>
            <w:proofErr w:type="spellEnd"/>
            <w:r w:rsidRPr="00B3042E">
              <w:rPr>
                <w:rFonts w:ascii="Times New Roman" w:eastAsia="Times New Roman" w:hAnsi="Times New Roman" w:cs="Times New Roman"/>
                <w:color w:val="000000"/>
                <w:lang w:val="pl-PL"/>
              </w:rPr>
              <w:t xml:space="preserve">,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  <w:lang w:val="pl-PL"/>
              </w:rPr>
              <w:t>a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lang w:val="pl-PL"/>
              </w:rPr>
              <w:t xml:space="preserve"> </w:t>
            </w:r>
            <w:proofErr w:type="spellStart"/>
            <w:r w:rsidRPr="00B3042E">
              <w:rPr>
                <w:rFonts w:ascii="Times New Roman" w:eastAsia="Times New Roman" w:hAnsi="Times New Roman" w:cs="Times New Roman"/>
                <w:color w:val="000000"/>
                <w:lang w:val="pl-PL"/>
              </w:rPr>
              <w:t>bi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zonylatolási</w:t>
            </w:r>
            <w:proofErr w:type="spellEnd"/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1EE69C6D" w14:textId="6574EFF4" w:rsidR="00B3042E" w:rsidRPr="003106B5" w:rsidRDefault="00B3042E" w:rsidP="003106B5">
            <w:pPr>
              <w:wordWrap w:val="0"/>
              <w:spacing w:before="39" w:line="240" w:lineRule="exact"/>
              <w:rPr>
                <w:rFonts w:ascii="Times New Roman" w:hAnsi="Times New Roman" w:cs="Times New Roman"/>
              </w:rPr>
            </w:pPr>
            <w:r w:rsidRPr="003106B5">
              <w:rPr>
                <w:rFonts w:ascii="Times New Roman" w:eastAsia="Times New Roman" w:hAnsi="Times New Roman" w:cs="Times New Roman"/>
                <w:color w:val="000000"/>
              </w:rPr>
              <w:t>előírá</w:t>
            </w:r>
            <w:r w:rsidRPr="003106B5">
              <w:rPr>
                <w:rFonts w:ascii="Times New Roman" w:hAnsi="Times New Roman" w:cs="Times New Roman"/>
              </w:rPr>
              <w:t>sokat</w:t>
            </w:r>
            <w:r w:rsidRPr="003106B5">
              <w:rPr>
                <w:rFonts w:ascii="Times New Roman" w:hAnsi="Times New Roman" w:cs="Times New Roman"/>
                <w:w w:val="101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A1DA" w14:textId="77777777" w:rsidR="003106B5" w:rsidRDefault="00B3042E" w:rsidP="003106B5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A bizonylatok kiállítása során </w:t>
            </w:r>
          </w:p>
          <w:p w14:paraId="100BB2AE" w14:textId="39C02E75" w:rsidR="00B3042E" w:rsidRPr="003106B5" w:rsidRDefault="00B3042E" w:rsidP="003106B5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3106B5">
              <w:rPr>
                <w:rFonts w:ascii="Times New Roman" w:eastAsia="Times New Roman" w:hAnsi="Times New Roman" w:cs="Times New Roman"/>
                <w:color w:val="000000"/>
              </w:rPr>
              <w:t>pontos</w:t>
            </w:r>
            <w:r w:rsidRPr="003106B5">
              <w:rPr>
                <w:rFonts w:ascii="Times New Roman" w:hAnsi="Times New Roman" w:cs="Times New Roman"/>
              </w:rPr>
              <w:t>ságra törekszik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E5D96" w14:textId="77777777" w:rsidR="003106B5" w:rsidRPr="003106B5" w:rsidRDefault="00B3042E" w:rsidP="003106B5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Felelősséggel tartozik a </w:t>
            </w:r>
          </w:p>
          <w:p w14:paraId="2BD26FB7" w14:textId="694120FB" w:rsidR="00B3042E" w:rsidRPr="003106B5" w:rsidRDefault="00B3042E" w:rsidP="003106B5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3106B5">
              <w:rPr>
                <w:rFonts w:ascii="Times New Roman" w:eastAsia="Times New Roman" w:hAnsi="Times New Roman" w:cs="Times New Roman"/>
                <w:color w:val="000000"/>
              </w:rPr>
              <w:t>kiállított bi</w:t>
            </w:r>
            <w:r w:rsidRPr="003106B5">
              <w:rPr>
                <w:rFonts w:ascii="Times New Roman" w:hAnsi="Times New Roman" w:cs="Times New Roman"/>
              </w:rPr>
              <w:t>zonylat helyességéért.</w:t>
            </w:r>
          </w:p>
        </w:tc>
      </w:tr>
      <w:tr w:rsidR="00B3042E" w:rsidRPr="007C1E86" w14:paraId="42B8F69D" w14:textId="77777777" w:rsidTr="00E00408">
        <w:trPr>
          <w:trHeight w:val="832"/>
        </w:trPr>
        <w:tc>
          <w:tcPr>
            <w:tcW w:w="1135" w:type="dxa"/>
            <w:vAlign w:val="center"/>
          </w:tcPr>
          <w:p w14:paraId="2861CD84" w14:textId="63455F5C" w:rsidR="00B3042E" w:rsidRDefault="00B3042E" w:rsidP="00B3042E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18.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AE8EB" w14:textId="02265F2A" w:rsidR="00B3042E" w:rsidRPr="00B3042E" w:rsidRDefault="00B3042E" w:rsidP="003106B5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Szakszerűen, megfelelő empátiával kezeli</w:t>
            </w:r>
          </w:p>
          <w:p w14:paraId="4B1602AA" w14:textId="0CE66C05" w:rsidR="00B3042E" w:rsidRPr="00B3042E" w:rsidRDefault="00B3042E" w:rsidP="00B3042E">
            <w:pPr>
              <w:pStyle w:val="Nincstrkz"/>
              <w:jc w:val="left"/>
              <w:rPr>
                <w:sz w:val="22"/>
              </w:rPr>
            </w:pPr>
            <w:r w:rsidRPr="00B3042E">
              <w:rPr>
                <w:w w:val="99"/>
                <w:sz w:val="22"/>
              </w:rPr>
              <w:t>a</w:t>
            </w:r>
            <w:r w:rsidRPr="00B3042E">
              <w:rPr>
                <w:sz w:val="22"/>
              </w:rPr>
              <w:t xml:space="preserve"> vevői visszajelzéseket, panaszokat</w:t>
            </w:r>
            <w:r w:rsidRPr="00B3042E">
              <w:rPr>
                <w:w w:val="101"/>
                <w:sz w:val="22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70892" w14:textId="26159159" w:rsidR="00B3042E" w:rsidRPr="00B3042E" w:rsidRDefault="00B3042E" w:rsidP="003106B5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Ismeri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az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egyes</w:t>
            </w:r>
            <w:r w:rsidR="003106B5">
              <w:rPr>
                <w:rFonts w:ascii="Times New Roman" w:hAnsi="Times New Roman" w:cs="Times New Roman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kommunikációs</w:t>
            </w:r>
          </w:p>
          <w:p w14:paraId="0624177E" w14:textId="77777777" w:rsidR="003106B5" w:rsidRDefault="00B3042E" w:rsidP="00B3042E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szituációknak megfelelő </w:t>
            </w:r>
          </w:p>
          <w:p w14:paraId="36E65009" w14:textId="436F3669" w:rsidR="00B3042E" w:rsidRPr="00B3042E" w:rsidRDefault="00B3042E" w:rsidP="00B3042E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megoldásokat a vevőkkel való</w:t>
            </w:r>
          </w:p>
          <w:p w14:paraId="40D6C996" w14:textId="77777777" w:rsidR="003106B5" w:rsidRPr="003106B5" w:rsidRDefault="00B3042E" w:rsidP="003106B5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3106B5">
              <w:rPr>
                <w:rFonts w:ascii="Times New Roman" w:eastAsia="Times New Roman" w:hAnsi="Times New Roman" w:cs="Times New Roman"/>
                <w:color w:val="000000"/>
              </w:rPr>
              <w:t>kapcsolattartás</w:t>
            </w:r>
            <w:r w:rsidRPr="003106B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3106B5">
              <w:rPr>
                <w:rFonts w:ascii="Times New Roman" w:eastAsia="Times New Roman" w:hAnsi="Times New Roman" w:cs="Times New Roman"/>
                <w:color w:val="000000"/>
              </w:rPr>
              <w:t>és</w:t>
            </w:r>
            <w:r w:rsidR="003106B5"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106B5">
              <w:rPr>
                <w:rFonts w:ascii="Times New Roman" w:hAnsi="Times New Roman" w:cs="Times New Roman"/>
              </w:rPr>
              <w:t>párbeszéd</w:t>
            </w:r>
          </w:p>
          <w:p w14:paraId="26711910" w14:textId="0B005B48" w:rsidR="00B3042E" w:rsidRPr="003106B5" w:rsidRDefault="00B3042E" w:rsidP="003106B5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3106B5">
              <w:rPr>
                <w:rFonts w:ascii="Times New Roman" w:hAnsi="Times New Roman" w:cs="Times New Roman"/>
              </w:rPr>
              <w:t>során</w:t>
            </w:r>
            <w:r w:rsidRPr="003106B5">
              <w:rPr>
                <w:rFonts w:ascii="Times New Roman" w:hAnsi="Times New Roman" w:cs="Times New Roman"/>
                <w:spacing w:val="3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E17E" w14:textId="77777777" w:rsidR="003106B5" w:rsidRDefault="00B3042E" w:rsidP="003106B5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Elkötelezett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vásárlóval való </w:t>
            </w:r>
          </w:p>
          <w:p w14:paraId="07D23521" w14:textId="77777777" w:rsidR="003106B5" w:rsidRPr="003106B5" w:rsidRDefault="00B3042E" w:rsidP="003106B5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empatikus</w:t>
            </w:r>
            <w:r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, udvarias </w:t>
            </w:r>
          </w:p>
          <w:p w14:paraId="5BDB4477" w14:textId="264CE15F" w:rsidR="00B3042E" w:rsidRPr="003106B5" w:rsidRDefault="00B3042E" w:rsidP="003106B5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kommunikáció </w:t>
            </w:r>
            <w:r w:rsidRPr="003106B5">
              <w:rPr>
                <w:rFonts w:ascii="Times New Roman" w:hAnsi="Times New Roman" w:cs="Times New Roman"/>
              </w:rPr>
              <w:t>mellett</w:t>
            </w:r>
            <w:r w:rsidRPr="003106B5">
              <w:rPr>
                <w:rFonts w:ascii="Times New Roman" w:hAnsi="Times New Roman" w:cs="Times New Roman"/>
                <w:w w:val="102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859F" w14:textId="77777777" w:rsidR="003106B5" w:rsidRDefault="00B3042E" w:rsidP="003106B5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Egyszerűbb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panaszokat</w:t>
            </w:r>
          </w:p>
          <w:p w14:paraId="201BAE17" w14:textId="2862DD56" w:rsidR="00B3042E" w:rsidRPr="00B3042E" w:rsidRDefault="00B3042E" w:rsidP="003106B5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önállóan ke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zel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, a rendkívüli</w:t>
            </w:r>
          </w:p>
          <w:p w14:paraId="4D156615" w14:textId="77777777" w:rsidR="003106B5" w:rsidRPr="003106B5" w:rsidRDefault="00B3042E" w:rsidP="00B3042E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3106B5">
              <w:rPr>
                <w:rFonts w:ascii="Times New Roman" w:eastAsia="Times New Roman" w:hAnsi="Times New Roman" w:cs="Times New Roman"/>
                <w:color w:val="000000"/>
              </w:rPr>
              <w:t>eseteknél az ügyfélszolgálati munkatárs</w:t>
            </w:r>
            <w:r w:rsidR="003106B5" w:rsidRPr="003106B5">
              <w:rPr>
                <w:rFonts w:ascii="Times New Roman" w:hAnsi="Times New Roman" w:cs="Times New Roman"/>
              </w:rPr>
              <w:t xml:space="preserve"> </w:t>
            </w:r>
            <w:r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vagy közvetlen </w:t>
            </w:r>
          </w:p>
          <w:p w14:paraId="05DE7847" w14:textId="48FA05FA" w:rsidR="00B3042E" w:rsidRPr="003106B5" w:rsidRDefault="00B3042E" w:rsidP="003106B5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felettese </w:t>
            </w:r>
            <w:r w:rsidRPr="003106B5">
              <w:rPr>
                <w:rFonts w:ascii="Times New Roman" w:hAnsi="Times New Roman" w:cs="Times New Roman"/>
              </w:rPr>
              <w:t>segítségét kéri.</w:t>
            </w:r>
          </w:p>
        </w:tc>
      </w:tr>
      <w:tr w:rsidR="00B3042E" w:rsidRPr="007C1E86" w14:paraId="5B15051F" w14:textId="77777777" w:rsidTr="00E00408">
        <w:trPr>
          <w:trHeight w:val="832"/>
        </w:trPr>
        <w:tc>
          <w:tcPr>
            <w:tcW w:w="1135" w:type="dxa"/>
            <w:vAlign w:val="center"/>
          </w:tcPr>
          <w:p w14:paraId="4CD9AF10" w14:textId="4D9FECC4" w:rsidR="00B3042E" w:rsidRDefault="00B3042E" w:rsidP="00B3042E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DA6E" w14:textId="209F6CBE" w:rsidR="00B3042E" w:rsidRPr="003106B5" w:rsidRDefault="00B3042E" w:rsidP="00B3042E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Kezeli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106B5">
              <w:rPr>
                <w:rFonts w:ascii="Times New Roman" w:eastAsia="Times New Roman" w:hAnsi="Times New Roman" w:cs="Times New Roman"/>
                <w:color w:val="000000"/>
              </w:rPr>
              <w:t>szakterületének megfelelő gépeket</w:t>
            </w:r>
          </w:p>
          <w:p w14:paraId="561DE455" w14:textId="7AED87F0" w:rsidR="00B3042E" w:rsidRPr="003106B5" w:rsidRDefault="00B3042E" w:rsidP="003106B5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3106B5">
              <w:rPr>
                <w:rFonts w:ascii="Times New Roman" w:eastAsia="Times New Roman" w:hAnsi="Times New Roman" w:cs="Times New Roman"/>
                <w:color w:val="000000"/>
              </w:rPr>
              <w:t>berendezéseket,</w:t>
            </w:r>
            <w:r w:rsidR="003106B5"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106B5">
              <w:rPr>
                <w:rFonts w:ascii="Times New Roman" w:hAnsi="Times New Roman" w:cs="Times New Roman"/>
              </w:rPr>
              <w:t>eszközöket</w:t>
            </w:r>
            <w:r w:rsidRPr="003106B5">
              <w:rPr>
                <w:rFonts w:ascii="Times New Roman" w:hAnsi="Times New Roman" w:cs="Times New Roman"/>
                <w:spacing w:val="3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C8F6" w14:textId="77777777" w:rsidR="003106B5" w:rsidRDefault="00B3042E" w:rsidP="00B3042E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Ismeri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kereskedelmi </w:t>
            </w:r>
          </w:p>
          <w:p w14:paraId="02918B48" w14:textId="6B790CDA" w:rsidR="00B3042E" w:rsidRPr="003106B5" w:rsidRDefault="00B3042E" w:rsidP="003106B5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egységekben</w:t>
            </w:r>
            <w:r w:rsidR="003106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használatos gépeket </w:t>
            </w:r>
          </w:p>
          <w:p w14:paraId="7216329A" w14:textId="77777777" w:rsidR="003106B5" w:rsidRDefault="00B3042E" w:rsidP="00B3042E">
            <w:pPr>
              <w:pStyle w:val="Nincstrkz"/>
              <w:jc w:val="left"/>
              <w:rPr>
                <w:sz w:val="22"/>
              </w:rPr>
            </w:pPr>
            <w:r w:rsidRPr="00B3042E">
              <w:rPr>
                <w:sz w:val="22"/>
              </w:rPr>
              <w:t xml:space="preserve">és berendezéseket, azok </w:t>
            </w:r>
          </w:p>
          <w:p w14:paraId="53CD83D1" w14:textId="1DEEED66" w:rsidR="00B3042E" w:rsidRPr="00B3042E" w:rsidRDefault="00B3042E" w:rsidP="00B3042E">
            <w:pPr>
              <w:pStyle w:val="Nincstrkz"/>
              <w:jc w:val="left"/>
              <w:rPr>
                <w:sz w:val="22"/>
              </w:rPr>
            </w:pPr>
            <w:r w:rsidRPr="00B3042E">
              <w:rPr>
                <w:sz w:val="22"/>
              </w:rPr>
              <w:t>kezelését</w:t>
            </w:r>
            <w:r w:rsidRPr="00B3042E">
              <w:rPr>
                <w:w w:val="101"/>
                <w:sz w:val="22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8ED1F" w14:textId="77777777" w:rsidR="00B3042E" w:rsidRPr="00B3042E" w:rsidRDefault="00B3042E" w:rsidP="00B3042E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A gépek és berendezések </w:t>
            </w:r>
          </w:p>
          <w:p w14:paraId="231D7749" w14:textId="77777777" w:rsidR="00B3042E" w:rsidRPr="00B3042E" w:rsidRDefault="00B3042E" w:rsidP="00B3042E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kezelését a munka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és </w:t>
            </w:r>
          </w:p>
          <w:p w14:paraId="3C75E7C3" w14:textId="77777777" w:rsidR="00B3042E" w:rsidRPr="00B3042E" w:rsidRDefault="00B3042E" w:rsidP="00B3042E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balesetvédelmi szabályok</w:t>
            </w:r>
          </w:p>
          <w:p w14:paraId="0E46DB32" w14:textId="4458D9AE" w:rsidR="00B3042E" w:rsidRPr="003106B5" w:rsidRDefault="00B3042E" w:rsidP="003106B5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3106B5">
              <w:rPr>
                <w:rFonts w:ascii="Times New Roman" w:eastAsia="Times New Roman" w:hAnsi="Times New Roman" w:cs="Times New Roman"/>
                <w:color w:val="000000"/>
              </w:rPr>
              <w:t>betartásával, kellő</w:t>
            </w:r>
            <w:r w:rsidR="003106B5"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106B5">
              <w:rPr>
                <w:rFonts w:ascii="Times New Roman" w:eastAsia="Times New Roman" w:hAnsi="Times New Roman" w:cs="Times New Roman"/>
                <w:color w:val="000000"/>
              </w:rPr>
              <w:t>gondossággal és</w:t>
            </w:r>
            <w:r w:rsidR="003106B5"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106B5">
              <w:rPr>
                <w:rFonts w:ascii="Times New Roman" w:hAnsi="Times New Roman" w:cs="Times New Roman"/>
              </w:rPr>
              <w:t>szakértelemmel vég</w:t>
            </w:r>
            <w:r w:rsidRPr="003106B5">
              <w:rPr>
                <w:rFonts w:ascii="Times New Roman" w:hAnsi="Times New Roman" w:cs="Times New Roman"/>
                <w:w w:val="99"/>
              </w:rPr>
              <w:t>zi</w:t>
            </w:r>
            <w:r w:rsidRPr="003106B5">
              <w:rPr>
                <w:rFonts w:ascii="Times New Roman" w:hAnsi="Times New Roman" w:cs="Times New Roman"/>
                <w:w w:val="101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44FF" w14:textId="77777777" w:rsidR="003106B5" w:rsidRDefault="00B3042E" w:rsidP="003106B5">
            <w:pPr>
              <w:wordWrap w:val="0"/>
              <w:spacing w:before="34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A munka megkezdése előtt a munkaeszközök </w:t>
            </w:r>
          </w:p>
          <w:p w14:paraId="54163153" w14:textId="463DE537" w:rsidR="00B3042E" w:rsidRPr="00B3042E" w:rsidRDefault="00B3042E" w:rsidP="003106B5">
            <w:pPr>
              <w:wordWrap w:val="0"/>
              <w:spacing w:before="34"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biztonságos állapotáról a</w:t>
            </w:r>
          </w:p>
          <w:p w14:paraId="6A0F833F" w14:textId="77777777" w:rsidR="003106B5" w:rsidRDefault="00B3042E" w:rsidP="00B3042E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tőle elvárható módon meggyőződik,</w:t>
            </w:r>
            <w:r w:rsidR="003106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azokat </w:t>
            </w:r>
          </w:p>
          <w:p w14:paraId="36B55533" w14:textId="3BB1A53F" w:rsidR="00B3042E" w:rsidRPr="003106B5" w:rsidRDefault="00B3042E" w:rsidP="00B3042E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3106B5">
              <w:rPr>
                <w:rFonts w:ascii="Times New Roman" w:eastAsia="Times New Roman" w:hAnsi="Times New Roman" w:cs="Times New Roman"/>
                <w:color w:val="000000"/>
              </w:rPr>
              <w:t>rendeltetésüknek megfelelően</w:t>
            </w:r>
          </w:p>
          <w:p w14:paraId="032CAFC0" w14:textId="77777777" w:rsidR="003106B5" w:rsidRPr="003106B5" w:rsidRDefault="00B3042E" w:rsidP="00B3042E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és </w:t>
            </w:r>
            <w:r w:rsidRPr="003106B5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 munkáltató</w:t>
            </w:r>
            <w:r w:rsidR="003106B5"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utasításai </w:t>
            </w:r>
          </w:p>
          <w:p w14:paraId="4F53C0B7" w14:textId="2AEC7B33" w:rsidR="00B3042E" w:rsidRPr="003106B5" w:rsidRDefault="00B3042E" w:rsidP="003106B5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3106B5">
              <w:rPr>
                <w:rFonts w:ascii="Times New Roman" w:eastAsia="Times New Roman" w:hAnsi="Times New Roman" w:cs="Times New Roman"/>
                <w:color w:val="000000"/>
              </w:rPr>
              <w:t>szerint</w:t>
            </w:r>
            <w:r w:rsidR="003106B5"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106B5">
              <w:rPr>
                <w:rFonts w:ascii="Times New Roman" w:hAnsi="Times New Roman" w:cs="Times New Roman"/>
              </w:rPr>
              <w:t>használja</w:t>
            </w:r>
            <w:r w:rsidRPr="003106B5">
              <w:rPr>
                <w:rFonts w:ascii="Times New Roman" w:hAnsi="Times New Roman" w:cs="Times New Roman"/>
                <w:spacing w:val="3"/>
              </w:rPr>
              <w:t>.</w:t>
            </w:r>
          </w:p>
        </w:tc>
      </w:tr>
      <w:tr w:rsidR="00B3042E" w:rsidRPr="007C1E86" w14:paraId="155143C9" w14:textId="77777777" w:rsidTr="00E00408">
        <w:trPr>
          <w:trHeight w:val="832"/>
        </w:trPr>
        <w:tc>
          <w:tcPr>
            <w:tcW w:w="1135" w:type="dxa"/>
            <w:vAlign w:val="center"/>
          </w:tcPr>
          <w:p w14:paraId="50724B88" w14:textId="0B4A9D32" w:rsidR="00B3042E" w:rsidRDefault="00B3042E" w:rsidP="00B3042E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6F01" w14:textId="3543DCDE" w:rsidR="00B3042E" w:rsidRPr="003106B5" w:rsidRDefault="00B3042E" w:rsidP="003106B5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3106B5">
              <w:rPr>
                <w:rFonts w:ascii="Times New Roman" w:eastAsia="Times New Roman" w:hAnsi="Times New Roman" w:cs="Times New Roman"/>
                <w:color w:val="000000"/>
              </w:rPr>
              <w:t>Munkaterületét tisz</w:t>
            </w:r>
            <w:r w:rsidRPr="003106B5">
              <w:rPr>
                <w:rFonts w:ascii="Times New Roman" w:hAnsi="Times New Roman" w:cs="Times New Roman"/>
              </w:rPr>
              <w:t xml:space="preserve">tán </w:t>
            </w:r>
            <w:r w:rsidRPr="003106B5">
              <w:rPr>
                <w:rFonts w:ascii="Times New Roman" w:hAnsi="Times New Roman" w:cs="Times New Roman"/>
                <w:w w:val="99"/>
              </w:rPr>
              <w:t>és</w:t>
            </w:r>
            <w:r w:rsidRPr="003106B5">
              <w:rPr>
                <w:rFonts w:ascii="Times New Roman" w:hAnsi="Times New Roman" w:cs="Times New Roman"/>
              </w:rPr>
              <w:t xml:space="preserve"> rendben tartja</w:t>
            </w:r>
            <w:r w:rsidRPr="003106B5">
              <w:rPr>
                <w:rFonts w:ascii="Times New Roman" w:hAnsi="Times New Roman" w:cs="Times New Roman"/>
                <w:spacing w:val="3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22E20" w14:textId="77777777" w:rsidR="003106B5" w:rsidRDefault="00B3042E" w:rsidP="003106B5">
            <w:pPr>
              <w:wordWrap w:val="0"/>
              <w:spacing w:before="3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Ismeri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munkakö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rébe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tartozó</w:t>
            </w:r>
          </w:p>
          <w:p w14:paraId="01340FF6" w14:textId="75B05731" w:rsidR="00B3042E" w:rsidRPr="00B3042E" w:rsidRDefault="00B3042E" w:rsidP="003106B5">
            <w:pPr>
              <w:wordWrap w:val="0"/>
              <w:spacing w:before="30"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takarítási és rendrakási</w:t>
            </w:r>
          </w:p>
          <w:p w14:paraId="635767F5" w14:textId="45550857" w:rsidR="00B3042E" w:rsidRPr="00B3042E" w:rsidRDefault="00B3042E" w:rsidP="00B3042E">
            <w:pPr>
              <w:pStyle w:val="Nincstrkz"/>
              <w:jc w:val="left"/>
              <w:rPr>
                <w:sz w:val="22"/>
              </w:rPr>
            </w:pPr>
            <w:r w:rsidRPr="00B3042E">
              <w:rPr>
                <w:sz w:val="22"/>
              </w:rPr>
              <w:t>feladatokat</w:t>
            </w:r>
            <w:r w:rsidRPr="00B3042E">
              <w:rPr>
                <w:spacing w:val="2"/>
                <w:sz w:val="22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51B5" w14:textId="77777777" w:rsidR="003106B5" w:rsidRDefault="00B3042E" w:rsidP="003106B5">
            <w:pPr>
              <w:wordWrap w:val="0"/>
              <w:spacing w:before="3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Igényes munkakörnyezetére és</w:t>
            </w:r>
          </w:p>
          <w:p w14:paraId="2B3BFFBE" w14:textId="4A0FE933" w:rsidR="00B3042E" w:rsidRPr="003106B5" w:rsidRDefault="00B3042E" w:rsidP="003106B5">
            <w:pPr>
              <w:wordWrap w:val="0"/>
              <w:spacing w:before="30" w:line="240" w:lineRule="exact"/>
              <w:rPr>
                <w:rFonts w:ascii="Times New Roman" w:hAnsi="Times New Roman" w:cs="Times New Roman"/>
              </w:rPr>
            </w:pPr>
            <w:r w:rsidRPr="003106B5">
              <w:rPr>
                <w:rFonts w:ascii="Times New Roman" w:eastAsia="Times New Roman" w:hAnsi="Times New Roman" w:cs="Times New Roman"/>
                <w:color w:val="000000"/>
              </w:rPr>
              <w:t>tudatosan</w:t>
            </w:r>
            <w:r w:rsidR="003106B5"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106B5">
              <w:rPr>
                <w:rFonts w:ascii="Times New Roman" w:hAnsi="Times New Roman" w:cs="Times New Roman"/>
              </w:rPr>
              <w:t xml:space="preserve">rendben tartja </w:t>
            </w:r>
            <w:r w:rsidRPr="003106B5">
              <w:rPr>
                <w:rFonts w:ascii="Times New Roman" w:hAnsi="Times New Roman" w:cs="Times New Roman"/>
                <w:w w:val="99"/>
              </w:rPr>
              <w:t>azt</w:t>
            </w:r>
            <w:r w:rsidRPr="003106B5">
              <w:rPr>
                <w:rFonts w:ascii="Times New Roman" w:hAnsi="Times New Roman" w:cs="Times New Roman"/>
                <w:spacing w:val="3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789CE" w14:textId="77777777" w:rsidR="003106B5" w:rsidRPr="003106B5" w:rsidRDefault="00B3042E" w:rsidP="003106B5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3106B5">
              <w:rPr>
                <w:rFonts w:ascii="Times New Roman" w:eastAsia="Times New Roman" w:hAnsi="Times New Roman" w:cs="Times New Roman"/>
                <w:color w:val="000000"/>
              </w:rPr>
              <w:t>Önállóan tartja</w:t>
            </w:r>
            <w:r w:rsidR="003106B5" w:rsidRPr="003106B5">
              <w:rPr>
                <w:rFonts w:ascii="Times New Roman" w:hAnsi="Times New Roman" w:cs="Times New Roman"/>
              </w:rPr>
              <w:t xml:space="preserve"> </w:t>
            </w:r>
            <w:r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rendben </w:t>
            </w:r>
            <w:r w:rsidRPr="003106B5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37CED86B" w14:textId="05878A09" w:rsidR="00B3042E" w:rsidRPr="003106B5" w:rsidRDefault="00B3042E" w:rsidP="003106B5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3106B5">
              <w:rPr>
                <w:rFonts w:ascii="Times New Roman" w:eastAsia="Times New Roman" w:hAnsi="Times New Roman" w:cs="Times New Roman"/>
                <w:color w:val="000000"/>
              </w:rPr>
              <w:t>munkate</w:t>
            </w:r>
            <w:r w:rsidRPr="003106B5">
              <w:rPr>
                <w:rFonts w:ascii="Times New Roman" w:hAnsi="Times New Roman" w:cs="Times New Roman"/>
              </w:rPr>
              <w:t>rületét.</w:t>
            </w:r>
          </w:p>
        </w:tc>
      </w:tr>
      <w:tr w:rsidR="00B3042E" w:rsidRPr="007C1E86" w14:paraId="0C4AA869" w14:textId="77777777" w:rsidTr="00E00408">
        <w:trPr>
          <w:trHeight w:val="832"/>
        </w:trPr>
        <w:tc>
          <w:tcPr>
            <w:tcW w:w="1135" w:type="dxa"/>
            <w:vAlign w:val="center"/>
          </w:tcPr>
          <w:p w14:paraId="643914C1" w14:textId="4E47D907" w:rsidR="00B3042E" w:rsidRDefault="00B3042E" w:rsidP="00B3042E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FA24" w14:textId="262B67E1" w:rsidR="00B3042E" w:rsidRPr="003106B5" w:rsidRDefault="00B3042E" w:rsidP="003106B5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3106B5">
              <w:rPr>
                <w:rFonts w:ascii="Times New Roman" w:eastAsia="Times New Roman" w:hAnsi="Times New Roman" w:cs="Times New Roman"/>
                <w:color w:val="000000"/>
              </w:rPr>
              <w:t>Értékesítő tevékenységet végez, amellyel</w:t>
            </w:r>
          </w:p>
          <w:p w14:paraId="166309A5" w14:textId="77777777" w:rsidR="003106B5" w:rsidRPr="003106B5" w:rsidRDefault="00B3042E" w:rsidP="003106B5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3106B5">
              <w:rPr>
                <w:rFonts w:ascii="Times New Roman" w:eastAsia="Times New Roman" w:hAnsi="Times New Roman" w:cs="Times New Roman"/>
                <w:color w:val="000000"/>
                <w:w w:val="99"/>
              </w:rPr>
              <w:t>az</w:t>
            </w:r>
            <w:r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 üzlet gazdasági</w:t>
            </w:r>
            <w:r w:rsidR="003106B5" w:rsidRPr="003106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106B5">
              <w:rPr>
                <w:rFonts w:ascii="Times New Roman" w:hAnsi="Times New Roman" w:cs="Times New Roman"/>
              </w:rPr>
              <w:t xml:space="preserve">eredményességét </w:t>
            </w:r>
          </w:p>
          <w:p w14:paraId="7CDE15DD" w14:textId="540D1ECA" w:rsidR="00B3042E" w:rsidRPr="003106B5" w:rsidRDefault="00B3042E" w:rsidP="003106B5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3106B5">
              <w:rPr>
                <w:rFonts w:ascii="Times New Roman" w:hAnsi="Times New Roman" w:cs="Times New Roman"/>
              </w:rPr>
              <w:t>pozitívan befolyásolja</w:t>
            </w:r>
            <w:r w:rsidRPr="003106B5">
              <w:rPr>
                <w:rFonts w:ascii="Times New Roman" w:hAnsi="Times New Roman" w:cs="Times New Roman"/>
                <w:spacing w:val="3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8DD1" w14:textId="77777777" w:rsidR="003106B5" w:rsidRDefault="00B3042E" w:rsidP="003106B5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Tudja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különböző</w:t>
            </w:r>
            <w:r w:rsidR="003106B5">
              <w:rPr>
                <w:rFonts w:ascii="Times New Roman" w:hAnsi="Times New Roman" w:cs="Times New Roman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értékesítési</w:t>
            </w:r>
          </w:p>
          <w:p w14:paraId="13F0CEF0" w14:textId="77777777" w:rsidR="003106B5" w:rsidRDefault="00B3042E" w:rsidP="003106B5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technikák és eladásösztönzési </w:t>
            </w:r>
          </w:p>
          <w:p w14:paraId="54E937CF" w14:textId="13D2CD1F" w:rsidR="00B3042E" w:rsidRPr="00B3042E" w:rsidRDefault="00B3042E" w:rsidP="003106B5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eszközök</w:t>
            </w:r>
            <w:r w:rsidR="003106B5">
              <w:rPr>
                <w:rFonts w:ascii="Times New Roman" w:hAnsi="Times New Roman" w:cs="Times New Roman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eredményre </w:t>
            </w:r>
            <w:proofErr w:type="spellStart"/>
            <w:r w:rsidRPr="00B3042E">
              <w:rPr>
                <w:rFonts w:ascii="Times New Roman" w:eastAsia="Times New Roman" w:hAnsi="Times New Roman" w:cs="Times New Roman"/>
                <w:color w:val="000000"/>
              </w:rPr>
              <w:t>gyako</w:t>
            </w:r>
            <w:proofErr w:type="spellEnd"/>
            <w:r w:rsidRPr="00B3042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14:paraId="6EF9B2BF" w14:textId="120ED64C" w:rsidR="00B3042E" w:rsidRPr="00B3042E" w:rsidRDefault="00B3042E" w:rsidP="00B3042E">
            <w:pPr>
              <w:pStyle w:val="Nincstrkz"/>
              <w:jc w:val="left"/>
              <w:rPr>
                <w:sz w:val="22"/>
              </w:rPr>
            </w:pPr>
            <w:proofErr w:type="spellStart"/>
            <w:r w:rsidRPr="00B3042E">
              <w:rPr>
                <w:sz w:val="22"/>
              </w:rPr>
              <w:t>rolt</w:t>
            </w:r>
            <w:proofErr w:type="spellEnd"/>
            <w:r w:rsidRPr="00B3042E">
              <w:rPr>
                <w:sz w:val="22"/>
              </w:rPr>
              <w:t xml:space="preserve"> hatását</w:t>
            </w:r>
            <w:r w:rsidRPr="00B3042E">
              <w:rPr>
                <w:spacing w:val="3"/>
                <w:sz w:val="22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5A4C" w14:textId="77777777" w:rsidR="003106B5" w:rsidRDefault="00B3042E" w:rsidP="003106B5">
            <w:pPr>
              <w:wordWrap w:val="0"/>
              <w:spacing w:before="3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A jogszabályoknak</w:t>
            </w:r>
            <w:r w:rsidR="003106B5">
              <w:rPr>
                <w:rFonts w:ascii="Times New Roman" w:hAnsi="Times New Roman" w:cs="Times New Roman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és </w:t>
            </w:r>
          </w:p>
          <w:p w14:paraId="1A92FA2A" w14:textId="77777777" w:rsidR="007606E3" w:rsidRDefault="00B3042E" w:rsidP="007606E3">
            <w:pPr>
              <w:wordWrap w:val="0"/>
              <w:spacing w:before="3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előírásoknak</w:t>
            </w:r>
            <w:r w:rsidR="007606E3">
              <w:rPr>
                <w:rFonts w:ascii="Times New Roman" w:hAnsi="Times New Roman" w:cs="Times New Roman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megfelelően, </w:t>
            </w:r>
          </w:p>
          <w:p w14:paraId="4304466A" w14:textId="1393DFB9" w:rsidR="00B3042E" w:rsidRPr="007606E3" w:rsidRDefault="00B3042E" w:rsidP="007606E3">
            <w:pPr>
              <w:wordWrap w:val="0"/>
              <w:spacing w:before="30" w:line="240" w:lineRule="exact"/>
              <w:rPr>
                <w:rFonts w:ascii="Times New Roman" w:hAnsi="Times New Roman" w:cs="Times New Roman"/>
              </w:rPr>
            </w:pPr>
            <w:r w:rsidRPr="007606E3">
              <w:rPr>
                <w:rFonts w:ascii="Times New Roman" w:eastAsia="Times New Roman" w:hAnsi="Times New Roman" w:cs="Times New Roman"/>
                <w:color w:val="000000"/>
              </w:rPr>
              <w:t>precí</w:t>
            </w:r>
            <w:r w:rsidRPr="007606E3">
              <w:rPr>
                <w:rFonts w:ascii="Times New Roman" w:eastAsia="Times New Roman" w:hAnsi="Times New Roman" w:cs="Times New Roman"/>
                <w:color w:val="000000"/>
                <w:w w:val="99"/>
              </w:rPr>
              <w:t>zen</w:t>
            </w:r>
            <w:r w:rsidRPr="007606E3">
              <w:rPr>
                <w:rFonts w:ascii="Times New Roman" w:eastAsia="Times New Roman" w:hAnsi="Times New Roman" w:cs="Times New Roman"/>
                <w:color w:val="000000"/>
              </w:rPr>
              <w:t xml:space="preserve"> végzi értékesítői</w:t>
            </w:r>
          </w:p>
          <w:p w14:paraId="58259DFB" w14:textId="77777777" w:rsidR="007606E3" w:rsidRPr="007606E3" w:rsidRDefault="00B3042E" w:rsidP="007606E3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7606E3">
              <w:rPr>
                <w:rFonts w:ascii="Times New Roman" w:eastAsia="Times New Roman" w:hAnsi="Times New Roman" w:cs="Times New Roman"/>
                <w:color w:val="000000"/>
              </w:rPr>
              <w:t xml:space="preserve">munkáját </w:t>
            </w:r>
            <w:r w:rsidRPr="007606E3">
              <w:rPr>
                <w:rFonts w:ascii="Times New Roman" w:eastAsia="Times New Roman" w:hAnsi="Times New Roman" w:cs="Times New Roman"/>
                <w:color w:val="000000"/>
                <w:w w:val="99"/>
              </w:rPr>
              <w:t>az</w:t>
            </w:r>
            <w:r w:rsidRPr="007606E3">
              <w:rPr>
                <w:rFonts w:ascii="Times New Roman" w:eastAsia="Times New Roman" w:hAnsi="Times New Roman" w:cs="Times New Roman"/>
                <w:color w:val="000000"/>
              </w:rPr>
              <w:t xml:space="preserve"> üzleti</w:t>
            </w:r>
            <w:r w:rsidR="007606E3" w:rsidRPr="007606E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606E3">
              <w:rPr>
                <w:rFonts w:ascii="Times New Roman" w:hAnsi="Times New Roman" w:cs="Times New Roman"/>
              </w:rPr>
              <w:t>tevékenység</w:t>
            </w:r>
            <w:r w:rsidRPr="007606E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606E3">
              <w:rPr>
                <w:rFonts w:ascii="Times New Roman" w:hAnsi="Times New Roman" w:cs="Times New Roman"/>
              </w:rPr>
              <w:t>eredményének növelése</w:t>
            </w:r>
          </w:p>
          <w:p w14:paraId="7C4B4624" w14:textId="362A8857" w:rsidR="00B3042E" w:rsidRPr="007606E3" w:rsidRDefault="00B3042E" w:rsidP="007606E3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7606E3">
              <w:rPr>
                <w:rFonts w:ascii="Times New Roman" w:hAnsi="Times New Roman" w:cs="Times New Roman"/>
              </w:rPr>
              <w:t>céljából</w:t>
            </w:r>
            <w:r w:rsidRPr="007606E3">
              <w:rPr>
                <w:rFonts w:ascii="Times New Roman" w:hAnsi="Times New Roman" w:cs="Times New Roman"/>
                <w:spacing w:val="3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16012" w14:textId="77777777" w:rsidR="00B3042E" w:rsidRPr="00B3042E" w:rsidRDefault="00B3042E" w:rsidP="00B3042E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Munkája során önállóan, </w:t>
            </w:r>
          </w:p>
          <w:p w14:paraId="12AF72D3" w14:textId="77777777" w:rsidR="00B3042E" w:rsidRPr="00B3042E" w:rsidRDefault="00B3042E" w:rsidP="00B3042E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vagy speciális</w:t>
            </w:r>
          </w:p>
          <w:p w14:paraId="6FD4CBC9" w14:textId="77777777" w:rsidR="00B3042E" w:rsidRPr="00B3042E" w:rsidRDefault="00B3042E" w:rsidP="00B3042E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helyzetekben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közvetlen</w:t>
            </w:r>
          </w:p>
          <w:p w14:paraId="519AD4A1" w14:textId="77777777" w:rsidR="00B3042E" w:rsidRPr="00B3042E" w:rsidRDefault="00B3042E" w:rsidP="00B3042E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felettese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101"/>
              </w:rPr>
              <w:t>se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gítségével </w:t>
            </w:r>
          </w:p>
          <w:p w14:paraId="6ECEBD8C" w14:textId="3BDC1302" w:rsidR="00B3042E" w:rsidRPr="00B3042E" w:rsidRDefault="00B3042E" w:rsidP="00B3042E">
            <w:pPr>
              <w:pStyle w:val="Nincstrkz"/>
              <w:jc w:val="left"/>
              <w:rPr>
                <w:sz w:val="22"/>
              </w:rPr>
            </w:pPr>
            <w:r w:rsidRPr="00B3042E">
              <w:rPr>
                <w:sz w:val="22"/>
              </w:rPr>
              <w:t>dolgozik, korrigálja hibáit</w:t>
            </w:r>
            <w:r w:rsidRPr="00B3042E">
              <w:rPr>
                <w:spacing w:val="3"/>
                <w:sz w:val="22"/>
              </w:rPr>
              <w:t>.</w:t>
            </w:r>
          </w:p>
        </w:tc>
      </w:tr>
      <w:tr w:rsidR="00B3042E" w:rsidRPr="007C1E86" w14:paraId="2BD3D9AD" w14:textId="77777777" w:rsidTr="00E00408">
        <w:trPr>
          <w:trHeight w:val="832"/>
        </w:trPr>
        <w:tc>
          <w:tcPr>
            <w:tcW w:w="1135" w:type="dxa"/>
            <w:vAlign w:val="center"/>
          </w:tcPr>
          <w:p w14:paraId="272B840F" w14:textId="507A8017" w:rsidR="00B3042E" w:rsidRDefault="00B3042E" w:rsidP="00B3042E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0A7F" w14:textId="77777777" w:rsidR="00B3042E" w:rsidRPr="00B3042E" w:rsidRDefault="00B3042E" w:rsidP="00B3042E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Közreműködik az</w:t>
            </w:r>
          </w:p>
          <w:p w14:paraId="4B760AF7" w14:textId="08E96AA7" w:rsidR="00B3042E" w:rsidRPr="00B3042E" w:rsidRDefault="00B3042E" w:rsidP="00B3042E">
            <w:pPr>
              <w:pStyle w:val="Nincstrkz"/>
              <w:jc w:val="left"/>
              <w:rPr>
                <w:sz w:val="22"/>
              </w:rPr>
            </w:pPr>
            <w:r w:rsidRPr="00B3042E">
              <w:rPr>
                <w:sz w:val="22"/>
              </w:rPr>
              <w:t>áruforgalmi folyamat minden szakaszában</w:t>
            </w:r>
            <w:r w:rsidRPr="00B3042E">
              <w:rPr>
                <w:spacing w:val="3"/>
                <w:sz w:val="22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AEF1E" w14:textId="271BB9FA" w:rsidR="00B3042E" w:rsidRPr="00B3042E" w:rsidRDefault="00B3042E" w:rsidP="007606E3">
            <w:pPr>
              <w:wordWrap w:val="0"/>
              <w:spacing w:before="30"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Tudja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az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árubeszerzés, készlet-</w:t>
            </w:r>
          </w:p>
          <w:p w14:paraId="3870D6B9" w14:textId="77777777" w:rsidR="007606E3" w:rsidRDefault="00B3042E" w:rsidP="00B3042E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gazdálkodás,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érté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kesítés és </w:t>
            </w:r>
          </w:p>
          <w:p w14:paraId="1FA7AED6" w14:textId="4414EEFC" w:rsidR="00B3042E" w:rsidRPr="00B3042E" w:rsidRDefault="00B3042E" w:rsidP="00B3042E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különböző adminisztrációs</w:t>
            </w:r>
          </w:p>
          <w:p w14:paraId="1B0CFE7B" w14:textId="79171876" w:rsidR="00B3042E" w:rsidRPr="00B3042E" w:rsidRDefault="00B3042E" w:rsidP="007606E3">
            <w:pPr>
              <w:wordWrap w:val="0"/>
              <w:spacing w:before="39"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feladatok eredményre gyakorolt</w:t>
            </w:r>
          </w:p>
          <w:p w14:paraId="0A8F8591" w14:textId="5C8B6742" w:rsidR="00B3042E" w:rsidRPr="00B3042E" w:rsidRDefault="00B3042E" w:rsidP="00B3042E">
            <w:pPr>
              <w:pStyle w:val="Nincstrkz"/>
              <w:jc w:val="left"/>
              <w:rPr>
                <w:sz w:val="22"/>
              </w:rPr>
            </w:pPr>
            <w:r w:rsidRPr="00B3042E">
              <w:rPr>
                <w:sz w:val="22"/>
              </w:rPr>
              <w:t>hatását</w:t>
            </w:r>
            <w:r w:rsidRPr="00B3042E">
              <w:rPr>
                <w:spacing w:val="3"/>
                <w:sz w:val="22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C911" w14:textId="77777777" w:rsidR="007606E3" w:rsidRDefault="00B3042E" w:rsidP="007606E3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Körültekintően végzi</w:t>
            </w:r>
            <w:r w:rsidR="007606E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feladatait </w:t>
            </w:r>
          </w:p>
          <w:p w14:paraId="2C7D8A0B" w14:textId="46E8588E" w:rsidR="00B3042E" w:rsidRPr="00B3042E" w:rsidRDefault="00B3042E" w:rsidP="007606E3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az üzleti</w:t>
            </w:r>
            <w:r w:rsidR="007606E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tevékenység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ered-</w:t>
            </w:r>
          </w:p>
          <w:p w14:paraId="3F03CB5D" w14:textId="67259E9C" w:rsidR="00B3042E" w:rsidRPr="00B3042E" w:rsidRDefault="00B3042E" w:rsidP="00B3042E">
            <w:pPr>
              <w:pStyle w:val="Nincstrkz"/>
              <w:jc w:val="left"/>
              <w:rPr>
                <w:sz w:val="22"/>
              </w:rPr>
            </w:pPr>
            <w:proofErr w:type="spellStart"/>
            <w:r w:rsidRPr="00B3042E">
              <w:rPr>
                <w:sz w:val="22"/>
              </w:rPr>
              <w:t>ményessége</w:t>
            </w:r>
            <w:proofErr w:type="spellEnd"/>
            <w:r w:rsidRPr="00B3042E">
              <w:rPr>
                <w:spacing w:val="2"/>
                <w:sz w:val="22"/>
              </w:rPr>
              <w:t xml:space="preserve"> </w:t>
            </w:r>
            <w:r w:rsidRPr="00B3042E">
              <w:rPr>
                <w:sz w:val="22"/>
              </w:rPr>
              <w:t>érdekében.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244C" w14:textId="77777777" w:rsidR="007606E3" w:rsidRDefault="00B3042E" w:rsidP="007606E3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A rutinszerű feladatokat </w:t>
            </w:r>
          </w:p>
          <w:p w14:paraId="1DE91C10" w14:textId="1A4DB158" w:rsidR="00B3042E" w:rsidRPr="00B3042E" w:rsidRDefault="00B3042E" w:rsidP="007606E3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önállóan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el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végzi, speciális</w:t>
            </w:r>
          </w:p>
          <w:p w14:paraId="0F9D97C3" w14:textId="5CE736F5" w:rsidR="00B3042E" w:rsidRPr="007606E3" w:rsidRDefault="00B3042E" w:rsidP="007606E3">
            <w:pPr>
              <w:wordWrap w:val="0"/>
              <w:spacing w:before="39" w:line="240" w:lineRule="exact"/>
              <w:rPr>
                <w:rFonts w:ascii="Times New Roman" w:hAnsi="Times New Roman" w:cs="Times New Roman"/>
              </w:rPr>
            </w:pPr>
            <w:r w:rsidRPr="007606E3">
              <w:rPr>
                <w:rFonts w:ascii="Times New Roman" w:eastAsia="Times New Roman" w:hAnsi="Times New Roman" w:cs="Times New Roman"/>
                <w:color w:val="000000"/>
              </w:rPr>
              <w:t>helyzetekben veze</w:t>
            </w:r>
            <w:r w:rsidRPr="007606E3">
              <w:rPr>
                <w:rFonts w:ascii="Times New Roman" w:hAnsi="Times New Roman" w:cs="Times New Roman"/>
              </w:rPr>
              <w:t>tőjéhez fordul</w:t>
            </w:r>
            <w:r w:rsidRPr="007606E3">
              <w:rPr>
                <w:rFonts w:ascii="Times New Roman" w:hAnsi="Times New Roman" w:cs="Times New Roman"/>
                <w:spacing w:val="4"/>
              </w:rPr>
              <w:t>.</w:t>
            </w:r>
          </w:p>
        </w:tc>
      </w:tr>
      <w:tr w:rsidR="00B3042E" w:rsidRPr="007C1E86" w14:paraId="5E433F4B" w14:textId="77777777" w:rsidTr="00E00408">
        <w:trPr>
          <w:trHeight w:val="832"/>
        </w:trPr>
        <w:tc>
          <w:tcPr>
            <w:tcW w:w="1135" w:type="dxa"/>
            <w:vAlign w:val="center"/>
          </w:tcPr>
          <w:p w14:paraId="79528069" w14:textId="72D28FF8" w:rsidR="00B3042E" w:rsidRDefault="00B3042E" w:rsidP="00B3042E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1E7CD" w14:textId="77777777" w:rsidR="00B3042E" w:rsidRPr="00B3042E" w:rsidRDefault="00B3042E" w:rsidP="00B3042E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Alkalmazza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higiéniai, egészségügyi</w:t>
            </w:r>
          </w:p>
          <w:p w14:paraId="1791B0F5" w14:textId="778401D4" w:rsidR="00B3042E" w:rsidRPr="00B3042E" w:rsidRDefault="00B3042E" w:rsidP="00B3042E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előírásokat az áruforgalmi tevékenység</w:t>
            </w:r>
          </w:p>
          <w:p w14:paraId="6D152FAE" w14:textId="4B3E5802" w:rsidR="00B3042E" w:rsidRPr="00B3042E" w:rsidRDefault="00B3042E" w:rsidP="00B3042E">
            <w:pPr>
              <w:pStyle w:val="Nincstrkz"/>
              <w:jc w:val="left"/>
              <w:rPr>
                <w:sz w:val="22"/>
              </w:rPr>
            </w:pPr>
            <w:r w:rsidRPr="00B3042E">
              <w:rPr>
                <w:sz w:val="22"/>
              </w:rPr>
              <w:t>minden szakaszában</w:t>
            </w:r>
            <w:r w:rsidRPr="00B3042E">
              <w:rPr>
                <w:spacing w:val="3"/>
                <w:sz w:val="22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7031C" w14:textId="77777777" w:rsidR="007606E3" w:rsidRPr="007606E3" w:rsidRDefault="00B3042E" w:rsidP="007606E3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Ismeri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higiéniai,</w:t>
            </w:r>
            <w:r w:rsidR="007606E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egészségügyi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7606E3">
              <w:rPr>
                <w:rFonts w:ascii="Times New Roman" w:eastAsia="Times New Roman" w:hAnsi="Times New Roman" w:cs="Times New Roman"/>
                <w:color w:val="000000"/>
              </w:rPr>
              <w:t xml:space="preserve">előírásokat, a vonatkozó </w:t>
            </w:r>
          </w:p>
          <w:p w14:paraId="60D32A02" w14:textId="55A64B98" w:rsidR="00B3042E" w:rsidRPr="007606E3" w:rsidRDefault="00B3042E" w:rsidP="007606E3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7606E3">
              <w:rPr>
                <w:rFonts w:ascii="Times New Roman" w:eastAsia="Times New Roman" w:hAnsi="Times New Roman" w:cs="Times New Roman"/>
                <w:color w:val="000000"/>
              </w:rPr>
              <w:t>jogszabályo</w:t>
            </w:r>
            <w:r w:rsidRPr="007606E3">
              <w:rPr>
                <w:rFonts w:ascii="Times New Roman" w:hAnsi="Times New Roman" w:cs="Times New Roman"/>
              </w:rPr>
              <w:t>kat</w:t>
            </w:r>
            <w:r w:rsidRPr="007606E3">
              <w:rPr>
                <w:rFonts w:ascii="Times New Roman" w:hAnsi="Times New Roman" w:cs="Times New Roman"/>
                <w:w w:val="101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ABF2" w14:textId="77777777" w:rsidR="007606E3" w:rsidRDefault="00B3042E" w:rsidP="007606E3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A jogszabályoknak</w:t>
            </w:r>
            <w:r w:rsidR="007606E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és </w:t>
            </w:r>
          </w:p>
          <w:p w14:paraId="18FB74DC" w14:textId="328FB97E" w:rsidR="00B3042E" w:rsidRPr="00B3042E" w:rsidRDefault="00B3042E" w:rsidP="007606E3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előírásoknak</w:t>
            </w:r>
            <w:r w:rsidR="007606E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megfelelően végzi</w:t>
            </w:r>
          </w:p>
          <w:p w14:paraId="4612DDF8" w14:textId="77777777" w:rsidR="007606E3" w:rsidRPr="007606E3" w:rsidRDefault="00B3042E" w:rsidP="00B3042E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7606E3">
              <w:rPr>
                <w:rFonts w:ascii="Times New Roman" w:eastAsia="Times New Roman" w:hAnsi="Times New Roman" w:cs="Times New Roman"/>
                <w:color w:val="000000"/>
              </w:rPr>
              <w:t>feladatait a higiénia</w:t>
            </w:r>
            <w:r w:rsidR="007606E3" w:rsidRPr="007606E3">
              <w:rPr>
                <w:rFonts w:ascii="Times New Roman" w:hAnsi="Times New Roman" w:cs="Times New Roman"/>
              </w:rPr>
              <w:t xml:space="preserve"> </w:t>
            </w:r>
          </w:p>
          <w:p w14:paraId="1FFF7C0D" w14:textId="3B003E71" w:rsidR="00B3042E" w:rsidRPr="007606E3" w:rsidRDefault="00B3042E" w:rsidP="007606E3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7606E3">
              <w:rPr>
                <w:rFonts w:ascii="Times New Roman" w:eastAsia="Times New Roman" w:hAnsi="Times New Roman" w:cs="Times New Roman"/>
                <w:color w:val="000000"/>
              </w:rPr>
              <w:t>megteremtése</w:t>
            </w:r>
            <w:r w:rsidRPr="007606E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7606E3">
              <w:rPr>
                <w:rFonts w:ascii="Times New Roman" w:eastAsia="Times New Roman" w:hAnsi="Times New Roman" w:cs="Times New Roman"/>
                <w:color w:val="000000"/>
              </w:rPr>
              <w:t>érdek</w:t>
            </w:r>
            <w:r w:rsidRPr="007606E3">
              <w:rPr>
                <w:rFonts w:ascii="Times New Roman" w:hAnsi="Times New Roman" w:cs="Times New Roman"/>
              </w:rPr>
              <w:t>ében</w:t>
            </w:r>
            <w:r w:rsidRPr="007606E3">
              <w:rPr>
                <w:rFonts w:ascii="Times New Roman" w:hAnsi="Times New Roman" w:cs="Times New Roman"/>
                <w:spacing w:val="2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3687" w14:textId="77777777" w:rsidR="00B3042E" w:rsidRPr="00B3042E" w:rsidRDefault="00B3042E" w:rsidP="00B3042E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Felelős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hatáskörén</w:t>
            </w:r>
          </w:p>
          <w:p w14:paraId="7E61AA1D" w14:textId="77777777" w:rsidR="00B3042E" w:rsidRPr="00B3042E" w:rsidRDefault="00B3042E" w:rsidP="00B3042E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belüli egészségügyi</w:t>
            </w:r>
          </w:p>
          <w:p w14:paraId="2746B2BA" w14:textId="03C808E9" w:rsidR="00B3042E" w:rsidRPr="00B3042E" w:rsidRDefault="00B3042E" w:rsidP="00B3042E">
            <w:pPr>
              <w:pStyle w:val="Nincstrkz"/>
              <w:jc w:val="left"/>
              <w:rPr>
                <w:sz w:val="22"/>
              </w:rPr>
            </w:pPr>
            <w:r w:rsidRPr="00B3042E">
              <w:rPr>
                <w:sz w:val="22"/>
              </w:rPr>
              <w:t>előírások betartásáért.</w:t>
            </w:r>
          </w:p>
        </w:tc>
      </w:tr>
      <w:tr w:rsidR="00B3042E" w:rsidRPr="007C1E86" w14:paraId="020B1DCB" w14:textId="77777777" w:rsidTr="00E00408">
        <w:trPr>
          <w:trHeight w:val="832"/>
        </w:trPr>
        <w:tc>
          <w:tcPr>
            <w:tcW w:w="1135" w:type="dxa"/>
            <w:vAlign w:val="center"/>
          </w:tcPr>
          <w:p w14:paraId="35AB22EC" w14:textId="1F0042EC" w:rsidR="00B3042E" w:rsidRDefault="00B3042E" w:rsidP="00B3042E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822A" w14:textId="27F66602" w:rsidR="00B3042E" w:rsidRPr="00B3042E" w:rsidRDefault="00B3042E" w:rsidP="007606E3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Rangsorolja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és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megszervezi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kapott</w:t>
            </w:r>
          </w:p>
          <w:p w14:paraId="01584462" w14:textId="41D683F3" w:rsidR="00B3042E" w:rsidRPr="007606E3" w:rsidRDefault="00B3042E" w:rsidP="007606E3">
            <w:pPr>
              <w:wordWrap w:val="0"/>
              <w:spacing w:before="32" w:line="244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információk alapján </w:t>
            </w:r>
            <w:r w:rsidRPr="007606E3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Pr="007606E3">
              <w:rPr>
                <w:rFonts w:ascii="Times New Roman" w:eastAsia="Times New Roman" w:hAnsi="Times New Roman" w:cs="Times New Roman"/>
                <w:color w:val="000000"/>
              </w:rPr>
              <w:t xml:space="preserve"> munkakörébe </w:t>
            </w:r>
            <w:proofErr w:type="spellStart"/>
            <w:r w:rsidRPr="007606E3">
              <w:rPr>
                <w:rFonts w:ascii="Times New Roman" w:eastAsia="Times New Roman" w:hAnsi="Times New Roman" w:cs="Times New Roman"/>
                <w:color w:val="000000"/>
              </w:rPr>
              <w:t>tarto</w:t>
            </w:r>
            <w:proofErr w:type="spellEnd"/>
            <w:r w:rsidRPr="007606E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14:paraId="016790FA" w14:textId="3244259E" w:rsidR="00B3042E" w:rsidRPr="00B3042E" w:rsidRDefault="00B3042E" w:rsidP="00B3042E">
            <w:pPr>
              <w:pStyle w:val="Nincstrkz"/>
              <w:jc w:val="left"/>
              <w:rPr>
                <w:sz w:val="22"/>
              </w:rPr>
            </w:pPr>
            <w:proofErr w:type="spellStart"/>
            <w:r w:rsidRPr="00B3042E">
              <w:rPr>
                <w:sz w:val="22"/>
                <w:lang w:val="pl-PL"/>
              </w:rPr>
              <w:t>zó</w:t>
            </w:r>
            <w:proofErr w:type="spellEnd"/>
            <w:r w:rsidRPr="00B3042E">
              <w:rPr>
                <w:sz w:val="22"/>
                <w:lang w:val="pl-PL"/>
              </w:rPr>
              <w:t xml:space="preserve"> </w:t>
            </w:r>
            <w:proofErr w:type="spellStart"/>
            <w:r w:rsidRPr="00B3042E">
              <w:rPr>
                <w:sz w:val="22"/>
                <w:lang w:val="pl-PL"/>
              </w:rPr>
              <w:t>feladatokat</w:t>
            </w:r>
            <w:proofErr w:type="spellEnd"/>
            <w:r w:rsidRPr="00B3042E">
              <w:rPr>
                <w:spacing w:val="3"/>
                <w:sz w:val="22"/>
                <w:lang w:val="pl-PL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D392" w14:textId="77777777" w:rsidR="007606E3" w:rsidRDefault="00B3042E" w:rsidP="007606E3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Ismeri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munkakö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rébe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tartozó </w:t>
            </w:r>
          </w:p>
          <w:p w14:paraId="05A0A1B9" w14:textId="77777777" w:rsidR="007606E3" w:rsidRPr="007606E3" w:rsidRDefault="00B3042E" w:rsidP="007606E3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feladatokat</w:t>
            </w:r>
            <w:r w:rsidRPr="007606E3">
              <w:rPr>
                <w:rFonts w:ascii="Times New Roman" w:eastAsia="Times New Roman" w:hAnsi="Times New Roman" w:cs="Times New Roman"/>
                <w:color w:val="000000"/>
              </w:rPr>
              <w:t xml:space="preserve">, és </w:t>
            </w:r>
            <w:r w:rsidRPr="007606E3">
              <w:rPr>
                <w:rFonts w:ascii="Times New Roman" w:eastAsia="Times New Roman" w:hAnsi="Times New Roman" w:cs="Times New Roman"/>
                <w:color w:val="000000"/>
                <w:w w:val="99"/>
              </w:rPr>
              <w:t>az</w:t>
            </w:r>
            <w:r w:rsidRPr="007606E3">
              <w:rPr>
                <w:rFonts w:ascii="Times New Roman" w:eastAsia="Times New Roman" w:hAnsi="Times New Roman" w:cs="Times New Roman"/>
                <w:color w:val="000000"/>
              </w:rPr>
              <w:t xml:space="preserve"> utasítások </w:t>
            </w:r>
          </w:p>
          <w:p w14:paraId="7D31871B" w14:textId="18360321" w:rsidR="00B3042E" w:rsidRPr="007606E3" w:rsidRDefault="00B3042E" w:rsidP="007606E3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7606E3">
              <w:rPr>
                <w:rFonts w:ascii="Times New Roman" w:eastAsia="Times New Roman" w:hAnsi="Times New Roman" w:cs="Times New Roman"/>
                <w:color w:val="000000"/>
              </w:rPr>
              <w:t>hierarchiájának</w:t>
            </w:r>
            <w:r w:rsidR="007606E3" w:rsidRPr="007606E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606E3">
              <w:rPr>
                <w:rFonts w:ascii="Times New Roman" w:hAnsi="Times New Roman" w:cs="Times New Roman"/>
              </w:rPr>
              <w:t>rendjét</w:t>
            </w:r>
            <w:r w:rsidRPr="007606E3">
              <w:rPr>
                <w:rFonts w:ascii="Times New Roman" w:hAnsi="Times New Roman" w:cs="Times New Roman"/>
                <w:spacing w:val="2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C271F" w14:textId="77777777" w:rsidR="00B3042E" w:rsidRPr="00B3042E" w:rsidRDefault="00B3042E" w:rsidP="00B3042E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val="pl-PL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  <w:lang w:val="pl-PL"/>
              </w:rPr>
              <w:t xml:space="preserve">A </w:t>
            </w:r>
            <w:proofErr w:type="spellStart"/>
            <w:r w:rsidRPr="00B3042E">
              <w:rPr>
                <w:rFonts w:ascii="Times New Roman" w:eastAsia="Times New Roman" w:hAnsi="Times New Roman" w:cs="Times New Roman"/>
                <w:color w:val="000000"/>
                <w:lang w:val="pl-PL"/>
              </w:rPr>
              <w:t>munkakörébe</w:t>
            </w:r>
            <w:proofErr w:type="spellEnd"/>
            <w:r w:rsidRPr="00B3042E">
              <w:rPr>
                <w:rFonts w:ascii="Times New Roman" w:eastAsia="Times New Roman" w:hAnsi="Times New Roman" w:cs="Times New Roman"/>
                <w:color w:val="000000"/>
                <w:lang w:val="pl-PL"/>
              </w:rPr>
              <w:t xml:space="preserve"> </w:t>
            </w:r>
            <w:proofErr w:type="spellStart"/>
            <w:r w:rsidRPr="00B3042E">
              <w:rPr>
                <w:rFonts w:ascii="Times New Roman" w:eastAsia="Times New Roman" w:hAnsi="Times New Roman" w:cs="Times New Roman"/>
                <w:color w:val="000000"/>
                <w:lang w:val="pl-PL"/>
              </w:rPr>
              <w:t>tartozó</w:t>
            </w:r>
            <w:proofErr w:type="spellEnd"/>
            <w:r w:rsidRPr="00B3042E">
              <w:rPr>
                <w:rFonts w:ascii="Times New Roman" w:eastAsia="Times New Roman" w:hAnsi="Times New Roman" w:cs="Times New Roman"/>
                <w:color w:val="000000"/>
                <w:lang w:val="pl-PL"/>
              </w:rPr>
              <w:t xml:space="preserve"> </w:t>
            </w:r>
          </w:p>
          <w:p w14:paraId="1A25B03F" w14:textId="77777777" w:rsidR="00B3042E" w:rsidRPr="00B3042E" w:rsidRDefault="00B3042E" w:rsidP="00B3042E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pacing w:val="1"/>
                <w:lang w:val="pl-PL"/>
              </w:rPr>
            </w:pPr>
            <w:proofErr w:type="spellStart"/>
            <w:r w:rsidRPr="00B3042E">
              <w:rPr>
                <w:rFonts w:ascii="Times New Roman" w:eastAsia="Times New Roman" w:hAnsi="Times New Roman" w:cs="Times New Roman"/>
                <w:color w:val="000000"/>
                <w:lang w:val="pl-PL"/>
              </w:rPr>
              <w:t>feladatokat</w:t>
            </w:r>
            <w:proofErr w:type="spellEnd"/>
            <w:r w:rsidRPr="00B3042E">
              <w:rPr>
                <w:rFonts w:ascii="Times New Roman" w:eastAsia="Times New Roman" w:hAnsi="Times New Roman" w:cs="Times New Roman"/>
                <w:color w:val="000000"/>
                <w:lang w:val="pl-PL"/>
              </w:rPr>
              <w:t xml:space="preserve"> </w:t>
            </w:r>
            <w:proofErr w:type="spellStart"/>
            <w:r w:rsidRPr="00B3042E">
              <w:rPr>
                <w:rFonts w:ascii="Times New Roman" w:eastAsia="Times New Roman" w:hAnsi="Times New Roman" w:cs="Times New Roman"/>
                <w:color w:val="000000"/>
                <w:lang w:val="pl-PL"/>
              </w:rPr>
              <w:t>tudatos</w:t>
            </w:r>
            <w:proofErr w:type="spellEnd"/>
            <w:r w:rsidRPr="00B3042E">
              <w:rPr>
                <w:rFonts w:ascii="Times New Roman" w:eastAsia="Times New Roman" w:hAnsi="Times New Roman" w:cs="Times New Roman"/>
                <w:color w:val="000000"/>
                <w:lang w:val="pl-PL"/>
              </w:rPr>
              <w:t>,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1"/>
                <w:lang w:val="pl-PL"/>
              </w:rPr>
              <w:t xml:space="preserve"> </w:t>
            </w:r>
          </w:p>
          <w:p w14:paraId="32E72E83" w14:textId="77777777" w:rsidR="00B3042E" w:rsidRPr="00B3042E" w:rsidRDefault="00B3042E" w:rsidP="00B3042E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val="pl-PL"/>
              </w:rPr>
            </w:pPr>
            <w:proofErr w:type="spellStart"/>
            <w:r w:rsidRPr="00B3042E">
              <w:rPr>
                <w:rFonts w:ascii="Times New Roman" w:eastAsia="Times New Roman" w:hAnsi="Times New Roman" w:cs="Times New Roman"/>
                <w:color w:val="000000"/>
                <w:lang w:val="pl-PL"/>
              </w:rPr>
              <w:t>minőségorientált</w:t>
            </w:r>
            <w:proofErr w:type="spellEnd"/>
            <w:r w:rsidRPr="00B3042E">
              <w:rPr>
                <w:rFonts w:ascii="Times New Roman" w:eastAsia="Times New Roman" w:hAnsi="Times New Roman" w:cs="Times New Roman"/>
                <w:color w:val="000000"/>
                <w:lang w:val="pl-PL"/>
              </w:rPr>
              <w:t xml:space="preserve"> </w:t>
            </w:r>
          </w:p>
          <w:p w14:paraId="7019112A" w14:textId="69F03852" w:rsidR="00B3042E" w:rsidRPr="00B3042E" w:rsidRDefault="00B3042E" w:rsidP="00B3042E">
            <w:pPr>
              <w:pStyle w:val="Nincstrkz"/>
              <w:jc w:val="left"/>
              <w:rPr>
                <w:sz w:val="22"/>
              </w:rPr>
            </w:pPr>
            <w:proofErr w:type="spellStart"/>
            <w:r w:rsidRPr="00B3042E">
              <w:rPr>
                <w:sz w:val="22"/>
                <w:lang w:val="pl-PL"/>
              </w:rPr>
              <w:t>szemlélettel</w:t>
            </w:r>
            <w:proofErr w:type="spellEnd"/>
            <w:r w:rsidRPr="00B3042E">
              <w:rPr>
                <w:sz w:val="22"/>
                <w:lang w:val="pl-PL"/>
              </w:rPr>
              <w:t xml:space="preserve"> </w:t>
            </w:r>
            <w:proofErr w:type="spellStart"/>
            <w:r w:rsidRPr="00B3042E">
              <w:rPr>
                <w:sz w:val="22"/>
                <w:lang w:val="pl-PL"/>
              </w:rPr>
              <w:t>vég</w:t>
            </w:r>
            <w:r w:rsidRPr="00B3042E">
              <w:rPr>
                <w:w w:val="99"/>
                <w:sz w:val="22"/>
                <w:lang w:val="pl-PL"/>
              </w:rPr>
              <w:t>zi</w:t>
            </w:r>
            <w:proofErr w:type="spellEnd"/>
            <w:r w:rsidRPr="00B3042E">
              <w:rPr>
                <w:w w:val="101"/>
                <w:sz w:val="22"/>
                <w:lang w:val="pl-PL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8EBC" w14:textId="77777777" w:rsidR="00B3042E" w:rsidRPr="00B3042E" w:rsidRDefault="00B3042E" w:rsidP="00B3042E">
            <w:pPr>
              <w:wordWrap w:val="0"/>
              <w:spacing w:before="3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Egyszerűbb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begyakorolt</w:t>
            </w:r>
          </w:p>
          <w:p w14:paraId="6C9A3982" w14:textId="77777777" w:rsidR="002E6785" w:rsidRDefault="00B3042E" w:rsidP="00B3042E">
            <w:pPr>
              <w:wordWrap w:val="0"/>
              <w:spacing w:before="3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feladatokat önállóan </w:t>
            </w:r>
          </w:p>
          <w:p w14:paraId="0049A030" w14:textId="206F659F" w:rsidR="00B3042E" w:rsidRPr="00B3042E" w:rsidRDefault="00B3042E" w:rsidP="00B3042E">
            <w:pPr>
              <w:wordWrap w:val="0"/>
              <w:spacing w:before="30"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végrehajt. A speciális </w:t>
            </w:r>
            <w:proofErr w:type="spellStart"/>
            <w:r w:rsidRPr="00B3042E">
              <w:rPr>
                <w:rFonts w:ascii="Times New Roman" w:eastAsia="Times New Roman" w:hAnsi="Times New Roman" w:cs="Times New Roman"/>
                <w:color w:val="000000"/>
              </w:rPr>
              <w:t>helyze</w:t>
            </w:r>
            <w:proofErr w:type="spellEnd"/>
            <w:r w:rsidRPr="00B3042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14:paraId="2392F568" w14:textId="77777777" w:rsidR="00B3042E" w:rsidRPr="00B3042E" w:rsidRDefault="00B3042E" w:rsidP="00B3042E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B3042E">
              <w:rPr>
                <w:rFonts w:ascii="Times New Roman" w:eastAsia="Times New Roman" w:hAnsi="Times New Roman" w:cs="Times New Roman"/>
                <w:color w:val="000000"/>
              </w:rPr>
              <w:t>tekben</w:t>
            </w:r>
            <w:proofErr w:type="spellEnd"/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munkatársi,</w:t>
            </w:r>
          </w:p>
          <w:p w14:paraId="57DD5173" w14:textId="77777777" w:rsidR="00B3042E" w:rsidRPr="00B3042E" w:rsidRDefault="00B3042E" w:rsidP="00B3042E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vezetői segítséget</w:t>
            </w:r>
          </w:p>
          <w:p w14:paraId="0CB47577" w14:textId="608A999E" w:rsidR="00B3042E" w:rsidRPr="00B3042E" w:rsidRDefault="00B3042E" w:rsidP="00B3042E">
            <w:pPr>
              <w:pStyle w:val="Nincstrkz"/>
              <w:jc w:val="left"/>
              <w:rPr>
                <w:sz w:val="22"/>
              </w:rPr>
            </w:pPr>
            <w:r w:rsidRPr="00B3042E">
              <w:rPr>
                <w:sz w:val="22"/>
              </w:rPr>
              <w:t>vesz igénybe</w:t>
            </w:r>
            <w:r w:rsidRPr="00B3042E">
              <w:rPr>
                <w:spacing w:val="3"/>
                <w:sz w:val="22"/>
              </w:rPr>
              <w:t>.</w:t>
            </w:r>
          </w:p>
        </w:tc>
      </w:tr>
      <w:tr w:rsidR="00B3042E" w:rsidRPr="007C1E86" w14:paraId="401D8DB9" w14:textId="77777777" w:rsidTr="00E00408">
        <w:trPr>
          <w:trHeight w:val="832"/>
        </w:trPr>
        <w:tc>
          <w:tcPr>
            <w:tcW w:w="1135" w:type="dxa"/>
            <w:vAlign w:val="center"/>
          </w:tcPr>
          <w:p w14:paraId="6C16224E" w14:textId="6E4A10AE" w:rsidR="00B3042E" w:rsidRDefault="00B3042E" w:rsidP="00B3042E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25.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5A9C" w14:textId="77777777" w:rsidR="002E6785" w:rsidRPr="002E6785" w:rsidRDefault="00B3042E" w:rsidP="002E6785">
            <w:pPr>
              <w:wordWrap w:val="0"/>
              <w:spacing w:before="30" w:line="240" w:lineRule="exact"/>
              <w:rPr>
                <w:rFonts w:ascii="Times New Roman" w:hAnsi="Times New Roman" w:cs="Times New Roman"/>
              </w:rPr>
            </w:pPr>
            <w:r w:rsidRPr="002E6785">
              <w:rPr>
                <w:rFonts w:ascii="Times New Roman" w:eastAsia="Times New Roman" w:hAnsi="Times New Roman" w:cs="Times New Roman"/>
                <w:color w:val="000000"/>
              </w:rPr>
              <w:t>Megelőzi munkahe</w:t>
            </w:r>
            <w:r w:rsidRPr="002E6785">
              <w:rPr>
                <w:rFonts w:ascii="Times New Roman" w:hAnsi="Times New Roman" w:cs="Times New Roman"/>
              </w:rPr>
              <w:t xml:space="preserve">lyén </w:t>
            </w:r>
            <w:r w:rsidRPr="002E6785">
              <w:rPr>
                <w:rFonts w:ascii="Times New Roman" w:hAnsi="Times New Roman" w:cs="Times New Roman"/>
                <w:spacing w:val="-1"/>
              </w:rPr>
              <w:t>a</w:t>
            </w:r>
            <w:r w:rsidRPr="002E6785">
              <w:rPr>
                <w:rFonts w:ascii="Times New Roman" w:hAnsi="Times New Roman" w:cs="Times New Roman"/>
              </w:rPr>
              <w:t xml:space="preserve"> baleseteket. </w:t>
            </w:r>
          </w:p>
          <w:p w14:paraId="0CD96A4B" w14:textId="77777777" w:rsidR="002E6785" w:rsidRPr="002E6785" w:rsidRDefault="00B3042E" w:rsidP="002E6785">
            <w:pPr>
              <w:wordWrap w:val="0"/>
              <w:spacing w:before="30" w:line="240" w:lineRule="exact"/>
              <w:rPr>
                <w:rFonts w:ascii="Times New Roman" w:hAnsi="Times New Roman" w:cs="Times New Roman"/>
                <w:spacing w:val="2"/>
              </w:rPr>
            </w:pPr>
            <w:r w:rsidRPr="002E6785">
              <w:rPr>
                <w:rFonts w:ascii="Times New Roman" w:hAnsi="Times New Roman" w:cs="Times New Roman"/>
              </w:rPr>
              <w:t xml:space="preserve">Elhárítja </w:t>
            </w:r>
            <w:r w:rsidRPr="002E6785">
              <w:rPr>
                <w:rFonts w:ascii="Times New Roman" w:hAnsi="Times New Roman" w:cs="Times New Roman"/>
                <w:spacing w:val="-1"/>
              </w:rPr>
              <w:t>a</w:t>
            </w:r>
            <w:r w:rsidRPr="002E6785">
              <w:rPr>
                <w:rFonts w:ascii="Times New Roman" w:hAnsi="Times New Roman" w:cs="Times New Roman"/>
              </w:rPr>
              <w:t xml:space="preserve"> veszélyt,</w:t>
            </w:r>
            <w:r w:rsidRPr="002E6785">
              <w:rPr>
                <w:rFonts w:ascii="Times New Roman" w:eastAsia="MS Mincho" w:hAnsi="Times New Roman" w:cs="Times New Roman"/>
              </w:rPr>
              <w:t xml:space="preserve"> </w:t>
            </w:r>
            <w:r w:rsidRPr="002E6785">
              <w:rPr>
                <w:rFonts w:ascii="Times New Roman" w:hAnsi="Times New Roman" w:cs="Times New Roman"/>
              </w:rPr>
              <w:t xml:space="preserve">és kezeli </w:t>
            </w:r>
            <w:r w:rsidRPr="002E6785">
              <w:rPr>
                <w:rFonts w:ascii="Times New Roman" w:hAnsi="Times New Roman" w:cs="Times New Roman"/>
                <w:w w:val="99"/>
              </w:rPr>
              <w:t>a</w:t>
            </w:r>
            <w:r w:rsidRPr="002E6785">
              <w:rPr>
                <w:rFonts w:ascii="Times New Roman" w:hAnsi="Times New Roman" w:cs="Times New Roman"/>
                <w:spacing w:val="2"/>
              </w:rPr>
              <w:t xml:space="preserve"> </w:t>
            </w:r>
          </w:p>
          <w:p w14:paraId="32F7B7C8" w14:textId="77777777" w:rsidR="002E6785" w:rsidRPr="002E6785" w:rsidRDefault="00B3042E" w:rsidP="002E6785">
            <w:pPr>
              <w:wordWrap w:val="0"/>
              <w:spacing w:before="30" w:line="240" w:lineRule="exact"/>
              <w:rPr>
                <w:rFonts w:ascii="Times New Roman" w:hAnsi="Times New Roman" w:cs="Times New Roman"/>
              </w:rPr>
            </w:pPr>
            <w:r w:rsidRPr="002E6785">
              <w:rPr>
                <w:rFonts w:ascii="Times New Roman" w:hAnsi="Times New Roman" w:cs="Times New Roman"/>
              </w:rPr>
              <w:t>rendkívüli</w:t>
            </w:r>
            <w:r w:rsidRPr="002E6785">
              <w:rPr>
                <w:rFonts w:ascii="Times New Roman" w:eastAsia="MS Mincho" w:hAnsi="Times New Roman" w:cs="Times New Roman"/>
              </w:rPr>
              <w:t xml:space="preserve"> </w:t>
            </w:r>
            <w:r w:rsidRPr="002E6785">
              <w:rPr>
                <w:rFonts w:ascii="Times New Roman" w:hAnsi="Times New Roman" w:cs="Times New Roman"/>
              </w:rPr>
              <w:t xml:space="preserve">eseményeket, ha </w:t>
            </w:r>
          </w:p>
          <w:p w14:paraId="282EF5DC" w14:textId="0BCF8396" w:rsidR="00B3042E" w:rsidRPr="002E6785" w:rsidRDefault="00B3042E" w:rsidP="002E6785">
            <w:pPr>
              <w:wordWrap w:val="0"/>
              <w:spacing w:before="30" w:line="240" w:lineRule="exact"/>
              <w:rPr>
                <w:rFonts w:ascii="Times New Roman" w:hAnsi="Times New Roman" w:cs="Times New Roman"/>
              </w:rPr>
            </w:pPr>
            <w:r w:rsidRPr="002E6785">
              <w:rPr>
                <w:rFonts w:ascii="Times New Roman" w:hAnsi="Times New Roman" w:cs="Times New Roman"/>
              </w:rPr>
              <w:t>bekövetkeznek</w:t>
            </w:r>
            <w:r w:rsidRPr="002E6785">
              <w:rPr>
                <w:rFonts w:ascii="Times New Roman" w:hAnsi="Times New Roman" w:cs="Times New Roman"/>
                <w:spacing w:val="2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E7FA" w14:textId="77777777" w:rsidR="002E6785" w:rsidRDefault="00B3042E" w:rsidP="002E6785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Ismeri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veszélyforrásokat, és </w:t>
            </w:r>
          </w:p>
          <w:p w14:paraId="2D8925B5" w14:textId="6F982E18" w:rsidR="00B3042E" w:rsidRPr="002E6785" w:rsidRDefault="00B3042E" w:rsidP="002E6785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B3042E">
              <w:rPr>
                <w:rFonts w:ascii="Times New Roman" w:eastAsia="Times New Roman" w:hAnsi="Times New Roman" w:cs="Times New Roman"/>
                <w:color w:val="000000"/>
              </w:rPr>
              <w:t>tudja,mi</w:t>
            </w:r>
            <w:proofErr w:type="spellEnd"/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teendő baleset</w:t>
            </w:r>
          </w:p>
          <w:p w14:paraId="5BCC26C6" w14:textId="77777777" w:rsidR="002E6785" w:rsidRDefault="00B3042E" w:rsidP="002E6785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esetén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.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Képes alkalmazni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</w:p>
          <w:p w14:paraId="35E47BE7" w14:textId="77777777" w:rsidR="002E6785" w:rsidRDefault="00B3042E" w:rsidP="00B3042E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kereskedelemben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előforduló </w:t>
            </w:r>
          </w:p>
          <w:p w14:paraId="04583F87" w14:textId="499F2529" w:rsidR="00B3042E" w:rsidRPr="00B3042E" w:rsidRDefault="00B3042E" w:rsidP="00B3042E">
            <w:pPr>
              <w:wordWrap w:val="0"/>
              <w:spacing w:before="36" w:line="240" w:lineRule="exact"/>
              <w:rPr>
                <w:rFonts w:ascii="Times New Roman" w:eastAsia="MS Mincho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rendkívüli</w:t>
            </w:r>
            <w:r w:rsidR="002E6785">
              <w:rPr>
                <w:rFonts w:ascii="Times New Roman" w:eastAsia="MS Mincho" w:hAnsi="Times New Roman" w:cs="Times New Roman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események </w:t>
            </w:r>
            <w:proofErr w:type="spellStart"/>
            <w:r w:rsidRPr="00B3042E">
              <w:rPr>
                <w:rFonts w:ascii="Times New Roman" w:eastAsia="Times New Roman" w:hAnsi="Times New Roman" w:cs="Times New Roman"/>
                <w:color w:val="000000"/>
              </w:rPr>
              <w:t>kezelé</w:t>
            </w:r>
            <w:proofErr w:type="spellEnd"/>
            <w:r w:rsidRPr="00B3042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14:paraId="2C9AC593" w14:textId="4889C8C0" w:rsidR="00B3042E" w:rsidRPr="00B3042E" w:rsidRDefault="00B3042E" w:rsidP="00B3042E">
            <w:pPr>
              <w:pStyle w:val="Nincstrkz"/>
              <w:jc w:val="left"/>
              <w:rPr>
                <w:sz w:val="22"/>
              </w:rPr>
            </w:pPr>
            <w:proofErr w:type="spellStart"/>
            <w:r w:rsidRPr="006C0CB5">
              <w:rPr>
                <w:sz w:val="22"/>
              </w:rPr>
              <w:t>si</w:t>
            </w:r>
            <w:proofErr w:type="spellEnd"/>
            <w:r w:rsidRPr="006C0CB5">
              <w:rPr>
                <w:sz w:val="22"/>
              </w:rPr>
              <w:t xml:space="preserve"> módjait</w:t>
            </w:r>
            <w:r w:rsidRPr="006C0CB5">
              <w:rPr>
                <w:spacing w:val="-2"/>
                <w:sz w:val="22"/>
              </w:rPr>
              <w:t>.</w:t>
            </w:r>
            <w:r w:rsidRPr="00B3042E">
              <w:rPr>
                <w:sz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7F96" w14:textId="77777777" w:rsidR="002E6785" w:rsidRDefault="00B3042E" w:rsidP="00B3042E">
            <w:pPr>
              <w:wordWrap w:val="0"/>
              <w:spacing w:before="3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Elkötelezett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biztonságos </w:t>
            </w:r>
          </w:p>
          <w:p w14:paraId="489A6B46" w14:textId="068F3DD5" w:rsidR="00B3042E" w:rsidRPr="002E6785" w:rsidRDefault="00B3042E" w:rsidP="002E6785">
            <w:pPr>
              <w:wordWrap w:val="0"/>
              <w:spacing w:before="30" w:line="240" w:lineRule="exact"/>
              <w:rPr>
                <w:rFonts w:ascii="Times New Roman" w:hAnsi="Times New Roman" w:cs="Times New Roman"/>
              </w:rPr>
            </w:pPr>
            <w:r w:rsidRPr="002E6785">
              <w:rPr>
                <w:rFonts w:ascii="Times New Roman" w:eastAsia="Times New Roman" w:hAnsi="Times New Roman" w:cs="Times New Roman"/>
                <w:color w:val="000000"/>
              </w:rPr>
              <w:t>munkavégzés mellett, törekszik</w:t>
            </w:r>
            <w:r w:rsidRPr="002E6785">
              <w:rPr>
                <w:rFonts w:ascii="Times New Roman" w:hAnsi="Times New Roman" w:cs="Times New Roman"/>
              </w:rPr>
              <w:t xml:space="preserve"> </w:t>
            </w:r>
            <w:r w:rsidRPr="002E6785">
              <w:rPr>
                <w:rFonts w:ascii="Times New Roman" w:eastAsia="Times New Roman" w:hAnsi="Times New Roman" w:cs="Times New Roman"/>
                <w:color w:val="000000"/>
              </w:rPr>
              <w:t>a szabályok betartására. Nagyfokú pre</w:t>
            </w:r>
            <w:r w:rsidRPr="002E6785">
              <w:rPr>
                <w:rFonts w:ascii="Times New Roman" w:hAnsi="Times New Roman" w:cs="Times New Roman"/>
              </w:rPr>
              <w:t xml:space="preserve">cizitással végzi munkáját.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711C" w14:textId="77777777" w:rsidR="00B3042E" w:rsidRPr="00B3042E" w:rsidRDefault="00B3042E" w:rsidP="00B3042E">
            <w:pPr>
              <w:wordWrap w:val="0"/>
              <w:spacing w:before="30"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Felelős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hatáskörén</w:t>
            </w:r>
          </w:p>
          <w:p w14:paraId="67123238" w14:textId="517A0514" w:rsidR="00B3042E" w:rsidRPr="00B3042E" w:rsidRDefault="00B3042E" w:rsidP="00B3042E">
            <w:pPr>
              <w:pStyle w:val="Nincstrkz"/>
              <w:jc w:val="left"/>
              <w:rPr>
                <w:sz w:val="22"/>
              </w:rPr>
            </w:pPr>
            <w:r w:rsidRPr="00B3042E">
              <w:rPr>
                <w:sz w:val="22"/>
              </w:rPr>
              <w:t>belüli munka</w:t>
            </w:r>
            <w:r w:rsidRPr="00B3042E">
              <w:rPr>
                <w:w w:val="99"/>
                <w:sz w:val="22"/>
              </w:rPr>
              <w:t>-</w:t>
            </w:r>
            <w:r w:rsidRPr="00B3042E">
              <w:rPr>
                <w:sz w:val="22"/>
              </w:rPr>
              <w:t xml:space="preserve"> és balesetvédelmi szabályok betartásáért.</w:t>
            </w:r>
          </w:p>
        </w:tc>
      </w:tr>
      <w:tr w:rsidR="00B3042E" w:rsidRPr="007C1E86" w14:paraId="475F7238" w14:textId="77777777" w:rsidTr="00E00408">
        <w:trPr>
          <w:trHeight w:val="832"/>
        </w:trPr>
        <w:tc>
          <w:tcPr>
            <w:tcW w:w="1135" w:type="dxa"/>
            <w:vAlign w:val="center"/>
          </w:tcPr>
          <w:p w14:paraId="48D2C3F4" w14:textId="3F3771D2" w:rsidR="00B3042E" w:rsidRDefault="00B3042E" w:rsidP="00B3042E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26.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C6051" w14:textId="17EED529" w:rsidR="00B3042E" w:rsidRPr="002E6785" w:rsidRDefault="00B3042E" w:rsidP="002E6785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2E6785">
              <w:rPr>
                <w:rFonts w:ascii="Times New Roman" w:eastAsia="Times New Roman" w:hAnsi="Times New Roman" w:cs="Times New Roman"/>
                <w:color w:val="000000"/>
              </w:rPr>
              <w:t xml:space="preserve">Alkalmazza </w:t>
            </w:r>
            <w:r w:rsidRPr="002E6785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Pr="002E6785">
              <w:rPr>
                <w:rFonts w:ascii="Times New Roman" w:eastAsia="Times New Roman" w:hAnsi="Times New Roman" w:cs="Times New Roman"/>
                <w:color w:val="000000"/>
              </w:rPr>
              <w:t xml:space="preserve"> környezetvédelmi és</w:t>
            </w:r>
          </w:p>
          <w:p w14:paraId="58B447FF" w14:textId="477EAF87" w:rsidR="00B3042E" w:rsidRPr="002E6785" w:rsidRDefault="00B3042E" w:rsidP="002E6785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2E6785">
              <w:rPr>
                <w:rFonts w:ascii="Times New Roman" w:eastAsia="Times New Roman" w:hAnsi="Times New Roman" w:cs="Times New Roman"/>
                <w:color w:val="000000"/>
              </w:rPr>
              <w:t>energiagazdálkodási</w:t>
            </w:r>
            <w:r w:rsidR="002E6785" w:rsidRPr="002E678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E6785">
              <w:rPr>
                <w:rFonts w:ascii="Times New Roman" w:hAnsi="Times New Roman" w:cs="Times New Roman"/>
              </w:rPr>
              <w:t>előírásokat</w:t>
            </w:r>
            <w:r w:rsidRPr="002E6785">
              <w:rPr>
                <w:rFonts w:ascii="Times New Roman" w:hAnsi="Times New Roman" w:cs="Times New Roman"/>
                <w:spacing w:val="3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7A2F" w14:textId="061E2272" w:rsidR="00B3042E" w:rsidRPr="002E6785" w:rsidRDefault="00B3042E" w:rsidP="002E6785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Ismeri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hulladék</w:t>
            </w:r>
            <w:r w:rsidR="002E678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és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veszélyes hulladék </w:t>
            </w:r>
            <w:r w:rsidRPr="002E6785">
              <w:rPr>
                <w:rFonts w:ascii="Times New Roman" w:eastAsia="Times New Roman" w:hAnsi="Times New Roman" w:cs="Times New Roman"/>
                <w:color w:val="000000"/>
              </w:rPr>
              <w:t>kezelésének</w:t>
            </w:r>
          </w:p>
          <w:p w14:paraId="173AF21B" w14:textId="4D61C041" w:rsidR="00B3042E" w:rsidRPr="002E6785" w:rsidRDefault="00B3042E" w:rsidP="002E6785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2E6785">
              <w:rPr>
                <w:rFonts w:ascii="Times New Roman" w:eastAsia="Times New Roman" w:hAnsi="Times New Roman" w:cs="Times New Roman"/>
                <w:color w:val="000000"/>
              </w:rPr>
              <w:t>módjait és szabá</w:t>
            </w:r>
            <w:r w:rsidRPr="002E6785">
              <w:rPr>
                <w:rFonts w:ascii="Times New Roman" w:hAnsi="Times New Roman" w:cs="Times New Roman"/>
              </w:rPr>
              <w:t>lyait</w:t>
            </w:r>
            <w:r w:rsidRPr="002E6785">
              <w:rPr>
                <w:rFonts w:ascii="Times New Roman" w:hAnsi="Times New Roman" w:cs="Times New Roman"/>
                <w:w w:val="101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ED07" w14:textId="77777777" w:rsidR="002E6785" w:rsidRDefault="00B3042E" w:rsidP="002E6785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Tevékenysége során</w:t>
            </w:r>
            <w:r w:rsidR="002E6785">
              <w:rPr>
                <w:rFonts w:ascii="Times New Roman" w:hAnsi="Times New Roman" w:cs="Times New Roman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értékként </w:t>
            </w:r>
          </w:p>
          <w:p w14:paraId="4A5F3483" w14:textId="5AF2720A" w:rsidR="00B3042E" w:rsidRPr="00B3042E" w:rsidRDefault="00B3042E" w:rsidP="002E6785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tekint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="002E6785">
              <w:rPr>
                <w:rFonts w:ascii="Times New Roman" w:hAnsi="Times New Roman" w:cs="Times New Roman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szelektív hulladék-</w:t>
            </w:r>
          </w:p>
          <w:p w14:paraId="480A3D0A" w14:textId="0DAAA6F3" w:rsidR="00B3042E" w:rsidRPr="002E6785" w:rsidRDefault="00B3042E" w:rsidP="00B3042E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kezelésre,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E6785">
              <w:rPr>
                <w:rFonts w:ascii="Times New Roman" w:eastAsia="Times New Roman" w:hAnsi="Times New Roman" w:cs="Times New Roman"/>
                <w:color w:val="000000"/>
              </w:rPr>
              <w:t xml:space="preserve">környezettudatos és hatékony energiagazdálkodásra, </w:t>
            </w:r>
          </w:p>
          <w:p w14:paraId="4B66C1EF" w14:textId="66D37DCF" w:rsidR="00B3042E" w:rsidRPr="002E6785" w:rsidRDefault="00B3042E" w:rsidP="002E6785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E6785">
              <w:rPr>
                <w:rFonts w:ascii="Times New Roman" w:eastAsia="Times New Roman" w:hAnsi="Times New Roman" w:cs="Times New Roman"/>
                <w:color w:val="000000"/>
              </w:rPr>
              <w:t xml:space="preserve">valamint a </w:t>
            </w:r>
            <w:r w:rsidRPr="002E6785">
              <w:rPr>
                <w:rFonts w:ascii="Times New Roman" w:hAnsi="Times New Roman" w:cs="Times New Roman"/>
              </w:rPr>
              <w:t>fenntarthatóságra</w:t>
            </w:r>
            <w:r w:rsidRPr="002E6785">
              <w:rPr>
                <w:rFonts w:ascii="Times New Roman" w:hAnsi="Times New Roman" w:cs="Times New Roman"/>
                <w:spacing w:val="3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4352" w14:textId="77777777" w:rsidR="002E6785" w:rsidRDefault="00B3042E" w:rsidP="002E6785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Felelős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hatáskörén</w:t>
            </w:r>
            <w:r w:rsidR="002E6785">
              <w:rPr>
                <w:rFonts w:ascii="Times New Roman" w:hAnsi="Times New Roman" w:cs="Times New Roman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belüli </w:t>
            </w:r>
          </w:p>
          <w:p w14:paraId="561D6195" w14:textId="4079B615" w:rsidR="00B3042E" w:rsidRPr="00B3042E" w:rsidRDefault="00B3042E" w:rsidP="002E6785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környezetvédelmi és energia-</w:t>
            </w:r>
          </w:p>
          <w:p w14:paraId="4D1AD62B" w14:textId="77777777" w:rsidR="002E6785" w:rsidRPr="002E6785" w:rsidRDefault="00B3042E" w:rsidP="002E6785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2E6785">
              <w:rPr>
                <w:rFonts w:ascii="Times New Roman" w:eastAsia="Times New Roman" w:hAnsi="Times New Roman" w:cs="Times New Roman"/>
                <w:color w:val="000000"/>
              </w:rPr>
              <w:t>gazdálkodási előírá</w:t>
            </w:r>
            <w:r w:rsidRPr="002E6785">
              <w:rPr>
                <w:rFonts w:ascii="Times New Roman" w:hAnsi="Times New Roman" w:cs="Times New Roman"/>
              </w:rPr>
              <w:t xml:space="preserve">sok </w:t>
            </w:r>
          </w:p>
          <w:p w14:paraId="402ADCA5" w14:textId="151476B6" w:rsidR="00B3042E" w:rsidRPr="002E6785" w:rsidRDefault="00B3042E" w:rsidP="002E6785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2E6785">
              <w:rPr>
                <w:rFonts w:ascii="Times New Roman" w:hAnsi="Times New Roman" w:cs="Times New Roman"/>
              </w:rPr>
              <w:t>betartásáért</w:t>
            </w:r>
            <w:r w:rsidRPr="002E6785">
              <w:rPr>
                <w:rFonts w:ascii="Times New Roman" w:hAnsi="Times New Roman" w:cs="Times New Roman"/>
                <w:spacing w:val="3"/>
              </w:rPr>
              <w:t>.</w:t>
            </w:r>
          </w:p>
        </w:tc>
      </w:tr>
      <w:tr w:rsidR="00B3042E" w:rsidRPr="007C1E86" w14:paraId="793526D1" w14:textId="77777777" w:rsidTr="00E00408">
        <w:trPr>
          <w:trHeight w:val="832"/>
        </w:trPr>
        <w:tc>
          <w:tcPr>
            <w:tcW w:w="1135" w:type="dxa"/>
            <w:vAlign w:val="center"/>
          </w:tcPr>
          <w:p w14:paraId="33ADA4BD" w14:textId="3C270A7A" w:rsidR="00B3042E" w:rsidRDefault="00B3042E" w:rsidP="00B3042E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27.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26BD" w14:textId="020B5329" w:rsidR="00B3042E" w:rsidRPr="00B3042E" w:rsidRDefault="00B3042E" w:rsidP="002E6785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Tájékoztatja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fogyasztókat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az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őket</w:t>
            </w:r>
          </w:p>
          <w:p w14:paraId="5571C4CC" w14:textId="0781EF57" w:rsidR="00B3042E" w:rsidRPr="00B3042E" w:rsidRDefault="00B3042E" w:rsidP="00B3042E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megillető </w:t>
            </w:r>
            <w:proofErr w:type="spellStart"/>
            <w:r w:rsidRPr="00B3042E">
              <w:rPr>
                <w:rFonts w:ascii="Times New Roman" w:eastAsia="Times New Roman" w:hAnsi="Times New Roman" w:cs="Times New Roman"/>
                <w:color w:val="000000"/>
              </w:rPr>
              <w:t>jogokról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.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Kezeli</w:t>
            </w:r>
            <w:proofErr w:type="spellEnd"/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>fogyasztói</w:t>
            </w:r>
          </w:p>
          <w:p w14:paraId="2795AAB2" w14:textId="08979FE1" w:rsidR="00B3042E" w:rsidRPr="00B3042E" w:rsidRDefault="00B3042E" w:rsidP="00B3042E">
            <w:pPr>
              <w:pStyle w:val="Nincstrkz"/>
              <w:jc w:val="left"/>
              <w:rPr>
                <w:sz w:val="22"/>
              </w:rPr>
            </w:pPr>
            <w:r w:rsidRPr="00B3042E">
              <w:rPr>
                <w:sz w:val="22"/>
              </w:rPr>
              <w:t>panaszokat</w:t>
            </w:r>
            <w:r w:rsidRPr="00B3042E">
              <w:rPr>
                <w:spacing w:val="3"/>
                <w:sz w:val="22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FA284" w14:textId="77777777" w:rsidR="002E6785" w:rsidRDefault="00B3042E" w:rsidP="002E6785">
            <w:pPr>
              <w:wordWrap w:val="0"/>
              <w:spacing w:before="34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E6785">
              <w:rPr>
                <w:rFonts w:ascii="Times New Roman" w:eastAsia="Times New Roman" w:hAnsi="Times New Roman" w:cs="Times New Roman"/>
                <w:color w:val="000000"/>
                <w:w w:val="99"/>
              </w:rPr>
              <w:t>Fel</w:t>
            </w:r>
            <w:r w:rsidRPr="002E6785">
              <w:rPr>
                <w:rFonts w:ascii="Times New Roman" w:eastAsia="Times New Roman" w:hAnsi="Times New Roman" w:cs="Times New Roman"/>
                <w:color w:val="000000"/>
              </w:rPr>
              <w:t xml:space="preserve"> tudja sorolni </w:t>
            </w:r>
            <w:r w:rsidRPr="002E6785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="002E6785" w:rsidRPr="002E6785">
              <w:rPr>
                <w:rFonts w:ascii="Times New Roman" w:hAnsi="Times New Roman" w:cs="Times New Roman"/>
              </w:rPr>
              <w:t xml:space="preserve"> </w:t>
            </w:r>
            <w:r w:rsidRPr="002E6785">
              <w:rPr>
                <w:rFonts w:ascii="Times New Roman" w:eastAsia="Times New Roman" w:hAnsi="Times New Roman" w:cs="Times New Roman"/>
                <w:color w:val="000000"/>
              </w:rPr>
              <w:t xml:space="preserve">fogyasztókat megillető jogokat és </w:t>
            </w:r>
            <w:r w:rsidRPr="002E6785">
              <w:rPr>
                <w:rFonts w:ascii="Times New Roman" w:eastAsia="Times New Roman" w:hAnsi="Times New Roman" w:cs="Times New Roman"/>
                <w:color w:val="000000"/>
                <w:w w:val="99"/>
              </w:rPr>
              <w:t>az</w:t>
            </w:r>
            <w:r w:rsidR="002E6785">
              <w:rPr>
                <w:rFonts w:ascii="Times New Roman" w:hAnsi="Times New Roman" w:cs="Times New Roman"/>
              </w:rPr>
              <w:t xml:space="preserve"> </w:t>
            </w:r>
            <w:r w:rsidRPr="002E6785">
              <w:rPr>
                <w:rFonts w:ascii="Times New Roman" w:eastAsia="Times New Roman" w:hAnsi="Times New Roman" w:cs="Times New Roman"/>
                <w:color w:val="000000"/>
              </w:rPr>
              <w:t xml:space="preserve">áruk </w:t>
            </w:r>
          </w:p>
          <w:p w14:paraId="4CF53A10" w14:textId="6B0B5B3B" w:rsidR="00B3042E" w:rsidRPr="002E6785" w:rsidRDefault="00B3042E" w:rsidP="002E6785">
            <w:pPr>
              <w:wordWrap w:val="0"/>
              <w:spacing w:before="34" w:line="240" w:lineRule="exact"/>
              <w:rPr>
                <w:rFonts w:ascii="Times New Roman" w:hAnsi="Times New Roman" w:cs="Times New Roman"/>
              </w:rPr>
            </w:pPr>
            <w:r w:rsidRPr="002E6785">
              <w:rPr>
                <w:rFonts w:ascii="Times New Roman" w:eastAsia="Times New Roman" w:hAnsi="Times New Roman" w:cs="Times New Roman"/>
                <w:color w:val="000000"/>
              </w:rPr>
              <w:t>forgalomba</w:t>
            </w:r>
            <w:r w:rsidR="002E6785">
              <w:rPr>
                <w:rFonts w:ascii="Times New Roman" w:hAnsi="Times New Roman" w:cs="Times New Roman"/>
              </w:rPr>
              <w:t xml:space="preserve"> </w:t>
            </w:r>
            <w:r w:rsidRPr="006C0CB5">
              <w:rPr>
                <w:rFonts w:ascii="Times New Roman" w:eastAsia="Times New Roman" w:hAnsi="Times New Roman" w:cs="Times New Roman"/>
                <w:color w:val="000000"/>
              </w:rPr>
              <w:t xml:space="preserve">hozatalának </w:t>
            </w:r>
            <w:proofErr w:type="spellStart"/>
            <w:r w:rsidRPr="006C0CB5">
              <w:rPr>
                <w:rFonts w:ascii="Times New Roman" w:eastAsia="Times New Roman" w:hAnsi="Times New Roman" w:cs="Times New Roman"/>
                <w:color w:val="000000"/>
              </w:rPr>
              <w:t>köte</w:t>
            </w:r>
            <w:proofErr w:type="spellEnd"/>
            <w:r w:rsidRPr="006C0CB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14:paraId="3E7F71B3" w14:textId="77777777" w:rsidR="002E6785" w:rsidRPr="006C0CB5" w:rsidRDefault="00B3042E" w:rsidP="00B3042E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C0CB5">
              <w:rPr>
                <w:rFonts w:ascii="Times New Roman" w:eastAsia="Times New Roman" w:hAnsi="Times New Roman" w:cs="Times New Roman"/>
                <w:color w:val="000000"/>
              </w:rPr>
              <w:t>lező</w:t>
            </w:r>
            <w:proofErr w:type="spellEnd"/>
            <w:r w:rsidRPr="006C0CB5">
              <w:rPr>
                <w:rFonts w:ascii="Times New Roman" w:eastAsia="Times New Roman" w:hAnsi="Times New Roman" w:cs="Times New Roman"/>
                <w:color w:val="000000"/>
              </w:rPr>
              <w:t xml:space="preserve"> előírásait. Ismeri a </w:t>
            </w:r>
          </w:p>
          <w:p w14:paraId="34797E87" w14:textId="5448C38F" w:rsidR="00B3042E" w:rsidRPr="006C0CB5" w:rsidRDefault="00B3042E" w:rsidP="00B3042E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6C0CB5">
              <w:rPr>
                <w:rFonts w:ascii="Times New Roman" w:eastAsia="Times New Roman" w:hAnsi="Times New Roman" w:cs="Times New Roman"/>
                <w:color w:val="000000"/>
              </w:rPr>
              <w:t>szavatosság</w:t>
            </w:r>
            <w:r w:rsidR="002E6785" w:rsidRPr="006C0CB5">
              <w:rPr>
                <w:rFonts w:ascii="Times New Roman" w:hAnsi="Times New Roman" w:cs="Times New Roman"/>
              </w:rPr>
              <w:t xml:space="preserve"> </w:t>
            </w:r>
            <w:r w:rsidRPr="006C0CB5">
              <w:rPr>
                <w:rFonts w:ascii="Times New Roman" w:eastAsia="Times New Roman" w:hAnsi="Times New Roman" w:cs="Times New Roman"/>
                <w:color w:val="000000"/>
              </w:rPr>
              <w:t>és jótállás közti</w:t>
            </w:r>
          </w:p>
          <w:p w14:paraId="33C245CF" w14:textId="33F7C9CD" w:rsidR="00B3042E" w:rsidRPr="00B3042E" w:rsidRDefault="00B3042E" w:rsidP="00B3042E">
            <w:pPr>
              <w:pStyle w:val="Nincstrkz"/>
              <w:jc w:val="left"/>
              <w:rPr>
                <w:sz w:val="22"/>
              </w:rPr>
            </w:pPr>
            <w:r w:rsidRPr="00B3042E">
              <w:rPr>
                <w:sz w:val="22"/>
              </w:rPr>
              <w:t>különbséget</w:t>
            </w:r>
            <w:r w:rsidRPr="00B3042E">
              <w:rPr>
                <w:w w:val="101"/>
                <w:sz w:val="22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BDFD" w14:textId="77777777" w:rsidR="002E6785" w:rsidRPr="006C0CB5" w:rsidRDefault="00B3042E" w:rsidP="002E6785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6C0CB5">
              <w:rPr>
                <w:rFonts w:ascii="Times New Roman" w:eastAsia="Times New Roman" w:hAnsi="Times New Roman" w:cs="Times New Roman"/>
                <w:color w:val="000000"/>
              </w:rPr>
              <w:t>Törekszik a vevői</w:t>
            </w:r>
            <w:r w:rsidR="002E6785" w:rsidRPr="006C0CB5">
              <w:rPr>
                <w:rFonts w:ascii="Times New Roman" w:hAnsi="Times New Roman" w:cs="Times New Roman"/>
              </w:rPr>
              <w:t xml:space="preserve"> </w:t>
            </w:r>
            <w:r w:rsidRPr="006C0CB5">
              <w:rPr>
                <w:rFonts w:ascii="Times New Roman" w:eastAsia="Times New Roman" w:hAnsi="Times New Roman" w:cs="Times New Roman"/>
                <w:color w:val="000000"/>
              </w:rPr>
              <w:t>panaszok</w:t>
            </w:r>
          </w:p>
          <w:p w14:paraId="0D53A3C9" w14:textId="68B28F01" w:rsidR="00B3042E" w:rsidRPr="006C0CB5" w:rsidRDefault="00B3042E" w:rsidP="002E6785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6C0CB5">
              <w:rPr>
                <w:rFonts w:ascii="Times New Roman" w:eastAsia="Times New Roman" w:hAnsi="Times New Roman" w:cs="Times New Roman"/>
                <w:color w:val="000000"/>
              </w:rPr>
              <w:t>szakszerű,</w:t>
            </w:r>
            <w:r w:rsidR="002E6785" w:rsidRPr="006C0CB5">
              <w:rPr>
                <w:rFonts w:ascii="Times New Roman" w:hAnsi="Times New Roman" w:cs="Times New Roman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megnyugtató </w:t>
            </w:r>
            <w:proofErr w:type="spellStart"/>
            <w:r w:rsidRPr="00B3042E">
              <w:rPr>
                <w:rFonts w:ascii="Times New Roman" w:eastAsia="Times New Roman" w:hAnsi="Times New Roman" w:cs="Times New Roman"/>
                <w:color w:val="000000"/>
              </w:rPr>
              <w:t>kezelé</w:t>
            </w:r>
            <w:proofErr w:type="spellEnd"/>
            <w:r w:rsidRPr="00B3042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14:paraId="3EFCD331" w14:textId="5CBF1F13" w:rsidR="00B3042E" w:rsidRPr="00B3042E" w:rsidRDefault="00B3042E" w:rsidP="00B3042E">
            <w:pPr>
              <w:pStyle w:val="Nincstrkz"/>
              <w:jc w:val="left"/>
              <w:rPr>
                <w:sz w:val="22"/>
              </w:rPr>
            </w:pPr>
            <w:proofErr w:type="spellStart"/>
            <w:r w:rsidRPr="00B3042E">
              <w:rPr>
                <w:w w:val="99"/>
                <w:sz w:val="22"/>
              </w:rPr>
              <w:t>sére</w:t>
            </w:r>
            <w:proofErr w:type="spellEnd"/>
            <w:r w:rsidRPr="00B3042E">
              <w:rPr>
                <w:spacing w:val="2"/>
                <w:sz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0EAE" w14:textId="77777777" w:rsidR="002E6785" w:rsidRDefault="00B3042E" w:rsidP="002E6785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Felelős </w:t>
            </w:r>
            <w:r w:rsidRPr="00B3042E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 hatáskörén</w:t>
            </w:r>
            <w:r w:rsidR="002E6785">
              <w:rPr>
                <w:rFonts w:ascii="Times New Roman" w:hAnsi="Times New Roman" w:cs="Times New Roman"/>
              </w:rPr>
              <w:t xml:space="preserve"> </w:t>
            </w: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belüli </w:t>
            </w:r>
          </w:p>
          <w:p w14:paraId="42AED8FF" w14:textId="77777777" w:rsidR="002E6785" w:rsidRDefault="00B3042E" w:rsidP="002E6785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fogyasztóvédelmi és </w:t>
            </w:r>
          </w:p>
          <w:p w14:paraId="016F72A8" w14:textId="48C773A5" w:rsidR="00B3042E" w:rsidRPr="00B3042E" w:rsidRDefault="00B3042E" w:rsidP="002E6785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B3042E">
              <w:rPr>
                <w:rFonts w:ascii="Times New Roman" w:eastAsia="Times New Roman" w:hAnsi="Times New Roman" w:cs="Times New Roman"/>
                <w:color w:val="000000"/>
              </w:rPr>
              <w:t xml:space="preserve">egészségügyi előírások </w:t>
            </w:r>
            <w:proofErr w:type="spellStart"/>
            <w:r w:rsidRPr="00B3042E">
              <w:rPr>
                <w:rFonts w:ascii="Times New Roman" w:eastAsia="Times New Roman" w:hAnsi="Times New Roman" w:cs="Times New Roman"/>
                <w:color w:val="000000"/>
              </w:rPr>
              <w:t>betar</w:t>
            </w:r>
            <w:proofErr w:type="spellEnd"/>
            <w:r w:rsidRPr="00B3042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14:paraId="043ED319" w14:textId="2B8E48A3" w:rsidR="00B3042E" w:rsidRPr="00B3042E" w:rsidRDefault="00B3042E" w:rsidP="00B3042E">
            <w:pPr>
              <w:pStyle w:val="Nincstrkz"/>
              <w:jc w:val="left"/>
              <w:rPr>
                <w:sz w:val="22"/>
              </w:rPr>
            </w:pPr>
            <w:proofErr w:type="spellStart"/>
            <w:r w:rsidRPr="00B3042E">
              <w:rPr>
                <w:sz w:val="22"/>
              </w:rPr>
              <w:t>tásáért</w:t>
            </w:r>
            <w:proofErr w:type="spellEnd"/>
            <w:r w:rsidRPr="00B3042E">
              <w:rPr>
                <w:spacing w:val="2"/>
                <w:sz w:val="22"/>
              </w:rPr>
              <w:t>.</w:t>
            </w:r>
          </w:p>
        </w:tc>
      </w:tr>
    </w:tbl>
    <w:p w14:paraId="07637234" w14:textId="77777777" w:rsidR="00B81E51" w:rsidRDefault="00B81E51">
      <w:pPr>
        <w:rPr>
          <w:rFonts w:ascii="Arial" w:hAnsi="Arial"/>
          <w:b/>
          <w:spacing w:val="-4"/>
        </w:rPr>
      </w:pPr>
    </w:p>
    <w:p w14:paraId="0D20F9AE" w14:textId="77777777" w:rsidR="003A4179" w:rsidRDefault="003A4179">
      <w:pPr>
        <w:rPr>
          <w:rFonts w:ascii="Arial" w:hAnsi="Arial"/>
          <w:b/>
          <w:spacing w:val="-4"/>
        </w:rPr>
      </w:pPr>
    </w:p>
    <w:p w14:paraId="451731F2" w14:textId="77777777" w:rsidR="003A4179" w:rsidRDefault="003A4179">
      <w:pPr>
        <w:rPr>
          <w:rFonts w:ascii="Arial" w:hAnsi="Arial"/>
          <w:b/>
          <w:spacing w:val="-4"/>
        </w:rPr>
      </w:pPr>
    </w:p>
    <w:p w14:paraId="7E32E700" w14:textId="77777777" w:rsidR="00E7328D" w:rsidRDefault="00E7328D">
      <w:bookmarkStart w:id="4" w:name="_Hlk198292793"/>
      <w:r>
        <w:br w:type="page"/>
      </w:r>
    </w:p>
    <w:bookmarkEnd w:id="4"/>
    <w:p w14:paraId="7F85B76A" w14:textId="2756215B" w:rsidR="00932501" w:rsidRDefault="00932501"/>
    <w:p w14:paraId="61CEDFDF" w14:textId="77777777" w:rsidR="00DF0B96" w:rsidRPr="00DF0B96" w:rsidRDefault="00DF0B96" w:rsidP="00DF0B96">
      <w:pPr>
        <w:tabs>
          <w:tab w:val="left" w:pos="464"/>
        </w:tabs>
        <w:spacing w:after="55"/>
        <w:rPr>
          <w:rFonts w:ascii="Arial" w:hAnsi="Arial"/>
          <w:b/>
        </w:rPr>
      </w:pPr>
    </w:p>
    <w:p w14:paraId="00B52C6A" w14:textId="12E2C3E3" w:rsidR="00567738" w:rsidRPr="0068439F" w:rsidRDefault="00EF0FD4" w:rsidP="00F206B2">
      <w:pPr>
        <w:tabs>
          <w:tab w:val="left" w:pos="465"/>
        </w:tabs>
        <w:spacing w:after="59"/>
        <w:ind w:left="142"/>
        <w:rPr>
          <w:color w:val="FF0000"/>
        </w:rPr>
      </w:pPr>
      <w:r>
        <w:rPr>
          <w:rFonts w:ascii="Arial" w:hAnsi="Arial"/>
          <w:b/>
        </w:rPr>
        <w:t>3</w:t>
      </w:r>
      <w:r w:rsidR="00F206B2">
        <w:rPr>
          <w:rFonts w:ascii="Arial" w:hAnsi="Arial"/>
          <w:b/>
        </w:rPr>
        <w:t xml:space="preserve">. </w:t>
      </w:r>
      <w:r w:rsidR="00CD0C43" w:rsidRPr="00F206B2">
        <w:rPr>
          <w:rFonts w:ascii="Arial" w:hAnsi="Arial"/>
          <w:b/>
        </w:rPr>
        <w:t>A</w:t>
      </w:r>
      <w:r w:rsidR="00CD0C43" w:rsidRPr="00F206B2">
        <w:rPr>
          <w:rFonts w:ascii="Arial" w:hAnsi="Arial"/>
          <w:b/>
          <w:spacing w:val="-9"/>
        </w:rPr>
        <w:t xml:space="preserve"> </w:t>
      </w:r>
      <w:r w:rsidR="00CD0C43" w:rsidRPr="00F206B2">
        <w:rPr>
          <w:rFonts w:ascii="Arial" w:hAnsi="Arial"/>
          <w:b/>
        </w:rPr>
        <w:t>szakirányú</w:t>
      </w:r>
      <w:r w:rsidR="00CD0C43" w:rsidRPr="00F206B2">
        <w:rPr>
          <w:rFonts w:ascii="Arial" w:hAnsi="Arial"/>
          <w:b/>
          <w:spacing w:val="-3"/>
        </w:rPr>
        <w:t xml:space="preserve"> </w:t>
      </w:r>
      <w:r w:rsidR="00CD0C43" w:rsidRPr="00F206B2">
        <w:rPr>
          <w:rFonts w:ascii="Arial" w:hAnsi="Arial"/>
          <w:b/>
        </w:rPr>
        <w:t>oktatás</w:t>
      </w:r>
      <w:r w:rsidR="00CD0C43" w:rsidRPr="00F206B2">
        <w:rPr>
          <w:rFonts w:ascii="Arial" w:hAnsi="Arial"/>
          <w:b/>
          <w:spacing w:val="-2"/>
        </w:rPr>
        <w:t xml:space="preserve"> </w:t>
      </w:r>
      <w:r w:rsidR="00CD0C43" w:rsidRPr="00F206B2">
        <w:rPr>
          <w:rFonts w:ascii="Arial" w:hAnsi="Arial"/>
          <w:b/>
        </w:rPr>
        <w:t>tervezett</w:t>
      </w:r>
      <w:r w:rsidR="00CD0C43" w:rsidRPr="00F206B2">
        <w:rPr>
          <w:rFonts w:ascii="Arial" w:hAnsi="Arial"/>
          <w:b/>
          <w:spacing w:val="-3"/>
        </w:rPr>
        <w:t xml:space="preserve"> </w:t>
      </w:r>
      <w:r w:rsidR="00CD0C43" w:rsidRPr="00F206B2">
        <w:rPr>
          <w:rFonts w:ascii="Arial" w:hAnsi="Arial"/>
          <w:b/>
        </w:rPr>
        <w:t>időtartama</w:t>
      </w:r>
    </w:p>
    <w:p w14:paraId="41759189" w14:textId="77777777" w:rsidR="00426D6C" w:rsidRPr="0068439F" w:rsidRDefault="00426D6C" w:rsidP="00F206B2">
      <w:pPr>
        <w:tabs>
          <w:tab w:val="left" w:pos="465"/>
        </w:tabs>
        <w:spacing w:after="59"/>
        <w:ind w:left="142"/>
        <w:rPr>
          <w:rFonts w:ascii="Arial" w:hAnsi="Arial"/>
          <w:color w:val="FF0000"/>
        </w:rPr>
      </w:pPr>
    </w:p>
    <w:p w14:paraId="565D02FF" w14:textId="546CC626" w:rsidR="008E5328" w:rsidRPr="00E83587" w:rsidRDefault="008E5328" w:rsidP="00E875F5">
      <w:pPr>
        <w:tabs>
          <w:tab w:val="left" w:pos="465"/>
        </w:tabs>
        <w:spacing w:after="59"/>
        <w:ind w:left="214"/>
        <w:rPr>
          <w:rFonts w:ascii="Arial" w:hAnsi="Arial"/>
          <w:b/>
        </w:rPr>
      </w:pPr>
    </w:p>
    <w:tbl>
      <w:tblPr>
        <w:tblStyle w:val="TableNormal"/>
        <w:tblW w:w="96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453"/>
        <w:gridCol w:w="1417"/>
        <w:gridCol w:w="1417"/>
        <w:gridCol w:w="1841"/>
      </w:tblGrid>
      <w:tr w:rsidR="00AE4170" w:rsidRPr="00B23B72" w14:paraId="5D64BA18" w14:textId="77777777" w:rsidTr="00AE4170">
        <w:trPr>
          <w:trHeight w:val="565"/>
          <w:jc w:val="center"/>
        </w:trPr>
        <w:tc>
          <w:tcPr>
            <w:tcW w:w="566" w:type="dxa"/>
          </w:tcPr>
          <w:p w14:paraId="4948C7DA" w14:textId="77777777" w:rsidR="00AE4170" w:rsidRPr="00B23B72" w:rsidRDefault="00AE4170" w:rsidP="005814AB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bookmarkStart w:id="5" w:name="_Hlk207175929"/>
          </w:p>
        </w:tc>
        <w:tc>
          <w:tcPr>
            <w:tcW w:w="4453" w:type="dxa"/>
            <w:shd w:val="clear" w:color="auto" w:fill="D9D9D9" w:themeFill="background1" w:themeFillShade="D9"/>
            <w:vAlign w:val="center"/>
          </w:tcPr>
          <w:p w14:paraId="0827E086" w14:textId="35333A46" w:rsidR="00AE4170" w:rsidRPr="001D23E1" w:rsidRDefault="00AE4170" w:rsidP="005814AB">
            <w:pPr>
              <w:pStyle w:val="Nincstrkz"/>
              <w:ind w:left="60" w:firstLine="0"/>
              <w:jc w:val="left"/>
              <w:rPr>
                <w:rFonts w:ascii="Arial" w:hAnsi="Arial" w:cs="Arial"/>
                <w:b/>
                <w:sz w:val="22"/>
              </w:rPr>
            </w:pPr>
            <w:r w:rsidRPr="001D23E1">
              <w:rPr>
                <w:rFonts w:ascii="Arial" w:hAnsi="Arial" w:cs="Arial"/>
                <w:b/>
                <w:sz w:val="22"/>
              </w:rPr>
              <w:t>Témakörök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8E7657D" w14:textId="7B461BC0" w:rsidR="00AE4170" w:rsidRPr="00EF0FD4" w:rsidRDefault="00AE4170" w:rsidP="005814AB">
            <w:pPr>
              <w:pStyle w:val="Nincstrkz"/>
              <w:jc w:val="center"/>
              <w:rPr>
                <w:rFonts w:ascii="Arial" w:hAnsi="Arial" w:cs="Arial"/>
                <w:b/>
                <w:color w:val="FF0000"/>
                <w:sz w:val="22"/>
              </w:rPr>
            </w:pPr>
            <w:r w:rsidRPr="00EF0FD4">
              <w:rPr>
                <w:rFonts w:ascii="Arial" w:hAnsi="Arial" w:cs="Arial"/>
                <w:b/>
                <w:color w:val="FF0000"/>
                <w:sz w:val="22"/>
              </w:rPr>
              <w:t>11. évfolyam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25DBA8E" w14:textId="5B967D68" w:rsidR="00AE4170" w:rsidRPr="00EF0FD4" w:rsidRDefault="00AE4170" w:rsidP="005814AB">
            <w:pPr>
              <w:pStyle w:val="Nincstrkz"/>
              <w:jc w:val="center"/>
              <w:rPr>
                <w:rFonts w:ascii="Arial" w:hAnsi="Arial" w:cs="Arial"/>
                <w:b/>
                <w:color w:val="FF0000"/>
                <w:sz w:val="22"/>
              </w:rPr>
            </w:pPr>
            <w:r w:rsidRPr="00EF0FD4">
              <w:rPr>
                <w:rFonts w:ascii="Arial" w:hAnsi="Arial" w:cs="Arial"/>
                <w:b/>
                <w:color w:val="FF0000"/>
                <w:sz w:val="22"/>
              </w:rPr>
              <w:t>12. évfolyam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14:paraId="527B4075" w14:textId="680C6201" w:rsidR="00AE4170" w:rsidRPr="004D5B0C" w:rsidRDefault="00AE4170" w:rsidP="005814AB">
            <w:pPr>
              <w:pStyle w:val="Nincstrkz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Iskola/duális képzőhely oktatja</w:t>
            </w:r>
          </w:p>
        </w:tc>
      </w:tr>
      <w:tr w:rsidR="00AE4170" w:rsidRPr="00B23B72" w14:paraId="7590F434" w14:textId="77777777" w:rsidTr="00AE4170">
        <w:trPr>
          <w:trHeight w:val="565"/>
          <w:jc w:val="center"/>
        </w:trPr>
        <w:tc>
          <w:tcPr>
            <w:tcW w:w="566" w:type="dxa"/>
          </w:tcPr>
          <w:p w14:paraId="7C4412A4" w14:textId="77777777" w:rsidR="00AE4170" w:rsidRPr="00B23B72" w:rsidRDefault="00AE4170" w:rsidP="005814AB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bookmarkStart w:id="6" w:name="_Hlk207176411"/>
            <w:bookmarkEnd w:id="5"/>
            <w:r w:rsidRPr="00B23B72"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4453" w:type="dxa"/>
            <w:shd w:val="clear" w:color="auto" w:fill="D9D9D9" w:themeFill="background1" w:themeFillShade="D9"/>
            <w:vAlign w:val="center"/>
          </w:tcPr>
          <w:p w14:paraId="4D83C771" w14:textId="7CB5F150" w:rsidR="00AE4170" w:rsidRPr="00276381" w:rsidRDefault="00AE4170" w:rsidP="005814AB">
            <w:pPr>
              <w:pStyle w:val="Nincstrkz"/>
              <w:ind w:left="60" w:firstLine="0"/>
              <w:jc w:val="left"/>
              <w:rPr>
                <w:rFonts w:ascii="Arial" w:hAnsi="Arial" w:cs="Arial"/>
                <w:b/>
                <w:sz w:val="22"/>
              </w:rPr>
            </w:pPr>
            <w:r w:rsidRPr="00276381">
              <w:rPr>
                <w:rFonts w:ascii="Arial" w:hAnsi="Arial" w:cs="Arial"/>
                <w:b/>
                <w:sz w:val="22"/>
              </w:rPr>
              <w:t>Ágazati alapoktatás:</w:t>
            </w:r>
          </w:p>
          <w:p w14:paraId="5A8C1B4E" w14:textId="623CB1F4" w:rsidR="00AE4170" w:rsidRPr="004D00A9" w:rsidRDefault="00AE4170" w:rsidP="005814AB">
            <w:pPr>
              <w:pStyle w:val="Nincstrkz"/>
              <w:ind w:left="6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Munkavállalói ismeretek</w:t>
            </w:r>
          </w:p>
        </w:tc>
        <w:tc>
          <w:tcPr>
            <w:tcW w:w="1417" w:type="dxa"/>
          </w:tcPr>
          <w:p w14:paraId="372E716B" w14:textId="7826D798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18 óra</w:t>
            </w:r>
          </w:p>
        </w:tc>
        <w:tc>
          <w:tcPr>
            <w:tcW w:w="1417" w:type="dxa"/>
          </w:tcPr>
          <w:p w14:paraId="2D4937A4" w14:textId="66CC253D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--------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6DBC8D98" w14:textId="017EF631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Iskola oktatja</w:t>
            </w:r>
          </w:p>
        </w:tc>
      </w:tr>
      <w:bookmarkEnd w:id="6"/>
      <w:tr w:rsidR="00AE4170" w:rsidRPr="00B23B72" w14:paraId="67DA50FC" w14:textId="77777777" w:rsidTr="00AE4170">
        <w:trPr>
          <w:trHeight w:val="566"/>
          <w:jc w:val="center"/>
        </w:trPr>
        <w:tc>
          <w:tcPr>
            <w:tcW w:w="566" w:type="dxa"/>
          </w:tcPr>
          <w:p w14:paraId="54F575FC" w14:textId="77777777" w:rsidR="00AE4170" w:rsidRPr="00B23B72" w:rsidRDefault="00AE4170" w:rsidP="00AE4170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 w:rsidRPr="00B23B72"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4453" w:type="dxa"/>
            <w:shd w:val="clear" w:color="auto" w:fill="D9D9D9" w:themeFill="background1" w:themeFillShade="D9"/>
            <w:vAlign w:val="center"/>
          </w:tcPr>
          <w:p w14:paraId="67BC3191" w14:textId="38B4D114" w:rsidR="00AE4170" w:rsidRPr="004D00A9" w:rsidRDefault="00AE4170" w:rsidP="00AE4170">
            <w:pPr>
              <w:pStyle w:val="Nincstrkz"/>
              <w:ind w:left="6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Gazdasági ismeretek</w:t>
            </w:r>
          </w:p>
        </w:tc>
        <w:tc>
          <w:tcPr>
            <w:tcW w:w="1417" w:type="dxa"/>
          </w:tcPr>
          <w:p w14:paraId="292475A7" w14:textId="5A05338C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90 óra</w:t>
            </w:r>
          </w:p>
        </w:tc>
        <w:tc>
          <w:tcPr>
            <w:tcW w:w="1417" w:type="dxa"/>
          </w:tcPr>
          <w:p w14:paraId="26549816" w14:textId="72680241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--------</w:t>
            </w:r>
          </w:p>
        </w:tc>
        <w:tc>
          <w:tcPr>
            <w:tcW w:w="1841" w:type="dxa"/>
            <w:shd w:val="clear" w:color="auto" w:fill="auto"/>
          </w:tcPr>
          <w:p w14:paraId="50805F71" w14:textId="0CF6A2DB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ind w:left="0" w:firstLine="0"/>
              <w:jc w:val="center"/>
              <w:rPr>
                <w:rFonts w:ascii="Arial" w:hAnsi="Arial" w:cs="Arial"/>
                <w:bCs/>
                <w:sz w:val="22"/>
              </w:rPr>
            </w:pPr>
            <w:r w:rsidRPr="00A16BAA">
              <w:rPr>
                <w:rFonts w:ascii="Arial" w:hAnsi="Arial" w:cs="Arial"/>
                <w:bCs/>
                <w:sz w:val="22"/>
              </w:rPr>
              <w:t>Iskola oktatja</w:t>
            </w:r>
          </w:p>
        </w:tc>
      </w:tr>
      <w:tr w:rsidR="00AE4170" w:rsidRPr="00B23B72" w14:paraId="7CC4BC03" w14:textId="77777777" w:rsidTr="00AE4170">
        <w:trPr>
          <w:trHeight w:val="311"/>
          <w:jc w:val="center"/>
        </w:trPr>
        <w:tc>
          <w:tcPr>
            <w:tcW w:w="566" w:type="dxa"/>
          </w:tcPr>
          <w:p w14:paraId="3D61B2B5" w14:textId="77777777" w:rsidR="00AE4170" w:rsidRPr="00B23B72" w:rsidRDefault="00AE4170" w:rsidP="00AE4170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 w:rsidRPr="00B23B72">
              <w:rPr>
                <w:rFonts w:ascii="Arial" w:hAnsi="Arial" w:cs="Arial"/>
                <w:sz w:val="22"/>
              </w:rPr>
              <w:t>3.</w:t>
            </w:r>
          </w:p>
        </w:tc>
        <w:tc>
          <w:tcPr>
            <w:tcW w:w="4453" w:type="dxa"/>
            <w:shd w:val="clear" w:color="auto" w:fill="D9D9D9" w:themeFill="background1" w:themeFillShade="D9"/>
            <w:vAlign w:val="center"/>
          </w:tcPr>
          <w:p w14:paraId="68119774" w14:textId="02E81A76" w:rsidR="00AE4170" w:rsidRPr="004D00A9" w:rsidRDefault="00AE4170" w:rsidP="00AE4170">
            <w:pPr>
              <w:pStyle w:val="Nincstrkz"/>
              <w:spacing w:line="480" w:lineRule="auto"/>
              <w:ind w:left="6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Vállalkozások működtetése</w:t>
            </w:r>
          </w:p>
        </w:tc>
        <w:tc>
          <w:tcPr>
            <w:tcW w:w="1417" w:type="dxa"/>
          </w:tcPr>
          <w:p w14:paraId="1A34C920" w14:textId="221B4F90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90 óra</w:t>
            </w:r>
          </w:p>
        </w:tc>
        <w:tc>
          <w:tcPr>
            <w:tcW w:w="1417" w:type="dxa"/>
          </w:tcPr>
          <w:p w14:paraId="471229BF" w14:textId="71DDE6A3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--------</w:t>
            </w:r>
          </w:p>
        </w:tc>
        <w:tc>
          <w:tcPr>
            <w:tcW w:w="1841" w:type="dxa"/>
            <w:shd w:val="clear" w:color="auto" w:fill="auto"/>
          </w:tcPr>
          <w:p w14:paraId="06516CB9" w14:textId="6CD27642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 w:rsidRPr="00A16BAA">
              <w:rPr>
                <w:rFonts w:ascii="Arial" w:hAnsi="Arial" w:cs="Arial"/>
                <w:bCs/>
                <w:sz w:val="22"/>
              </w:rPr>
              <w:t>Iskola oktatja</w:t>
            </w:r>
          </w:p>
        </w:tc>
      </w:tr>
      <w:tr w:rsidR="00AE4170" w:rsidRPr="00B23B72" w14:paraId="19370B3A" w14:textId="77777777" w:rsidTr="00AE4170">
        <w:trPr>
          <w:trHeight w:val="311"/>
          <w:jc w:val="center"/>
        </w:trPr>
        <w:tc>
          <w:tcPr>
            <w:tcW w:w="566" w:type="dxa"/>
          </w:tcPr>
          <w:p w14:paraId="407DF27F" w14:textId="440178ED" w:rsidR="00AE4170" w:rsidRPr="00B23B72" w:rsidRDefault="00AE4170" w:rsidP="00AE4170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4.</w:t>
            </w:r>
          </w:p>
        </w:tc>
        <w:tc>
          <w:tcPr>
            <w:tcW w:w="4453" w:type="dxa"/>
            <w:shd w:val="clear" w:color="auto" w:fill="D9D9D9" w:themeFill="background1" w:themeFillShade="D9"/>
            <w:vAlign w:val="center"/>
          </w:tcPr>
          <w:p w14:paraId="3ACCD185" w14:textId="6EDE9B7B" w:rsidR="00AE4170" w:rsidRPr="004D00A9" w:rsidRDefault="00AE4170" w:rsidP="00AE4170">
            <w:pPr>
              <w:pStyle w:val="Nincstrkz"/>
              <w:spacing w:line="480" w:lineRule="auto"/>
              <w:ind w:left="6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Kommunikáció</w:t>
            </w:r>
          </w:p>
        </w:tc>
        <w:tc>
          <w:tcPr>
            <w:tcW w:w="1417" w:type="dxa"/>
          </w:tcPr>
          <w:p w14:paraId="2518E213" w14:textId="07CB6A01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36 óra</w:t>
            </w:r>
          </w:p>
        </w:tc>
        <w:tc>
          <w:tcPr>
            <w:tcW w:w="1417" w:type="dxa"/>
          </w:tcPr>
          <w:p w14:paraId="46A5B67D" w14:textId="05B8F6CB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--------</w:t>
            </w:r>
          </w:p>
        </w:tc>
        <w:tc>
          <w:tcPr>
            <w:tcW w:w="1841" w:type="dxa"/>
            <w:shd w:val="clear" w:color="auto" w:fill="auto"/>
          </w:tcPr>
          <w:p w14:paraId="146F9F18" w14:textId="610FC5D9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 w:rsidRPr="00A16BAA">
              <w:rPr>
                <w:rFonts w:ascii="Arial" w:hAnsi="Arial" w:cs="Arial"/>
                <w:bCs/>
                <w:sz w:val="22"/>
              </w:rPr>
              <w:t>Iskola oktatja</w:t>
            </w:r>
          </w:p>
        </w:tc>
      </w:tr>
      <w:tr w:rsidR="00AE4170" w:rsidRPr="00B23B72" w14:paraId="74B8D63F" w14:textId="77777777" w:rsidTr="00AE4170">
        <w:trPr>
          <w:trHeight w:val="565"/>
          <w:jc w:val="center"/>
        </w:trPr>
        <w:tc>
          <w:tcPr>
            <w:tcW w:w="566" w:type="dxa"/>
          </w:tcPr>
          <w:p w14:paraId="13DFDC16" w14:textId="5B5461C7" w:rsidR="00AE4170" w:rsidRPr="00B23B72" w:rsidRDefault="00AE4170" w:rsidP="00AE4170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  <w:r w:rsidRPr="00B23B72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4453" w:type="dxa"/>
            <w:shd w:val="clear" w:color="auto" w:fill="D9D9D9" w:themeFill="background1" w:themeFillShade="D9"/>
            <w:vAlign w:val="center"/>
          </w:tcPr>
          <w:p w14:paraId="0E0AE5A0" w14:textId="3A5B669F" w:rsidR="00AE4170" w:rsidRPr="004D00A9" w:rsidRDefault="00AE4170" w:rsidP="00AE4170">
            <w:pPr>
              <w:pStyle w:val="Nincstrkz"/>
              <w:ind w:left="6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Digitális alkalmazások</w:t>
            </w:r>
          </w:p>
        </w:tc>
        <w:tc>
          <w:tcPr>
            <w:tcW w:w="1417" w:type="dxa"/>
          </w:tcPr>
          <w:p w14:paraId="5952C29F" w14:textId="0198E959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72 óra</w:t>
            </w:r>
          </w:p>
        </w:tc>
        <w:tc>
          <w:tcPr>
            <w:tcW w:w="1417" w:type="dxa"/>
          </w:tcPr>
          <w:p w14:paraId="57012521" w14:textId="48F52348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--------</w:t>
            </w:r>
          </w:p>
        </w:tc>
        <w:tc>
          <w:tcPr>
            <w:tcW w:w="1841" w:type="dxa"/>
            <w:shd w:val="clear" w:color="auto" w:fill="auto"/>
          </w:tcPr>
          <w:p w14:paraId="5F3AFAEA" w14:textId="35260A0C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 w:rsidRPr="00A16BAA">
              <w:rPr>
                <w:rFonts w:ascii="Arial" w:hAnsi="Arial" w:cs="Arial"/>
                <w:bCs/>
                <w:sz w:val="22"/>
              </w:rPr>
              <w:t>Iskola oktatja</w:t>
            </w:r>
          </w:p>
        </w:tc>
      </w:tr>
      <w:tr w:rsidR="00AE4170" w:rsidRPr="00B23B72" w14:paraId="2FBA94E0" w14:textId="77777777" w:rsidTr="00AE4170">
        <w:trPr>
          <w:trHeight w:val="566"/>
          <w:jc w:val="center"/>
        </w:trPr>
        <w:tc>
          <w:tcPr>
            <w:tcW w:w="566" w:type="dxa"/>
          </w:tcPr>
          <w:p w14:paraId="720016A9" w14:textId="30C93A13" w:rsidR="00AE4170" w:rsidRPr="00B23B72" w:rsidRDefault="00AE4170" w:rsidP="005B39F1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  <w:r w:rsidRPr="00B23B72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4453" w:type="dxa"/>
            <w:shd w:val="clear" w:color="auto" w:fill="D9D9D9" w:themeFill="background1" w:themeFillShade="D9"/>
            <w:vAlign w:val="center"/>
          </w:tcPr>
          <w:p w14:paraId="0FBE05AC" w14:textId="7AE8903A" w:rsidR="00AE4170" w:rsidRPr="00276381" w:rsidRDefault="00AE4170" w:rsidP="005B39F1">
            <w:pPr>
              <w:pStyle w:val="Nincstrkz"/>
              <w:ind w:left="60" w:firstLine="0"/>
              <w:jc w:val="left"/>
              <w:rPr>
                <w:rFonts w:ascii="Arial" w:hAnsi="Arial" w:cs="Arial"/>
                <w:b/>
                <w:sz w:val="22"/>
              </w:rPr>
            </w:pPr>
            <w:r w:rsidRPr="00276381">
              <w:rPr>
                <w:rFonts w:ascii="Arial" w:hAnsi="Arial" w:cs="Arial"/>
                <w:b/>
                <w:sz w:val="22"/>
              </w:rPr>
              <w:t>Szakirányú oktatás:</w:t>
            </w:r>
          </w:p>
          <w:p w14:paraId="08724144" w14:textId="5B2537C8" w:rsidR="00AE4170" w:rsidRPr="004D00A9" w:rsidRDefault="00AE4170" w:rsidP="005B39F1">
            <w:pPr>
              <w:pStyle w:val="Nincstrkz"/>
              <w:ind w:left="6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Kereskedelmi ismeretek</w:t>
            </w:r>
          </w:p>
        </w:tc>
        <w:tc>
          <w:tcPr>
            <w:tcW w:w="1417" w:type="dxa"/>
          </w:tcPr>
          <w:p w14:paraId="540846B5" w14:textId="01D292C4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108 óra</w:t>
            </w:r>
          </w:p>
        </w:tc>
        <w:tc>
          <w:tcPr>
            <w:tcW w:w="1417" w:type="dxa"/>
          </w:tcPr>
          <w:p w14:paraId="5C8D7946" w14:textId="46991C89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155 óra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2A80F16C" w14:textId="28FAFA09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Duális képzőhely oktatja</w:t>
            </w:r>
          </w:p>
        </w:tc>
      </w:tr>
      <w:tr w:rsidR="00AE4170" w:rsidRPr="00B23B72" w14:paraId="368B62C7" w14:textId="77777777" w:rsidTr="00AE4170">
        <w:trPr>
          <w:trHeight w:val="311"/>
          <w:jc w:val="center"/>
        </w:trPr>
        <w:tc>
          <w:tcPr>
            <w:tcW w:w="566" w:type="dxa"/>
          </w:tcPr>
          <w:p w14:paraId="23EE2AA5" w14:textId="65B81A1C" w:rsidR="00AE4170" w:rsidRPr="00B23B72" w:rsidRDefault="00AE4170" w:rsidP="00AE4170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</w:t>
            </w:r>
            <w:r w:rsidRPr="00B23B72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4453" w:type="dxa"/>
            <w:shd w:val="clear" w:color="auto" w:fill="D9D9D9" w:themeFill="background1" w:themeFillShade="D9"/>
            <w:vAlign w:val="center"/>
          </w:tcPr>
          <w:p w14:paraId="02E6CA8C" w14:textId="129B7871" w:rsidR="00AE4170" w:rsidRPr="004D00A9" w:rsidRDefault="00AE4170" w:rsidP="00AE4170">
            <w:pPr>
              <w:pStyle w:val="Nincstrkz"/>
              <w:spacing w:line="480" w:lineRule="auto"/>
              <w:ind w:left="6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Üzlet működtetése</w:t>
            </w:r>
          </w:p>
        </w:tc>
        <w:tc>
          <w:tcPr>
            <w:tcW w:w="1417" w:type="dxa"/>
          </w:tcPr>
          <w:p w14:paraId="53DD034F" w14:textId="0D2E26D1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54 óra</w:t>
            </w:r>
          </w:p>
        </w:tc>
        <w:tc>
          <w:tcPr>
            <w:tcW w:w="1417" w:type="dxa"/>
          </w:tcPr>
          <w:p w14:paraId="60D4C118" w14:textId="4028ECF7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93 óra</w:t>
            </w:r>
          </w:p>
        </w:tc>
        <w:tc>
          <w:tcPr>
            <w:tcW w:w="1841" w:type="dxa"/>
            <w:shd w:val="clear" w:color="auto" w:fill="auto"/>
          </w:tcPr>
          <w:p w14:paraId="4953FFDB" w14:textId="268029DC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 w:rsidRPr="00550581">
              <w:rPr>
                <w:rFonts w:ascii="Arial" w:hAnsi="Arial" w:cs="Arial"/>
                <w:bCs/>
                <w:sz w:val="22"/>
              </w:rPr>
              <w:t>Duális képzőhely oktatja</w:t>
            </w:r>
          </w:p>
        </w:tc>
      </w:tr>
      <w:tr w:rsidR="00AE4170" w:rsidRPr="00B23B72" w14:paraId="011B6DCC" w14:textId="77777777" w:rsidTr="00AE4170">
        <w:trPr>
          <w:trHeight w:val="311"/>
          <w:jc w:val="center"/>
        </w:trPr>
        <w:tc>
          <w:tcPr>
            <w:tcW w:w="566" w:type="dxa"/>
          </w:tcPr>
          <w:p w14:paraId="1C594D8D" w14:textId="2B261854" w:rsidR="00AE4170" w:rsidRPr="00B23B72" w:rsidRDefault="00AE4170" w:rsidP="00AE4170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8.</w:t>
            </w:r>
          </w:p>
        </w:tc>
        <w:tc>
          <w:tcPr>
            <w:tcW w:w="4453" w:type="dxa"/>
            <w:shd w:val="clear" w:color="auto" w:fill="D9D9D9" w:themeFill="background1" w:themeFillShade="D9"/>
            <w:vAlign w:val="center"/>
          </w:tcPr>
          <w:p w14:paraId="2900EB39" w14:textId="4DE0AA06" w:rsidR="00AE4170" w:rsidRPr="004D00A9" w:rsidRDefault="00AE4170" w:rsidP="00AE4170">
            <w:pPr>
              <w:pStyle w:val="Nincstrkz"/>
              <w:spacing w:line="480" w:lineRule="auto"/>
              <w:ind w:left="6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Pénztárgépkezelés</w:t>
            </w:r>
          </w:p>
        </w:tc>
        <w:tc>
          <w:tcPr>
            <w:tcW w:w="1417" w:type="dxa"/>
          </w:tcPr>
          <w:p w14:paraId="4F3F2E56" w14:textId="1B5D186D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--------</w:t>
            </w:r>
          </w:p>
        </w:tc>
        <w:tc>
          <w:tcPr>
            <w:tcW w:w="1417" w:type="dxa"/>
          </w:tcPr>
          <w:p w14:paraId="45E187FC" w14:textId="078239AB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31 óra</w:t>
            </w:r>
          </w:p>
        </w:tc>
        <w:tc>
          <w:tcPr>
            <w:tcW w:w="1841" w:type="dxa"/>
            <w:shd w:val="clear" w:color="auto" w:fill="auto"/>
          </w:tcPr>
          <w:p w14:paraId="43F74B95" w14:textId="1DD2A861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 w:rsidRPr="00550581">
              <w:rPr>
                <w:rFonts w:ascii="Arial" w:hAnsi="Arial" w:cs="Arial"/>
                <w:bCs/>
                <w:sz w:val="22"/>
              </w:rPr>
              <w:t>Duális képzőhely oktatja</w:t>
            </w:r>
          </w:p>
        </w:tc>
      </w:tr>
      <w:tr w:rsidR="00AE4170" w:rsidRPr="00B23B72" w14:paraId="2C48DA44" w14:textId="77777777" w:rsidTr="00AE4170">
        <w:trPr>
          <w:trHeight w:val="565"/>
          <w:jc w:val="center"/>
        </w:trPr>
        <w:tc>
          <w:tcPr>
            <w:tcW w:w="566" w:type="dxa"/>
          </w:tcPr>
          <w:p w14:paraId="5504C4C8" w14:textId="1D6338BD" w:rsidR="00AE4170" w:rsidRPr="00B23B72" w:rsidRDefault="00AE4170" w:rsidP="00AE4170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</w:t>
            </w:r>
            <w:r w:rsidRPr="00B23B72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4453" w:type="dxa"/>
            <w:shd w:val="clear" w:color="auto" w:fill="D9D9D9" w:themeFill="background1" w:themeFillShade="D9"/>
            <w:vAlign w:val="center"/>
          </w:tcPr>
          <w:p w14:paraId="32FE1662" w14:textId="0AFA8040" w:rsidR="00AE4170" w:rsidRPr="004D00A9" w:rsidRDefault="00AE4170" w:rsidP="00AE4170">
            <w:pPr>
              <w:pStyle w:val="Nincstrkz"/>
              <w:ind w:left="6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Termékismeret- és forgalmazás</w:t>
            </w:r>
          </w:p>
        </w:tc>
        <w:tc>
          <w:tcPr>
            <w:tcW w:w="1417" w:type="dxa"/>
          </w:tcPr>
          <w:p w14:paraId="10241A6A" w14:textId="499C06E6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99 óra</w:t>
            </w:r>
          </w:p>
        </w:tc>
        <w:tc>
          <w:tcPr>
            <w:tcW w:w="1417" w:type="dxa"/>
          </w:tcPr>
          <w:p w14:paraId="5415FF11" w14:textId="676DD0F0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124 óra</w:t>
            </w:r>
          </w:p>
        </w:tc>
        <w:tc>
          <w:tcPr>
            <w:tcW w:w="1841" w:type="dxa"/>
            <w:shd w:val="clear" w:color="auto" w:fill="auto"/>
          </w:tcPr>
          <w:p w14:paraId="0D12FB8C" w14:textId="35924158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 w:rsidRPr="00550581">
              <w:rPr>
                <w:rFonts w:ascii="Arial" w:hAnsi="Arial" w:cs="Arial"/>
                <w:bCs/>
                <w:sz w:val="22"/>
              </w:rPr>
              <w:t>Duális képzőhely oktatja</w:t>
            </w:r>
          </w:p>
        </w:tc>
      </w:tr>
      <w:tr w:rsidR="00AE4170" w:rsidRPr="00B23B72" w14:paraId="4EBDF474" w14:textId="77777777" w:rsidTr="00AE4170">
        <w:trPr>
          <w:trHeight w:val="566"/>
          <w:jc w:val="center"/>
        </w:trPr>
        <w:tc>
          <w:tcPr>
            <w:tcW w:w="566" w:type="dxa"/>
          </w:tcPr>
          <w:p w14:paraId="01EA2338" w14:textId="5218568F" w:rsidR="00AE4170" w:rsidRPr="00B23B72" w:rsidRDefault="00AE4170" w:rsidP="00AE4170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</w:t>
            </w:r>
            <w:r w:rsidRPr="00B23B72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4453" w:type="dxa"/>
            <w:shd w:val="clear" w:color="auto" w:fill="D9D9D9" w:themeFill="background1" w:themeFillShade="D9"/>
            <w:vAlign w:val="center"/>
          </w:tcPr>
          <w:p w14:paraId="0E55DDE2" w14:textId="54A7B7C3" w:rsidR="00AE4170" w:rsidRPr="004D00A9" w:rsidRDefault="00AE4170" w:rsidP="00AE4170">
            <w:pPr>
              <w:pStyle w:val="Nincstrkz"/>
              <w:ind w:left="6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Üzleti kommunikáció</w:t>
            </w:r>
          </w:p>
        </w:tc>
        <w:tc>
          <w:tcPr>
            <w:tcW w:w="1417" w:type="dxa"/>
          </w:tcPr>
          <w:p w14:paraId="6EDC34C8" w14:textId="70C7E34F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45 óra</w:t>
            </w:r>
          </w:p>
        </w:tc>
        <w:tc>
          <w:tcPr>
            <w:tcW w:w="1417" w:type="dxa"/>
          </w:tcPr>
          <w:p w14:paraId="10E1C6C2" w14:textId="6F9AC79E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93 óra</w:t>
            </w:r>
          </w:p>
        </w:tc>
        <w:tc>
          <w:tcPr>
            <w:tcW w:w="1841" w:type="dxa"/>
            <w:shd w:val="clear" w:color="auto" w:fill="auto"/>
          </w:tcPr>
          <w:p w14:paraId="2B860015" w14:textId="46E197F9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 w:rsidRPr="00550581">
              <w:rPr>
                <w:rFonts w:ascii="Arial" w:hAnsi="Arial" w:cs="Arial"/>
                <w:bCs/>
                <w:sz w:val="22"/>
              </w:rPr>
              <w:t>Duális képzőhely oktatja</w:t>
            </w:r>
          </w:p>
        </w:tc>
      </w:tr>
      <w:tr w:rsidR="00AE4170" w:rsidRPr="00B23B72" w14:paraId="28D13897" w14:textId="77777777" w:rsidTr="00AE4170">
        <w:trPr>
          <w:trHeight w:val="311"/>
          <w:jc w:val="center"/>
        </w:trPr>
        <w:tc>
          <w:tcPr>
            <w:tcW w:w="566" w:type="dxa"/>
          </w:tcPr>
          <w:p w14:paraId="6857E346" w14:textId="0F3BA7CD" w:rsidR="00AE4170" w:rsidRPr="00B23B72" w:rsidRDefault="00AE4170" w:rsidP="00AE4170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</w:t>
            </w:r>
            <w:r w:rsidRPr="00B23B72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4453" w:type="dxa"/>
            <w:shd w:val="clear" w:color="auto" w:fill="D9D9D9" w:themeFill="background1" w:themeFillShade="D9"/>
            <w:vAlign w:val="center"/>
          </w:tcPr>
          <w:p w14:paraId="0EB6EC2B" w14:textId="3B5DFC2E" w:rsidR="00AE4170" w:rsidRPr="004D00A9" w:rsidRDefault="00AE4170" w:rsidP="00AE4170">
            <w:pPr>
              <w:pStyle w:val="Nincstrkz"/>
              <w:spacing w:line="480" w:lineRule="auto"/>
              <w:ind w:left="6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Munkavállalói idegen nyelv</w:t>
            </w:r>
          </w:p>
        </w:tc>
        <w:tc>
          <w:tcPr>
            <w:tcW w:w="1417" w:type="dxa"/>
          </w:tcPr>
          <w:p w14:paraId="77DF7C6C" w14:textId="544FFB00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--------</w:t>
            </w:r>
          </w:p>
        </w:tc>
        <w:tc>
          <w:tcPr>
            <w:tcW w:w="1417" w:type="dxa"/>
          </w:tcPr>
          <w:p w14:paraId="53B52BDA" w14:textId="15289719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31 óra</w:t>
            </w:r>
          </w:p>
        </w:tc>
        <w:tc>
          <w:tcPr>
            <w:tcW w:w="1841" w:type="dxa"/>
            <w:shd w:val="clear" w:color="auto" w:fill="auto"/>
          </w:tcPr>
          <w:p w14:paraId="0CBC2482" w14:textId="578FFE7A" w:rsidR="00AE4170" w:rsidRPr="004D00A9" w:rsidRDefault="00AE4170" w:rsidP="00AE4170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 w:rsidRPr="00550581">
              <w:rPr>
                <w:rFonts w:ascii="Arial" w:hAnsi="Arial" w:cs="Arial"/>
                <w:bCs/>
                <w:sz w:val="22"/>
              </w:rPr>
              <w:t>Duális képzőhely oktatja</w:t>
            </w:r>
          </w:p>
        </w:tc>
      </w:tr>
    </w:tbl>
    <w:p w14:paraId="226DB1E2" w14:textId="77777777" w:rsidR="00175DA9" w:rsidRDefault="00175DA9" w:rsidP="00750D9D">
      <w:pPr>
        <w:rPr>
          <w:rFonts w:ascii="Arial" w:hAnsi="Arial"/>
          <w:b/>
        </w:rPr>
      </w:pPr>
    </w:p>
    <w:p w14:paraId="654DE911" w14:textId="4D59BF12" w:rsidR="005901F1" w:rsidRDefault="005901F1" w:rsidP="00DD435B">
      <w:pPr>
        <w:rPr>
          <w:rFonts w:ascii="Arial" w:hAnsi="Arial"/>
          <w:b/>
        </w:rPr>
      </w:pPr>
    </w:p>
    <w:p w14:paraId="0704008A" w14:textId="3B7B484F" w:rsidR="0068439F" w:rsidRDefault="0068439F">
      <w:pPr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p w14:paraId="0391CEF4" w14:textId="77777777" w:rsidR="00490C70" w:rsidRPr="00DD435B" w:rsidRDefault="00490C70" w:rsidP="00DD435B">
      <w:pPr>
        <w:rPr>
          <w:rFonts w:ascii="Arial" w:hAnsi="Arial"/>
          <w:b/>
        </w:rPr>
      </w:pPr>
    </w:p>
    <w:p w14:paraId="44464069" w14:textId="68264A3F" w:rsidR="00F6216B" w:rsidRPr="00F6216B" w:rsidRDefault="00F6216B" w:rsidP="002F58F0">
      <w:pPr>
        <w:pStyle w:val="Nincstrkz"/>
        <w:spacing w:line="360" w:lineRule="auto"/>
        <w:ind w:left="436"/>
        <w:jc w:val="left"/>
        <w:rPr>
          <w:rFonts w:ascii="Arial" w:hAnsi="Arial" w:cs="Arial"/>
          <w:b/>
        </w:rPr>
      </w:pPr>
      <w:r w:rsidRPr="00F6216B">
        <w:rPr>
          <w:rFonts w:ascii="Arial" w:hAnsi="Arial" w:cs="Arial"/>
          <w:b/>
        </w:rPr>
        <w:t>II. A TANULÁSI TERÜLET RÉSZLETES SZAKMAI TARTALMA</w:t>
      </w:r>
      <w:r w:rsidR="00A05E69">
        <w:rPr>
          <w:rFonts w:ascii="Arial" w:hAnsi="Arial" w:cs="Arial"/>
          <w:b/>
        </w:rPr>
        <w:t xml:space="preserve"> (Forrás: KKK, helyi program, duális partneri sajátosságok)</w:t>
      </w:r>
    </w:p>
    <w:p w14:paraId="5621E558" w14:textId="77777777" w:rsidR="00F6216B" w:rsidRDefault="00F6216B" w:rsidP="00DD656D">
      <w:pPr>
        <w:pStyle w:val="Nincstrkz"/>
        <w:ind w:left="1134" w:hanging="567"/>
        <w:rPr>
          <w:rFonts w:ascii="Arial" w:hAnsi="Arial" w:cs="Arial"/>
          <w:b/>
          <w:color w:val="auto"/>
          <w:sz w:val="22"/>
        </w:rPr>
      </w:pPr>
    </w:p>
    <w:tbl>
      <w:tblPr>
        <w:tblStyle w:val="Rcsostblzat"/>
        <w:tblW w:w="0" w:type="auto"/>
        <w:tblInd w:w="279" w:type="dxa"/>
        <w:tblLook w:val="04A0" w:firstRow="1" w:lastRow="0" w:firstColumn="1" w:lastColumn="0" w:noHBand="0" w:noVBand="1"/>
      </w:tblPr>
      <w:tblGrid>
        <w:gridCol w:w="6237"/>
        <w:gridCol w:w="3487"/>
        <w:gridCol w:w="4347"/>
      </w:tblGrid>
      <w:tr w:rsidR="0015689E" w14:paraId="0980E5B7" w14:textId="77777777" w:rsidTr="00036AC5">
        <w:tc>
          <w:tcPr>
            <w:tcW w:w="6237" w:type="dxa"/>
          </w:tcPr>
          <w:p w14:paraId="33A1A785" w14:textId="5A6A4D22" w:rsidR="00A05E69" w:rsidRDefault="00A05E69" w:rsidP="00DD656D">
            <w:pPr>
              <w:pStyle w:val="Nincstrkz"/>
              <w:ind w:left="0" w:firstLine="0"/>
              <w:rPr>
                <w:rFonts w:ascii="Arial" w:hAnsi="Arial" w:cs="Arial"/>
                <w:b/>
                <w:color w:val="auto"/>
                <w:sz w:val="22"/>
              </w:rPr>
            </w:pPr>
            <w:r w:rsidRPr="002B591C">
              <w:rPr>
                <w:b/>
              </w:rPr>
              <w:t xml:space="preserve">A </w:t>
            </w:r>
            <w:r>
              <w:rPr>
                <w:b/>
              </w:rPr>
              <w:t>TÉMAKÖRHÖZ</w:t>
            </w:r>
            <w:r w:rsidRPr="002B591C">
              <w:rPr>
                <w:b/>
              </w:rPr>
              <w:t xml:space="preserve"> TARTOZÓ TANANYAGTARTALOM</w:t>
            </w:r>
          </w:p>
        </w:tc>
        <w:tc>
          <w:tcPr>
            <w:tcW w:w="3487" w:type="dxa"/>
            <w:tcBorders>
              <w:bottom w:val="single" w:sz="12" w:space="0" w:color="auto"/>
            </w:tcBorders>
          </w:tcPr>
          <w:p w14:paraId="5BA46943" w14:textId="0A55349E" w:rsidR="00A05E69" w:rsidRDefault="00A05E69" w:rsidP="00DD656D">
            <w:pPr>
              <w:pStyle w:val="Nincstrkz"/>
              <w:ind w:left="0" w:firstLine="0"/>
              <w:rPr>
                <w:rFonts w:ascii="Arial" w:hAnsi="Arial" w:cs="Arial"/>
                <w:b/>
                <w:color w:val="auto"/>
                <w:sz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MÓDSZERTAN</w:t>
            </w:r>
          </w:p>
        </w:tc>
        <w:tc>
          <w:tcPr>
            <w:tcW w:w="4347" w:type="dxa"/>
            <w:tcBorders>
              <w:bottom w:val="single" w:sz="12" w:space="0" w:color="auto"/>
            </w:tcBorders>
          </w:tcPr>
          <w:p w14:paraId="4D672846" w14:textId="32777206" w:rsidR="00A05E69" w:rsidRDefault="00A05E69" w:rsidP="00DD656D">
            <w:pPr>
              <w:pStyle w:val="Nincstrkz"/>
              <w:ind w:left="0" w:firstLine="0"/>
              <w:rPr>
                <w:rFonts w:ascii="Arial" w:hAnsi="Arial" w:cs="Arial"/>
                <w:b/>
                <w:color w:val="auto"/>
                <w:sz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A TÉMAKÖRHÖZ TARTOZÓ PROJEKT (RÖVIDEN)</w:t>
            </w:r>
          </w:p>
        </w:tc>
      </w:tr>
      <w:tr w:rsidR="00955A1B" w14:paraId="521AE1CE" w14:textId="77777777" w:rsidTr="00955A1B">
        <w:tc>
          <w:tcPr>
            <w:tcW w:w="6237" w:type="dxa"/>
            <w:tcBorders>
              <w:top w:val="single" w:sz="12" w:space="0" w:color="auto"/>
            </w:tcBorders>
          </w:tcPr>
          <w:p w14:paraId="627588A6" w14:textId="720F9DC1" w:rsidR="00C52AB3" w:rsidRPr="00036AC5" w:rsidRDefault="0054084B" w:rsidP="0054084B">
            <w:pPr>
              <w:pStyle w:val="Nincstrkz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036AC5">
              <w:rPr>
                <w:color w:val="auto"/>
                <w:sz w:val="22"/>
              </w:rPr>
              <w:t>A</w:t>
            </w:r>
            <w:r w:rsidR="006E76D8" w:rsidRPr="00036AC5">
              <w:rPr>
                <w:spacing w:val="-1"/>
                <w:sz w:val="22"/>
              </w:rPr>
              <w:t>z</w:t>
            </w:r>
            <w:r w:rsidR="006E76D8" w:rsidRPr="00036AC5">
              <w:rPr>
                <w:spacing w:val="2"/>
                <w:sz w:val="22"/>
              </w:rPr>
              <w:t xml:space="preserve"> </w:t>
            </w:r>
            <w:r w:rsidR="006E76D8" w:rsidRPr="00036AC5">
              <w:rPr>
                <w:sz w:val="22"/>
              </w:rPr>
              <w:t>áruforgalmi folyamatot,</w:t>
            </w:r>
            <w:r w:rsidR="00D8165C" w:rsidRPr="00036AC5">
              <w:rPr>
                <w:sz w:val="22"/>
              </w:rPr>
              <w:t xml:space="preserve"> </w:t>
            </w:r>
            <w:r w:rsidR="006E76D8" w:rsidRPr="00036AC5">
              <w:rPr>
                <w:w w:val="99"/>
                <w:sz w:val="22"/>
              </w:rPr>
              <w:t>az</w:t>
            </w:r>
            <w:r w:rsidR="006E76D8" w:rsidRPr="00036AC5">
              <w:rPr>
                <w:sz w:val="22"/>
              </w:rPr>
              <w:t xml:space="preserve"> árubeszerzés</w:t>
            </w:r>
            <w:r w:rsidR="00C52AB3" w:rsidRPr="00036AC5">
              <w:rPr>
                <w:sz w:val="22"/>
              </w:rPr>
              <w:t xml:space="preserve"> </w:t>
            </w:r>
            <w:r w:rsidR="006E76D8" w:rsidRPr="00036AC5">
              <w:rPr>
                <w:sz w:val="22"/>
              </w:rPr>
              <w:t xml:space="preserve">fogalmát, </w:t>
            </w:r>
          </w:p>
          <w:p w14:paraId="2A32439B" w14:textId="13A07F27" w:rsidR="00C52AB3" w:rsidRPr="00036AC5" w:rsidRDefault="006E76D8" w:rsidP="00C52AB3">
            <w:pPr>
              <w:widowControl/>
              <w:wordWrap w:val="0"/>
              <w:spacing w:before="3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</w:rPr>
              <w:t>helyét az</w:t>
            </w:r>
            <w:r w:rsidR="00C52AB3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áruforgalmi folyamat, és </w:t>
            </w:r>
            <w:r w:rsidRPr="00036AC5">
              <w:rPr>
                <w:rFonts w:ascii="Times New Roman" w:eastAsia="Times New Roman" w:hAnsi="Times New Roman" w:cs="Times New Roman"/>
                <w:color w:val="000000"/>
                <w:w w:val="99"/>
              </w:rPr>
              <w:t>az</w:t>
            </w:r>
            <w:r w:rsidRPr="00036A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árubeszerzéshez </w:t>
            </w:r>
          </w:p>
          <w:p w14:paraId="06C842B7" w14:textId="5C27C0A2" w:rsidR="00955A1B" w:rsidRPr="00036AC5" w:rsidRDefault="006E76D8" w:rsidP="00C52AB3">
            <w:pPr>
              <w:widowControl/>
              <w:wordWrap w:val="0"/>
              <w:spacing w:before="30" w:line="240" w:lineRule="exact"/>
              <w:rPr>
                <w:rFonts w:ascii="Times New Roman" w:eastAsia="MS Mincho" w:hAnsi="Times New Roman" w:cs="Times New Roman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</w:rPr>
              <w:t>kap</w:t>
            </w:r>
            <w:proofErr w:type="spellStart"/>
            <w:r w:rsidRPr="00036AC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csolódó</w:t>
            </w:r>
            <w:proofErr w:type="spellEnd"/>
            <w:r w:rsidRPr="00036AC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036AC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tevékeny</w:t>
            </w:r>
            <w:r w:rsidRPr="00036AC5">
              <w:rPr>
                <w:rFonts w:ascii="Times New Roman" w:hAnsi="Times New Roman" w:cs="Times New Roman"/>
                <w:lang w:val="en-US"/>
              </w:rPr>
              <w:t>ségek</w:t>
            </w:r>
            <w:proofErr w:type="spellEnd"/>
            <w:r w:rsidRPr="00036AC5">
              <w:rPr>
                <w:rFonts w:ascii="Times New Roman" w:hAnsi="Times New Roman" w:cs="Times New Roman"/>
                <w:spacing w:val="3"/>
                <w:lang w:val="en-US"/>
              </w:rPr>
              <w:t>.</w:t>
            </w:r>
            <w:r w:rsidR="00955A1B" w:rsidRPr="00036AC5">
              <w:rPr>
                <w:rFonts w:ascii="Times New Roman" w:hAnsi="Times New Roman" w:cs="Times New Roman"/>
                <w:b/>
              </w:rPr>
              <w:br/>
            </w:r>
          </w:p>
        </w:tc>
        <w:tc>
          <w:tcPr>
            <w:tcW w:w="3487" w:type="dxa"/>
            <w:tcBorders>
              <w:top w:val="single" w:sz="12" w:space="0" w:color="auto"/>
            </w:tcBorders>
          </w:tcPr>
          <w:p w14:paraId="4BB428A4" w14:textId="56942D2E" w:rsidR="00955A1B" w:rsidRPr="00036AC5" w:rsidRDefault="0054084B" w:rsidP="00955A1B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036AC5">
              <w:rPr>
                <w:sz w:val="22"/>
              </w:rPr>
              <w:t>folyamatábra-készítés, csoportmunka, esettanulmány, szemléltetés (logisztikai lánc), tanári magyarázat + megbeszélés</w:t>
            </w:r>
          </w:p>
        </w:tc>
        <w:tc>
          <w:tcPr>
            <w:tcW w:w="4347" w:type="dxa"/>
            <w:tcBorders>
              <w:top w:val="single" w:sz="12" w:space="0" w:color="auto"/>
            </w:tcBorders>
          </w:tcPr>
          <w:p w14:paraId="59880454" w14:textId="77777777" w:rsidR="00955A1B" w:rsidRPr="00036AC5" w:rsidRDefault="00955A1B" w:rsidP="00955A1B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955A1B" w14:paraId="59AF9F50" w14:textId="77777777" w:rsidTr="005B39F1">
        <w:tc>
          <w:tcPr>
            <w:tcW w:w="6237" w:type="dxa"/>
          </w:tcPr>
          <w:p w14:paraId="7D764BE5" w14:textId="5423A2FA" w:rsidR="00C52AB3" w:rsidRPr="00036AC5" w:rsidRDefault="0054084B" w:rsidP="00C52AB3">
            <w:pPr>
              <w:widowControl/>
              <w:wordWrap w:val="0"/>
              <w:spacing w:before="32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="006E76D8" w:rsidRPr="00036A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z</w:t>
            </w:r>
            <w:r w:rsidR="006E76D8" w:rsidRPr="00036A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="006E76D8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áruátvételi módok, </w:t>
            </w:r>
            <w:r w:rsidR="006E76D8" w:rsidRPr="00036AC5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="00C52AB3" w:rsidRPr="00036AC5">
              <w:rPr>
                <w:rFonts w:ascii="Times New Roman" w:eastAsia="Times New Roman" w:hAnsi="Times New Roman" w:cs="Times New Roman"/>
                <w:color w:val="000000"/>
                <w:w w:val="99"/>
              </w:rPr>
              <w:t xml:space="preserve">z </w:t>
            </w:r>
            <w:r w:rsidR="006E76D8" w:rsidRPr="00036AC5">
              <w:rPr>
                <w:rFonts w:ascii="Times New Roman" w:hAnsi="Times New Roman" w:cs="Times New Roman"/>
              </w:rPr>
              <w:t xml:space="preserve">áruátvétel során </w:t>
            </w:r>
            <w:r w:rsidR="006E76D8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használt </w:t>
            </w:r>
          </w:p>
          <w:p w14:paraId="6C558D20" w14:textId="2FEC1CC6" w:rsidR="00955A1B" w:rsidRPr="00036AC5" w:rsidRDefault="006E76D8" w:rsidP="00C52AB3">
            <w:pPr>
              <w:widowControl/>
              <w:wordWrap w:val="0"/>
              <w:spacing w:before="32" w:line="240" w:lineRule="exact"/>
              <w:rPr>
                <w:rFonts w:ascii="Times New Roman" w:eastAsia="MS Mincho" w:hAnsi="Times New Roman" w:cs="Times New Roman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</w:rPr>
              <w:t>bizonylatok, és hibás te</w:t>
            </w:r>
            <w:r w:rsidR="00C52AB3" w:rsidRPr="00036AC5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jesítés esetén </w:t>
            </w:r>
            <w:r w:rsidRPr="00036A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="00C52AB3" w:rsidRPr="00036A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036AC5">
              <w:rPr>
                <w:rFonts w:ascii="Times New Roman" w:hAnsi="Times New Roman" w:cs="Times New Roman"/>
              </w:rPr>
              <w:t>teendők</w:t>
            </w:r>
            <w:r w:rsidRPr="00036AC5">
              <w:rPr>
                <w:rFonts w:ascii="Times New Roman" w:hAnsi="Times New Roman" w:cs="Times New Roman"/>
                <w:spacing w:val="3"/>
              </w:rPr>
              <w:t>.</w:t>
            </w:r>
          </w:p>
        </w:tc>
        <w:tc>
          <w:tcPr>
            <w:tcW w:w="3487" w:type="dxa"/>
          </w:tcPr>
          <w:p w14:paraId="2913F70B" w14:textId="6149FFDB" w:rsidR="00955A1B" w:rsidRPr="00036AC5" w:rsidRDefault="0054084B" w:rsidP="00955A1B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036AC5">
              <w:rPr>
                <w:sz w:val="22"/>
              </w:rPr>
              <w:t>gyakorlati feladat (bizonylatkitöltés), szemléltetés (mintadokumentumok), szerepjáték (reklamáció), esettanulmány, csoportmegbeszélés</w:t>
            </w:r>
          </w:p>
        </w:tc>
        <w:tc>
          <w:tcPr>
            <w:tcW w:w="4347" w:type="dxa"/>
          </w:tcPr>
          <w:p w14:paraId="7DF9228E" w14:textId="77777777" w:rsidR="00955A1B" w:rsidRPr="00036AC5" w:rsidRDefault="00955A1B" w:rsidP="00955A1B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6E76D8" w14:paraId="3CEC87D7" w14:textId="77777777" w:rsidTr="001C023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B879" w14:textId="05B943B9" w:rsidR="006E76D8" w:rsidRPr="00036AC5" w:rsidRDefault="0054084B" w:rsidP="00C52AB3">
            <w:pPr>
              <w:wordWrap w:val="0"/>
              <w:spacing w:before="30" w:line="244" w:lineRule="exact"/>
              <w:rPr>
                <w:rFonts w:ascii="Times New Roman" w:hAnsi="Times New Roman" w:cs="Times New Roman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="006E76D8" w:rsidRPr="00036A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z</w:t>
            </w:r>
            <w:r w:rsidR="006E76D8" w:rsidRPr="00036A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="006E76D8" w:rsidRPr="00036AC5">
              <w:rPr>
                <w:rFonts w:ascii="Times New Roman" w:eastAsia="Times New Roman" w:hAnsi="Times New Roman" w:cs="Times New Roman"/>
                <w:color w:val="000000"/>
              </w:rPr>
              <w:t>árutárolási, raktározási módok.</w:t>
            </w:r>
            <w:r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 A</w:t>
            </w:r>
            <w:r w:rsidR="006E76D8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 készletgazdálkodással</w:t>
            </w:r>
            <w:r w:rsidR="00C52AB3" w:rsidRPr="00036A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E76D8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kapcsolatos feladatok, </w:t>
            </w:r>
            <w:r w:rsidR="006E76D8" w:rsidRPr="00036AC5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="006E76D8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 készletgazdálkodás jelentősé</w:t>
            </w:r>
            <w:r w:rsidR="006E76D8" w:rsidRPr="00036AC5">
              <w:rPr>
                <w:rFonts w:ascii="Times New Roman" w:hAnsi="Times New Roman" w:cs="Times New Roman"/>
              </w:rPr>
              <w:t>g</w:t>
            </w:r>
            <w:r w:rsidRPr="00036AC5">
              <w:rPr>
                <w:rFonts w:ascii="Times New Roman" w:hAnsi="Times New Roman" w:cs="Times New Roman"/>
              </w:rPr>
              <w:t>e</w:t>
            </w:r>
            <w:r w:rsidR="006E76D8" w:rsidRPr="00036AC5">
              <w:rPr>
                <w:rFonts w:ascii="Times New Roman" w:hAnsi="Times New Roman" w:cs="Times New Roman"/>
                <w:w w:val="101"/>
              </w:rPr>
              <w:t>.</w:t>
            </w:r>
          </w:p>
        </w:tc>
        <w:tc>
          <w:tcPr>
            <w:tcW w:w="3487" w:type="dxa"/>
          </w:tcPr>
          <w:p w14:paraId="5BD4CFD3" w14:textId="1C5B9943" w:rsidR="006E76D8" w:rsidRPr="00036AC5" w:rsidRDefault="0054084B" w:rsidP="006E76D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036AC5">
              <w:rPr>
                <w:sz w:val="22"/>
              </w:rPr>
              <w:t>szemléltetés (raktármodell, ábra), csoportmunka, esettanulmány, gyakorlati feladat (készletnyilvántartás), tanári magyarázat</w:t>
            </w:r>
          </w:p>
        </w:tc>
        <w:tc>
          <w:tcPr>
            <w:tcW w:w="4347" w:type="dxa"/>
          </w:tcPr>
          <w:p w14:paraId="0E35B1A4" w14:textId="77777777" w:rsidR="006E76D8" w:rsidRPr="00036AC5" w:rsidRDefault="006E76D8" w:rsidP="006E76D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6E76D8" w14:paraId="2D61AEFC" w14:textId="77777777" w:rsidTr="001C023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23D6" w14:textId="69A6DEA9" w:rsidR="006E76D8" w:rsidRPr="00036AC5" w:rsidRDefault="0054084B" w:rsidP="00C52AB3">
            <w:pPr>
              <w:wordWrap w:val="0"/>
              <w:spacing w:before="120" w:line="240" w:lineRule="exact"/>
              <w:rPr>
                <w:rFonts w:ascii="Times New Roman" w:hAnsi="Times New Roman" w:cs="Times New Roman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A </w:t>
            </w:r>
            <w:r w:rsidR="006E76D8" w:rsidRPr="00036AC5">
              <w:rPr>
                <w:rFonts w:ascii="Times New Roman" w:eastAsia="Times New Roman" w:hAnsi="Times New Roman" w:cs="Times New Roman"/>
                <w:color w:val="000000"/>
              </w:rPr>
              <w:t>termékek</w:t>
            </w:r>
            <w:r w:rsidR="00C52AB3" w:rsidRPr="00036A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E76D8" w:rsidRPr="00036AC5">
              <w:rPr>
                <w:rFonts w:ascii="Times New Roman" w:eastAsia="Times New Roman" w:hAnsi="Times New Roman" w:cs="Times New Roman"/>
                <w:color w:val="000000"/>
              </w:rPr>
              <w:t>kihelyezésére vonatkozó szabályo</w:t>
            </w:r>
            <w:r w:rsidR="006E76D8" w:rsidRPr="00036AC5">
              <w:rPr>
                <w:rFonts w:ascii="Times New Roman" w:hAnsi="Times New Roman" w:cs="Times New Roman"/>
              </w:rPr>
              <w:t>k</w:t>
            </w:r>
            <w:r w:rsidR="006E76D8" w:rsidRPr="00036AC5">
              <w:rPr>
                <w:rFonts w:ascii="Times New Roman" w:hAnsi="Times New Roman" w:cs="Times New Roman"/>
                <w:w w:val="101"/>
              </w:rPr>
              <w:t>.</w:t>
            </w:r>
          </w:p>
        </w:tc>
        <w:tc>
          <w:tcPr>
            <w:tcW w:w="3487" w:type="dxa"/>
          </w:tcPr>
          <w:p w14:paraId="5A7FB5B0" w14:textId="5B6CDE23" w:rsidR="006E76D8" w:rsidRPr="00036AC5" w:rsidRDefault="0054084B" w:rsidP="006E76D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036AC5">
              <w:rPr>
                <w:sz w:val="22"/>
              </w:rPr>
              <w:t>gyakorlati feladat (polckép-tervezés), szemléltetés (fotók, ábrák), szerepjáték (eladói szituáció), csoportmunka, irányított megbeszélés</w:t>
            </w:r>
          </w:p>
        </w:tc>
        <w:tc>
          <w:tcPr>
            <w:tcW w:w="4347" w:type="dxa"/>
          </w:tcPr>
          <w:p w14:paraId="7069FED2" w14:textId="77777777" w:rsidR="006E76D8" w:rsidRPr="00036AC5" w:rsidRDefault="006E76D8" w:rsidP="006E76D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6E76D8" w14:paraId="047BA57C" w14:textId="77777777" w:rsidTr="001C023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309F" w14:textId="4D4DF188" w:rsidR="00C52AB3" w:rsidRPr="00036AC5" w:rsidRDefault="0054084B" w:rsidP="00C52AB3">
            <w:pPr>
              <w:wordWrap w:val="0"/>
              <w:spacing w:before="120" w:line="240" w:lineRule="exact"/>
              <w:rPr>
                <w:rFonts w:ascii="Times New Roman" w:hAnsi="Times New Roman" w:cs="Times New Roman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="006E76D8" w:rsidRPr="00036A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z</w:t>
            </w:r>
            <w:r w:rsidR="006E76D8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 üzletben</w:t>
            </w:r>
            <w:r w:rsidR="00C52AB3" w:rsidRPr="00036A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E76D8" w:rsidRPr="00036AC5">
              <w:rPr>
                <w:rFonts w:ascii="Times New Roman" w:eastAsia="Times New Roman" w:hAnsi="Times New Roman" w:cs="Times New Roman"/>
                <w:color w:val="000000"/>
              </w:rPr>
              <w:t>lévő specifikus</w:t>
            </w:r>
            <w:r w:rsidR="00C52AB3" w:rsidRPr="00036A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E76D8" w:rsidRPr="00036AC5">
              <w:rPr>
                <w:rFonts w:ascii="Times New Roman" w:eastAsia="Times New Roman" w:hAnsi="Times New Roman" w:cs="Times New Roman"/>
                <w:color w:val="000000"/>
              </w:rPr>
              <w:t>termékek áruisme</w:t>
            </w:r>
            <w:r w:rsidR="006E76D8" w:rsidRPr="00036AC5">
              <w:rPr>
                <w:rFonts w:ascii="Times New Roman" w:hAnsi="Times New Roman" w:cs="Times New Roman"/>
              </w:rPr>
              <w:t>reti</w:t>
            </w:r>
          </w:p>
          <w:p w14:paraId="5C501658" w14:textId="4237C22D" w:rsidR="006E76D8" w:rsidRPr="00036AC5" w:rsidRDefault="006E76D8" w:rsidP="00C52AB3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036AC5">
              <w:rPr>
                <w:rFonts w:ascii="Times New Roman" w:hAnsi="Times New Roman" w:cs="Times New Roman"/>
              </w:rPr>
              <w:t>vonatkozásai</w:t>
            </w:r>
            <w:r w:rsidRPr="00036AC5">
              <w:rPr>
                <w:rFonts w:ascii="Times New Roman" w:hAnsi="Times New Roman" w:cs="Times New Roman"/>
                <w:w w:val="101"/>
              </w:rPr>
              <w:t>.</w:t>
            </w:r>
          </w:p>
        </w:tc>
        <w:tc>
          <w:tcPr>
            <w:tcW w:w="3487" w:type="dxa"/>
          </w:tcPr>
          <w:p w14:paraId="07760663" w14:textId="18357B14" w:rsidR="006E76D8" w:rsidRPr="00036AC5" w:rsidRDefault="0054084B" w:rsidP="006E76D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036AC5">
              <w:rPr>
                <w:sz w:val="22"/>
              </w:rPr>
              <w:t>szemléltetés (termékminta, fotó), csoportos bemutató, gyakorlati feladat (termékjellemzők azonosítása), prezentáció, páros munka</w:t>
            </w:r>
          </w:p>
        </w:tc>
        <w:tc>
          <w:tcPr>
            <w:tcW w:w="4347" w:type="dxa"/>
          </w:tcPr>
          <w:p w14:paraId="55DFC454" w14:textId="77777777" w:rsidR="006E76D8" w:rsidRPr="00036AC5" w:rsidRDefault="006E76D8" w:rsidP="006E76D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6E76D8" w14:paraId="2CB2B887" w14:textId="77777777" w:rsidTr="001C023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45B4" w14:textId="1F0B0EAC" w:rsidR="00C52AB3" w:rsidRPr="00036AC5" w:rsidRDefault="0054084B" w:rsidP="00C52AB3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="006E76D8" w:rsidRPr="00036A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z</w:t>
            </w:r>
            <w:r w:rsidR="006E76D8" w:rsidRPr="00036A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="006E76D8" w:rsidRPr="00036AC5">
              <w:rPr>
                <w:rFonts w:ascii="Times New Roman" w:eastAsia="Times New Roman" w:hAnsi="Times New Roman" w:cs="Times New Roman"/>
                <w:color w:val="000000"/>
              </w:rPr>
              <w:t>áru minőségét meghatározó tényezők, az</w:t>
            </w:r>
            <w:r w:rsidR="00C52AB3" w:rsidRPr="00036A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E76D8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állagromlás </w:t>
            </w:r>
          </w:p>
          <w:p w14:paraId="168826CB" w14:textId="2A3995A0" w:rsidR="006E76D8" w:rsidRPr="00036AC5" w:rsidRDefault="006E76D8" w:rsidP="00C52AB3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</w:rPr>
              <w:t>fajtái</w:t>
            </w:r>
            <w:r w:rsidR="00C52AB3" w:rsidRPr="00036A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és </w:t>
            </w:r>
            <w:r w:rsidRPr="00036AC5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 selejtezés sza</w:t>
            </w:r>
            <w:r w:rsidRPr="00036AC5">
              <w:rPr>
                <w:rFonts w:ascii="Times New Roman" w:hAnsi="Times New Roman" w:cs="Times New Roman"/>
              </w:rPr>
              <w:t>bályai</w:t>
            </w:r>
            <w:r w:rsidRPr="00036AC5">
              <w:rPr>
                <w:rFonts w:ascii="Times New Roman" w:hAnsi="Times New Roman" w:cs="Times New Roman"/>
                <w:w w:val="101"/>
              </w:rPr>
              <w:t>.</w:t>
            </w:r>
          </w:p>
        </w:tc>
        <w:tc>
          <w:tcPr>
            <w:tcW w:w="3487" w:type="dxa"/>
          </w:tcPr>
          <w:p w14:paraId="0044FBB0" w14:textId="2324882E" w:rsidR="006E76D8" w:rsidRPr="00036AC5" w:rsidRDefault="0054084B" w:rsidP="006E76D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036AC5">
              <w:rPr>
                <w:sz w:val="22"/>
              </w:rPr>
              <w:t>szemléltetés (mintaáruk, képek), esettanulmány, csoportmunka, gyakorlati feladat (selejtezési jegyzék készítése), tanári magyarázat</w:t>
            </w:r>
          </w:p>
        </w:tc>
        <w:tc>
          <w:tcPr>
            <w:tcW w:w="4347" w:type="dxa"/>
          </w:tcPr>
          <w:p w14:paraId="71783C6B" w14:textId="77777777" w:rsidR="006E76D8" w:rsidRPr="00036AC5" w:rsidRDefault="006E76D8" w:rsidP="006E76D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6E76D8" w14:paraId="21CA878E" w14:textId="77777777" w:rsidTr="001C023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10BF" w14:textId="71F1E25F" w:rsidR="00C52AB3" w:rsidRPr="00036AC5" w:rsidRDefault="0054084B" w:rsidP="00C52AB3">
            <w:pPr>
              <w:wordWrap w:val="0"/>
              <w:spacing w:line="244" w:lineRule="exact"/>
              <w:rPr>
                <w:rFonts w:ascii="Times New Roman" w:hAnsi="Times New Roman" w:cs="Times New Roman"/>
                <w:color w:val="000000"/>
                <w:w w:val="99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="006E76D8" w:rsidRPr="00036A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z</w:t>
            </w:r>
            <w:r w:rsidR="006E76D8" w:rsidRPr="00036A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="006E76D8" w:rsidRPr="00036AC5">
              <w:rPr>
                <w:rFonts w:ascii="Times New Roman" w:eastAsia="Times New Roman" w:hAnsi="Times New Roman" w:cs="Times New Roman"/>
                <w:color w:val="000000"/>
              </w:rPr>
              <w:t>árucímke</w:t>
            </w:r>
            <w:r w:rsidR="00C52AB3" w:rsidRPr="00036A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E76D8" w:rsidRPr="00036AC5">
              <w:rPr>
                <w:rFonts w:ascii="Times New Roman" w:eastAsia="Times New Roman" w:hAnsi="Times New Roman" w:cs="Times New Roman"/>
                <w:color w:val="000000"/>
              </w:rPr>
              <w:t>kötelező tartalmi</w:t>
            </w:r>
            <w:r w:rsidR="00C52AB3" w:rsidRPr="00036A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52AB3" w:rsidRPr="00036AC5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6E76D8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lemei, illetve </w:t>
            </w:r>
            <w:r w:rsidR="006E76D8" w:rsidRPr="00036AC5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="00C52AB3" w:rsidRPr="00036AC5">
              <w:rPr>
                <w:rFonts w:ascii="Times New Roman" w:hAnsi="Times New Roman" w:cs="Times New Roman"/>
                <w:color w:val="000000"/>
                <w:w w:val="99"/>
              </w:rPr>
              <w:t xml:space="preserve"> </w:t>
            </w:r>
          </w:p>
          <w:p w14:paraId="5F5DEB3B" w14:textId="07E0B4AF" w:rsidR="006E76D8" w:rsidRPr="00036AC5" w:rsidRDefault="006E76D8" w:rsidP="00C52AB3">
            <w:pPr>
              <w:wordWrap w:val="0"/>
              <w:spacing w:line="244" w:lineRule="exact"/>
              <w:rPr>
                <w:rFonts w:ascii="Times New Roman" w:hAnsi="Times New Roman" w:cs="Times New Roman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</w:rPr>
              <w:t>címkenyomtató</w:t>
            </w:r>
            <w:r w:rsidR="00C52AB3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36AC5">
              <w:rPr>
                <w:rFonts w:ascii="Times New Roman" w:hAnsi="Times New Roman" w:cs="Times New Roman"/>
              </w:rPr>
              <w:t>használat</w:t>
            </w:r>
            <w:r w:rsidR="0054084B" w:rsidRPr="00036AC5">
              <w:rPr>
                <w:rFonts w:ascii="Times New Roman" w:hAnsi="Times New Roman" w:cs="Times New Roman"/>
              </w:rPr>
              <w:t>a</w:t>
            </w:r>
            <w:r w:rsidRPr="00036AC5">
              <w:rPr>
                <w:rFonts w:ascii="Times New Roman" w:hAnsi="Times New Roman" w:cs="Times New Roman"/>
                <w:spacing w:val="3"/>
              </w:rPr>
              <w:t>.</w:t>
            </w:r>
          </w:p>
        </w:tc>
        <w:tc>
          <w:tcPr>
            <w:tcW w:w="3487" w:type="dxa"/>
          </w:tcPr>
          <w:p w14:paraId="31162E9F" w14:textId="6E566259" w:rsidR="006E76D8" w:rsidRPr="00036AC5" w:rsidRDefault="0054084B" w:rsidP="006E76D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036AC5">
              <w:rPr>
                <w:sz w:val="22"/>
              </w:rPr>
              <w:t>gyakorlati feladat (címke tervezése/nyomtatása), szemléltetés (mintacímkék), páros munka, tanári bemutatás, irányított megbeszélés</w:t>
            </w:r>
          </w:p>
        </w:tc>
        <w:tc>
          <w:tcPr>
            <w:tcW w:w="4347" w:type="dxa"/>
          </w:tcPr>
          <w:p w14:paraId="3B074ABA" w14:textId="77777777" w:rsidR="006E76D8" w:rsidRPr="00036AC5" w:rsidRDefault="006E76D8" w:rsidP="006E76D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6E76D8" w14:paraId="58657DA3" w14:textId="77777777" w:rsidTr="001C023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C2826" w14:textId="79D97EE5" w:rsidR="006E76D8" w:rsidRPr="00036AC5" w:rsidRDefault="002549A9" w:rsidP="00C52AB3">
            <w:pPr>
              <w:wordWrap w:val="0"/>
              <w:spacing w:before="30" w:line="240" w:lineRule="exact"/>
              <w:rPr>
                <w:rFonts w:ascii="Times New Roman" w:hAnsi="Times New Roman" w:cs="Times New Roman"/>
              </w:rPr>
            </w:pPr>
            <w:r w:rsidRPr="00036AC5">
              <w:rPr>
                <w:rFonts w:ascii="Times New Roman" w:eastAsia="Times New Roman" w:hAnsi="Times New Roman" w:cs="Times New Roman"/>
              </w:rPr>
              <w:lastRenderedPageBreak/>
              <w:t>A</w:t>
            </w:r>
            <w:r w:rsidR="006E76D8" w:rsidRPr="00036AC5">
              <w:rPr>
                <w:rFonts w:ascii="Times New Roman" w:eastAsia="Times New Roman" w:hAnsi="Times New Roman" w:cs="Times New Roman"/>
              </w:rPr>
              <w:t xml:space="preserve"> vásárok,</w:t>
            </w:r>
            <w:r w:rsidR="00C52AB3" w:rsidRPr="00036AC5">
              <w:rPr>
                <w:rFonts w:ascii="Times New Roman" w:hAnsi="Times New Roman" w:cs="Times New Roman"/>
              </w:rPr>
              <w:t xml:space="preserve"> </w:t>
            </w:r>
            <w:r w:rsidR="006E76D8" w:rsidRPr="00036AC5">
              <w:rPr>
                <w:rFonts w:ascii="Times New Roman" w:eastAsia="Times New Roman" w:hAnsi="Times New Roman" w:cs="Times New Roman"/>
              </w:rPr>
              <w:t>árubemutatók, kiárusítások, kiállítások, kóstolók,</w:t>
            </w:r>
          </w:p>
          <w:p w14:paraId="71BF1F16" w14:textId="208EBAE6" w:rsidR="006E76D8" w:rsidRPr="00036AC5" w:rsidRDefault="006E76D8" w:rsidP="00C52AB3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036AC5">
              <w:rPr>
                <w:rFonts w:ascii="Times New Roman" w:eastAsia="Times New Roman" w:hAnsi="Times New Roman" w:cs="Times New Roman"/>
              </w:rPr>
              <w:t>egyéb akciók és</w:t>
            </w:r>
            <w:r w:rsidR="00C52AB3" w:rsidRPr="00036AC5">
              <w:rPr>
                <w:rFonts w:ascii="Times New Roman" w:hAnsi="Times New Roman" w:cs="Times New Roman"/>
              </w:rPr>
              <w:t xml:space="preserve"> </w:t>
            </w:r>
            <w:r w:rsidRPr="00036AC5">
              <w:rPr>
                <w:rFonts w:ascii="Times New Roman" w:eastAsia="Times New Roman" w:hAnsi="Times New Roman" w:cs="Times New Roman"/>
              </w:rPr>
              <w:t>ajánlatok eladás</w:t>
            </w:r>
            <w:r w:rsidRPr="00036AC5">
              <w:rPr>
                <w:rFonts w:ascii="Times New Roman" w:hAnsi="Times New Roman" w:cs="Times New Roman"/>
              </w:rPr>
              <w:t>ösztönző szerep</w:t>
            </w:r>
            <w:r w:rsidR="002549A9" w:rsidRPr="00036AC5">
              <w:rPr>
                <w:rFonts w:ascii="Times New Roman" w:hAnsi="Times New Roman" w:cs="Times New Roman"/>
              </w:rPr>
              <w:t>e</w:t>
            </w:r>
            <w:r w:rsidRPr="00036AC5">
              <w:rPr>
                <w:rFonts w:ascii="Times New Roman" w:hAnsi="Times New Roman" w:cs="Times New Roman"/>
                <w:spacing w:val="3"/>
              </w:rPr>
              <w:t>.</w:t>
            </w:r>
          </w:p>
        </w:tc>
        <w:tc>
          <w:tcPr>
            <w:tcW w:w="3487" w:type="dxa"/>
          </w:tcPr>
          <w:p w14:paraId="4C187A4A" w14:textId="6C4D1006" w:rsidR="006E76D8" w:rsidRPr="00036AC5" w:rsidRDefault="002549A9" w:rsidP="006E76D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036AC5">
              <w:rPr>
                <w:color w:val="auto"/>
                <w:sz w:val="22"/>
              </w:rPr>
              <w:t xml:space="preserve">projektmunka (promóciós terv készítése), szerepjáték (értékesítési szituáció), csoportmunka, </w:t>
            </w:r>
            <w:proofErr w:type="spellStart"/>
            <w:r w:rsidRPr="00036AC5">
              <w:rPr>
                <w:color w:val="auto"/>
                <w:sz w:val="22"/>
              </w:rPr>
              <w:t>brainstorming</w:t>
            </w:r>
            <w:proofErr w:type="spellEnd"/>
            <w:r w:rsidRPr="00036AC5">
              <w:rPr>
                <w:color w:val="auto"/>
                <w:sz w:val="22"/>
              </w:rPr>
              <w:t>, prezentáció</w:t>
            </w:r>
          </w:p>
        </w:tc>
        <w:tc>
          <w:tcPr>
            <w:tcW w:w="4347" w:type="dxa"/>
          </w:tcPr>
          <w:p w14:paraId="621846EB" w14:textId="2E4384D6" w:rsidR="006E76D8" w:rsidRPr="00036AC5" w:rsidRDefault="0069386E" w:rsidP="006E76D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036AC5">
              <w:rPr>
                <w:rFonts w:eastAsia="Arial"/>
                <w:color w:val="auto"/>
                <w:sz w:val="22"/>
              </w:rPr>
              <w:t xml:space="preserve">Rendezett, lebonyolított árubemutató saját </w:t>
            </w:r>
            <w:proofErr w:type="spellStart"/>
            <w:r w:rsidRPr="00036AC5">
              <w:rPr>
                <w:rFonts w:eastAsia="Arial"/>
                <w:color w:val="auto"/>
                <w:sz w:val="22"/>
              </w:rPr>
              <w:t>márkés</w:t>
            </w:r>
            <w:proofErr w:type="spellEnd"/>
            <w:r w:rsidRPr="00036AC5">
              <w:rPr>
                <w:rFonts w:eastAsia="Arial"/>
                <w:color w:val="auto"/>
                <w:sz w:val="22"/>
              </w:rPr>
              <w:t xml:space="preserve"> ásványvizekből a tanműhelyben vagy boltban, dokumentációval (plakát, árubemutató asztal, képek, rövid beszámoló).</w:t>
            </w:r>
          </w:p>
        </w:tc>
      </w:tr>
      <w:tr w:rsidR="002549A9" w14:paraId="27EE3909" w14:textId="77777777" w:rsidTr="00532C3A">
        <w:tc>
          <w:tcPr>
            <w:tcW w:w="6237" w:type="dxa"/>
          </w:tcPr>
          <w:p w14:paraId="6531AC28" w14:textId="110E9AFD" w:rsidR="002549A9" w:rsidRPr="00036AC5" w:rsidRDefault="002549A9" w:rsidP="002549A9">
            <w:pPr>
              <w:widowControl/>
              <w:wordWrap w:val="0"/>
              <w:spacing w:before="3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A termékválaszték, </w:t>
            </w:r>
            <w:r w:rsidRPr="00036AC5">
              <w:rPr>
                <w:rFonts w:ascii="Times New Roman" w:eastAsia="Times New Roman" w:hAnsi="Times New Roman" w:cs="Times New Roman"/>
                <w:color w:val="000000"/>
                <w:w w:val="99"/>
              </w:rPr>
              <w:t>az</w:t>
            </w:r>
            <w:r w:rsidRPr="00036A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eladó </w:t>
            </w:r>
            <w:r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által eladásra kínált termékek és </w:t>
            </w:r>
          </w:p>
          <w:p w14:paraId="6310F2F0" w14:textId="7E6E9F21" w:rsidR="002549A9" w:rsidRPr="00036AC5" w:rsidRDefault="002549A9" w:rsidP="002549A9">
            <w:pPr>
              <w:widowControl/>
              <w:wordWrap w:val="0"/>
              <w:spacing w:before="30" w:line="240" w:lineRule="exact"/>
              <w:rPr>
                <w:rFonts w:ascii="Times New Roman" w:eastAsia="MS Mincho" w:hAnsi="Times New Roman" w:cs="Times New Roman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</w:rPr>
              <w:t>azok árujellemzői, mi</w:t>
            </w:r>
            <w:r w:rsidRPr="00036AC5">
              <w:rPr>
                <w:rFonts w:ascii="Times New Roman" w:hAnsi="Times New Roman" w:cs="Times New Roman"/>
              </w:rPr>
              <w:t xml:space="preserve">nőségi jellemzői, </w:t>
            </w:r>
            <w:r w:rsidRPr="00036AC5">
              <w:rPr>
                <w:rFonts w:ascii="Times New Roman" w:eastAsia="Times New Roman" w:hAnsi="Times New Roman" w:cs="Times New Roman"/>
                <w:color w:val="000000"/>
              </w:rPr>
              <w:t>termékelőnyei.</w:t>
            </w:r>
          </w:p>
          <w:p w14:paraId="60CF4F6B" w14:textId="6D43D697" w:rsidR="002549A9" w:rsidRPr="00036AC5" w:rsidRDefault="002549A9" w:rsidP="002549A9">
            <w:pPr>
              <w:widowControl/>
              <w:wordWrap w:val="0"/>
              <w:spacing w:before="39" w:line="240" w:lineRule="exact"/>
              <w:rPr>
                <w:rFonts w:ascii="Times New Roman" w:eastAsia="MS Mincho" w:hAnsi="Times New Roman" w:cs="Times New Roman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Az</w:t>
            </w:r>
            <w:r w:rsidRPr="00036A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036AC5">
              <w:rPr>
                <w:rFonts w:ascii="Times New Roman" w:eastAsia="Times New Roman" w:hAnsi="Times New Roman" w:cs="Times New Roman"/>
                <w:color w:val="000000"/>
              </w:rPr>
              <w:t>adott értékesítési hely</w:t>
            </w:r>
            <w:r w:rsidRPr="00036AC5">
              <w:rPr>
                <w:rFonts w:ascii="Times New Roman" w:eastAsia="Times New Roman" w:hAnsi="Times New Roman" w:cs="Times New Roman"/>
                <w:color w:val="000000"/>
                <w:w w:val="99"/>
              </w:rPr>
              <w:t>zethez</w:t>
            </w:r>
            <w:r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 legjobban illő </w:t>
            </w:r>
            <w:proofErr w:type="spellStart"/>
            <w:r w:rsidRPr="00036AC5">
              <w:rPr>
                <w:rFonts w:ascii="Times New Roman" w:eastAsia="Times New Roman" w:hAnsi="Times New Roman" w:cs="Times New Roman"/>
                <w:color w:val="000000"/>
              </w:rPr>
              <w:t>kommunikáci</w:t>
            </w:r>
            <w:proofErr w:type="spellEnd"/>
            <w:r w:rsidRPr="00036AC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14:paraId="4891AF01" w14:textId="134A88F5" w:rsidR="002549A9" w:rsidRPr="00036AC5" w:rsidRDefault="002549A9" w:rsidP="002549A9">
            <w:pPr>
              <w:widowControl/>
              <w:wordWrap w:val="0"/>
              <w:spacing w:before="36" w:line="240" w:lineRule="exact"/>
              <w:rPr>
                <w:rFonts w:ascii="Times New Roman" w:eastAsia="MS Mincho" w:hAnsi="Times New Roman" w:cs="Times New Roman"/>
              </w:rPr>
            </w:pPr>
            <w:proofErr w:type="spellStart"/>
            <w:r w:rsidRPr="00036AC5">
              <w:rPr>
                <w:rFonts w:ascii="Times New Roman" w:eastAsia="Times New Roman" w:hAnsi="Times New Roman" w:cs="Times New Roman"/>
                <w:color w:val="000000"/>
              </w:rPr>
              <w:t>ós</w:t>
            </w:r>
            <w:proofErr w:type="spellEnd"/>
            <w:r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 eszközök, a legújabb fogyasztói trende</w:t>
            </w:r>
            <w:r w:rsidRPr="00036AC5">
              <w:rPr>
                <w:rFonts w:ascii="Times New Roman" w:hAnsi="Times New Roman" w:cs="Times New Roman"/>
              </w:rPr>
              <w:t>k</w:t>
            </w:r>
            <w:r w:rsidRPr="00036AC5">
              <w:rPr>
                <w:rFonts w:ascii="Times New Roman" w:hAnsi="Times New Roman" w:cs="Times New Roman"/>
                <w:w w:val="101"/>
              </w:rPr>
              <w:t>.</w:t>
            </w:r>
          </w:p>
        </w:tc>
        <w:tc>
          <w:tcPr>
            <w:tcW w:w="3487" w:type="dxa"/>
            <w:vAlign w:val="center"/>
          </w:tcPr>
          <w:p w14:paraId="17F39C92" w14:textId="203D121A" w:rsidR="002549A9" w:rsidRPr="00036AC5" w:rsidRDefault="002549A9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036AC5">
              <w:rPr>
                <w:sz w:val="22"/>
              </w:rPr>
              <w:t xml:space="preserve">csoportos prezentáció (termékbemutató), szerepjáték (értékesítési szituáció), esettanulmány, </w:t>
            </w:r>
            <w:proofErr w:type="spellStart"/>
            <w:r w:rsidRPr="00036AC5">
              <w:rPr>
                <w:sz w:val="22"/>
              </w:rPr>
              <w:t>brainstorming</w:t>
            </w:r>
            <w:proofErr w:type="spellEnd"/>
            <w:r w:rsidRPr="00036AC5">
              <w:rPr>
                <w:sz w:val="22"/>
              </w:rPr>
              <w:t>, kutatómunka (trendek gyűjtése)</w:t>
            </w:r>
          </w:p>
        </w:tc>
        <w:tc>
          <w:tcPr>
            <w:tcW w:w="4347" w:type="dxa"/>
          </w:tcPr>
          <w:p w14:paraId="77CA5365" w14:textId="77777777" w:rsidR="002549A9" w:rsidRPr="00036AC5" w:rsidRDefault="002549A9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2549A9" w14:paraId="73FADBC6" w14:textId="77777777" w:rsidTr="001C023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A53E2" w14:textId="6D5C2235" w:rsidR="002549A9" w:rsidRPr="00036AC5" w:rsidRDefault="002549A9" w:rsidP="002549A9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</w:rPr>
              <w:t>A csomagolás jelentősége,</w:t>
            </w:r>
            <w:r w:rsidRPr="00036A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36AC5">
              <w:rPr>
                <w:rFonts w:ascii="Times New Roman" w:eastAsia="Times New Roman" w:hAnsi="Times New Roman" w:cs="Times New Roman"/>
                <w:color w:val="000000"/>
              </w:rPr>
              <w:t>technikái, eladás</w:t>
            </w:r>
            <w:r w:rsidRPr="00036AC5">
              <w:rPr>
                <w:rFonts w:ascii="Times New Roman" w:hAnsi="Times New Roman" w:cs="Times New Roman"/>
              </w:rPr>
              <w:t>ösztönző</w:t>
            </w:r>
          </w:p>
          <w:p w14:paraId="790EE51C" w14:textId="22560997" w:rsidR="002549A9" w:rsidRPr="00036AC5" w:rsidRDefault="002549A9" w:rsidP="002549A9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036AC5">
              <w:rPr>
                <w:rFonts w:ascii="Times New Roman" w:hAnsi="Times New Roman" w:cs="Times New Roman"/>
              </w:rPr>
              <w:t>szerepe</w:t>
            </w:r>
            <w:r w:rsidRPr="00036AC5">
              <w:rPr>
                <w:rFonts w:ascii="Times New Roman" w:hAnsi="Times New Roman" w:cs="Times New Roman"/>
                <w:spacing w:val="2"/>
              </w:rPr>
              <w:t>.</w:t>
            </w:r>
          </w:p>
        </w:tc>
        <w:tc>
          <w:tcPr>
            <w:tcW w:w="3487" w:type="dxa"/>
          </w:tcPr>
          <w:p w14:paraId="4B785104" w14:textId="0105AD8E" w:rsidR="002549A9" w:rsidRPr="00036AC5" w:rsidRDefault="002549A9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036AC5">
              <w:rPr>
                <w:sz w:val="22"/>
              </w:rPr>
              <w:t xml:space="preserve">gyakorlati feladat (termékcsomagolás tervezése), szemléltetés (példák, minták), csoportmunka, </w:t>
            </w:r>
            <w:proofErr w:type="spellStart"/>
            <w:r w:rsidRPr="00036AC5">
              <w:rPr>
                <w:sz w:val="22"/>
              </w:rPr>
              <w:t>brainstorming</w:t>
            </w:r>
            <w:proofErr w:type="spellEnd"/>
          </w:p>
        </w:tc>
        <w:tc>
          <w:tcPr>
            <w:tcW w:w="4347" w:type="dxa"/>
          </w:tcPr>
          <w:p w14:paraId="61C8EB61" w14:textId="77777777" w:rsidR="002549A9" w:rsidRPr="00036AC5" w:rsidRDefault="002549A9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2549A9" w14:paraId="39EE1184" w14:textId="77777777" w:rsidTr="001C023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689A" w14:textId="48B60169" w:rsidR="002549A9" w:rsidRPr="00036AC5" w:rsidRDefault="00D93EB5" w:rsidP="002549A9">
            <w:pPr>
              <w:wordWrap w:val="0"/>
              <w:spacing w:before="34" w:line="240" w:lineRule="exact"/>
              <w:rPr>
                <w:rFonts w:ascii="Times New Roman" w:hAnsi="Times New Roman" w:cs="Times New Roman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z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>e-kereskedelemre</w:t>
            </w:r>
            <w:r w:rsidR="002549A9" w:rsidRPr="00036A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vonatkozó szabályok,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w w:val="99"/>
              </w:rPr>
              <w:t>az</w:t>
            </w:r>
          </w:p>
          <w:p w14:paraId="15B1BE06" w14:textId="6CE60602" w:rsidR="002549A9" w:rsidRPr="00036AC5" w:rsidRDefault="002549A9" w:rsidP="002549A9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</w:rPr>
              <w:t>alkalmazott szoft</w:t>
            </w:r>
            <w:r w:rsidRPr="00036AC5">
              <w:rPr>
                <w:rFonts w:ascii="Times New Roman" w:hAnsi="Times New Roman" w:cs="Times New Roman"/>
              </w:rPr>
              <w:t>ver használat</w:t>
            </w:r>
            <w:r w:rsidR="00D93EB5" w:rsidRPr="00036AC5">
              <w:rPr>
                <w:rFonts w:ascii="Times New Roman" w:hAnsi="Times New Roman" w:cs="Times New Roman"/>
              </w:rPr>
              <w:t>a</w:t>
            </w:r>
            <w:r w:rsidRPr="00036AC5">
              <w:rPr>
                <w:rFonts w:ascii="Times New Roman" w:hAnsi="Times New Roman" w:cs="Times New Roman"/>
                <w:spacing w:val="3"/>
              </w:rPr>
              <w:t>.</w:t>
            </w:r>
          </w:p>
        </w:tc>
        <w:tc>
          <w:tcPr>
            <w:tcW w:w="3487" w:type="dxa"/>
          </w:tcPr>
          <w:p w14:paraId="5ED3A293" w14:textId="64039CA1" w:rsidR="002549A9" w:rsidRPr="00036AC5" w:rsidRDefault="00D93EB5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036AC5">
              <w:rPr>
                <w:sz w:val="22"/>
              </w:rPr>
              <w:t>tanári bemutatás (szoftverhasználat), gyakorlati feladat (online rendelés szimulálása), esettanulmány, páros munka, irányított megbeszélés</w:t>
            </w:r>
          </w:p>
        </w:tc>
        <w:tc>
          <w:tcPr>
            <w:tcW w:w="4347" w:type="dxa"/>
          </w:tcPr>
          <w:p w14:paraId="7810DCA8" w14:textId="77777777" w:rsidR="002549A9" w:rsidRPr="00036AC5" w:rsidRDefault="002549A9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2549A9" w14:paraId="72AD256A" w14:textId="77777777" w:rsidTr="001C023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D1C9" w14:textId="150A981F" w:rsidR="002549A9" w:rsidRPr="00036AC5" w:rsidRDefault="00D93EB5" w:rsidP="002549A9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z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áruösszeállítás és kiszállítás </w:t>
            </w:r>
            <w:r w:rsidR="002549A9" w:rsidRPr="00036AC5">
              <w:rPr>
                <w:rFonts w:ascii="Times New Roman" w:hAnsi="Times New Roman" w:cs="Times New Roman"/>
              </w:rPr>
              <w:t>munkafolyamat</w:t>
            </w:r>
            <w:r w:rsidRPr="00036AC5">
              <w:rPr>
                <w:rFonts w:ascii="Times New Roman" w:hAnsi="Times New Roman" w:cs="Times New Roman"/>
              </w:rPr>
              <w:t>a</w:t>
            </w:r>
            <w:r w:rsidR="002549A9" w:rsidRPr="00036AC5">
              <w:rPr>
                <w:rFonts w:ascii="Times New Roman" w:hAnsi="Times New Roman" w:cs="Times New Roman"/>
                <w:spacing w:val="2"/>
              </w:rPr>
              <w:t>.</w:t>
            </w:r>
          </w:p>
        </w:tc>
        <w:tc>
          <w:tcPr>
            <w:tcW w:w="3487" w:type="dxa"/>
          </w:tcPr>
          <w:p w14:paraId="3BD70E3F" w14:textId="7F2E0990" w:rsidR="002549A9" w:rsidRPr="00036AC5" w:rsidRDefault="00D93EB5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036AC5">
              <w:rPr>
                <w:sz w:val="22"/>
              </w:rPr>
              <w:t>szemléltetés (folyamatábra, videó), gyakorlati feladat (rendelés összeállítása), csoportmunka, esettanulmány, tanári magyarázat</w:t>
            </w:r>
          </w:p>
        </w:tc>
        <w:tc>
          <w:tcPr>
            <w:tcW w:w="4347" w:type="dxa"/>
          </w:tcPr>
          <w:p w14:paraId="444A5509" w14:textId="77777777" w:rsidR="002549A9" w:rsidRPr="00036AC5" w:rsidRDefault="002549A9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2549A9" w14:paraId="7DA49D8E" w14:textId="77777777" w:rsidTr="001C023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ADCE" w14:textId="15690018" w:rsidR="002549A9" w:rsidRPr="00036AC5" w:rsidRDefault="00D93EB5" w:rsidP="002549A9">
            <w:pPr>
              <w:wordWrap w:val="0"/>
              <w:spacing w:line="24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 leltár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>és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="002549A9" w:rsidRPr="00036AC5">
              <w:rPr>
                <w:rFonts w:ascii="Times New Roman" w:hAnsi="Times New Roman" w:cs="Times New Roman"/>
                <w:color w:val="000000"/>
                <w:w w:val="99"/>
              </w:rPr>
              <w:t xml:space="preserve">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>leltározás fogalm</w:t>
            </w:r>
            <w:r w:rsidRPr="00036AC5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2549A9" w:rsidRPr="00036A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>fajtái, módjai,</w:t>
            </w:r>
            <w:r w:rsidR="002549A9" w:rsidRPr="00036A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>folyamat</w:t>
            </w:r>
            <w:r w:rsidRPr="00036AC5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</w:p>
          <w:p w14:paraId="778149F7" w14:textId="3128DB49" w:rsidR="002549A9" w:rsidRPr="00036AC5" w:rsidRDefault="002549A9" w:rsidP="002549A9">
            <w:pPr>
              <w:wordWrap w:val="0"/>
              <w:spacing w:line="244" w:lineRule="exact"/>
              <w:rPr>
                <w:rFonts w:ascii="Times New Roman" w:hAnsi="Times New Roman" w:cs="Times New Roman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és </w:t>
            </w:r>
            <w:r w:rsidRPr="00036AC5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Pr="00036AC5">
              <w:rPr>
                <w:rFonts w:ascii="Times New Roman" w:hAnsi="Times New Roman" w:cs="Times New Roman"/>
                <w:color w:val="000000"/>
                <w:w w:val="99"/>
              </w:rPr>
              <w:t xml:space="preserve"> </w:t>
            </w:r>
            <w:r w:rsidRPr="00036AC5">
              <w:rPr>
                <w:rFonts w:ascii="Times New Roman" w:eastAsia="Times New Roman" w:hAnsi="Times New Roman" w:cs="Times New Roman"/>
                <w:color w:val="000000"/>
              </w:rPr>
              <w:t>kapcsolódó adminisztrációs tevé</w:t>
            </w:r>
            <w:r w:rsidRPr="00036AC5">
              <w:rPr>
                <w:rFonts w:ascii="Times New Roman" w:hAnsi="Times New Roman" w:cs="Times New Roman"/>
              </w:rPr>
              <w:t>kenységek</w:t>
            </w:r>
            <w:r w:rsidRPr="00036AC5">
              <w:rPr>
                <w:rFonts w:ascii="Times New Roman" w:hAnsi="Times New Roman" w:cs="Times New Roman"/>
                <w:spacing w:val="3"/>
              </w:rPr>
              <w:t>.</w:t>
            </w:r>
          </w:p>
        </w:tc>
        <w:tc>
          <w:tcPr>
            <w:tcW w:w="3487" w:type="dxa"/>
            <w:tcBorders>
              <w:bottom w:val="single" w:sz="4" w:space="0" w:color="auto"/>
            </w:tcBorders>
          </w:tcPr>
          <w:p w14:paraId="35FF8FAD" w14:textId="1593D513" w:rsidR="002549A9" w:rsidRPr="00036AC5" w:rsidRDefault="00D93EB5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036AC5">
              <w:rPr>
                <w:sz w:val="22"/>
              </w:rPr>
              <w:t>gyakorlati feladat (leltárjegyzék készítése), szemléltetés (minta dokumentumok), csoportmunka, tanári magyarázat, szimulációs gyakorlat</w:t>
            </w:r>
          </w:p>
        </w:tc>
        <w:tc>
          <w:tcPr>
            <w:tcW w:w="4347" w:type="dxa"/>
            <w:tcBorders>
              <w:bottom w:val="single" w:sz="4" w:space="0" w:color="auto"/>
            </w:tcBorders>
          </w:tcPr>
          <w:p w14:paraId="2837BEEF" w14:textId="77777777" w:rsidR="002549A9" w:rsidRPr="00036AC5" w:rsidRDefault="002549A9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2549A9" w14:paraId="3C117C1F" w14:textId="77777777" w:rsidTr="001C023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04BAE" w14:textId="513A2854" w:rsidR="002549A9" w:rsidRPr="00036AC5" w:rsidRDefault="00D93EB5" w:rsidP="002549A9">
            <w:pPr>
              <w:wordWrap w:val="0"/>
              <w:spacing w:line="244" w:lineRule="exact"/>
              <w:rPr>
                <w:rFonts w:ascii="Times New Roman" w:hAnsi="Times New Roman" w:cs="Times New Roman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z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>áru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>és</w:t>
            </w:r>
            <w:r w:rsidR="002549A9" w:rsidRPr="00036A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vagyonvédelmi </w:t>
            </w:r>
            <w:r w:rsidR="002549A9" w:rsidRPr="00036AC5">
              <w:rPr>
                <w:rFonts w:ascii="Times New Roman" w:hAnsi="Times New Roman" w:cs="Times New Roman"/>
              </w:rPr>
              <w:t>eszközök</w:t>
            </w:r>
            <w:r w:rsidR="002549A9" w:rsidRPr="00036AC5">
              <w:rPr>
                <w:rFonts w:ascii="Times New Roman" w:hAnsi="Times New Roman" w:cs="Times New Roman"/>
                <w:spacing w:val="3"/>
              </w:rPr>
              <w:t>.</w:t>
            </w:r>
          </w:p>
        </w:tc>
        <w:tc>
          <w:tcPr>
            <w:tcW w:w="3487" w:type="dxa"/>
            <w:tcBorders>
              <w:top w:val="single" w:sz="4" w:space="0" w:color="auto"/>
            </w:tcBorders>
          </w:tcPr>
          <w:p w14:paraId="3A241FB0" w14:textId="21A9A8FF" w:rsidR="002549A9" w:rsidRPr="00036AC5" w:rsidRDefault="00D93EB5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036AC5">
              <w:rPr>
                <w:sz w:val="22"/>
              </w:rPr>
              <w:t>szemléltetés (eszközök bemutatása, képek, videók), csoportmunka, esettanulmány, tanári magyarázat, interaktív megbeszélés</w:t>
            </w:r>
          </w:p>
        </w:tc>
        <w:tc>
          <w:tcPr>
            <w:tcW w:w="4347" w:type="dxa"/>
            <w:tcBorders>
              <w:top w:val="single" w:sz="4" w:space="0" w:color="auto"/>
            </w:tcBorders>
          </w:tcPr>
          <w:p w14:paraId="16E075BC" w14:textId="77777777" w:rsidR="002549A9" w:rsidRPr="00036AC5" w:rsidRDefault="002549A9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2549A9" w14:paraId="27870C08" w14:textId="77777777" w:rsidTr="001C023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077D" w14:textId="4A21F4A6" w:rsidR="002549A9" w:rsidRPr="00036AC5" w:rsidRDefault="00D93EB5" w:rsidP="002549A9">
            <w:pPr>
              <w:wordWrap w:val="0"/>
              <w:spacing w:before="30" w:line="240" w:lineRule="exact"/>
              <w:rPr>
                <w:rFonts w:ascii="Times New Roman" w:eastAsia="Times New Roman" w:hAnsi="Times New Roman" w:cs="Times New Roman"/>
                <w:color w:val="000000"/>
                <w:spacing w:val="3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 POS alapú</w:t>
            </w:r>
            <w:r w:rsidR="002549A9" w:rsidRPr="00036A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és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w w:val="99"/>
              </w:rPr>
              <w:t>az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 önkiszolgáló</w:t>
            </w:r>
            <w:r w:rsidR="002549A9" w:rsidRPr="00036A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>pénztárgépek működtetés</w:t>
            </w:r>
            <w:r w:rsidRPr="00036AC5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</w:p>
          <w:p w14:paraId="76814516" w14:textId="264EC2E8" w:rsidR="002549A9" w:rsidRPr="00036AC5" w:rsidRDefault="00D93EB5" w:rsidP="002549A9">
            <w:pPr>
              <w:wordWrap w:val="0"/>
              <w:spacing w:before="30" w:line="240" w:lineRule="exact"/>
              <w:rPr>
                <w:rFonts w:ascii="Times New Roman" w:hAnsi="Times New Roman" w:cs="Times New Roman"/>
              </w:rPr>
            </w:pPr>
            <w:r w:rsidRPr="00036AC5">
              <w:rPr>
                <w:rFonts w:ascii="Times New Roman" w:hAnsi="Times New Roman" w:cs="Times New Roman"/>
                <w:color w:val="000000"/>
              </w:rPr>
              <w:t>A</w:t>
            </w:r>
            <w:r w:rsidR="002549A9" w:rsidRPr="00036A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>pénztáros feladatai</w:t>
            </w:r>
            <w:r w:rsidR="002549A9" w:rsidRPr="00036A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w w:val="99"/>
              </w:rPr>
              <w:t>az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 áru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 és vagyonvédelem </w:t>
            </w:r>
            <w:proofErr w:type="spellStart"/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>vonatko</w:t>
            </w:r>
            <w:proofErr w:type="spellEnd"/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14:paraId="05D38E67" w14:textId="584445BE" w:rsidR="002549A9" w:rsidRPr="00036AC5" w:rsidRDefault="002549A9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proofErr w:type="spellStart"/>
            <w:r w:rsidRPr="00036AC5">
              <w:rPr>
                <w:sz w:val="22"/>
              </w:rPr>
              <w:t>zásában</w:t>
            </w:r>
            <w:proofErr w:type="spellEnd"/>
            <w:r w:rsidRPr="00036AC5">
              <w:rPr>
                <w:spacing w:val="2"/>
                <w:sz w:val="22"/>
              </w:rPr>
              <w:t>.</w:t>
            </w:r>
          </w:p>
        </w:tc>
        <w:tc>
          <w:tcPr>
            <w:tcW w:w="3487" w:type="dxa"/>
          </w:tcPr>
          <w:p w14:paraId="200AB06E" w14:textId="1FFBE2EE" w:rsidR="002549A9" w:rsidRPr="00036AC5" w:rsidRDefault="00D93EB5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036AC5">
              <w:rPr>
                <w:sz w:val="22"/>
              </w:rPr>
              <w:t>gyakorlati bemutató (pénztárgép használata), szimulációs gyakorlat, szerepjáték (vásárlói helyzet), tanári magyarázat, páros munka</w:t>
            </w:r>
          </w:p>
        </w:tc>
        <w:tc>
          <w:tcPr>
            <w:tcW w:w="4347" w:type="dxa"/>
          </w:tcPr>
          <w:p w14:paraId="551F297A" w14:textId="77777777" w:rsidR="002549A9" w:rsidRPr="00036AC5" w:rsidRDefault="002549A9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2549A9" w14:paraId="39E96C29" w14:textId="77777777" w:rsidTr="001C023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A1DE" w14:textId="7523227E" w:rsidR="002549A9" w:rsidRPr="00036AC5" w:rsidRDefault="00D93EB5" w:rsidP="002549A9">
            <w:pPr>
              <w:wordWrap w:val="0"/>
              <w:spacing w:before="3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z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>értékesítés során készült</w:t>
            </w:r>
            <w:r w:rsidR="002549A9" w:rsidRPr="00036A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>bizonylatok és</w:t>
            </w:r>
            <w:r w:rsidR="002549A9" w:rsidRPr="00036A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tartalmuk,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02E5592A" w14:textId="768986D3" w:rsidR="002549A9" w:rsidRPr="00036AC5" w:rsidRDefault="002549A9" w:rsidP="002549A9">
            <w:pPr>
              <w:wordWrap w:val="0"/>
              <w:spacing w:before="30" w:line="240" w:lineRule="exact"/>
              <w:rPr>
                <w:rFonts w:ascii="Times New Roman" w:hAnsi="Times New Roman" w:cs="Times New Roman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</w:rPr>
              <w:t>bizonylatolási előírá</w:t>
            </w:r>
            <w:r w:rsidRPr="00036AC5">
              <w:rPr>
                <w:rFonts w:ascii="Times New Roman" w:hAnsi="Times New Roman" w:cs="Times New Roman"/>
              </w:rPr>
              <w:t>sok</w:t>
            </w:r>
            <w:r w:rsidRPr="00036AC5">
              <w:rPr>
                <w:rFonts w:ascii="Times New Roman" w:hAnsi="Times New Roman" w:cs="Times New Roman"/>
                <w:w w:val="101"/>
              </w:rPr>
              <w:t>.</w:t>
            </w:r>
          </w:p>
        </w:tc>
        <w:tc>
          <w:tcPr>
            <w:tcW w:w="3487" w:type="dxa"/>
          </w:tcPr>
          <w:p w14:paraId="339A53F6" w14:textId="7DC2D44F" w:rsidR="002549A9" w:rsidRPr="00036AC5" w:rsidRDefault="00D93EB5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036AC5">
              <w:rPr>
                <w:sz w:val="22"/>
              </w:rPr>
              <w:t>szemléltetés (mintabizonylatok), gyakorlati feladat (bizonylat kitöltése), tanári magyarázat, páros munka, esettanulmány</w:t>
            </w:r>
          </w:p>
        </w:tc>
        <w:tc>
          <w:tcPr>
            <w:tcW w:w="4347" w:type="dxa"/>
          </w:tcPr>
          <w:p w14:paraId="4293C495" w14:textId="77777777" w:rsidR="002549A9" w:rsidRPr="00036AC5" w:rsidRDefault="002549A9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2549A9" w14:paraId="4EBA7C59" w14:textId="77777777" w:rsidTr="001C023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114C" w14:textId="5D921CF3" w:rsidR="002549A9" w:rsidRPr="00036AC5" w:rsidRDefault="00D93EB5" w:rsidP="002549A9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lastRenderedPageBreak/>
              <w:t>A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z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>egyes</w:t>
            </w:r>
            <w:r w:rsidR="002549A9" w:rsidRPr="00036A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>kommunikációs</w:t>
            </w:r>
            <w:r w:rsidR="002549A9" w:rsidRPr="00036A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>szituációknak megfelelő</w:t>
            </w:r>
          </w:p>
          <w:p w14:paraId="4AE7272D" w14:textId="098C5CE1" w:rsidR="002549A9" w:rsidRPr="00036AC5" w:rsidRDefault="002549A9" w:rsidP="002549A9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</w:rPr>
              <w:t>megoldások a vevőkkel való</w:t>
            </w:r>
            <w:r w:rsidRPr="00036A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36AC5">
              <w:rPr>
                <w:rFonts w:ascii="Times New Roman" w:eastAsia="Times New Roman" w:hAnsi="Times New Roman" w:cs="Times New Roman"/>
                <w:color w:val="000000"/>
              </w:rPr>
              <w:t>kapcsolattartás</w:t>
            </w:r>
            <w:r w:rsidRPr="00036A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és </w:t>
            </w:r>
            <w:r w:rsidRPr="00036AC5">
              <w:rPr>
                <w:rFonts w:ascii="Times New Roman" w:hAnsi="Times New Roman" w:cs="Times New Roman"/>
              </w:rPr>
              <w:t>párbeszéd során</w:t>
            </w:r>
            <w:r w:rsidRPr="00036AC5">
              <w:rPr>
                <w:rFonts w:ascii="Times New Roman" w:hAnsi="Times New Roman" w:cs="Times New Roman"/>
                <w:spacing w:val="3"/>
              </w:rPr>
              <w:t>.</w:t>
            </w:r>
          </w:p>
        </w:tc>
        <w:tc>
          <w:tcPr>
            <w:tcW w:w="3487" w:type="dxa"/>
          </w:tcPr>
          <w:p w14:paraId="20D6D1BA" w14:textId="62E7D861" w:rsidR="002549A9" w:rsidRPr="00036AC5" w:rsidRDefault="00D93EB5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036AC5">
              <w:rPr>
                <w:sz w:val="22"/>
              </w:rPr>
              <w:t>szerepjáték (vevő–eladó szituációk), páros gyakorlat, csoportos megbeszélés, videóelemzés, visszajelzés-gyakorlat</w:t>
            </w:r>
          </w:p>
        </w:tc>
        <w:tc>
          <w:tcPr>
            <w:tcW w:w="4347" w:type="dxa"/>
          </w:tcPr>
          <w:p w14:paraId="6C388105" w14:textId="77777777" w:rsidR="002549A9" w:rsidRPr="00036AC5" w:rsidRDefault="002549A9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2549A9" w14:paraId="5059061A" w14:textId="77777777" w:rsidTr="001C023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3521A" w14:textId="475ABDA5" w:rsidR="002549A9" w:rsidRPr="00036AC5" w:rsidRDefault="00D93EB5" w:rsidP="002549A9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 kereskedelmi egységekben</w:t>
            </w:r>
            <w:r w:rsidR="002549A9" w:rsidRPr="00036A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használatos gépek és </w:t>
            </w:r>
          </w:p>
          <w:p w14:paraId="634152F3" w14:textId="0621FD56" w:rsidR="002549A9" w:rsidRPr="00036AC5" w:rsidRDefault="002549A9" w:rsidP="002549A9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</w:rPr>
              <w:t>berendezések, azok kezelé</w:t>
            </w:r>
            <w:r w:rsidRPr="00036AC5">
              <w:rPr>
                <w:rFonts w:ascii="Times New Roman" w:hAnsi="Times New Roman" w:cs="Times New Roman"/>
              </w:rPr>
              <w:t>s</w:t>
            </w:r>
            <w:r w:rsidR="00F85DFF" w:rsidRPr="00036AC5">
              <w:rPr>
                <w:rFonts w:ascii="Times New Roman" w:hAnsi="Times New Roman" w:cs="Times New Roman"/>
              </w:rPr>
              <w:t>e</w:t>
            </w:r>
            <w:r w:rsidRPr="00036AC5">
              <w:rPr>
                <w:rFonts w:ascii="Times New Roman" w:hAnsi="Times New Roman" w:cs="Times New Roman"/>
                <w:w w:val="101"/>
              </w:rPr>
              <w:t>.</w:t>
            </w:r>
          </w:p>
        </w:tc>
        <w:tc>
          <w:tcPr>
            <w:tcW w:w="3487" w:type="dxa"/>
          </w:tcPr>
          <w:p w14:paraId="5C180E57" w14:textId="4944E826" w:rsidR="002549A9" w:rsidRPr="00036AC5" w:rsidRDefault="00F85DFF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036AC5">
              <w:rPr>
                <w:sz w:val="22"/>
              </w:rPr>
              <w:t>tanári bemutatás, gyakorlati feladat (eszközkezelés), szemléltetés (képek, videók), páros munka, szimulációs gyakorlat</w:t>
            </w:r>
          </w:p>
        </w:tc>
        <w:tc>
          <w:tcPr>
            <w:tcW w:w="4347" w:type="dxa"/>
          </w:tcPr>
          <w:p w14:paraId="21EB062F" w14:textId="77777777" w:rsidR="002549A9" w:rsidRPr="00036AC5" w:rsidRDefault="002549A9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2549A9" w14:paraId="647920A4" w14:textId="77777777" w:rsidTr="001C023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BE2CC" w14:textId="695E043E" w:rsidR="002549A9" w:rsidRPr="00036AC5" w:rsidRDefault="00F85DFF" w:rsidP="002549A9">
            <w:pPr>
              <w:wordWrap w:val="0"/>
              <w:spacing w:before="30" w:line="240" w:lineRule="exact"/>
              <w:rPr>
                <w:rFonts w:ascii="Times New Roman" w:hAnsi="Times New Roman" w:cs="Times New Roman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</w:rPr>
              <w:t>A kereskedelmi értékesítő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 munkakö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w w:val="99"/>
              </w:rPr>
              <w:t>rébe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 tartozó takarítási és rendrakási </w:t>
            </w:r>
            <w:r w:rsidR="002549A9" w:rsidRPr="00036AC5">
              <w:rPr>
                <w:rFonts w:ascii="Times New Roman" w:hAnsi="Times New Roman" w:cs="Times New Roman"/>
              </w:rPr>
              <w:t>feladatok</w:t>
            </w:r>
            <w:r w:rsidR="002549A9" w:rsidRPr="00036AC5">
              <w:rPr>
                <w:rFonts w:ascii="Times New Roman" w:hAnsi="Times New Roman" w:cs="Times New Roman"/>
                <w:spacing w:val="2"/>
              </w:rPr>
              <w:t>.</w:t>
            </w:r>
          </w:p>
        </w:tc>
        <w:tc>
          <w:tcPr>
            <w:tcW w:w="3487" w:type="dxa"/>
          </w:tcPr>
          <w:p w14:paraId="34486D4C" w14:textId="46DFCEFE" w:rsidR="002549A9" w:rsidRPr="00036AC5" w:rsidRDefault="00F85DFF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036AC5">
              <w:rPr>
                <w:sz w:val="22"/>
              </w:rPr>
              <w:t>gyakorlati bemutató, szimulációs gyakorlat, csoportmunka, tanári magyarázat, ellenőrzőlista-készítés</w:t>
            </w:r>
          </w:p>
        </w:tc>
        <w:tc>
          <w:tcPr>
            <w:tcW w:w="4347" w:type="dxa"/>
          </w:tcPr>
          <w:p w14:paraId="5995D780" w14:textId="77777777" w:rsidR="002549A9" w:rsidRPr="00036AC5" w:rsidRDefault="002549A9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2549A9" w14:paraId="3433E071" w14:textId="77777777" w:rsidTr="001C023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EE82" w14:textId="6A7CDB67" w:rsidR="002549A9" w:rsidRPr="00036AC5" w:rsidRDefault="00F85DFF" w:rsidP="002549A9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 különböző</w:t>
            </w:r>
            <w:r w:rsidR="002549A9" w:rsidRPr="00036A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értékesítési technikák és eladásösztönzési </w:t>
            </w:r>
          </w:p>
          <w:p w14:paraId="15E616F0" w14:textId="586912A4" w:rsidR="002549A9" w:rsidRPr="00036AC5" w:rsidRDefault="002549A9" w:rsidP="002549A9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</w:rPr>
              <w:t>eszközök</w:t>
            </w:r>
            <w:r w:rsidRPr="00036A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36AC5">
              <w:rPr>
                <w:rFonts w:ascii="Times New Roman" w:eastAsia="Times New Roman" w:hAnsi="Times New Roman" w:cs="Times New Roman"/>
                <w:color w:val="000000"/>
              </w:rPr>
              <w:t>eredményre gyako</w:t>
            </w:r>
            <w:r w:rsidRPr="00036AC5">
              <w:rPr>
                <w:rFonts w:ascii="Times New Roman" w:hAnsi="Times New Roman" w:cs="Times New Roman"/>
              </w:rPr>
              <w:t>rolt hatás</w:t>
            </w:r>
            <w:r w:rsidR="00F85DFF" w:rsidRPr="00036AC5">
              <w:rPr>
                <w:rFonts w:ascii="Times New Roman" w:hAnsi="Times New Roman" w:cs="Times New Roman"/>
              </w:rPr>
              <w:t>a</w:t>
            </w:r>
            <w:r w:rsidRPr="00036AC5">
              <w:rPr>
                <w:rFonts w:ascii="Times New Roman" w:hAnsi="Times New Roman" w:cs="Times New Roman"/>
                <w:spacing w:val="3"/>
              </w:rPr>
              <w:t>.</w:t>
            </w:r>
          </w:p>
        </w:tc>
        <w:tc>
          <w:tcPr>
            <w:tcW w:w="3487" w:type="dxa"/>
          </w:tcPr>
          <w:p w14:paraId="370AA31F" w14:textId="6447119D" w:rsidR="002549A9" w:rsidRPr="00036AC5" w:rsidRDefault="00F85DFF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036AC5">
              <w:rPr>
                <w:sz w:val="22"/>
              </w:rPr>
              <w:t xml:space="preserve">szerepjáték (értékesítési helyzet), esettanulmány, csoportmunka, prezentáció, vita vagy </w:t>
            </w:r>
            <w:proofErr w:type="spellStart"/>
            <w:r w:rsidRPr="00036AC5">
              <w:rPr>
                <w:sz w:val="22"/>
              </w:rPr>
              <w:t>brainstorming</w:t>
            </w:r>
            <w:proofErr w:type="spellEnd"/>
          </w:p>
        </w:tc>
        <w:tc>
          <w:tcPr>
            <w:tcW w:w="4347" w:type="dxa"/>
          </w:tcPr>
          <w:p w14:paraId="2E209D00" w14:textId="77777777" w:rsidR="002549A9" w:rsidRPr="00036AC5" w:rsidRDefault="002549A9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2549A9" w14:paraId="252CD249" w14:textId="77777777" w:rsidTr="001C023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A1EDC" w14:textId="64BC57FC" w:rsidR="002549A9" w:rsidRPr="00036AC5" w:rsidRDefault="00F85DFF" w:rsidP="002549A9">
            <w:pPr>
              <w:wordWrap w:val="0"/>
              <w:spacing w:before="30" w:line="240" w:lineRule="exact"/>
              <w:rPr>
                <w:rFonts w:ascii="Times New Roman" w:hAnsi="Times New Roman" w:cs="Times New Roman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w w:val="99"/>
              </w:rPr>
              <w:t>z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 árubeszerzés, készletgazdálkodás,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w w:val="99"/>
              </w:rPr>
              <w:t>érté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kesítés és </w:t>
            </w:r>
            <w:proofErr w:type="spellStart"/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>különbö</w:t>
            </w:r>
            <w:proofErr w:type="spellEnd"/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14:paraId="2F3D3C69" w14:textId="08010B58" w:rsidR="002549A9" w:rsidRPr="00036AC5" w:rsidRDefault="002549A9" w:rsidP="002549A9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036AC5">
              <w:rPr>
                <w:rFonts w:ascii="Times New Roman" w:eastAsia="Times New Roman" w:hAnsi="Times New Roman" w:cs="Times New Roman"/>
                <w:color w:val="000000"/>
              </w:rPr>
              <w:t>ző</w:t>
            </w:r>
            <w:proofErr w:type="spellEnd"/>
            <w:r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 adminisztrációs</w:t>
            </w:r>
            <w:r w:rsidRPr="00036A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feladatok eredményre gyakorolt </w:t>
            </w:r>
            <w:r w:rsidRPr="00036AC5">
              <w:rPr>
                <w:rFonts w:ascii="Times New Roman" w:hAnsi="Times New Roman" w:cs="Times New Roman"/>
              </w:rPr>
              <w:t>hatás</w:t>
            </w:r>
            <w:r w:rsidR="00F85DFF" w:rsidRPr="00036AC5">
              <w:rPr>
                <w:rFonts w:ascii="Times New Roman" w:hAnsi="Times New Roman" w:cs="Times New Roman"/>
              </w:rPr>
              <w:t>a</w:t>
            </w:r>
            <w:r w:rsidRPr="00036AC5">
              <w:rPr>
                <w:rFonts w:ascii="Times New Roman" w:hAnsi="Times New Roman" w:cs="Times New Roman"/>
                <w:spacing w:val="3"/>
              </w:rPr>
              <w:t>.</w:t>
            </w:r>
          </w:p>
        </w:tc>
        <w:tc>
          <w:tcPr>
            <w:tcW w:w="3487" w:type="dxa"/>
          </w:tcPr>
          <w:p w14:paraId="5B434A4E" w14:textId="6E6A895B" w:rsidR="002549A9" w:rsidRPr="00036AC5" w:rsidRDefault="00F85DFF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036AC5">
              <w:rPr>
                <w:sz w:val="22"/>
              </w:rPr>
              <w:t>esettanulmány, folyamatábra-készítés, csoportmunka, projektfeladat (üzleti folyamat elemzése), irányított megbeszélés</w:t>
            </w:r>
          </w:p>
        </w:tc>
        <w:tc>
          <w:tcPr>
            <w:tcW w:w="4347" w:type="dxa"/>
          </w:tcPr>
          <w:p w14:paraId="3F867B16" w14:textId="77777777" w:rsidR="002549A9" w:rsidRPr="00036AC5" w:rsidRDefault="002549A9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2549A9" w14:paraId="1F532933" w14:textId="77777777" w:rsidTr="001C023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0573" w14:textId="762ADC41" w:rsidR="002549A9" w:rsidRPr="00036AC5" w:rsidRDefault="00F85DFF" w:rsidP="002549A9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</w:rPr>
              <w:t>A kereskedelemre vonatkozó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 higiéniai,</w:t>
            </w:r>
            <w:r w:rsidR="002549A9" w:rsidRPr="00036A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>egészségügyi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>előírások, a vonatkozó jogszabályo</w:t>
            </w:r>
            <w:r w:rsidR="002549A9" w:rsidRPr="00036AC5">
              <w:rPr>
                <w:rFonts w:ascii="Times New Roman" w:hAnsi="Times New Roman" w:cs="Times New Roman"/>
              </w:rPr>
              <w:t>k</w:t>
            </w:r>
            <w:r w:rsidR="002549A9" w:rsidRPr="00036AC5">
              <w:rPr>
                <w:rFonts w:ascii="Times New Roman" w:hAnsi="Times New Roman" w:cs="Times New Roman"/>
                <w:w w:val="101"/>
              </w:rPr>
              <w:t>.</w:t>
            </w:r>
          </w:p>
        </w:tc>
        <w:tc>
          <w:tcPr>
            <w:tcW w:w="3487" w:type="dxa"/>
          </w:tcPr>
          <w:p w14:paraId="6DB9D8D4" w14:textId="1E6AD94E" w:rsidR="002549A9" w:rsidRPr="00036AC5" w:rsidRDefault="00F85DFF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036AC5">
              <w:rPr>
                <w:sz w:val="22"/>
              </w:rPr>
              <w:t>tanári magyarázat, jogszabály-elemzés, szemléltetés (plakátok, piktogramok), csoportmunka, kvíz vagy gyakorlati példák elemzése</w:t>
            </w:r>
          </w:p>
        </w:tc>
        <w:tc>
          <w:tcPr>
            <w:tcW w:w="4347" w:type="dxa"/>
          </w:tcPr>
          <w:p w14:paraId="0DC024DF" w14:textId="77777777" w:rsidR="002549A9" w:rsidRPr="00036AC5" w:rsidRDefault="002549A9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2549A9" w14:paraId="3CC87FFE" w14:textId="77777777" w:rsidTr="001C023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471E" w14:textId="56826B65" w:rsidR="002549A9" w:rsidRPr="00036AC5" w:rsidRDefault="00F85DFF" w:rsidP="002549A9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</w:rPr>
              <w:t>A kereskedelmi értékesítő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 munkakö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w w:val="99"/>
              </w:rPr>
              <w:t>rébe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 tartozó feladatok, és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w w:val="99"/>
              </w:rPr>
              <w:t>az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 utasítások hierarchiájának </w:t>
            </w:r>
            <w:r w:rsidR="002549A9" w:rsidRPr="00036AC5">
              <w:rPr>
                <w:rFonts w:ascii="Times New Roman" w:hAnsi="Times New Roman" w:cs="Times New Roman"/>
              </w:rPr>
              <w:t>rendj</w:t>
            </w:r>
            <w:r w:rsidRPr="00036AC5">
              <w:rPr>
                <w:rFonts w:ascii="Times New Roman" w:hAnsi="Times New Roman" w:cs="Times New Roman"/>
              </w:rPr>
              <w:t>e</w:t>
            </w:r>
            <w:r w:rsidR="002549A9" w:rsidRPr="00036AC5">
              <w:rPr>
                <w:rFonts w:ascii="Times New Roman" w:hAnsi="Times New Roman" w:cs="Times New Roman"/>
                <w:spacing w:val="2"/>
              </w:rPr>
              <w:t>.</w:t>
            </w:r>
          </w:p>
        </w:tc>
        <w:tc>
          <w:tcPr>
            <w:tcW w:w="3487" w:type="dxa"/>
          </w:tcPr>
          <w:p w14:paraId="0C952F94" w14:textId="436E5882" w:rsidR="002549A9" w:rsidRPr="00036AC5" w:rsidRDefault="00F85DFF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036AC5">
              <w:rPr>
                <w:sz w:val="22"/>
              </w:rPr>
              <w:t>szemléltetés (szervezeti ábra), tanári magyarázat, csoportos megbeszélés, szerepjáték (munkaköri helyzet), páros feladat (feladatlista-készítés)</w:t>
            </w:r>
          </w:p>
        </w:tc>
        <w:tc>
          <w:tcPr>
            <w:tcW w:w="4347" w:type="dxa"/>
          </w:tcPr>
          <w:p w14:paraId="524F06E6" w14:textId="77777777" w:rsidR="002549A9" w:rsidRPr="00036AC5" w:rsidRDefault="002549A9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2549A9" w14:paraId="376F8DFA" w14:textId="77777777" w:rsidTr="005B39F1">
        <w:tc>
          <w:tcPr>
            <w:tcW w:w="6237" w:type="dxa"/>
          </w:tcPr>
          <w:p w14:paraId="0B098276" w14:textId="77777777" w:rsidR="00F85DFF" w:rsidRPr="00036AC5" w:rsidRDefault="00F85DFF" w:rsidP="002549A9">
            <w:pPr>
              <w:widowControl/>
              <w:wordWrap w:val="0"/>
              <w:spacing w:before="3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A kereskedelemben előforduló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>veszély</w:t>
            </w:r>
            <w:r w:rsidR="002549A9" w:rsidRPr="00036AC5">
              <w:rPr>
                <w:rFonts w:ascii="Times New Roman" w:hAnsi="Times New Roman" w:cs="Times New Roman"/>
              </w:rPr>
              <w:t xml:space="preserve">források,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mi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 teendő baleset esetén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w w:val="99"/>
              </w:rPr>
              <w:t>.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5BAF123E" w14:textId="77777777" w:rsidR="00F85DFF" w:rsidRPr="00036AC5" w:rsidRDefault="00F85DFF" w:rsidP="00F85DFF">
            <w:pPr>
              <w:widowControl/>
              <w:wordWrap w:val="0"/>
              <w:spacing w:before="30" w:line="240" w:lineRule="exact"/>
              <w:rPr>
                <w:rFonts w:ascii="Times New Roman" w:hAnsi="Times New Roman" w:cs="Times New Roman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 kereskedelemben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>előforduló rendkívüli</w:t>
            </w:r>
            <w:r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>események kezelé</w:t>
            </w:r>
            <w:r w:rsidR="002549A9" w:rsidRPr="00036AC5">
              <w:rPr>
                <w:rFonts w:ascii="Times New Roman" w:hAnsi="Times New Roman" w:cs="Times New Roman"/>
              </w:rPr>
              <w:t xml:space="preserve">si </w:t>
            </w:r>
          </w:p>
          <w:p w14:paraId="72E31653" w14:textId="2796B51E" w:rsidR="002549A9" w:rsidRPr="00036AC5" w:rsidRDefault="002549A9" w:rsidP="00F85DFF">
            <w:pPr>
              <w:widowControl/>
              <w:wordWrap w:val="0"/>
              <w:spacing w:before="3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036AC5">
              <w:rPr>
                <w:rFonts w:ascii="Times New Roman" w:hAnsi="Times New Roman" w:cs="Times New Roman"/>
              </w:rPr>
              <w:t>módjait</w:t>
            </w:r>
            <w:r w:rsidRPr="00036AC5">
              <w:rPr>
                <w:rFonts w:ascii="Times New Roman" w:hAnsi="Times New Roman" w:cs="Times New Roman"/>
                <w:spacing w:val="-2"/>
              </w:rPr>
              <w:t>.</w:t>
            </w:r>
          </w:p>
        </w:tc>
        <w:tc>
          <w:tcPr>
            <w:tcW w:w="3487" w:type="dxa"/>
          </w:tcPr>
          <w:p w14:paraId="0CDC734E" w14:textId="39F3FEF1" w:rsidR="002549A9" w:rsidRPr="00036AC5" w:rsidRDefault="00F85DFF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036AC5">
              <w:rPr>
                <w:sz w:val="22"/>
              </w:rPr>
              <w:t>szituációs gyakorlat (baleseti helyzet), szemléltetés (biztonsági jelek, protokollok), tanári magyarázat, csoportmunka, esettanulmány</w:t>
            </w:r>
          </w:p>
        </w:tc>
        <w:tc>
          <w:tcPr>
            <w:tcW w:w="4347" w:type="dxa"/>
          </w:tcPr>
          <w:p w14:paraId="00402246" w14:textId="77777777" w:rsidR="002549A9" w:rsidRPr="00036AC5" w:rsidRDefault="002549A9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2549A9" w14:paraId="5DD16423" w14:textId="77777777" w:rsidTr="001C023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8811" w14:textId="63831D9C" w:rsidR="002549A9" w:rsidRPr="00036AC5" w:rsidRDefault="00F85DFF" w:rsidP="002549A9">
            <w:pPr>
              <w:wordWrap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 hulladék</w:t>
            </w:r>
            <w:r w:rsidR="002549A9" w:rsidRPr="00036A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és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 veszélyes hulladék kezelésének</w:t>
            </w:r>
            <w:r w:rsidR="002549A9" w:rsidRPr="00036A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módjai és </w:t>
            </w:r>
          </w:p>
          <w:p w14:paraId="153218BC" w14:textId="3813CED3" w:rsidR="002549A9" w:rsidRPr="00036AC5" w:rsidRDefault="002549A9" w:rsidP="002549A9">
            <w:pPr>
              <w:wordWrap w:val="0"/>
              <w:spacing w:line="240" w:lineRule="exact"/>
              <w:rPr>
                <w:rFonts w:ascii="Times New Roman" w:hAnsi="Times New Roman" w:cs="Times New Roman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</w:rPr>
              <w:t>szabá</w:t>
            </w:r>
            <w:r w:rsidRPr="00036AC5">
              <w:rPr>
                <w:rFonts w:ascii="Times New Roman" w:hAnsi="Times New Roman" w:cs="Times New Roman"/>
              </w:rPr>
              <w:t>lyai</w:t>
            </w:r>
            <w:r w:rsidRPr="00036AC5">
              <w:rPr>
                <w:rFonts w:ascii="Times New Roman" w:hAnsi="Times New Roman" w:cs="Times New Roman"/>
                <w:w w:val="101"/>
              </w:rPr>
              <w:t>.</w:t>
            </w:r>
          </w:p>
        </w:tc>
        <w:tc>
          <w:tcPr>
            <w:tcW w:w="3487" w:type="dxa"/>
          </w:tcPr>
          <w:p w14:paraId="3DEBA230" w14:textId="136832CB" w:rsidR="002549A9" w:rsidRPr="00036AC5" w:rsidRDefault="00F85DFF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036AC5">
              <w:rPr>
                <w:sz w:val="22"/>
              </w:rPr>
              <w:t>szemléltetés (hulladéktípusok, gyűjtési módok), gyakorlati feladat (szelektálás), tanári magyarázat, csoportmunka, esettanulmány</w:t>
            </w:r>
          </w:p>
        </w:tc>
        <w:tc>
          <w:tcPr>
            <w:tcW w:w="4347" w:type="dxa"/>
          </w:tcPr>
          <w:p w14:paraId="13B9E6A1" w14:textId="77777777" w:rsidR="002549A9" w:rsidRPr="00036AC5" w:rsidRDefault="002549A9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2549A9" w14:paraId="18D9F73E" w14:textId="77777777" w:rsidTr="001C023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A4C5A" w14:textId="6B0C9112" w:rsidR="002549A9" w:rsidRPr="00036AC5" w:rsidRDefault="00F85DFF" w:rsidP="002549A9">
            <w:pPr>
              <w:wordWrap w:val="0"/>
              <w:spacing w:before="34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036AC5">
              <w:rPr>
                <w:rFonts w:ascii="Times New Roman" w:hAnsi="Times New Roman" w:cs="Times New Roman"/>
                <w:color w:val="000000"/>
                <w:w w:val="99"/>
              </w:rPr>
              <w:lastRenderedPageBreak/>
              <w:t>A</w:t>
            </w:r>
            <w:r w:rsidR="002549A9" w:rsidRPr="00036AC5">
              <w:rPr>
                <w:rFonts w:ascii="Times New Roman" w:hAnsi="Times New Roman" w:cs="Times New Roman"/>
                <w:color w:val="000000"/>
                <w:w w:val="99"/>
              </w:rPr>
              <w:t xml:space="preserve">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fogyasztókat megillető jogok és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  <w:w w:val="99"/>
              </w:rPr>
              <w:t>az</w:t>
            </w:r>
            <w:r w:rsidR="002549A9" w:rsidRPr="00036AC5">
              <w:rPr>
                <w:rFonts w:ascii="Times New Roman" w:hAnsi="Times New Roman" w:cs="Times New Roman"/>
                <w:color w:val="000000"/>
                <w:w w:val="99"/>
              </w:rPr>
              <w:t xml:space="preserve"> </w:t>
            </w:r>
            <w:r w:rsidR="002549A9"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áruk </w:t>
            </w:r>
          </w:p>
          <w:p w14:paraId="69894019" w14:textId="2209346E" w:rsidR="002549A9" w:rsidRPr="00036AC5" w:rsidRDefault="002549A9" w:rsidP="002549A9">
            <w:pPr>
              <w:wordWrap w:val="0"/>
              <w:spacing w:before="34" w:line="240" w:lineRule="exact"/>
              <w:rPr>
                <w:rFonts w:ascii="Times New Roman" w:hAnsi="Times New Roman" w:cs="Times New Roman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</w:rPr>
              <w:t>forgalomba</w:t>
            </w:r>
            <w:r w:rsidRPr="00036A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hozatalának kötelező előírásai. </w:t>
            </w:r>
            <w:r w:rsidR="00F85DFF" w:rsidRPr="00036AC5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 szavatosság</w:t>
            </w:r>
          </w:p>
          <w:p w14:paraId="4DA692A7" w14:textId="1CDEE3E0" w:rsidR="002549A9" w:rsidRPr="00036AC5" w:rsidRDefault="002549A9" w:rsidP="002549A9">
            <w:pPr>
              <w:wordWrap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036AC5">
              <w:rPr>
                <w:rFonts w:ascii="Times New Roman" w:eastAsia="Times New Roman" w:hAnsi="Times New Roman" w:cs="Times New Roman"/>
                <w:color w:val="000000"/>
              </w:rPr>
              <w:t xml:space="preserve">és jótállás közti </w:t>
            </w:r>
            <w:r w:rsidRPr="00036AC5">
              <w:rPr>
                <w:rFonts w:ascii="Times New Roman" w:hAnsi="Times New Roman" w:cs="Times New Roman"/>
              </w:rPr>
              <w:t>különbség</w:t>
            </w:r>
            <w:r w:rsidRPr="00036AC5">
              <w:rPr>
                <w:rFonts w:ascii="Times New Roman" w:hAnsi="Times New Roman" w:cs="Times New Roman"/>
                <w:w w:val="101"/>
              </w:rPr>
              <w:t>.</w:t>
            </w:r>
          </w:p>
        </w:tc>
        <w:tc>
          <w:tcPr>
            <w:tcW w:w="3487" w:type="dxa"/>
          </w:tcPr>
          <w:p w14:paraId="0A54E8F0" w14:textId="50FC47B5" w:rsidR="002549A9" w:rsidRPr="00036AC5" w:rsidRDefault="00F85DFF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036AC5">
              <w:rPr>
                <w:sz w:val="22"/>
              </w:rPr>
              <w:t>jogszabály-elemzés, esettanulmány (vásárlói panasz), szerepjáték (fogyasztói helyzet), tanári magyarázat, csoportos megbeszélés</w:t>
            </w:r>
          </w:p>
        </w:tc>
        <w:tc>
          <w:tcPr>
            <w:tcW w:w="4347" w:type="dxa"/>
          </w:tcPr>
          <w:p w14:paraId="7678F19C" w14:textId="77777777" w:rsidR="002549A9" w:rsidRPr="00036AC5" w:rsidRDefault="002549A9" w:rsidP="002549A9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</w:tbl>
    <w:p w14:paraId="52C76751" w14:textId="71D1595A" w:rsidR="00C940EE" w:rsidRDefault="00C940EE" w:rsidP="00DD656D">
      <w:pPr>
        <w:pStyle w:val="Nincstrkz"/>
        <w:ind w:left="1134" w:hanging="567"/>
        <w:rPr>
          <w:rFonts w:ascii="Arial" w:hAnsi="Arial" w:cs="Arial"/>
          <w:b/>
          <w:color w:val="auto"/>
          <w:sz w:val="22"/>
        </w:rPr>
      </w:pPr>
    </w:p>
    <w:p w14:paraId="075DD606" w14:textId="77777777" w:rsidR="00C940EE" w:rsidRDefault="00C940EE">
      <w:pPr>
        <w:rPr>
          <w:rFonts w:ascii="Arial" w:eastAsia="Times New Roman" w:hAnsi="Arial" w:cs="Arial"/>
          <w:b/>
          <w:lang w:eastAsia="hu-HU"/>
        </w:rPr>
      </w:pPr>
      <w:r>
        <w:rPr>
          <w:rFonts w:ascii="Arial" w:hAnsi="Arial" w:cs="Arial"/>
          <w:b/>
        </w:rPr>
        <w:br w:type="page"/>
      </w:r>
    </w:p>
    <w:p w14:paraId="1205566D" w14:textId="77777777" w:rsidR="00DA46B6" w:rsidRPr="003012B5" w:rsidRDefault="00DA46B6" w:rsidP="00DD656D">
      <w:pPr>
        <w:pStyle w:val="Nincstrkz"/>
        <w:ind w:left="1134" w:hanging="567"/>
        <w:rPr>
          <w:rFonts w:ascii="Arial" w:hAnsi="Arial" w:cs="Arial"/>
          <w:b/>
          <w:color w:val="auto"/>
          <w:sz w:val="22"/>
        </w:rPr>
      </w:pPr>
    </w:p>
    <w:p w14:paraId="036CF99D" w14:textId="38BF02FF" w:rsidR="0079500D" w:rsidRPr="006B75B4" w:rsidRDefault="00A05E69" w:rsidP="00A05E69">
      <w:pPr>
        <w:pStyle w:val="Nincstrkz"/>
        <w:numPr>
          <w:ilvl w:val="0"/>
          <w:numId w:val="7"/>
        </w:numPr>
        <w:spacing w:line="360" w:lineRule="auto"/>
        <w:jc w:val="left"/>
        <w:rPr>
          <w:rFonts w:ascii="Arial" w:hAnsi="Arial" w:cs="Arial"/>
          <w:b/>
        </w:rPr>
      </w:pPr>
      <w:bookmarkStart w:id="7" w:name="_Hlk145498629"/>
      <w:r w:rsidRPr="00A05E69">
        <w:rPr>
          <w:rFonts w:ascii="Arial" w:hAnsi="Arial" w:cs="Arial"/>
          <w:b/>
        </w:rPr>
        <w:t>ÉRTÉKELÉS</w:t>
      </w:r>
      <w:r w:rsidR="00C940EE">
        <w:rPr>
          <w:rFonts w:ascii="Arial" w:hAnsi="Arial" w:cs="Arial"/>
          <w:b/>
        </w:rPr>
        <w:t xml:space="preserve"> </w:t>
      </w:r>
    </w:p>
    <w:p w14:paraId="0D49697C" w14:textId="54606CD9" w:rsidR="005027AE" w:rsidRDefault="005027AE" w:rsidP="005027AE">
      <w:pPr>
        <w:pStyle w:val="Nincstrkz"/>
        <w:spacing w:line="360" w:lineRule="auto"/>
        <w:jc w:val="left"/>
        <w:rPr>
          <w:rFonts w:ascii="Arial" w:hAnsi="Arial" w:cs="Arial"/>
          <w:b/>
        </w:rPr>
      </w:pPr>
    </w:p>
    <w:tbl>
      <w:tblPr>
        <w:tblStyle w:val="TableNormal"/>
        <w:tblW w:w="13891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701"/>
        <w:gridCol w:w="6662"/>
      </w:tblGrid>
      <w:tr w:rsidR="005027AE" w14:paraId="578B92AB" w14:textId="77777777" w:rsidTr="00532C3A">
        <w:trPr>
          <w:trHeight w:val="311"/>
        </w:trPr>
        <w:tc>
          <w:tcPr>
            <w:tcW w:w="13891" w:type="dxa"/>
            <w:gridSpan w:val="3"/>
            <w:shd w:val="clear" w:color="auto" w:fill="D8D8D8"/>
          </w:tcPr>
          <w:p w14:paraId="4BC8204A" w14:textId="0AABFF38" w:rsidR="005027AE" w:rsidRDefault="005027AE" w:rsidP="00532C3A">
            <w:pPr>
              <w:pStyle w:val="TableParagraph"/>
              <w:spacing w:before="57" w:line="234" w:lineRule="exact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  <w:t>Értékelés</w:t>
            </w:r>
          </w:p>
        </w:tc>
      </w:tr>
      <w:tr w:rsidR="005027AE" w:rsidRPr="0053727A" w14:paraId="5F32BC7C" w14:textId="77777777" w:rsidTr="00532C3A">
        <w:trPr>
          <w:trHeight w:val="554"/>
        </w:trPr>
        <w:tc>
          <w:tcPr>
            <w:tcW w:w="5528" w:type="dxa"/>
          </w:tcPr>
          <w:p w14:paraId="20869785" w14:textId="6E6636B3" w:rsidR="005027AE" w:rsidRDefault="005027AE" w:rsidP="00532C3A">
            <w:pPr>
              <w:pStyle w:val="TableParagraph"/>
              <w:spacing w:before="41" w:line="250" w:lineRule="atLeast"/>
              <w:ind w:right="139"/>
              <w:jc w:val="both"/>
              <w:rPr>
                <w:rFonts w:ascii="Arial MT" w:hAnsi="Arial MT"/>
              </w:rPr>
            </w:pPr>
            <w:r>
              <w:rPr>
                <w:b/>
              </w:rPr>
              <w:t>Az előzetes tudás, tapasztalat és tanulási</w:t>
            </w:r>
            <w:r>
              <w:rPr>
                <w:b/>
                <w:spacing w:val="-59"/>
              </w:rPr>
              <w:t xml:space="preserve"> </w:t>
            </w:r>
            <w:r w:rsidR="006B75B4">
              <w:rPr>
                <w:b/>
                <w:spacing w:val="-59"/>
              </w:rPr>
              <w:t xml:space="preserve">  </w:t>
            </w:r>
            <w:r>
              <w:rPr>
                <w:b/>
              </w:rPr>
              <w:t xml:space="preserve">alkalmasság megállapítása </w:t>
            </w:r>
            <w:r>
              <w:rPr>
                <w:rFonts w:ascii="Arial MT" w:hAnsi="Arial MT"/>
              </w:rPr>
              <w:t>(diagnosztikus</w:t>
            </w:r>
            <w:r>
              <w:rPr>
                <w:rFonts w:ascii="Arial MT" w:hAnsi="Arial MT"/>
                <w:spacing w:val="-59"/>
              </w:rPr>
              <w:t xml:space="preserve">            </w:t>
            </w:r>
            <w:r>
              <w:rPr>
                <w:rFonts w:ascii="Arial MT" w:hAnsi="Arial MT"/>
              </w:rPr>
              <w:t>értékelés):</w:t>
            </w:r>
          </w:p>
        </w:tc>
        <w:tc>
          <w:tcPr>
            <w:tcW w:w="8363" w:type="dxa"/>
            <w:gridSpan w:val="2"/>
            <w:vAlign w:val="center"/>
          </w:tcPr>
          <w:p w14:paraId="666F8448" w14:textId="3B96ADD4" w:rsidR="005027AE" w:rsidRPr="0053727A" w:rsidRDefault="006B75B4" w:rsidP="00532C3A">
            <w:r w:rsidRPr="006B75B4">
              <w:t>Tanév közbeni és tanév végi felmérések</w:t>
            </w:r>
          </w:p>
        </w:tc>
      </w:tr>
      <w:tr w:rsidR="005027AE" w14:paraId="3A42FE54" w14:textId="77777777" w:rsidTr="00532C3A">
        <w:trPr>
          <w:trHeight w:val="565"/>
        </w:trPr>
        <w:tc>
          <w:tcPr>
            <w:tcW w:w="5528" w:type="dxa"/>
          </w:tcPr>
          <w:p w14:paraId="3875C454" w14:textId="77777777" w:rsidR="005027AE" w:rsidRDefault="005027AE" w:rsidP="00532C3A">
            <w:pPr>
              <w:pStyle w:val="TableParagraph"/>
              <w:spacing w:before="40" w:line="250" w:lineRule="atLeast"/>
              <w:ind w:right="139"/>
              <w:jc w:val="both"/>
              <w:rPr>
                <w:rFonts w:ascii="Arial MT" w:hAnsi="Arial MT"/>
              </w:rPr>
            </w:pPr>
            <w:r>
              <w:rPr>
                <w:b/>
              </w:rPr>
              <w:t>A tantárgy oktatása során alkalmazott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teljesítményértékelés</w:t>
            </w:r>
            <w:r>
              <w:rPr>
                <w:b/>
                <w:spacing w:val="-6"/>
              </w:rPr>
              <w:t xml:space="preserve"> </w:t>
            </w:r>
            <w:r w:rsidRPr="003012B5">
              <w:t>(</w:t>
            </w:r>
            <w:r>
              <w:rPr>
                <w:rFonts w:ascii="Arial MT" w:hAnsi="Arial MT"/>
              </w:rPr>
              <w:t>formatív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értékelés):</w:t>
            </w:r>
          </w:p>
        </w:tc>
        <w:tc>
          <w:tcPr>
            <w:tcW w:w="8363" w:type="dxa"/>
            <w:gridSpan w:val="2"/>
            <w:vAlign w:val="center"/>
          </w:tcPr>
          <w:p w14:paraId="46DDC47A" w14:textId="77777777" w:rsidR="006B75B4" w:rsidRDefault="006B75B4" w:rsidP="00532C3A">
            <w:pPr>
              <w:pStyle w:val="TableParagraph"/>
              <w:ind w:left="140"/>
            </w:pPr>
            <w:r>
              <w:t>-</w:t>
            </w:r>
            <w:r w:rsidRPr="006B75B4">
              <w:t xml:space="preserve">Szóbeli kikérdezés (az óra elején és/vagy a végén) az előző órán tanultak tudásának felmérésére </w:t>
            </w:r>
          </w:p>
          <w:p w14:paraId="5C4E09F0" w14:textId="77777777" w:rsidR="006B75B4" w:rsidRDefault="006B75B4" w:rsidP="00532C3A">
            <w:pPr>
              <w:pStyle w:val="TableParagraph"/>
              <w:ind w:left="140"/>
            </w:pPr>
            <w:r>
              <w:t>-</w:t>
            </w:r>
            <w:r w:rsidRPr="006B75B4">
              <w:t xml:space="preserve"> Feladatlapos (nyomtatott vagy vetített) felmérés nyitott és/vagy zárt kérdéstípusú feladatok megoldásával </w:t>
            </w:r>
          </w:p>
          <w:p w14:paraId="18F997D8" w14:textId="0BEFCBB9" w:rsidR="005027AE" w:rsidRPr="00733BEC" w:rsidRDefault="006B75B4" w:rsidP="00532C3A">
            <w:pPr>
              <w:pStyle w:val="TableParagraph"/>
              <w:ind w:left="140"/>
            </w:pPr>
            <w:r>
              <w:t>-</w:t>
            </w:r>
            <w:r w:rsidRPr="006B75B4">
              <w:t xml:space="preserve"> Számítógépes vagy IT-szavazórendszerrel történő felmérése (zárt kérdéstípusokkal)</w:t>
            </w:r>
          </w:p>
        </w:tc>
      </w:tr>
      <w:tr w:rsidR="005027AE" w:rsidRPr="009A0B5D" w14:paraId="67504BE0" w14:textId="77777777" w:rsidTr="00532C3A">
        <w:trPr>
          <w:trHeight w:val="311"/>
        </w:trPr>
        <w:tc>
          <w:tcPr>
            <w:tcW w:w="5528" w:type="dxa"/>
            <w:vMerge w:val="restart"/>
          </w:tcPr>
          <w:p w14:paraId="3723B395" w14:textId="77777777" w:rsidR="005027AE" w:rsidRDefault="005027AE" w:rsidP="00532C3A">
            <w:pPr>
              <w:pStyle w:val="TableParagraph"/>
              <w:spacing w:before="57"/>
              <w:ind w:right="139"/>
              <w:jc w:val="both"/>
              <w:rPr>
                <w:rFonts w:ascii="Arial MT" w:hAnsi="Arial MT"/>
              </w:rPr>
            </w:pPr>
            <w:r>
              <w:rPr>
                <w:b/>
              </w:rPr>
              <w:t>Minősítő, összegző és lezáró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teljesítmény-értékelés </w:t>
            </w:r>
            <w:r>
              <w:rPr>
                <w:rFonts w:ascii="Arial MT" w:hAnsi="Arial MT"/>
              </w:rPr>
              <w:t>(</w:t>
            </w:r>
            <w:proofErr w:type="spellStart"/>
            <w:r>
              <w:rPr>
                <w:rFonts w:ascii="Arial MT" w:hAnsi="Arial MT"/>
              </w:rPr>
              <w:t>szummatív</w:t>
            </w:r>
            <w:proofErr w:type="spellEnd"/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spacing w:val="-60"/>
              </w:rPr>
              <w:t xml:space="preserve"> </w:t>
            </w:r>
            <w:r>
              <w:rPr>
                <w:rFonts w:ascii="Arial MT" w:hAnsi="Arial MT"/>
              </w:rPr>
              <w:t>értékelés):</w:t>
            </w:r>
          </w:p>
        </w:tc>
        <w:tc>
          <w:tcPr>
            <w:tcW w:w="1701" w:type="dxa"/>
          </w:tcPr>
          <w:p w14:paraId="6FAD3783" w14:textId="77777777" w:rsidR="005027AE" w:rsidRDefault="005027AE" w:rsidP="00532C3A">
            <w:pPr>
              <w:pStyle w:val="TableParagraph"/>
              <w:spacing w:before="57" w:line="234" w:lineRule="exact"/>
              <w:rPr>
                <w:b/>
              </w:rPr>
            </w:pPr>
            <w:r>
              <w:rPr>
                <w:b/>
              </w:rPr>
              <w:t>Írásbeli</w:t>
            </w:r>
          </w:p>
        </w:tc>
        <w:tc>
          <w:tcPr>
            <w:tcW w:w="6662" w:type="dxa"/>
          </w:tcPr>
          <w:p w14:paraId="63379B5E" w14:textId="6E08A08E" w:rsidR="005027AE" w:rsidRPr="009A0B5D" w:rsidRDefault="006B75B4" w:rsidP="00532C3A">
            <w:pPr>
              <w:pStyle w:val="TableParagraph"/>
              <w:ind w:left="140" w:right="139"/>
              <w:jc w:val="both"/>
            </w:pPr>
            <w:r w:rsidRPr="006B75B4">
              <w:t>Témazáró dolgozat, dolgozat, röpdolgozat, házi dolgozat</w:t>
            </w:r>
          </w:p>
        </w:tc>
      </w:tr>
      <w:tr w:rsidR="005027AE" w:rsidRPr="009A0B5D" w14:paraId="4C6039B7" w14:textId="77777777" w:rsidTr="00532C3A">
        <w:trPr>
          <w:trHeight w:val="565"/>
        </w:trPr>
        <w:tc>
          <w:tcPr>
            <w:tcW w:w="5528" w:type="dxa"/>
            <w:vMerge/>
            <w:tcBorders>
              <w:top w:val="nil"/>
            </w:tcBorders>
          </w:tcPr>
          <w:p w14:paraId="0E7BAB57" w14:textId="77777777" w:rsidR="005027AE" w:rsidRDefault="005027AE" w:rsidP="00532C3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3968EFB7" w14:textId="77777777" w:rsidR="005027AE" w:rsidRDefault="005027AE" w:rsidP="00532C3A">
            <w:pPr>
              <w:pStyle w:val="TableParagraph"/>
              <w:spacing w:before="40" w:line="250" w:lineRule="atLeast"/>
              <w:ind w:right="98"/>
              <w:rPr>
                <w:b/>
              </w:rPr>
            </w:pPr>
            <w:r>
              <w:rPr>
                <w:b/>
              </w:rPr>
              <w:t>Megbeszélés</w:t>
            </w:r>
          </w:p>
        </w:tc>
        <w:tc>
          <w:tcPr>
            <w:tcW w:w="6662" w:type="dxa"/>
          </w:tcPr>
          <w:p w14:paraId="09C1016C" w14:textId="7AF4B733" w:rsidR="005027AE" w:rsidRPr="009A0B5D" w:rsidRDefault="006B75B4" w:rsidP="00532C3A">
            <w:pPr>
              <w:pStyle w:val="TableParagraph"/>
              <w:ind w:left="140" w:right="142" w:hanging="6"/>
              <w:jc w:val="both"/>
            </w:pPr>
            <w:r w:rsidRPr="006B75B4">
              <w:t>Gyakorlati számonkérés</w:t>
            </w:r>
          </w:p>
        </w:tc>
      </w:tr>
      <w:tr w:rsidR="005027AE" w:rsidRPr="0035372C" w14:paraId="04073EC5" w14:textId="77777777" w:rsidTr="00532C3A">
        <w:trPr>
          <w:trHeight w:val="566"/>
        </w:trPr>
        <w:tc>
          <w:tcPr>
            <w:tcW w:w="5528" w:type="dxa"/>
          </w:tcPr>
          <w:p w14:paraId="22930523" w14:textId="77777777" w:rsidR="005027AE" w:rsidRDefault="005027AE" w:rsidP="00532C3A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Az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érdemjegy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megállapításának módja</w:t>
            </w:r>
          </w:p>
          <w:p w14:paraId="7D38D984" w14:textId="77777777" w:rsidR="005027AE" w:rsidRDefault="005027AE" w:rsidP="00532C3A">
            <w:pPr>
              <w:pStyle w:val="TableParagraph"/>
              <w:spacing w:before="2" w:line="234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(pl.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tantárgyanként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egy-egy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osztályzat):</w:t>
            </w:r>
          </w:p>
        </w:tc>
        <w:tc>
          <w:tcPr>
            <w:tcW w:w="8363" w:type="dxa"/>
            <w:gridSpan w:val="2"/>
          </w:tcPr>
          <w:p w14:paraId="08FD99F0" w14:textId="274165B9" w:rsidR="005027AE" w:rsidRPr="0035372C" w:rsidRDefault="005027AE" w:rsidP="00532C3A">
            <w:pPr>
              <w:jc w:val="both"/>
            </w:pPr>
            <w:r>
              <w:t xml:space="preserve"> </w:t>
            </w:r>
            <w:r w:rsidR="00532C3A">
              <w:t>Havonta egy-egy osztályzat</w:t>
            </w:r>
          </w:p>
        </w:tc>
      </w:tr>
    </w:tbl>
    <w:p w14:paraId="6B12D026" w14:textId="48C128AF" w:rsidR="005027AE" w:rsidRDefault="005027AE" w:rsidP="005027AE">
      <w:pPr>
        <w:pStyle w:val="Nincstrkz"/>
        <w:spacing w:line="360" w:lineRule="auto"/>
        <w:jc w:val="left"/>
        <w:rPr>
          <w:rFonts w:ascii="Arial" w:hAnsi="Arial" w:cs="Arial"/>
          <w:b/>
        </w:rPr>
      </w:pPr>
    </w:p>
    <w:p w14:paraId="3542AC0C" w14:textId="59CF2678" w:rsidR="006B75B4" w:rsidRDefault="006B75B4" w:rsidP="005027AE">
      <w:pPr>
        <w:pStyle w:val="Nincstrkz"/>
        <w:spacing w:line="360" w:lineRule="auto"/>
        <w:jc w:val="left"/>
        <w:rPr>
          <w:rFonts w:ascii="Arial" w:hAnsi="Arial" w:cs="Arial"/>
          <w:b/>
        </w:rPr>
      </w:pPr>
    </w:p>
    <w:bookmarkEnd w:id="7"/>
    <w:p w14:paraId="6A451EB4" w14:textId="77777777" w:rsidR="006B75B4" w:rsidRDefault="006B75B4" w:rsidP="006B75B4"/>
    <w:p w14:paraId="0CC1EC94" w14:textId="395F9373" w:rsidR="006B75B4" w:rsidRPr="006B75B4" w:rsidRDefault="006B75B4" w:rsidP="006B75B4">
      <w:pPr>
        <w:ind w:firstLine="720"/>
        <w:rPr>
          <w:rFonts w:ascii="Arial" w:hAnsi="Arial" w:cs="Arial"/>
          <w:b/>
          <w:sz w:val="24"/>
          <w:szCs w:val="24"/>
        </w:rPr>
      </w:pPr>
    </w:p>
    <w:p w14:paraId="062E6C2A" w14:textId="77777777" w:rsidR="006B75B4" w:rsidRDefault="006B75B4" w:rsidP="006B75B4"/>
    <w:p w14:paraId="4A896C12" w14:textId="22A8787F" w:rsidR="006B75B4" w:rsidRPr="006B75B4" w:rsidRDefault="006B75B4" w:rsidP="006B75B4">
      <w:pPr>
        <w:ind w:firstLine="720"/>
        <w:rPr>
          <w:rFonts w:ascii="Arial" w:hAnsi="Arial" w:cs="Arial"/>
          <w:b/>
          <w:sz w:val="24"/>
          <w:szCs w:val="24"/>
        </w:rPr>
      </w:pPr>
    </w:p>
    <w:p w14:paraId="7BBF1F0C" w14:textId="77777777" w:rsidR="006B75B4" w:rsidRDefault="006B75B4" w:rsidP="006B75B4"/>
    <w:p w14:paraId="4CDA8688" w14:textId="5E31F682" w:rsidR="006B75B4" w:rsidRDefault="006B75B4" w:rsidP="006B75B4">
      <w:pPr>
        <w:tabs>
          <w:tab w:val="left" w:pos="1476"/>
        </w:tabs>
      </w:pPr>
      <w:r>
        <w:tab/>
      </w:r>
    </w:p>
    <w:p w14:paraId="00C2616E" w14:textId="01741ABA" w:rsidR="000B5D9E" w:rsidRPr="006B75B4" w:rsidRDefault="006B75B4" w:rsidP="006B75B4">
      <w:pPr>
        <w:tabs>
          <w:tab w:val="left" w:pos="1476"/>
        </w:tabs>
        <w:sectPr w:rsidR="000B5D9E" w:rsidRPr="006B75B4" w:rsidSect="000B5D9E">
          <w:headerReference w:type="even" r:id="rId11"/>
          <w:headerReference w:type="default" r:id="rId12"/>
          <w:footerReference w:type="even" r:id="rId13"/>
          <w:footerReference w:type="default" r:id="rId14"/>
          <w:footerReference w:type="first" r:id="rId15"/>
          <w:type w:val="continuous"/>
          <w:pgSz w:w="16840" w:h="11910" w:orient="landscape"/>
          <w:pgMar w:top="1400" w:right="1280" w:bottom="880" w:left="1200" w:header="528" w:footer="683" w:gutter="0"/>
          <w:cols w:space="708"/>
        </w:sectPr>
      </w:pPr>
      <w:r>
        <w:tab/>
      </w:r>
    </w:p>
    <w:p w14:paraId="78C16BFF" w14:textId="2F591F5B" w:rsidR="00A14690" w:rsidRDefault="00A14690" w:rsidP="001934BD">
      <w:pPr>
        <w:rPr>
          <w:rFonts w:ascii="Arial" w:hAnsi="Arial"/>
        </w:rPr>
      </w:pPr>
    </w:p>
    <w:p w14:paraId="33DBCBEF" w14:textId="0E53EAB3" w:rsidR="00A14690" w:rsidRPr="00A14690" w:rsidRDefault="003F2989" w:rsidP="00A14690">
      <w:pPr>
        <w:widowControl/>
        <w:autoSpaceDE/>
        <w:autoSpaceDN/>
        <w:spacing w:line="276" w:lineRule="auto"/>
        <w:ind w:left="79" w:hanging="9"/>
        <w:jc w:val="center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  <w:r w:rsidRPr="003F2989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>4 0416 13 02</w:t>
      </w:r>
      <w:r w:rsidR="00642E1B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 xml:space="preserve"> </w:t>
      </w:r>
      <w:r w:rsidR="00642E1B" w:rsidRPr="00642E1B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 xml:space="preserve">Kereskedelmi értékesítő </w:t>
      </w:r>
      <w:r w:rsidR="00A14690" w:rsidRPr="00A14690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 xml:space="preserve"> </w:t>
      </w:r>
    </w:p>
    <w:p w14:paraId="122B64A5" w14:textId="77777777" w:rsidR="00A14690" w:rsidRPr="00A14690" w:rsidRDefault="00A14690" w:rsidP="00A14690">
      <w:pPr>
        <w:widowControl/>
        <w:autoSpaceDE/>
        <w:autoSpaceDN/>
        <w:spacing w:line="276" w:lineRule="auto"/>
        <w:ind w:left="79" w:hanging="9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hu-HU"/>
        </w:rPr>
        <w:t xml:space="preserve">KKK érintett </w:t>
      </w:r>
      <w:proofErr w:type="spellStart"/>
      <w:r w:rsidRPr="00A14690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hu-HU"/>
        </w:rPr>
        <w:t>deszkriptor</w:t>
      </w:r>
      <w:proofErr w:type="spellEnd"/>
      <w:r w:rsidRPr="00A14690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hu-HU"/>
        </w:rPr>
        <w:t xml:space="preserve"> </w:t>
      </w:r>
      <w:r w:rsidRPr="00A14690">
        <w:rPr>
          <w:rFonts w:ascii="Times New Roman" w:eastAsia="Arial" w:hAnsi="Times New Roman" w:cs="Times New Roman"/>
          <w:b/>
          <w:bCs/>
          <w:sz w:val="24"/>
          <w:szCs w:val="24"/>
          <w:lang w:eastAsia="hu-HU"/>
        </w:rPr>
        <w:t>sorai az ágazati alapoktatás/ szakirányú (szakmairány közös/szakmai követelményeiből adott szakmára vonatkozó) oktatás táblázatából</w:t>
      </w:r>
      <w:r w:rsidRPr="00A14690">
        <w:rPr>
          <w:rFonts w:ascii="Times New Roman" w:eastAsia="Arial" w:hAnsi="Times New Roman" w:cs="Times New Roman"/>
          <w:b/>
          <w:bCs/>
          <w:sz w:val="24"/>
          <w:szCs w:val="24"/>
          <w:vertAlign w:val="superscript"/>
          <w:lang w:eastAsia="hu-HU"/>
        </w:rPr>
        <w:footnoteReference w:id="1"/>
      </w:r>
      <w:r w:rsidRPr="00A14690">
        <w:rPr>
          <w:rFonts w:ascii="Times New Roman" w:eastAsia="Arial" w:hAnsi="Times New Roman" w:cs="Times New Roman"/>
          <w:b/>
          <w:bCs/>
          <w:sz w:val="24"/>
          <w:szCs w:val="24"/>
          <w:lang w:eastAsia="hu-HU"/>
        </w:rPr>
        <w:t>:</w:t>
      </w:r>
    </w:p>
    <w:p w14:paraId="25C0D919" w14:textId="77777777" w:rsidR="00A14690" w:rsidRPr="00A14690" w:rsidRDefault="00A14690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eastAsia="hu-HU"/>
        </w:rPr>
      </w:pPr>
    </w:p>
    <w:tbl>
      <w:tblPr>
        <w:tblStyle w:val="TableGrid"/>
        <w:tblW w:w="5000" w:type="pct"/>
        <w:tblInd w:w="0" w:type="dxa"/>
        <w:tblCellMar>
          <w:top w:w="45" w:type="dxa"/>
          <w:left w:w="107" w:type="dxa"/>
          <w:right w:w="50" w:type="dxa"/>
        </w:tblCellMar>
        <w:tblLook w:val="04A0" w:firstRow="1" w:lastRow="0" w:firstColumn="1" w:lastColumn="0" w:noHBand="0" w:noVBand="1"/>
      </w:tblPr>
      <w:tblGrid>
        <w:gridCol w:w="9062"/>
      </w:tblGrid>
      <w:tr w:rsidR="00A14690" w:rsidRPr="00A14690" w14:paraId="4DB81E56" w14:textId="77777777" w:rsidTr="005B39F1">
        <w:trPr>
          <w:trHeight w:val="242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54EAC" w14:textId="408E3318" w:rsidR="00A14690" w:rsidRPr="00A14690" w:rsidRDefault="00A14690" w:rsidP="00A14690">
            <w:pPr>
              <w:spacing w:line="276" w:lineRule="auto"/>
              <w:ind w:left="42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1469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Projekt címe:</w:t>
            </w:r>
            <w:r w:rsidR="00642E1B">
              <w:t xml:space="preserve"> </w:t>
            </w:r>
            <w:r w:rsidR="00642E1B" w:rsidRPr="0069386E">
              <w:rPr>
                <w:rFonts w:ascii="Times New Roman" w:eastAsia="Arial" w:hAnsi="Times New Roman" w:cs="Times New Roman"/>
                <w:sz w:val="24"/>
                <w:szCs w:val="24"/>
              </w:rPr>
              <w:t>Árubemutató saját márkás ásványvizekből</w:t>
            </w:r>
          </w:p>
        </w:tc>
      </w:tr>
      <w:tr w:rsidR="00A14690" w:rsidRPr="00A14690" w14:paraId="19F0FC87" w14:textId="77777777" w:rsidTr="005B39F1">
        <w:trPr>
          <w:trHeight w:val="28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09AD7" w14:textId="53A5880E" w:rsidR="00A14690" w:rsidRPr="00A14690" w:rsidRDefault="00A14690" w:rsidP="00A14690">
            <w:pPr>
              <w:spacing w:line="276" w:lineRule="auto"/>
              <w:ind w:left="42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1469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Projekttermék/produktum: </w:t>
            </w:r>
            <w:r w:rsidR="00642E1B" w:rsidRPr="0069386E">
              <w:rPr>
                <w:rFonts w:ascii="Times New Roman" w:eastAsia="Arial" w:hAnsi="Times New Roman" w:cs="Times New Roman"/>
                <w:sz w:val="24"/>
                <w:szCs w:val="24"/>
              </w:rPr>
              <w:t>Rendezett, lebonyolított árubemutató a tanműhelyben vagy boltban, dokumentációval (plakát, árubemutató asztal, képek, rövid beszámoló).</w:t>
            </w:r>
          </w:p>
        </w:tc>
      </w:tr>
      <w:tr w:rsidR="00A14690" w:rsidRPr="00A14690" w14:paraId="5DBB9BBC" w14:textId="77777777" w:rsidTr="005B39F1">
        <w:trPr>
          <w:trHeight w:val="90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49964" w14:textId="394EC9CF" w:rsidR="00A14690" w:rsidRDefault="00A14690" w:rsidP="00A14690">
            <w:pPr>
              <w:spacing w:line="276" w:lineRule="auto"/>
              <w:ind w:left="42"/>
              <w:jc w:val="both"/>
              <w:rPr>
                <w:rFonts w:ascii="Times New Roman" w:eastAsia="Arial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14690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A projekt célok meghatározása (produktum, pedagógiai célok – dokumentáció, képek, ábrák, leírások)</w:t>
            </w:r>
            <w:r w:rsidRPr="00A14690">
              <w:rPr>
                <w:rFonts w:ascii="Times New Roman" w:eastAsia="Arial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14:paraId="675C7E08" w14:textId="77777777" w:rsidR="00642E1B" w:rsidRPr="00642E1B" w:rsidRDefault="00642E1B" w:rsidP="00642E1B">
            <w:pPr>
              <w:spacing w:line="276" w:lineRule="auto"/>
              <w:ind w:left="42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</w:pPr>
            <w:r w:rsidRPr="00642E1B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  <w:t>- Szakmai cél: az árubemutató megszervezésének és lebonyolításának gyakorlása, a marketing- és kommunikációs ismeretek alkalmazása.</w:t>
            </w:r>
          </w:p>
          <w:p w14:paraId="625BDDFC" w14:textId="77777777" w:rsidR="00642E1B" w:rsidRPr="00642E1B" w:rsidRDefault="00642E1B" w:rsidP="00642E1B">
            <w:pPr>
              <w:spacing w:line="276" w:lineRule="auto"/>
              <w:ind w:left="42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</w:pPr>
            <w:r w:rsidRPr="00642E1B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  <w:t>- Pedagógiai cél: együttműködés, önálló munkavégzés, kreativitás és felelősségvállalás fejlesztése.</w:t>
            </w:r>
          </w:p>
          <w:p w14:paraId="74EA5B40" w14:textId="0D305349" w:rsidR="00A14690" w:rsidRPr="0071672E" w:rsidRDefault="00642E1B" w:rsidP="0071672E">
            <w:pPr>
              <w:spacing w:line="276" w:lineRule="auto"/>
              <w:ind w:left="42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</w:pPr>
            <w:r w:rsidRPr="00642E1B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  <w:t>- Produktum: bemutató stand, reklámanyag, termékismertetés, prezentáció.</w:t>
            </w:r>
          </w:p>
        </w:tc>
      </w:tr>
      <w:tr w:rsidR="00A14690" w:rsidRPr="00A14690" w14:paraId="5344BB96" w14:textId="77777777" w:rsidTr="005B39F1">
        <w:trPr>
          <w:trHeight w:val="22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2744F" w14:textId="3E7B165E" w:rsidR="00A14690" w:rsidRPr="00A14690" w:rsidRDefault="00A14690" w:rsidP="00A14690">
            <w:pPr>
              <w:spacing w:line="276" w:lineRule="auto"/>
              <w:ind w:left="34" w:right="240"/>
              <w:jc w:val="both"/>
              <w:rPr>
                <w:rFonts w:ascii="Times New Roman" w:eastAsia="Arial" w:hAnsi="Times New Roman" w:cs="Times New Roman"/>
                <w:b/>
                <w:bCs/>
                <w:color w:val="ED0000"/>
                <w:sz w:val="24"/>
                <w:szCs w:val="24"/>
              </w:rPr>
            </w:pPr>
            <w:r w:rsidRPr="00A14690">
              <w:rPr>
                <w:rFonts w:ascii="Times New Roman" w:eastAsia="Arial" w:hAnsi="Times New Roman" w:cs="Times New Roman"/>
                <w:b/>
                <w:color w:val="212121"/>
                <w:sz w:val="24"/>
                <w:szCs w:val="24"/>
              </w:rPr>
              <w:t>Javasolt/tervezett időtartam:</w:t>
            </w:r>
            <w:r w:rsidR="00642E1B">
              <w:rPr>
                <w:rFonts w:ascii="Times New Roman" w:eastAsia="Arial" w:hAnsi="Times New Roman" w:cs="Times New Roman"/>
                <w:b/>
                <w:color w:val="212121"/>
                <w:sz w:val="24"/>
                <w:szCs w:val="24"/>
              </w:rPr>
              <w:t xml:space="preserve"> 7</w:t>
            </w:r>
            <w:r w:rsidRPr="00A14690">
              <w:rPr>
                <w:rFonts w:ascii="Times New Roman" w:eastAsia="Arial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  <w:r w:rsidRPr="00A14690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óra </w:t>
            </w:r>
          </w:p>
        </w:tc>
      </w:tr>
      <w:tr w:rsidR="00A14690" w:rsidRPr="00A14690" w14:paraId="5B279D19" w14:textId="77777777" w:rsidTr="005B39F1">
        <w:trPr>
          <w:trHeight w:val="375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46EC61" w14:textId="77777777" w:rsidR="00642E1B" w:rsidRDefault="00A14690" w:rsidP="00A14690">
            <w:pPr>
              <w:spacing w:line="276" w:lineRule="auto"/>
              <w:ind w:left="79" w:right="240" w:hanging="9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4690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Előzetes ismeretek: </w:t>
            </w:r>
          </w:p>
          <w:p w14:paraId="0EDD4EE0" w14:textId="50C1707C" w:rsidR="00A14690" w:rsidRPr="00A14690" w:rsidRDefault="00642E1B" w:rsidP="00A14690">
            <w:pPr>
              <w:spacing w:line="276" w:lineRule="auto"/>
              <w:ind w:left="79" w:right="240" w:hanging="9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2E1B">
              <w:rPr>
                <w:rFonts w:ascii="Times New Roman" w:eastAsia="Arial" w:hAnsi="Times New Roman" w:cs="Times New Roman"/>
                <w:iCs/>
                <w:sz w:val="24"/>
                <w:szCs w:val="24"/>
              </w:rPr>
              <w:t>Áruforgalom és értékesítés alapjai; termékismeret (ásványvizek jellemzői); alapvető marketing- és kommunikációs ismeretek; csoportmunka és prezentációs technikák</w:t>
            </w:r>
          </w:p>
        </w:tc>
      </w:tr>
      <w:tr w:rsidR="00A14690" w:rsidRPr="00A14690" w14:paraId="4B8CF7F1" w14:textId="77777777" w:rsidTr="005B39F1">
        <w:trPr>
          <w:trHeight w:val="74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C2AAFD" w14:textId="77777777" w:rsidR="00A14690" w:rsidRPr="00A14690" w:rsidRDefault="00A14690" w:rsidP="00A14690">
            <w:p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4690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Tárgyi feltételek (rajzeszközök, szerszámok, alapanyag) </w:t>
            </w:r>
          </w:p>
          <w:p w14:paraId="3EE89B84" w14:textId="21A2ED31" w:rsidR="00642E1B" w:rsidRPr="00642E1B" w:rsidRDefault="00642E1B" w:rsidP="00A14690">
            <w:p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iCs/>
                <w:sz w:val="24"/>
                <w:szCs w:val="24"/>
              </w:rPr>
            </w:pPr>
            <w:r w:rsidRPr="00642E1B">
              <w:rPr>
                <w:rFonts w:ascii="Times New Roman" w:eastAsia="Arial" w:hAnsi="Times New Roman" w:cs="Times New Roman"/>
                <w:bCs/>
                <w:iCs/>
                <w:sz w:val="24"/>
                <w:szCs w:val="24"/>
              </w:rPr>
              <w:t>Saját márkás ásványvizek, bemutatóasztal, dekorációs kellékek, plakátkészítő eszközök, számítógép és nyomtató, projektor, fényképező.</w:t>
            </w:r>
          </w:p>
          <w:p w14:paraId="5C267CC2" w14:textId="02722687" w:rsidR="00A14690" w:rsidRPr="00A14690" w:rsidRDefault="00A14690" w:rsidP="00A14690">
            <w:p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i/>
                <w:iCs/>
                <w:color w:val="ED0000"/>
                <w:sz w:val="24"/>
                <w:szCs w:val="24"/>
              </w:rPr>
            </w:pPr>
          </w:p>
        </w:tc>
      </w:tr>
      <w:tr w:rsidR="00A14690" w:rsidRPr="00A14690" w14:paraId="5832CC2B" w14:textId="77777777" w:rsidTr="005B39F1">
        <w:trPr>
          <w:trHeight w:val="74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C83308" w14:textId="77777777" w:rsidR="00642E1B" w:rsidRDefault="00A14690" w:rsidP="00642E1B">
            <w:p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4690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A projekt tervezése során felhasznált források: </w:t>
            </w:r>
          </w:p>
          <w:p w14:paraId="6CE64004" w14:textId="7E7CDF2C" w:rsidR="00A14690" w:rsidRPr="00642E1B" w:rsidRDefault="00642E1B" w:rsidP="00642E1B">
            <w:p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iCs/>
                <w:color w:val="000000"/>
                <w:sz w:val="24"/>
                <w:szCs w:val="24"/>
              </w:rPr>
            </w:pPr>
            <w:r w:rsidRPr="00642E1B">
              <w:rPr>
                <w:rFonts w:ascii="Times New Roman" w:eastAsia="Arial" w:hAnsi="Times New Roman" w:cs="Times New Roman"/>
                <w:bCs/>
                <w:iCs/>
                <w:sz w:val="24"/>
                <w:szCs w:val="24"/>
              </w:rPr>
              <w:t xml:space="preserve">Termékismertetők, gyártói weboldalak, kereskedelmi marketing tananyag, saját jegyzetek, internetes források. </w:t>
            </w:r>
          </w:p>
        </w:tc>
      </w:tr>
    </w:tbl>
    <w:p w14:paraId="37560A2F" w14:textId="2450B6E3" w:rsidR="00A14690" w:rsidRDefault="00A14690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4784EA79" w14:textId="5123ECC9" w:rsidR="0071672E" w:rsidRDefault="0071672E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6A3FCA23" w14:textId="2C3A88DE" w:rsidR="0071672E" w:rsidRDefault="0071672E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7AD18064" w14:textId="77777777" w:rsidR="00A14690" w:rsidRPr="00A14690" w:rsidRDefault="00A14690" w:rsidP="00A14690">
      <w:pPr>
        <w:widowControl/>
        <w:numPr>
          <w:ilvl w:val="0"/>
          <w:numId w:val="8"/>
        </w:numPr>
        <w:autoSpaceDE/>
        <w:autoSpaceDN/>
        <w:spacing w:after="13" w:line="276" w:lineRule="auto"/>
        <w:contextualSpacing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>A projekt illeszkedése a KKK-hoz (</w:t>
      </w:r>
      <w:proofErr w:type="spellStart"/>
      <w:r w:rsidRPr="00A14690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>deszkriptorok</w:t>
      </w:r>
      <w:proofErr w:type="spellEnd"/>
      <w:r w:rsidRPr="00A14690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 xml:space="preserve"> a KKK-</w:t>
      </w:r>
      <w:proofErr w:type="spellStart"/>
      <w:r w:rsidRPr="00A14690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>ból</w:t>
      </w:r>
      <w:proofErr w:type="spellEnd"/>
      <w:r w:rsidRPr="00A14690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 xml:space="preserve">) </w:t>
      </w:r>
    </w:p>
    <w:p w14:paraId="30379B4E" w14:textId="604DC697" w:rsidR="00887A3C" w:rsidRDefault="00887A3C" w:rsidP="00A14690">
      <w:pPr>
        <w:widowControl/>
        <w:autoSpaceDE/>
        <w:autoSpaceDN/>
        <w:spacing w:line="276" w:lineRule="auto"/>
        <w:ind w:left="209"/>
        <w:contextualSpacing/>
        <w:jc w:val="both"/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</w:pPr>
    </w:p>
    <w:p w14:paraId="22C88518" w14:textId="77777777" w:rsidR="00887A3C" w:rsidRPr="00A14690" w:rsidRDefault="00887A3C" w:rsidP="00A14690">
      <w:pPr>
        <w:widowControl/>
        <w:autoSpaceDE/>
        <w:autoSpaceDN/>
        <w:spacing w:line="276" w:lineRule="auto"/>
        <w:ind w:left="209"/>
        <w:contextualSpacing/>
        <w:jc w:val="both"/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</w:pPr>
    </w:p>
    <w:tbl>
      <w:tblPr>
        <w:tblStyle w:val="TableGrid"/>
        <w:tblW w:w="9072" w:type="dxa"/>
        <w:tblInd w:w="-5" w:type="dxa"/>
        <w:tblCellMar>
          <w:top w:w="12" w:type="dxa"/>
          <w:left w:w="115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2268"/>
        <w:gridCol w:w="2075"/>
        <w:gridCol w:w="1995"/>
        <w:gridCol w:w="1883"/>
      </w:tblGrid>
      <w:tr w:rsidR="00A14690" w:rsidRPr="00A14690" w14:paraId="391B5D17" w14:textId="77777777" w:rsidTr="00887A3C">
        <w:trPr>
          <w:trHeight w:val="4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A4030" w14:textId="77777777" w:rsidR="00A14690" w:rsidRPr="00A14690" w:rsidRDefault="00A14690" w:rsidP="00A14690">
            <w:pPr>
              <w:spacing w:line="276" w:lineRule="auto"/>
              <w:ind w:left="10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146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Sorszám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D4C66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146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Készségek, képességek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8D287" w14:textId="77777777" w:rsidR="00A14690" w:rsidRPr="00A14690" w:rsidRDefault="00A14690" w:rsidP="00A14690">
            <w:pPr>
              <w:spacing w:line="276" w:lineRule="auto"/>
              <w:ind w:right="70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146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Ismeretek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1470D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146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Elvárt viselkedésmódok, attitűdök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FBEE7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146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Önállóság és felelősség mértéke</w:t>
            </w:r>
          </w:p>
        </w:tc>
      </w:tr>
      <w:tr w:rsidR="00887A3C" w:rsidRPr="00A14690" w14:paraId="6422ACD8" w14:textId="77777777" w:rsidTr="00887A3C">
        <w:trPr>
          <w:trHeight w:val="4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F0588" w14:textId="370150F3" w:rsidR="00887A3C" w:rsidRPr="005E47FA" w:rsidRDefault="00887A3C" w:rsidP="00887A3C">
            <w:pPr>
              <w:spacing w:line="276" w:lineRule="auto"/>
              <w:ind w:right="64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5E47FA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5A8F" w14:textId="77777777" w:rsidR="00887A3C" w:rsidRPr="005E47FA" w:rsidRDefault="00887A3C" w:rsidP="00887A3C">
            <w:pPr>
              <w:wordWrap w:val="0"/>
              <w:autoSpaceDE w:val="0"/>
              <w:autoSpaceDN w:val="0"/>
              <w:spacing w:before="30" w:line="240" w:lineRule="exact"/>
              <w:rPr>
                <w:rFonts w:ascii="Times New Roman" w:hAnsi="Times New Roman" w:cs="Times New Roman"/>
              </w:rPr>
            </w:pPr>
            <w:r w:rsidRPr="005E47FA">
              <w:rPr>
                <w:rFonts w:ascii="Times New Roman" w:eastAsia="Times New Roman" w:hAnsi="Times New Roman" w:cs="Times New Roman"/>
                <w:color w:val="000000"/>
              </w:rPr>
              <w:t xml:space="preserve">Részt vesz </w:t>
            </w:r>
            <w:r w:rsidRPr="005E47FA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Pr="005E47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E47FA">
              <w:rPr>
                <w:rFonts w:ascii="Times New Roman" w:eastAsia="Times New Roman" w:hAnsi="Times New Roman" w:cs="Times New Roman"/>
                <w:color w:val="000000"/>
              </w:rPr>
              <w:t>kereske</w:t>
            </w:r>
            <w:proofErr w:type="spellEnd"/>
            <w:r w:rsidRPr="005E47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14:paraId="251E0973" w14:textId="77777777" w:rsidR="00887A3C" w:rsidRPr="005E47FA" w:rsidRDefault="00887A3C" w:rsidP="00887A3C">
            <w:pPr>
              <w:wordWrap w:val="0"/>
              <w:autoSpaceDE w:val="0"/>
              <w:autoSpaceDN w:val="0"/>
              <w:spacing w:before="36"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5E47FA">
              <w:rPr>
                <w:rFonts w:ascii="Times New Roman" w:eastAsia="Times New Roman" w:hAnsi="Times New Roman" w:cs="Times New Roman"/>
                <w:color w:val="000000"/>
              </w:rPr>
              <w:t>delmi</w:t>
            </w:r>
            <w:proofErr w:type="spellEnd"/>
            <w:r w:rsidRPr="005E47FA">
              <w:rPr>
                <w:rFonts w:ascii="Times New Roman" w:eastAsia="Times New Roman" w:hAnsi="Times New Roman" w:cs="Times New Roman"/>
                <w:color w:val="000000"/>
              </w:rPr>
              <w:t xml:space="preserve"> akciók </w:t>
            </w:r>
            <w:proofErr w:type="spellStart"/>
            <w:r w:rsidRPr="005E47FA">
              <w:rPr>
                <w:rFonts w:ascii="Times New Roman" w:eastAsia="Times New Roman" w:hAnsi="Times New Roman" w:cs="Times New Roman"/>
                <w:color w:val="000000"/>
              </w:rPr>
              <w:t>megje</w:t>
            </w:r>
            <w:proofErr w:type="spellEnd"/>
            <w:r w:rsidRPr="005E47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14:paraId="0C5D5107" w14:textId="77777777" w:rsidR="00887A3C" w:rsidRPr="005E47FA" w:rsidRDefault="00887A3C" w:rsidP="00887A3C">
            <w:pPr>
              <w:wordWrap w:val="0"/>
              <w:autoSpaceDE w:val="0"/>
              <w:autoSpaceDN w:val="0"/>
              <w:spacing w:before="36"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5E47FA">
              <w:rPr>
                <w:rFonts w:ascii="Times New Roman" w:eastAsia="Times New Roman" w:hAnsi="Times New Roman" w:cs="Times New Roman"/>
                <w:color w:val="000000"/>
              </w:rPr>
              <w:t>lenítésében</w:t>
            </w:r>
            <w:proofErr w:type="spellEnd"/>
            <w:r w:rsidRPr="005E47FA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5E47FA">
              <w:rPr>
                <w:rFonts w:ascii="Times New Roman" w:eastAsia="Times New Roman" w:hAnsi="Times New Roman" w:cs="Times New Roman"/>
                <w:color w:val="000000"/>
                <w:w w:val="99"/>
              </w:rPr>
              <w:t>Az</w:t>
            </w:r>
            <w:r w:rsidRPr="005E47FA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5E47FA">
              <w:rPr>
                <w:rFonts w:ascii="Times New Roman" w:eastAsia="Times New Roman" w:hAnsi="Times New Roman" w:cs="Times New Roman"/>
                <w:color w:val="000000"/>
              </w:rPr>
              <w:t>áru-</w:t>
            </w:r>
          </w:p>
          <w:p w14:paraId="72FA419F" w14:textId="77777777" w:rsidR="00887A3C" w:rsidRPr="005E47FA" w:rsidRDefault="00887A3C" w:rsidP="00887A3C">
            <w:pPr>
              <w:wordWrap w:val="0"/>
              <w:autoSpaceDE w:val="0"/>
              <w:autoSpaceDN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5E47FA">
              <w:rPr>
                <w:rFonts w:ascii="Times New Roman" w:eastAsia="Times New Roman" w:hAnsi="Times New Roman" w:cs="Times New Roman"/>
                <w:color w:val="000000"/>
              </w:rPr>
              <w:t>bemutatót, kóstolót,</w:t>
            </w:r>
          </w:p>
          <w:p w14:paraId="05B466ED" w14:textId="77777777" w:rsidR="00887A3C" w:rsidRPr="005E47FA" w:rsidRDefault="00887A3C" w:rsidP="00887A3C">
            <w:pPr>
              <w:wordWrap w:val="0"/>
              <w:autoSpaceDE w:val="0"/>
              <w:autoSpaceDN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5E47FA">
              <w:rPr>
                <w:rFonts w:ascii="Times New Roman" w:eastAsia="Times New Roman" w:hAnsi="Times New Roman" w:cs="Times New Roman"/>
                <w:color w:val="000000"/>
                <w:w w:val="99"/>
              </w:rPr>
              <w:t>az</w:t>
            </w:r>
            <w:r w:rsidRPr="005E47FA">
              <w:rPr>
                <w:rFonts w:ascii="Times New Roman" w:eastAsia="Times New Roman" w:hAnsi="Times New Roman" w:cs="Times New Roman"/>
                <w:color w:val="000000"/>
              </w:rPr>
              <w:t xml:space="preserve"> akciók váltását</w:t>
            </w:r>
          </w:p>
          <w:p w14:paraId="74DD56CE" w14:textId="77777777" w:rsidR="00887A3C" w:rsidRPr="005E47FA" w:rsidRDefault="00887A3C" w:rsidP="00887A3C">
            <w:pPr>
              <w:wordWrap w:val="0"/>
              <w:autoSpaceDE w:val="0"/>
              <w:autoSpaceDN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5E47FA">
              <w:rPr>
                <w:rFonts w:ascii="Times New Roman" w:eastAsia="Times New Roman" w:hAnsi="Times New Roman" w:cs="Times New Roman"/>
                <w:color w:val="000000"/>
              </w:rPr>
              <w:t xml:space="preserve">szakszerűen </w:t>
            </w:r>
            <w:proofErr w:type="spellStart"/>
            <w:r w:rsidRPr="005E47FA">
              <w:rPr>
                <w:rFonts w:ascii="Times New Roman" w:eastAsia="Times New Roman" w:hAnsi="Times New Roman" w:cs="Times New Roman"/>
                <w:color w:val="000000"/>
              </w:rPr>
              <w:t>lebonyo</w:t>
            </w:r>
            <w:proofErr w:type="spellEnd"/>
            <w:r w:rsidRPr="005E47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14:paraId="46142BDD" w14:textId="6A580C54" w:rsidR="00887A3C" w:rsidRPr="005E47FA" w:rsidRDefault="00887A3C" w:rsidP="00887A3C">
            <w:pPr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E47FA">
              <w:rPr>
                <w:rFonts w:ascii="Times New Roman" w:eastAsia="Times New Roman" w:hAnsi="Times New Roman" w:cs="Times New Roman"/>
                <w:color w:val="000000"/>
              </w:rPr>
              <w:t>lítja</w:t>
            </w:r>
            <w:proofErr w:type="spellEnd"/>
            <w:r w:rsidRPr="005E47FA">
              <w:rPr>
                <w:rFonts w:ascii="Times New Roman" w:eastAsia="Times New Roman" w:hAnsi="Times New Roman" w:cs="Times New Roman"/>
                <w:color w:val="000000"/>
                <w:w w:val="101"/>
              </w:rPr>
              <w:t>.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DD725" w14:textId="77777777" w:rsidR="00887A3C" w:rsidRPr="005E47FA" w:rsidRDefault="00887A3C" w:rsidP="00887A3C">
            <w:pPr>
              <w:wordWrap w:val="0"/>
              <w:autoSpaceDE w:val="0"/>
              <w:autoSpaceDN w:val="0"/>
              <w:spacing w:before="30" w:line="240" w:lineRule="exact"/>
              <w:rPr>
                <w:rFonts w:ascii="Times New Roman" w:hAnsi="Times New Roman" w:cs="Times New Roman"/>
              </w:rPr>
            </w:pPr>
            <w:r w:rsidRPr="005E47FA">
              <w:rPr>
                <w:rFonts w:ascii="Times New Roman" w:eastAsia="Times New Roman" w:hAnsi="Times New Roman" w:cs="Times New Roman"/>
                <w:color w:val="000000"/>
              </w:rPr>
              <w:t xml:space="preserve">Ismeri </w:t>
            </w:r>
            <w:r w:rsidRPr="005E47FA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5E47FA">
              <w:rPr>
                <w:rFonts w:ascii="Times New Roman" w:eastAsia="Times New Roman" w:hAnsi="Times New Roman" w:cs="Times New Roman"/>
                <w:color w:val="000000"/>
              </w:rPr>
              <w:t xml:space="preserve"> vásárok,</w:t>
            </w:r>
          </w:p>
          <w:p w14:paraId="2F937E1C" w14:textId="77777777" w:rsidR="00887A3C" w:rsidRPr="005E47FA" w:rsidRDefault="00887A3C" w:rsidP="00887A3C">
            <w:pPr>
              <w:wordWrap w:val="0"/>
              <w:autoSpaceDE w:val="0"/>
              <w:autoSpaceDN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5E47FA">
              <w:rPr>
                <w:rFonts w:ascii="Times New Roman" w:eastAsia="Times New Roman" w:hAnsi="Times New Roman" w:cs="Times New Roman"/>
                <w:color w:val="000000"/>
              </w:rPr>
              <w:t>árubemutatók, ki-</w:t>
            </w:r>
          </w:p>
          <w:p w14:paraId="36176E94" w14:textId="0719434C" w:rsidR="00887A3C" w:rsidRPr="005E47FA" w:rsidRDefault="00887A3C" w:rsidP="00887A3C">
            <w:pPr>
              <w:wordWrap w:val="0"/>
              <w:autoSpaceDE w:val="0"/>
              <w:autoSpaceDN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5E47FA">
              <w:rPr>
                <w:rFonts w:ascii="Times New Roman" w:eastAsia="Times New Roman" w:hAnsi="Times New Roman" w:cs="Times New Roman"/>
                <w:color w:val="000000"/>
              </w:rPr>
              <w:t xml:space="preserve">árusítások, </w:t>
            </w:r>
            <w:proofErr w:type="spellStart"/>
            <w:r w:rsidRPr="005E47FA">
              <w:rPr>
                <w:rFonts w:ascii="Times New Roman" w:eastAsia="Times New Roman" w:hAnsi="Times New Roman" w:cs="Times New Roman"/>
                <w:color w:val="000000"/>
              </w:rPr>
              <w:t>kiállítá</w:t>
            </w:r>
            <w:proofErr w:type="spellEnd"/>
            <w:r w:rsidRPr="005E47FA">
              <w:rPr>
                <w:rFonts w:ascii="Times New Roman" w:eastAsia="Times New Roman" w:hAnsi="Times New Roman" w:cs="Times New Roman"/>
                <w:color w:val="000000"/>
              </w:rPr>
              <w:t>-sok, kóstolók,</w:t>
            </w:r>
          </w:p>
          <w:p w14:paraId="3BF9E720" w14:textId="77777777" w:rsidR="00887A3C" w:rsidRPr="005E47FA" w:rsidRDefault="00887A3C" w:rsidP="00887A3C">
            <w:pPr>
              <w:wordWrap w:val="0"/>
              <w:autoSpaceDE w:val="0"/>
              <w:autoSpaceDN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5E47FA">
              <w:rPr>
                <w:rFonts w:ascii="Times New Roman" w:eastAsia="Times New Roman" w:hAnsi="Times New Roman" w:cs="Times New Roman"/>
                <w:color w:val="000000"/>
              </w:rPr>
              <w:t>egyéb akciók és</w:t>
            </w:r>
          </w:p>
          <w:p w14:paraId="7D249BC6" w14:textId="77777777" w:rsidR="00887A3C" w:rsidRPr="005E47FA" w:rsidRDefault="00887A3C" w:rsidP="00887A3C">
            <w:pPr>
              <w:wordWrap w:val="0"/>
              <w:autoSpaceDE w:val="0"/>
              <w:autoSpaceDN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5E47FA">
              <w:rPr>
                <w:rFonts w:ascii="Times New Roman" w:eastAsia="Times New Roman" w:hAnsi="Times New Roman" w:cs="Times New Roman"/>
                <w:color w:val="000000"/>
              </w:rPr>
              <w:t>ajánlatok eladás-</w:t>
            </w:r>
          </w:p>
          <w:p w14:paraId="0EE3A7FD" w14:textId="00790361" w:rsidR="00887A3C" w:rsidRPr="005E47FA" w:rsidRDefault="00887A3C" w:rsidP="00887A3C">
            <w:pPr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47FA">
              <w:rPr>
                <w:rFonts w:ascii="Times New Roman" w:eastAsia="Times New Roman" w:hAnsi="Times New Roman" w:cs="Times New Roman"/>
                <w:color w:val="000000"/>
              </w:rPr>
              <w:t>ösztönző szerepét</w:t>
            </w:r>
            <w:r w:rsidRPr="005E47FA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7284" w14:textId="77777777" w:rsidR="00887A3C" w:rsidRPr="005E47FA" w:rsidRDefault="00887A3C" w:rsidP="00887A3C">
            <w:pPr>
              <w:wordWrap w:val="0"/>
              <w:autoSpaceDE w:val="0"/>
              <w:autoSpaceDN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5E47FA">
              <w:rPr>
                <w:rFonts w:ascii="Times New Roman" w:eastAsia="Times New Roman" w:hAnsi="Times New Roman" w:cs="Times New Roman"/>
                <w:color w:val="000000"/>
              </w:rPr>
              <w:t xml:space="preserve">Elkötelezett </w:t>
            </w:r>
            <w:r w:rsidRPr="005E47FA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</w:p>
          <w:p w14:paraId="3A4C0469" w14:textId="77777777" w:rsidR="00887A3C" w:rsidRPr="005E47FA" w:rsidRDefault="00887A3C" w:rsidP="00887A3C">
            <w:pPr>
              <w:wordWrap w:val="0"/>
              <w:autoSpaceDE w:val="0"/>
              <w:autoSpaceDN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E47FA">
              <w:rPr>
                <w:rFonts w:ascii="Times New Roman" w:eastAsia="Times New Roman" w:hAnsi="Times New Roman" w:cs="Times New Roman"/>
                <w:color w:val="000000"/>
              </w:rPr>
              <w:t>bolban</w:t>
            </w:r>
            <w:proofErr w:type="spellEnd"/>
            <w:r w:rsidRPr="005E47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70DC3469" w14:textId="03C511E4" w:rsidR="00887A3C" w:rsidRPr="005E47FA" w:rsidRDefault="00887A3C" w:rsidP="00887A3C">
            <w:pPr>
              <w:wordWrap w:val="0"/>
              <w:autoSpaceDE w:val="0"/>
              <w:autoSpaceDN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5E47FA">
              <w:rPr>
                <w:rFonts w:ascii="Times New Roman" w:eastAsia="Times New Roman" w:hAnsi="Times New Roman" w:cs="Times New Roman"/>
                <w:color w:val="000000"/>
              </w:rPr>
              <w:t>meghirdetett</w:t>
            </w:r>
          </w:p>
          <w:p w14:paraId="2C5B9178" w14:textId="728074A6" w:rsidR="00887A3C" w:rsidRPr="005E47FA" w:rsidRDefault="00887A3C" w:rsidP="00887A3C">
            <w:pPr>
              <w:wordWrap w:val="0"/>
              <w:autoSpaceDE w:val="0"/>
              <w:autoSpaceDN w:val="0"/>
              <w:spacing w:before="32" w:line="240" w:lineRule="exac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5E47FA">
              <w:rPr>
                <w:rFonts w:ascii="Times New Roman" w:eastAsia="Times New Roman" w:hAnsi="Times New Roman" w:cs="Times New Roman"/>
                <w:color w:val="000000"/>
              </w:rPr>
              <w:t>eladásösztönző</w:t>
            </w:r>
            <w:r w:rsidRPr="005E47FA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</w:p>
          <w:p w14:paraId="60231B14" w14:textId="77777777" w:rsidR="00887A3C" w:rsidRPr="005E47FA" w:rsidRDefault="00887A3C" w:rsidP="00887A3C">
            <w:pPr>
              <w:wordWrap w:val="0"/>
              <w:autoSpaceDE w:val="0"/>
              <w:autoSpaceDN w:val="0"/>
              <w:spacing w:before="32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5E47FA">
              <w:rPr>
                <w:rFonts w:ascii="Times New Roman" w:eastAsia="Times New Roman" w:hAnsi="Times New Roman" w:cs="Times New Roman"/>
                <w:color w:val="000000"/>
              </w:rPr>
              <w:t xml:space="preserve">akciók sikeres </w:t>
            </w:r>
          </w:p>
          <w:p w14:paraId="4EB03B33" w14:textId="566AFB43" w:rsidR="00887A3C" w:rsidRPr="005E47FA" w:rsidRDefault="00887A3C" w:rsidP="00887A3C">
            <w:pPr>
              <w:wordWrap w:val="0"/>
              <w:autoSpaceDE w:val="0"/>
              <w:autoSpaceDN w:val="0"/>
              <w:spacing w:before="32" w:line="240" w:lineRule="exact"/>
              <w:rPr>
                <w:rFonts w:ascii="Times New Roman" w:hAnsi="Times New Roman" w:cs="Times New Roman"/>
              </w:rPr>
            </w:pPr>
            <w:r w:rsidRPr="005E47FA">
              <w:rPr>
                <w:rFonts w:ascii="Times New Roman" w:eastAsia="Times New Roman" w:hAnsi="Times New Roman" w:cs="Times New Roman"/>
                <w:color w:val="000000"/>
              </w:rPr>
              <w:t>lebonyolításában</w:t>
            </w:r>
            <w:r w:rsidRPr="005E47FA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5C25" w14:textId="77777777" w:rsidR="00887A3C" w:rsidRPr="005E47FA" w:rsidRDefault="00887A3C" w:rsidP="00887A3C">
            <w:pPr>
              <w:wordWrap w:val="0"/>
              <w:autoSpaceDE w:val="0"/>
              <w:autoSpaceDN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5E47FA">
              <w:rPr>
                <w:rFonts w:ascii="Times New Roman" w:eastAsia="Times New Roman" w:hAnsi="Times New Roman" w:cs="Times New Roman"/>
                <w:color w:val="000000"/>
              </w:rPr>
              <w:t xml:space="preserve">Munkahelyi </w:t>
            </w:r>
          </w:p>
          <w:p w14:paraId="54FE5D32" w14:textId="77777777" w:rsidR="00887A3C" w:rsidRPr="005E47FA" w:rsidRDefault="00887A3C" w:rsidP="00887A3C">
            <w:pPr>
              <w:wordWrap w:val="0"/>
              <w:autoSpaceDE w:val="0"/>
              <w:autoSpaceDN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5E47FA">
              <w:rPr>
                <w:rFonts w:ascii="Times New Roman" w:eastAsia="Times New Roman" w:hAnsi="Times New Roman" w:cs="Times New Roman"/>
                <w:color w:val="000000"/>
              </w:rPr>
              <w:t xml:space="preserve">vezetőjének </w:t>
            </w:r>
          </w:p>
          <w:p w14:paraId="6E4E0A58" w14:textId="336F6EE7" w:rsidR="00887A3C" w:rsidRPr="005E47FA" w:rsidRDefault="00887A3C" w:rsidP="00887A3C">
            <w:pPr>
              <w:wordWrap w:val="0"/>
              <w:autoSpaceDE w:val="0"/>
              <w:autoSpaceDN w:val="0"/>
              <w:spacing w:line="240" w:lineRule="exact"/>
              <w:rPr>
                <w:rFonts w:ascii="Times New Roman" w:hAnsi="Times New Roman" w:cs="Times New Roman"/>
              </w:rPr>
            </w:pPr>
            <w:r w:rsidRPr="005E47FA">
              <w:rPr>
                <w:rFonts w:ascii="Times New Roman" w:eastAsia="Times New Roman" w:hAnsi="Times New Roman" w:cs="Times New Roman"/>
                <w:color w:val="000000"/>
              </w:rPr>
              <w:t>útmutatása</w:t>
            </w:r>
          </w:p>
          <w:p w14:paraId="42EFCC2D" w14:textId="77777777" w:rsidR="00887A3C" w:rsidRPr="005E47FA" w:rsidRDefault="00887A3C" w:rsidP="00887A3C">
            <w:pPr>
              <w:wordWrap w:val="0"/>
              <w:autoSpaceDE w:val="0"/>
              <w:autoSpaceDN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5E47FA">
              <w:rPr>
                <w:rFonts w:ascii="Times New Roman" w:eastAsia="Times New Roman" w:hAnsi="Times New Roman" w:cs="Times New Roman"/>
                <w:color w:val="000000"/>
              </w:rPr>
              <w:t>alapján, pontosan</w:t>
            </w:r>
          </w:p>
          <w:p w14:paraId="63958A5B" w14:textId="77777777" w:rsidR="00887A3C" w:rsidRPr="005E47FA" w:rsidRDefault="00887A3C" w:rsidP="00887A3C">
            <w:pPr>
              <w:wordWrap w:val="0"/>
              <w:autoSpaceDE w:val="0"/>
              <w:autoSpaceDN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5E47FA">
              <w:rPr>
                <w:rFonts w:ascii="Times New Roman" w:eastAsia="Times New Roman" w:hAnsi="Times New Roman" w:cs="Times New Roman"/>
                <w:color w:val="000000"/>
              </w:rPr>
              <w:t xml:space="preserve">bonyolítja le </w:t>
            </w:r>
            <w:r w:rsidRPr="005E47FA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5E47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0EBF3DE0" w14:textId="77777777" w:rsidR="00887A3C" w:rsidRPr="005E47FA" w:rsidRDefault="00887A3C" w:rsidP="00887A3C">
            <w:pPr>
              <w:wordWrap w:val="0"/>
              <w:autoSpaceDE w:val="0"/>
              <w:autoSpaceDN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5E47FA">
              <w:rPr>
                <w:rFonts w:ascii="Times New Roman" w:eastAsia="Times New Roman" w:hAnsi="Times New Roman" w:cs="Times New Roman"/>
                <w:color w:val="000000"/>
              </w:rPr>
              <w:t xml:space="preserve">kereskedelmi </w:t>
            </w:r>
          </w:p>
          <w:p w14:paraId="59DBE666" w14:textId="4116476F" w:rsidR="00887A3C" w:rsidRPr="005E47FA" w:rsidRDefault="00887A3C" w:rsidP="00887A3C">
            <w:pPr>
              <w:wordWrap w:val="0"/>
              <w:autoSpaceDE w:val="0"/>
              <w:autoSpaceDN w:val="0"/>
              <w:spacing w:before="36" w:line="240" w:lineRule="exact"/>
              <w:rPr>
                <w:rFonts w:ascii="Times New Roman" w:hAnsi="Times New Roman" w:cs="Times New Roman"/>
              </w:rPr>
            </w:pPr>
            <w:r w:rsidRPr="005E47FA">
              <w:rPr>
                <w:rFonts w:ascii="Times New Roman" w:eastAsia="Times New Roman" w:hAnsi="Times New Roman" w:cs="Times New Roman"/>
                <w:color w:val="000000"/>
              </w:rPr>
              <w:t>akciókat</w:t>
            </w:r>
            <w:r w:rsidRPr="005E47FA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.</w:t>
            </w:r>
          </w:p>
        </w:tc>
      </w:tr>
      <w:tr w:rsidR="00A14690" w:rsidRPr="00A14690" w14:paraId="0F88D645" w14:textId="77777777" w:rsidTr="00887A3C">
        <w:trPr>
          <w:trHeight w:val="3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DD9D9" w14:textId="7178BFEC" w:rsidR="00A14690" w:rsidRPr="005E47FA" w:rsidRDefault="00AA02CF" w:rsidP="00A14690">
            <w:pPr>
              <w:spacing w:line="276" w:lineRule="auto"/>
              <w:ind w:right="64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5E47FA">
              <w:rPr>
                <w:rFonts w:ascii="Times New Roman" w:eastAsia="Arial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E811" w14:textId="77777777" w:rsidR="00AA02CF" w:rsidRPr="00AA02CF" w:rsidRDefault="00AA02CF" w:rsidP="00AA02CF">
            <w:pPr>
              <w:wordWrap w:val="0"/>
              <w:spacing w:before="30" w:line="240" w:lineRule="exact"/>
              <w:rPr>
                <w:rFonts w:ascii="Times New Roman" w:eastAsia="MS Mincho" w:hAnsi="Times New Roman" w:cs="Times New Roman"/>
              </w:rPr>
            </w:pPr>
            <w:r w:rsidRPr="00AA02CF">
              <w:rPr>
                <w:rFonts w:ascii="Times New Roman" w:eastAsia="Times New Roman" w:hAnsi="Times New Roman" w:cs="Times New Roman"/>
                <w:color w:val="000000"/>
              </w:rPr>
              <w:t>Fogadja</w:t>
            </w:r>
            <w:r w:rsidRPr="00AA02C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AA02CF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  <w:r w:rsidRPr="00AA02CF">
              <w:rPr>
                <w:rFonts w:ascii="Times New Roman" w:eastAsia="Times New Roman" w:hAnsi="Times New Roman" w:cs="Times New Roman"/>
                <w:color w:val="000000"/>
              </w:rPr>
              <w:t xml:space="preserve"> vásárlót,</w:t>
            </w:r>
          </w:p>
          <w:p w14:paraId="222EA2ED" w14:textId="77777777" w:rsidR="00AA02CF" w:rsidRPr="00AA02CF" w:rsidRDefault="00AA02CF" w:rsidP="00AA02CF">
            <w:pPr>
              <w:wordWrap w:val="0"/>
              <w:spacing w:before="36" w:line="240" w:lineRule="exact"/>
              <w:rPr>
                <w:rFonts w:ascii="Times New Roman" w:eastAsia="MS Mincho" w:hAnsi="Times New Roman" w:cs="Times New Roman"/>
              </w:rPr>
            </w:pPr>
            <w:r w:rsidRPr="00AA02CF">
              <w:rPr>
                <w:rFonts w:ascii="Times New Roman" w:eastAsia="Times New Roman" w:hAnsi="Times New Roman" w:cs="Times New Roman"/>
                <w:color w:val="000000"/>
              </w:rPr>
              <w:t>felméri az igényeit,</w:t>
            </w:r>
          </w:p>
          <w:p w14:paraId="722D3443" w14:textId="77777777" w:rsidR="00AA02CF" w:rsidRPr="00AA02CF" w:rsidRDefault="00AA02CF" w:rsidP="00AA02CF">
            <w:pPr>
              <w:wordWrap w:val="0"/>
              <w:spacing w:before="36" w:line="240" w:lineRule="exact"/>
              <w:rPr>
                <w:rFonts w:ascii="Times New Roman" w:eastAsia="MS Mincho" w:hAnsi="Times New Roman" w:cs="Times New Roman"/>
              </w:rPr>
            </w:pPr>
            <w:r w:rsidRPr="00AA02CF">
              <w:rPr>
                <w:rFonts w:ascii="Times New Roman" w:eastAsia="Times New Roman" w:hAnsi="Times New Roman" w:cs="Times New Roman"/>
                <w:color w:val="000000"/>
              </w:rPr>
              <w:t xml:space="preserve">bemutatja </w:t>
            </w:r>
            <w:r w:rsidRPr="00AA02CF">
              <w:rPr>
                <w:rFonts w:ascii="Times New Roman" w:eastAsia="Times New Roman" w:hAnsi="Times New Roman" w:cs="Times New Roman"/>
                <w:color w:val="000000"/>
                <w:w w:val="99"/>
              </w:rPr>
              <w:t>az</w:t>
            </w:r>
            <w:r w:rsidRPr="00AA02CF">
              <w:rPr>
                <w:rFonts w:ascii="Times New Roman" w:eastAsia="Times New Roman" w:hAnsi="Times New Roman" w:cs="Times New Roman"/>
                <w:color w:val="000000"/>
              </w:rPr>
              <w:t xml:space="preserve"> árut </w:t>
            </w:r>
            <w:r w:rsidRPr="00AA02CF">
              <w:rPr>
                <w:rFonts w:ascii="Times New Roman" w:eastAsia="Times New Roman" w:hAnsi="Times New Roman" w:cs="Times New Roman"/>
                <w:color w:val="000000"/>
                <w:w w:val="99"/>
              </w:rPr>
              <w:t>és</w:t>
            </w:r>
            <w:r w:rsidRPr="00AA02C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AA02CF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</w:p>
          <w:p w14:paraId="102F80A8" w14:textId="77777777" w:rsidR="00AA02CF" w:rsidRPr="005E47FA" w:rsidRDefault="00AA02CF" w:rsidP="00AA02CF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AA02CF">
              <w:rPr>
                <w:rFonts w:ascii="Times New Roman" w:eastAsia="Times New Roman" w:hAnsi="Times New Roman" w:cs="Times New Roman"/>
                <w:color w:val="000000"/>
              </w:rPr>
              <w:t xml:space="preserve">lehetséges </w:t>
            </w:r>
          </w:p>
          <w:p w14:paraId="1DFB7C6B" w14:textId="77777777" w:rsidR="00AA02CF" w:rsidRPr="005E47FA" w:rsidRDefault="00AA02CF" w:rsidP="00AA02CF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AA02CF">
              <w:rPr>
                <w:rFonts w:ascii="Times New Roman" w:eastAsia="Times New Roman" w:hAnsi="Times New Roman" w:cs="Times New Roman"/>
                <w:color w:val="000000"/>
              </w:rPr>
              <w:t>kapcsolódó</w:t>
            </w:r>
          </w:p>
          <w:p w14:paraId="2E3763BF" w14:textId="53E0E1F9" w:rsidR="00AA02CF" w:rsidRPr="00AA02CF" w:rsidRDefault="00AA02CF" w:rsidP="00AA02CF">
            <w:pPr>
              <w:wordWrap w:val="0"/>
              <w:spacing w:before="36" w:line="240" w:lineRule="exact"/>
              <w:rPr>
                <w:rFonts w:ascii="Times New Roman" w:eastAsia="MS Mincho" w:hAnsi="Times New Roman" w:cs="Times New Roman"/>
              </w:rPr>
            </w:pPr>
            <w:r w:rsidRPr="00AA02CF">
              <w:rPr>
                <w:rFonts w:ascii="Times New Roman" w:eastAsia="Times New Roman" w:hAnsi="Times New Roman" w:cs="Times New Roman"/>
                <w:color w:val="000000"/>
              </w:rPr>
              <w:t>szolgáltatásokat,</w:t>
            </w:r>
          </w:p>
          <w:p w14:paraId="2EB4065C" w14:textId="77777777" w:rsidR="00AA02CF" w:rsidRPr="005E47FA" w:rsidRDefault="00AA02CF" w:rsidP="00AA02CF">
            <w:pPr>
              <w:wordWrap w:val="0"/>
              <w:autoSpaceDE w:val="0"/>
              <w:autoSpaceDN w:val="0"/>
              <w:spacing w:before="30" w:line="240" w:lineRule="exac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5E47F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szakmai tanácsaival </w:t>
            </w:r>
          </w:p>
          <w:p w14:paraId="7F1D070F" w14:textId="7549E3C6" w:rsidR="00AA02CF" w:rsidRPr="005E47FA" w:rsidRDefault="00AA02CF" w:rsidP="00AA02CF">
            <w:pPr>
              <w:wordWrap w:val="0"/>
              <w:autoSpaceDE w:val="0"/>
              <w:autoSpaceDN w:val="0"/>
              <w:spacing w:before="30" w:line="240" w:lineRule="exact"/>
              <w:rPr>
                <w:rFonts w:ascii="Times New Roman" w:eastAsia="MS Mincho" w:hAnsi="Times New Roman" w:cs="Times New Roman"/>
              </w:rPr>
            </w:pPr>
            <w:r w:rsidRPr="005E47FA">
              <w:rPr>
                <w:rFonts w:ascii="Times New Roman" w:eastAsia="Times New Roman" w:hAnsi="Times New Roman" w:cs="Times New Roman"/>
                <w:color w:val="000000"/>
              </w:rPr>
              <w:t xml:space="preserve">segíti a vásárlót </w:t>
            </w:r>
            <w:r w:rsidRPr="005E47FA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</w:p>
          <w:p w14:paraId="17A4D572" w14:textId="77777777" w:rsidR="00AA02CF" w:rsidRPr="00AA02CF" w:rsidRDefault="00AA02CF" w:rsidP="00AA02CF">
            <w:pPr>
              <w:wordWrap w:val="0"/>
              <w:spacing w:before="36" w:line="240" w:lineRule="exact"/>
              <w:rPr>
                <w:rFonts w:ascii="Times New Roman" w:eastAsia="MS Mincho" w:hAnsi="Times New Roman" w:cs="Times New Roman"/>
              </w:rPr>
            </w:pPr>
            <w:r w:rsidRPr="00AA02CF">
              <w:rPr>
                <w:rFonts w:ascii="Times New Roman" w:eastAsia="Times New Roman" w:hAnsi="Times New Roman" w:cs="Times New Roman"/>
                <w:color w:val="000000"/>
              </w:rPr>
              <w:t xml:space="preserve">döntésben. Kezeli </w:t>
            </w:r>
            <w:r w:rsidRPr="00AA02CF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</w:p>
          <w:p w14:paraId="299D27CB" w14:textId="77777777" w:rsidR="00AA02CF" w:rsidRPr="00AA02CF" w:rsidRDefault="00AA02CF" w:rsidP="00AA02CF">
            <w:pPr>
              <w:wordWrap w:val="0"/>
              <w:spacing w:before="36" w:line="240" w:lineRule="exact"/>
              <w:rPr>
                <w:rFonts w:ascii="Times New Roman" w:eastAsia="MS Mincho" w:hAnsi="Times New Roman" w:cs="Times New Roman"/>
              </w:rPr>
            </w:pPr>
            <w:r w:rsidRPr="00AA02CF">
              <w:rPr>
                <w:rFonts w:ascii="Times New Roman" w:eastAsia="Times New Roman" w:hAnsi="Times New Roman" w:cs="Times New Roman"/>
                <w:color w:val="000000"/>
              </w:rPr>
              <w:t>vevőrendeléseket.</w:t>
            </w:r>
          </w:p>
          <w:p w14:paraId="0D0C6520" w14:textId="77777777" w:rsidR="00AA02CF" w:rsidRPr="00AA02CF" w:rsidRDefault="00AA02CF" w:rsidP="00AA02CF">
            <w:pPr>
              <w:wordWrap w:val="0"/>
              <w:spacing w:before="40" w:line="240" w:lineRule="exact"/>
              <w:rPr>
                <w:rFonts w:ascii="Times New Roman" w:eastAsia="MS Mincho" w:hAnsi="Times New Roman" w:cs="Times New Roman"/>
              </w:rPr>
            </w:pPr>
            <w:r w:rsidRPr="00AA02CF">
              <w:rPr>
                <w:rFonts w:ascii="Times New Roman" w:eastAsia="Times New Roman" w:hAnsi="Times New Roman" w:cs="Times New Roman"/>
                <w:color w:val="000000"/>
              </w:rPr>
              <w:t>Helyzetnek megfele-</w:t>
            </w:r>
          </w:p>
          <w:p w14:paraId="2F902FF4" w14:textId="77777777" w:rsidR="00AA02CF" w:rsidRPr="00AA02CF" w:rsidRDefault="00AA02CF" w:rsidP="00AA02CF">
            <w:pPr>
              <w:wordWrap w:val="0"/>
              <w:spacing w:before="32" w:line="240" w:lineRule="exact"/>
              <w:rPr>
                <w:rFonts w:ascii="Times New Roman" w:eastAsia="MS Mincho" w:hAnsi="Times New Roman" w:cs="Times New Roman"/>
              </w:rPr>
            </w:pPr>
            <w:proofErr w:type="spellStart"/>
            <w:r w:rsidRPr="00AA02CF">
              <w:rPr>
                <w:rFonts w:ascii="Times New Roman" w:eastAsia="Times New Roman" w:hAnsi="Times New Roman" w:cs="Times New Roman"/>
                <w:color w:val="000000"/>
              </w:rPr>
              <w:t>lően</w:t>
            </w:r>
            <w:proofErr w:type="spellEnd"/>
            <w:r w:rsidRPr="00AA02CF">
              <w:rPr>
                <w:rFonts w:ascii="Times New Roman" w:eastAsia="Times New Roman" w:hAnsi="Times New Roman" w:cs="Times New Roman"/>
                <w:color w:val="000000"/>
              </w:rPr>
              <w:t xml:space="preserve"> használja</w:t>
            </w:r>
            <w:r w:rsidRPr="00AA02C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AA02CF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</w:p>
          <w:p w14:paraId="498C6760" w14:textId="77777777" w:rsidR="00AA02CF" w:rsidRPr="00AA02CF" w:rsidRDefault="00AA02CF" w:rsidP="00AA02CF">
            <w:pPr>
              <w:wordWrap w:val="0"/>
              <w:spacing w:before="36" w:line="240" w:lineRule="exact"/>
              <w:rPr>
                <w:rFonts w:ascii="Times New Roman" w:eastAsia="MS Mincho" w:hAnsi="Times New Roman" w:cs="Times New Roman"/>
              </w:rPr>
            </w:pPr>
            <w:r w:rsidRPr="00AA02CF">
              <w:rPr>
                <w:rFonts w:ascii="Times New Roman" w:eastAsia="Times New Roman" w:hAnsi="Times New Roman" w:cs="Times New Roman"/>
                <w:color w:val="000000"/>
              </w:rPr>
              <w:t xml:space="preserve">kommunikációs </w:t>
            </w:r>
            <w:proofErr w:type="spellStart"/>
            <w:r w:rsidRPr="00AA02CF">
              <w:rPr>
                <w:rFonts w:ascii="Times New Roman" w:eastAsia="Times New Roman" w:hAnsi="Times New Roman" w:cs="Times New Roman"/>
                <w:color w:val="000000"/>
              </w:rPr>
              <w:t>esz</w:t>
            </w:r>
            <w:proofErr w:type="spellEnd"/>
            <w:r w:rsidRPr="00AA02C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14:paraId="42AB2B94" w14:textId="2A66AF82" w:rsidR="00A14690" w:rsidRPr="005E47FA" w:rsidRDefault="00AA02CF" w:rsidP="00AA02CF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highlight w:val="yellow"/>
              </w:rPr>
            </w:pPr>
            <w:proofErr w:type="spellStart"/>
            <w:r w:rsidRPr="005E47FA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közöket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075F" w14:textId="77777777" w:rsidR="005E47FA" w:rsidRPr="005E47FA" w:rsidRDefault="00AA02CF" w:rsidP="00AA02CF">
            <w:pPr>
              <w:wordWrap w:val="0"/>
              <w:spacing w:before="3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AA02CF">
              <w:rPr>
                <w:rFonts w:ascii="Times New Roman" w:eastAsia="Times New Roman" w:hAnsi="Times New Roman" w:cs="Times New Roman"/>
                <w:color w:val="000000"/>
              </w:rPr>
              <w:t xml:space="preserve">Ismeri </w:t>
            </w:r>
            <w:r w:rsidRPr="00AA02C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AA02C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50CFACDC" w14:textId="77777777" w:rsidR="005E47FA" w:rsidRPr="005E47FA" w:rsidRDefault="00AA02CF" w:rsidP="005E47FA">
            <w:pPr>
              <w:wordWrap w:val="0"/>
              <w:spacing w:before="3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AA02CF">
              <w:rPr>
                <w:rFonts w:ascii="Times New Roman" w:eastAsia="Times New Roman" w:hAnsi="Times New Roman" w:cs="Times New Roman"/>
                <w:color w:val="000000"/>
              </w:rPr>
              <w:t xml:space="preserve">termékválasztékot, </w:t>
            </w:r>
            <w:r w:rsidRPr="00AA02CF">
              <w:rPr>
                <w:rFonts w:ascii="Times New Roman" w:eastAsia="Times New Roman" w:hAnsi="Times New Roman" w:cs="Times New Roman"/>
                <w:color w:val="000000"/>
                <w:w w:val="99"/>
              </w:rPr>
              <w:t>az</w:t>
            </w:r>
            <w:r w:rsidRPr="00AA02C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AA02CF">
              <w:rPr>
                <w:rFonts w:ascii="Times New Roman" w:eastAsia="Times New Roman" w:hAnsi="Times New Roman" w:cs="Times New Roman"/>
                <w:color w:val="000000"/>
              </w:rPr>
              <w:t>általa</w:t>
            </w:r>
            <w:r w:rsidR="005E47FA" w:rsidRPr="005E47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AA02CF">
              <w:rPr>
                <w:rFonts w:ascii="Times New Roman" w:eastAsia="Times New Roman" w:hAnsi="Times New Roman" w:cs="Times New Roman"/>
                <w:color w:val="000000"/>
              </w:rPr>
              <w:t xml:space="preserve">eladásra </w:t>
            </w:r>
          </w:p>
          <w:p w14:paraId="721CA3C3" w14:textId="77777777" w:rsidR="005E47FA" w:rsidRPr="005E47FA" w:rsidRDefault="00AA02CF" w:rsidP="005E47FA">
            <w:pPr>
              <w:wordWrap w:val="0"/>
              <w:spacing w:before="3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AA02CF">
              <w:rPr>
                <w:rFonts w:ascii="Times New Roman" w:eastAsia="Times New Roman" w:hAnsi="Times New Roman" w:cs="Times New Roman"/>
                <w:color w:val="000000"/>
              </w:rPr>
              <w:t xml:space="preserve">kínált termékeket </w:t>
            </w:r>
          </w:p>
          <w:p w14:paraId="2CD1A6E2" w14:textId="77777777" w:rsidR="005E47FA" w:rsidRPr="005E47FA" w:rsidRDefault="00AA02CF" w:rsidP="005E47FA">
            <w:pPr>
              <w:wordWrap w:val="0"/>
              <w:spacing w:before="3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AA02CF">
              <w:rPr>
                <w:rFonts w:ascii="Times New Roman" w:eastAsia="Times New Roman" w:hAnsi="Times New Roman" w:cs="Times New Roman"/>
                <w:color w:val="000000"/>
              </w:rPr>
              <w:t>és azok</w:t>
            </w:r>
            <w:r w:rsidR="005E47FA" w:rsidRPr="005E47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3C34E375" w14:textId="77777777" w:rsidR="005E47FA" w:rsidRPr="005E47FA" w:rsidRDefault="00AA02CF" w:rsidP="005E47FA">
            <w:pPr>
              <w:wordWrap w:val="0"/>
              <w:spacing w:before="3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AA02CF">
              <w:rPr>
                <w:rFonts w:ascii="Times New Roman" w:eastAsia="Times New Roman" w:hAnsi="Times New Roman" w:cs="Times New Roman"/>
                <w:color w:val="000000"/>
              </w:rPr>
              <w:t xml:space="preserve">árujellemzőit, </w:t>
            </w:r>
          </w:p>
          <w:p w14:paraId="4C5D0433" w14:textId="77777777" w:rsidR="0071672E" w:rsidRDefault="00AA02CF" w:rsidP="005E47FA">
            <w:pPr>
              <w:wordWrap w:val="0"/>
              <w:spacing w:before="30" w:line="240" w:lineRule="exac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AA02CF">
              <w:rPr>
                <w:rFonts w:ascii="Times New Roman" w:eastAsia="Times New Roman" w:hAnsi="Times New Roman" w:cs="Times New Roman"/>
                <w:color w:val="000000"/>
              </w:rPr>
              <w:t>mi</w:t>
            </w:r>
            <w:r w:rsidRPr="005E47F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nőségi jellemzőit</w:t>
            </w:r>
          </w:p>
          <w:p w14:paraId="2EA46E54" w14:textId="76238973" w:rsidR="00AA02CF" w:rsidRPr="005E47FA" w:rsidRDefault="00AA02CF" w:rsidP="005E47FA">
            <w:pPr>
              <w:wordWrap w:val="0"/>
              <w:spacing w:before="30" w:line="240" w:lineRule="exact"/>
              <w:rPr>
                <w:rFonts w:ascii="Times New Roman" w:eastAsia="MS Mincho" w:hAnsi="Times New Roman" w:cs="Times New Roman"/>
              </w:rPr>
            </w:pPr>
            <w:r w:rsidRPr="005E47FA">
              <w:rPr>
                <w:rFonts w:ascii="Times New Roman" w:eastAsia="Times New Roman" w:hAnsi="Times New Roman" w:cs="Times New Roman"/>
                <w:color w:val="000000"/>
              </w:rPr>
              <w:t>termékelőnyeit.</w:t>
            </w:r>
          </w:p>
          <w:p w14:paraId="75296664" w14:textId="77777777" w:rsidR="00AA02CF" w:rsidRPr="00AA02CF" w:rsidRDefault="00AA02CF" w:rsidP="005E47FA">
            <w:pPr>
              <w:wordWrap w:val="0"/>
              <w:spacing w:before="39" w:line="240" w:lineRule="exact"/>
              <w:rPr>
                <w:rFonts w:ascii="Times New Roman" w:eastAsia="MS Mincho" w:hAnsi="Times New Roman" w:cs="Times New Roman"/>
              </w:rPr>
            </w:pPr>
            <w:r w:rsidRPr="00AA02CF">
              <w:rPr>
                <w:rFonts w:ascii="Times New Roman" w:eastAsia="Times New Roman" w:hAnsi="Times New Roman" w:cs="Times New Roman"/>
                <w:color w:val="000000"/>
              </w:rPr>
              <w:t xml:space="preserve">Ismeri </w:t>
            </w:r>
            <w:r w:rsidRPr="00AA02C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az</w:t>
            </w:r>
            <w:r w:rsidRPr="00AA02C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AA02CF">
              <w:rPr>
                <w:rFonts w:ascii="Times New Roman" w:eastAsia="Times New Roman" w:hAnsi="Times New Roman" w:cs="Times New Roman"/>
                <w:color w:val="000000"/>
              </w:rPr>
              <w:t>adott</w:t>
            </w:r>
          </w:p>
          <w:p w14:paraId="5049F2AA" w14:textId="77777777" w:rsidR="00AA02CF" w:rsidRPr="00AA02CF" w:rsidRDefault="00AA02CF" w:rsidP="005E47FA">
            <w:pPr>
              <w:wordWrap w:val="0"/>
              <w:spacing w:before="32" w:line="240" w:lineRule="exact"/>
              <w:rPr>
                <w:rFonts w:ascii="Times New Roman" w:eastAsia="MS Mincho" w:hAnsi="Times New Roman" w:cs="Times New Roman"/>
              </w:rPr>
            </w:pPr>
            <w:r w:rsidRPr="00AA02CF">
              <w:rPr>
                <w:rFonts w:ascii="Times New Roman" w:eastAsia="Times New Roman" w:hAnsi="Times New Roman" w:cs="Times New Roman"/>
                <w:color w:val="000000"/>
              </w:rPr>
              <w:t>értékesítési hely-</w:t>
            </w:r>
          </w:p>
          <w:p w14:paraId="3FEF4E62" w14:textId="77777777" w:rsidR="00AA02CF" w:rsidRPr="00AA02CF" w:rsidRDefault="00AA02CF" w:rsidP="005E47FA">
            <w:pPr>
              <w:wordWrap w:val="0"/>
              <w:spacing w:before="40" w:line="240" w:lineRule="exact"/>
              <w:rPr>
                <w:rFonts w:ascii="Times New Roman" w:eastAsia="MS Mincho" w:hAnsi="Times New Roman" w:cs="Times New Roman"/>
              </w:rPr>
            </w:pPr>
            <w:proofErr w:type="spellStart"/>
            <w:r w:rsidRPr="00AA02CF">
              <w:rPr>
                <w:rFonts w:ascii="Times New Roman" w:eastAsia="Times New Roman" w:hAnsi="Times New Roman" w:cs="Times New Roman"/>
                <w:color w:val="000000"/>
                <w:w w:val="99"/>
              </w:rPr>
              <w:t>zethez</w:t>
            </w:r>
            <w:proofErr w:type="spellEnd"/>
            <w:r w:rsidRPr="00AA02CF">
              <w:rPr>
                <w:rFonts w:ascii="Times New Roman" w:eastAsia="Times New Roman" w:hAnsi="Times New Roman" w:cs="Times New Roman"/>
                <w:color w:val="000000"/>
              </w:rPr>
              <w:t xml:space="preserve"> legjobban</w:t>
            </w:r>
          </w:p>
          <w:p w14:paraId="5A9ECB49" w14:textId="77777777" w:rsidR="00AA02CF" w:rsidRPr="00AA02CF" w:rsidRDefault="00AA02CF" w:rsidP="005E47FA">
            <w:pPr>
              <w:wordWrap w:val="0"/>
              <w:spacing w:before="32" w:line="240" w:lineRule="exact"/>
              <w:rPr>
                <w:rFonts w:ascii="Times New Roman" w:eastAsia="MS Mincho" w:hAnsi="Times New Roman" w:cs="Times New Roman"/>
              </w:rPr>
            </w:pPr>
            <w:r w:rsidRPr="00AA02CF">
              <w:rPr>
                <w:rFonts w:ascii="Times New Roman" w:eastAsia="Times New Roman" w:hAnsi="Times New Roman" w:cs="Times New Roman"/>
                <w:color w:val="000000"/>
              </w:rPr>
              <w:t xml:space="preserve">illő </w:t>
            </w:r>
            <w:proofErr w:type="spellStart"/>
            <w:r w:rsidRPr="00AA02CF">
              <w:rPr>
                <w:rFonts w:ascii="Times New Roman" w:eastAsia="Times New Roman" w:hAnsi="Times New Roman" w:cs="Times New Roman"/>
                <w:color w:val="000000"/>
              </w:rPr>
              <w:t>kommunikáci</w:t>
            </w:r>
            <w:proofErr w:type="spellEnd"/>
            <w:r w:rsidRPr="00AA02C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14:paraId="18E98684" w14:textId="77777777" w:rsidR="00AA02CF" w:rsidRPr="00AA02CF" w:rsidRDefault="00AA02CF" w:rsidP="005E47FA">
            <w:pPr>
              <w:wordWrap w:val="0"/>
              <w:spacing w:before="36" w:line="240" w:lineRule="exact"/>
              <w:rPr>
                <w:rFonts w:ascii="Times New Roman" w:eastAsia="MS Mincho" w:hAnsi="Times New Roman" w:cs="Times New Roman"/>
                <w:lang w:val="en-US"/>
              </w:rPr>
            </w:pPr>
            <w:proofErr w:type="spellStart"/>
            <w:r w:rsidRPr="00AA02CF">
              <w:rPr>
                <w:rFonts w:ascii="Times New Roman" w:eastAsia="Times New Roman" w:hAnsi="Times New Roman" w:cs="Times New Roman"/>
                <w:color w:val="000000"/>
              </w:rPr>
              <w:t>ós</w:t>
            </w:r>
            <w:proofErr w:type="spellEnd"/>
            <w:r w:rsidRPr="00AA02CF">
              <w:rPr>
                <w:rFonts w:ascii="Times New Roman" w:eastAsia="Times New Roman" w:hAnsi="Times New Roman" w:cs="Times New Roman"/>
                <w:color w:val="000000"/>
              </w:rPr>
              <w:t xml:space="preserve"> eszközöket.</w:t>
            </w:r>
            <w:r w:rsidRPr="00AA02CF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AA02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Is-</w:t>
            </w:r>
          </w:p>
          <w:p w14:paraId="51DA2502" w14:textId="77777777" w:rsidR="00AA02CF" w:rsidRPr="00AA02CF" w:rsidRDefault="00AA02CF" w:rsidP="005E47FA">
            <w:pPr>
              <w:wordWrap w:val="0"/>
              <w:spacing w:before="36" w:line="240" w:lineRule="exact"/>
              <w:rPr>
                <w:rFonts w:ascii="Times New Roman" w:eastAsia="MS Mincho" w:hAnsi="Times New Roman" w:cs="Times New Roman"/>
                <w:lang w:val="en-US"/>
              </w:rPr>
            </w:pPr>
            <w:proofErr w:type="spellStart"/>
            <w:r w:rsidRPr="00AA02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meri</w:t>
            </w:r>
            <w:proofErr w:type="spellEnd"/>
            <w:r w:rsidRPr="00AA02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a </w:t>
            </w:r>
            <w:proofErr w:type="spellStart"/>
            <w:r w:rsidRPr="00AA02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legújabb</w:t>
            </w:r>
            <w:proofErr w:type="spellEnd"/>
          </w:p>
          <w:p w14:paraId="38CA9A44" w14:textId="77777777" w:rsidR="00AA02CF" w:rsidRPr="00AA02CF" w:rsidRDefault="00AA02CF" w:rsidP="005E47FA">
            <w:pPr>
              <w:wordWrap w:val="0"/>
              <w:spacing w:before="36" w:line="240" w:lineRule="exact"/>
              <w:rPr>
                <w:rFonts w:ascii="Times New Roman" w:eastAsia="MS Mincho" w:hAnsi="Times New Roman" w:cs="Times New Roman"/>
                <w:lang w:val="en-US"/>
              </w:rPr>
            </w:pPr>
            <w:proofErr w:type="spellStart"/>
            <w:r w:rsidRPr="00AA02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fogyasztói</w:t>
            </w:r>
            <w:proofErr w:type="spellEnd"/>
            <w:r w:rsidRPr="00AA02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A02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trende</w:t>
            </w:r>
            <w:proofErr w:type="spellEnd"/>
            <w:r w:rsidRPr="00AA02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  <w:p w14:paraId="3BB3AD20" w14:textId="4F8CE2B1" w:rsidR="00A14690" w:rsidRPr="005E47FA" w:rsidRDefault="00AA02CF" w:rsidP="00AA02CF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highlight w:val="yellow"/>
              </w:rPr>
            </w:pPr>
            <w:proofErr w:type="spellStart"/>
            <w:r w:rsidRPr="005E47FA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ket</w:t>
            </w:r>
            <w:proofErr w:type="spellEnd"/>
            <w:r w:rsidRPr="005E47FA">
              <w:rPr>
                <w:rFonts w:ascii="Times New Roman" w:eastAsia="Times New Roman" w:hAnsi="Times New Roman" w:cs="Times New Roman"/>
                <w:color w:val="000000"/>
                <w:w w:val="101"/>
                <w:lang w:val="en-US" w:eastAsia="en-US"/>
              </w:rPr>
              <w:t>.</w:t>
            </w:r>
            <w:r w:rsidRPr="005E47FA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A9C88" w14:textId="77777777" w:rsidR="00AA02CF" w:rsidRPr="00AA02CF" w:rsidRDefault="00AA02CF" w:rsidP="005E47FA">
            <w:pPr>
              <w:wordWrap w:val="0"/>
              <w:spacing w:before="30" w:line="240" w:lineRule="exact"/>
              <w:rPr>
                <w:rFonts w:ascii="Times New Roman" w:eastAsia="MS Mincho" w:hAnsi="Times New Roman" w:cs="Times New Roman"/>
              </w:rPr>
            </w:pPr>
            <w:r w:rsidRPr="00AA02CF">
              <w:rPr>
                <w:rFonts w:ascii="Times New Roman" w:eastAsia="Times New Roman" w:hAnsi="Times New Roman" w:cs="Times New Roman"/>
                <w:color w:val="000000"/>
              </w:rPr>
              <w:t xml:space="preserve">Szem előtt tartja </w:t>
            </w:r>
            <w:r w:rsidRPr="00AA02CF">
              <w:rPr>
                <w:rFonts w:ascii="Times New Roman" w:eastAsia="Times New Roman" w:hAnsi="Times New Roman" w:cs="Times New Roman"/>
                <w:color w:val="000000"/>
                <w:w w:val="99"/>
              </w:rPr>
              <w:t>a</w:t>
            </w:r>
          </w:p>
          <w:p w14:paraId="794C6C60" w14:textId="77777777" w:rsidR="005E47FA" w:rsidRPr="005E47FA" w:rsidRDefault="00AA02CF" w:rsidP="005E47FA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AA02CF">
              <w:rPr>
                <w:rFonts w:ascii="Times New Roman" w:eastAsia="Times New Roman" w:hAnsi="Times New Roman" w:cs="Times New Roman"/>
                <w:color w:val="000000"/>
              </w:rPr>
              <w:t xml:space="preserve">vevők szükségletéttörekszik a </w:t>
            </w:r>
          </w:p>
          <w:p w14:paraId="79DE1DFB" w14:textId="33F5D72B" w:rsidR="00AA02CF" w:rsidRPr="00AA02CF" w:rsidRDefault="00AA02CF" w:rsidP="005E47FA">
            <w:pPr>
              <w:wordWrap w:val="0"/>
              <w:spacing w:before="36" w:line="240" w:lineRule="exact"/>
              <w:rPr>
                <w:rFonts w:ascii="Times New Roman" w:eastAsia="MS Mincho" w:hAnsi="Times New Roman" w:cs="Times New Roman"/>
              </w:rPr>
            </w:pPr>
            <w:r w:rsidRPr="00AA02CF">
              <w:rPr>
                <w:rFonts w:ascii="Times New Roman" w:eastAsia="Times New Roman" w:hAnsi="Times New Roman" w:cs="Times New Roman"/>
                <w:color w:val="000000"/>
              </w:rPr>
              <w:t>vásárlói</w:t>
            </w:r>
          </w:p>
          <w:p w14:paraId="423ACAF6" w14:textId="77777777" w:rsidR="005E47FA" w:rsidRPr="005E47FA" w:rsidRDefault="00AA02CF" w:rsidP="005E47FA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AA02CF">
              <w:rPr>
                <w:rFonts w:ascii="Times New Roman" w:eastAsia="Times New Roman" w:hAnsi="Times New Roman" w:cs="Times New Roman"/>
                <w:color w:val="000000"/>
              </w:rPr>
              <w:t xml:space="preserve">igények pontos, </w:t>
            </w:r>
          </w:p>
          <w:p w14:paraId="5CDF0D7D" w14:textId="77777777" w:rsidR="005E47FA" w:rsidRPr="005E47FA" w:rsidRDefault="00AA02CF" w:rsidP="005E47FA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AA02CF">
              <w:rPr>
                <w:rFonts w:ascii="Times New Roman" w:eastAsia="Times New Roman" w:hAnsi="Times New Roman" w:cs="Times New Roman"/>
                <w:color w:val="000000"/>
              </w:rPr>
              <w:t xml:space="preserve">maradéktalan </w:t>
            </w:r>
          </w:p>
          <w:p w14:paraId="10C53F34" w14:textId="77777777" w:rsidR="005E47FA" w:rsidRPr="005E47FA" w:rsidRDefault="00AA02CF" w:rsidP="005E47FA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AA02CF">
              <w:rPr>
                <w:rFonts w:ascii="Times New Roman" w:eastAsia="Times New Roman" w:hAnsi="Times New Roman" w:cs="Times New Roman"/>
                <w:color w:val="000000"/>
              </w:rPr>
              <w:t>kielégíté</w:t>
            </w:r>
            <w:r w:rsidRPr="005E47FA">
              <w:rPr>
                <w:rFonts w:ascii="Times New Roman" w:eastAsia="Times New Roman" w:hAnsi="Times New Roman" w:cs="Times New Roman"/>
                <w:color w:val="000000"/>
                <w:w w:val="99"/>
                <w:lang w:eastAsia="en-US"/>
              </w:rPr>
              <w:t>sére</w:t>
            </w:r>
            <w:r w:rsidRPr="005E47F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</w:p>
          <w:p w14:paraId="66F0FD59" w14:textId="77777777" w:rsidR="005E47FA" w:rsidRPr="005E47FA" w:rsidRDefault="00AA02CF" w:rsidP="005E47FA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5E47F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Nyitott </w:t>
            </w:r>
            <w:r w:rsidRPr="005E47FA">
              <w:rPr>
                <w:rFonts w:ascii="Times New Roman" w:eastAsia="Times New Roman" w:hAnsi="Times New Roman" w:cs="Times New Roman"/>
                <w:color w:val="000000"/>
                <w:w w:val="99"/>
                <w:lang w:eastAsia="en-US"/>
              </w:rPr>
              <w:t>az</w:t>
            </w:r>
            <w:r w:rsidRPr="005E47F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új</w:t>
            </w:r>
          </w:p>
          <w:p w14:paraId="65242843" w14:textId="77777777" w:rsidR="005E47FA" w:rsidRPr="005E47FA" w:rsidRDefault="00AA02CF" w:rsidP="005E47FA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5E47F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fogyasztói </w:t>
            </w:r>
          </w:p>
          <w:p w14:paraId="77056EBA" w14:textId="5BA1B185" w:rsidR="00A14690" w:rsidRPr="005E47FA" w:rsidRDefault="00AA02CF" w:rsidP="005E47FA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5E47F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trendekre.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653F" w14:textId="77777777" w:rsidR="00AA02CF" w:rsidRPr="00AA02CF" w:rsidRDefault="00AA02CF" w:rsidP="005E47FA">
            <w:pPr>
              <w:wordWrap w:val="0"/>
              <w:spacing w:before="30" w:line="240" w:lineRule="exact"/>
              <w:rPr>
                <w:rFonts w:ascii="Times New Roman" w:eastAsia="MS Mincho" w:hAnsi="Times New Roman" w:cs="Times New Roman"/>
              </w:rPr>
            </w:pPr>
            <w:r w:rsidRPr="00AA02CF">
              <w:rPr>
                <w:rFonts w:ascii="Times New Roman" w:eastAsia="Times New Roman" w:hAnsi="Times New Roman" w:cs="Times New Roman"/>
                <w:color w:val="000000"/>
              </w:rPr>
              <w:t>Árubemutató és</w:t>
            </w:r>
          </w:p>
          <w:p w14:paraId="4BC32B66" w14:textId="77777777" w:rsidR="005E47FA" w:rsidRPr="005E47FA" w:rsidRDefault="00AA02CF" w:rsidP="005E47FA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AA02CF">
              <w:rPr>
                <w:rFonts w:ascii="Times New Roman" w:eastAsia="Times New Roman" w:hAnsi="Times New Roman" w:cs="Times New Roman"/>
                <w:color w:val="000000"/>
              </w:rPr>
              <w:t xml:space="preserve">értékesítő </w:t>
            </w:r>
          </w:p>
          <w:p w14:paraId="3B7FFD4D" w14:textId="3729703A" w:rsidR="00AA02CF" w:rsidRPr="00AA02CF" w:rsidRDefault="00AA02CF" w:rsidP="005E47FA">
            <w:pPr>
              <w:wordWrap w:val="0"/>
              <w:spacing w:before="36" w:line="240" w:lineRule="exact"/>
              <w:rPr>
                <w:rFonts w:ascii="Times New Roman" w:eastAsia="MS Mincho" w:hAnsi="Times New Roman" w:cs="Times New Roman"/>
              </w:rPr>
            </w:pPr>
            <w:r w:rsidRPr="00AA02CF">
              <w:rPr>
                <w:rFonts w:ascii="Times New Roman" w:eastAsia="Times New Roman" w:hAnsi="Times New Roman" w:cs="Times New Roman"/>
                <w:color w:val="000000"/>
              </w:rPr>
              <w:t>feladatait</w:t>
            </w:r>
          </w:p>
          <w:p w14:paraId="4A833373" w14:textId="77777777" w:rsidR="005E47FA" w:rsidRPr="005E47FA" w:rsidRDefault="00AA02CF" w:rsidP="005E47FA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AA02CF">
              <w:rPr>
                <w:rFonts w:ascii="Times New Roman" w:eastAsia="Times New Roman" w:hAnsi="Times New Roman" w:cs="Times New Roman"/>
                <w:color w:val="000000"/>
              </w:rPr>
              <w:t xml:space="preserve">önállóan végzi. </w:t>
            </w:r>
          </w:p>
          <w:p w14:paraId="7306B906" w14:textId="77777777" w:rsidR="005E47FA" w:rsidRPr="005E47FA" w:rsidRDefault="00AA02CF" w:rsidP="005E47FA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AA02CF">
              <w:rPr>
                <w:rFonts w:ascii="Times New Roman" w:eastAsia="Times New Roman" w:hAnsi="Times New Roman" w:cs="Times New Roman"/>
                <w:color w:val="000000"/>
              </w:rPr>
              <w:t xml:space="preserve">Képes </w:t>
            </w:r>
            <w:r w:rsidRPr="00AA02CF">
              <w:rPr>
                <w:rFonts w:ascii="Times New Roman" w:eastAsia="Times New Roman" w:hAnsi="Times New Roman" w:cs="Times New Roman"/>
                <w:color w:val="000000"/>
                <w:w w:val="99"/>
              </w:rPr>
              <w:t>az</w:t>
            </w:r>
            <w:r w:rsidRPr="00AA02C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4241DE46" w14:textId="77777777" w:rsidR="005E47FA" w:rsidRPr="005E47FA" w:rsidRDefault="00AA02CF" w:rsidP="005E47FA">
            <w:pPr>
              <w:wordWrap w:val="0"/>
              <w:spacing w:before="36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AA02CF">
              <w:rPr>
                <w:rFonts w:ascii="Times New Roman" w:eastAsia="Times New Roman" w:hAnsi="Times New Roman" w:cs="Times New Roman"/>
                <w:color w:val="000000"/>
              </w:rPr>
              <w:t>önellenőrzés</w:t>
            </w:r>
            <w:r w:rsidRPr="00AA02CF">
              <w:rPr>
                <w:rFonts w:ascii="Times New Roman" w:eastAsia="Times New Roman" w:hAnsi="Times New Roman" w:cs="Times New Roman"/>
                <w:color w:val="000000"/>
                <w:w w:val="99"/>
              </w:rPr>
              <w:t>re</w:t>
            </w:r>
            <w:r w:rsidRPr="00AA02CF">
              <w:rPr>
                <w:rFonts w:ascii="Times New Roman" w:eastAsia="Times New Roman" w:hAnsi="Times New Roman" w:cs="Times New Roman"/>
                <w:color w:val="000000"/>
              </w:rPr>
              <w:t xml:space="preserve"> és hibái önálló</w:t>
            </w:r>
            <w:r w:rsidR="005E47FA" w:rsidRPr="005E47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2675C810" w14:textId="7488E18D" w:rsidR="00A14690" w:rsidRPr="005E47FA" w:rsidRDefault="00AA02CF" w:rsidP="005E47FA">
            <w:pPr>
              <w:wordWrap w:val="0"/>
              <w:spacing w:before="36" w:line="240" w:lineRule="exact"/>
              <w:rPr>
                <w:rFonts w:ascii="Times New Roman" w:eastAsia="MS Mincho" w:hAnsi="Times New Roman" w:cs="Times New Roman"/>
              </w:rPr>
            </w:pPr>
            <w:r w:rsidRPr="005E47F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javítására</w:t>
            </w:r>
            <w:r w:rsidRPr="005E47FA">
              <w:rPr>
                <w:rFonts w:ascii="Times New Roman" w:eastAsia="Times New Roman" w:hAnsi="Times New Roman" w:cs="Times New Roman"/>
                <w:color w:val="000000"/>
                <w:spacing w:val="3"/>
                <w:lang w:eastAsia="en-US"/>
              </w:rPr>
              <w:t>.</w:t>
            </w:r>
          </w:p>
        </w:tc>
      </w:tr>
    </w:tbl>
    <w:p w14:paraId="26FC8AD4" w14:textId="77777777" w:rsidR="00A14690" w:rsidRPr="00A14690" w:rsidRDefault="00A14690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sectPr w:rsidR="00A14690" w:rsidRPr="00A14690" w:rsidSect="00A14690">
          <w:headerReference w:type="default" r:id="rId16"/>
          <w:headerReference w:type="firs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1669E76" w14:textId="77777777" w:rsidR="00A14690" w:rsidRPr="00A14690" w:rsidRDefault="00A14690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18D9FE98" w14:textId="77777777" w:rsidR="00A14690" w:rsidRPr="00A14690" w:rsidRDefault="00A14690" w:rsidP="00A14690">
      <w:pPr>
        <w:widowControl/>
        <w:numPr>
          <w:ilvl w:val="0"/>
          <w:numId w:val="8"/>
        </w:numPr>
        <w:autoSpaceDE/>
        <w:autoSpaceDN/>
        <w:spacing w:after="13" w:line="276" w:lineRule="auto"/>
        <w:contextualSpacing/>
        <w:jc w:val="both"/>
        <w:rPr>
          <w:rFonts w:ascii="Times New Roman" w:eastAsia="Arial" w:hAnsi="Times New Roman" w:cs="Times New Roman"/>
          <w:b/>
          <w:bCs/>
          <w:color w:val="ED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hu-HU"/>
        </w:rPr>
        <w:t xml:space="preserve">A projekt tartalmi felépítése és elvárt tanulási eredmények </w:t>
      </w:r>
    </w:p>
    <w:p w14:paraId="7E08CC01" w14:textId="27770972" w:rsidR="00A14690" w:rsidRPr="00A14690" w:rsidRDefault="00A14690" w:rsidP="00A14690">
      <w:pPr>
        <w:widowControl/>
        <w:autoSpaceDE/>
        <w:autoSpaceDN/>
        <w:spacing w:after="120" w:line="276" w:lineRule="auto"/>
        <w:ind w:left="209"/>
        <w:contextualSpacing/>
        <w:jc w:val="both"/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</w:pPr>
    </w:p>
    <w:tbl>
      <w:tblPr>
        <w:tblW w:w="511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0" w:type="dxa"/>
          <w:bottom w:w="27" w:type="dxa"/>
          <w:right w:w="61" w:type="dxa"/>
        </w:tblCellMar>
        <w:tblLook w:val="04A0" w:firstRow="1" w:lastRow="0" w:firstColumn="1" w:lastColumn="0" w:noHBand="0" w:noVBand="1"/>
      </w:tblPr>
      <w:tblGrid>
        <w:gridCol w:w="2848"/>
        <w:gridCol w:w="1304"/>
        <w:gridCol w:w="1304"/>
        <w:gridCol w:w="1304"/>
        <w:gridCol w:w="1304"/>
        <w:gridCol w:w="1376"/>
        <w:gridCol w:w="1376"/>
        <w:gridCol w:w="1376"/>
        <w:gridCol w:w="993"/>
        <w:gridCol w:w="1134"/>
      </w:tblGrid>
      <w:tr w:rsidR="00A14690" w:rsidRPr="00A14690" w14:paraId="1974DDCA" w14:textId="77777777" w:rsidTr="005B39F1">
        <w:trPr>
          <w:trHeight w:val="227"/>
          <w:tblHeader/>
        </w:trPr>
        <w:tc>
          <w:tcPr>
            <w:tcW w:w="284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2874ACF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79" w:right="-212" w:hanging="9"/>
              <w:jc w:val="center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bookmarkStart w:id="8" w:name="_Hlk175835126"/>
            <w:r w:rsidRPr="00A14690">
              <w:rPr>
                <w:rFonts w:ascii="Times New Roman" w:eastAsia="Arial" w:hAnsi="Times New Roman" w:cs="Times New Roman"/>
                <w:color w:val="000000"/>
                <w:lang w:eastAsia="hu-HU"/>
              </w:rPr>
              <w:t>Projektelem (téma)</w:t>
            </w:r>
          </w:p>
        </w:tc>
        <w:tc>
          <w:tcPr>
            <w:tcW w:w="1304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B4DB833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color w:val="000000"/>
                <w:lang w:eastAsia="hu-HU"/>
              </w:rPr>
              <w:t>Készségek, képességek</w:t>
            </w:r>
          </w:p>
        </w:tc>
        <w:tc>
          <w:tcPr>
            <w:tcW w:w="130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FA03D91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color w:val="000000"/>
                <w:lang w:eastAsia="hu-HU"/>
              </w:rPr>
              <w:t>Ismeretek</w:t>
            </w:r>
          </w:p>
        </w:tc>
        <w:tc>
          <w:tcPr>
            <w:tcW w:w="130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166B0A2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color w:val="000000"/>
                <w:lang w:eastAsia="hu-HU"/>
              </w:rPr>
              <w:t>Elvárt viselkedés-módok, attitűdök</w:t>
            </w:r>
          </w:p>
        </w:tc>
        <w:tc>
          <w:tcPr>
            <w:tcW w:w="130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B92D8DE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color w:val="000000"/>
                <w:lang w:eastAsia="hu-HU"/>
              </w:rPr>
              <w:t>Önállóság és felelősség mértéke</w:t>
            </w:r>
          </w:p>
        </w:tc>
        <w:tc>
          <w:tcPr>
            <w:tcW w:w="1376" w:type="dxa"/>
            <w:tcBorders>
              <w:bottom w:val="double" w:sz="4" w:space="0" w:color="auto"/>
            </w:tcBorders>
            <w:vAlign w:val="center"/>
          </w:tcPr>
          <w:p w14:paraId="2B96A853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color w:val="000000"/>
                <w:lang w:eastAsia="hu-HU"/>
              </w:rPr>
              <w:t>Tevékenység</w:t>
            </w:r>
          </w:p>
        </w:tc>
        <w:tc>
          <w:tcPr>
            <w:tcW w:w="1376" w:type="dxa"/>
            <w:tcBorders>
              <w:bottom w:val="double" w:sz="4" w:space="0" w:color="auto"/>
            </w:tcBorders>
            <w:vAlign w:val="center"/>
          </w:tcPr>
          <w:p w14:paraId="4DC437C4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color w:val="000000"/>
                <w:lang w:eastAsia="hu-HU"/>
              </w:rPr>
              <w:t>Munkaforma (egyéni, páros, csoportos)</w:t>
            </w:r>
          </w:p>
        </w:tc>
        <w:tc>
          <w:tcPr>
            <w:tcW w:w="1376" w:type="dxa"/>
            <w:tcBorders>
              <w:bottom w:val="double" w:sz="4" w:space="0" w:color="auto"/>
            </w:tcBorders>
            <w:vAlign w:val="center"/>
          </w:tcPr>
          <w:p w14:paraId="7B9C3C35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color w:val="000000"/>
                <w:lang w:eastAsia="hu-HU"/>
              </w:rPr>
              <w:t>Általános és szakmához kötődő digitális kompetenciák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3BEAD93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color w:val="000000"/>
                <w:lang w:eastAsia="hu-HU"/>
              </w:rPr>
              <w:t>Felelős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35159EAB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color w:val="000000"/>
                <w:lang w:eastAsia="hu-HU"/>
              </w:rPr>
              <w:t>Időtartam</w:t>
            </w:r>
          </w:p>
        </w:tc>
      </w:tr>
      <w:tr w:rsidR="00532C3A" w:rsidRPr="00A14690" w14:paraId="43F47D93" w14:textId="77777777" w:rsidTr="00532C3A">
        <w:trPr>
          <w:trHeight w:val="227"/>
        </w:trPr>
        <w:tc>
          <w:tcPr>
            <w:tcW w:w="284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36D55CA" w14:textId="77777777" w:rsidR="00532C3A" w:rsidRPr="00272DF9" w:rsidRDefault="00532C3A" w:rsidP="00532C3A">
            <w:pPr>
              <w:widowControl/>
              <w:adjustRightInd w:val="0"/>
              <w:spacing w:line="276" w:lineRule="auto"/>
              <w:ind w:left="128" w:right="9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72DF9">
              <w:rPr>
                <w:rFonts w:ascii="Times New Roman" w:eastAsia="Calibri" w:hAnsi="Times New Roman" w:cs="Times New Roman"/>
                <w:color w:val="000000"/>
              </w:rPr>
              <w:t>Projektindító megbeszélés, tanulók bevonása a tervezés, ötletelés folyamatába</w:t>
            </w:r>
          </w:p>
        </w:tc>
        <w:tc>
          <w:tcPr>
            <w:tcW w:w="1304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04810432" w14:textId="7C2374DC" w:rsidR="00532C3A" w:rsidRPr="00272DF9" w:rsidRDefault="00532C3A" w:rsidP="00532C3A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proofErr w:type="spellStart"/>
            <w:r w:rsidRPr="00272DF9">
              <w:rPr>
                <w:rFonts w:ascii="Times New Roman" w:eastAsia="MS Mincho" w:hAnsi="Times New Roman" w:cs="Times New Roman"/>
                <w:lang w:val="en-US"/>
              </w:rPr>
              <w:t>Kommunikáció</w:t>
            </w:r>
            <w:proofErr w:type="spellEnd"/>
            <w:r w:rsidRPr="00272DF9">
              <w:rPr>
                <w:rFonts w:ascii="Times New Roman" w:eastAsia="MS Mincho" w:hAnsi="Times New Roman" w:cs="Times New Roman"/>
                <w:lang w:val="en-US"/>
              </w:rPr>
              <w:t xml:space="preserve">, </w:t>
            </w:r>
            <w:proofErr w:type="spellStart"/>
            <w:r w:rsidRPr="00272DF9">
              <w:rPr>
                <w:rFonts w:ascii="Times New Roman" w:eastAsia="MS Mincho" w:hAnsi="Times New Roman" w:cs="Times New Roman"/>
                <w:lang w:val="en-US"/>
              </w:rPr>
              <w:t>tervezés</w:t>
            </w:r>
            <w:proofErr w:type="spellEnd"/>
            <w:r w:rsidRPr="00272DF9">
              <w:rPr>
                <w:rFonts w:ascii="Times New Roman" w:eastAsia="MS Mincho" w:hAnsi="Times New Roman" w:cs="Times New Roman"/>
                <w:lang w:val="en-US"/>
              </w:rPr>
              <w:t xml:space="preserve">, </w:t>
            </w:r>
            <w:proofErr w:type="spellStart"/>
            <w:r w:rsidRPr="00272DF9">
              <w:rPr>
                <w:rFonts w:ascii="Times New Roman" w:eastAsia="MS Mincho" w:hAnsi="Times New Roman" w:cs="Times New Roman"/>
                <w:lang w:val="en-US"/>
              </w:rPr>
              <w:t>együttműködés</w:t>
            </w:r>
            <w:proofErr w:type="spellEnd"/>
          </w:p>
        </w:tc>
        <w:tc>
          <w:tcPr>
            <w:tcW w:w="1304" w:type="dxa"/>
            <w:tcBorders>
              <w:top w:val="double" w:sz="4" w:space="0" w:color="auto"/>
            </w:tcBorders>
            <w:shd w:val="clear" w:color="auto" w:fill="auto"/>
          </w:tcPr>
          <w:p w14:paraId="648AB586" w14:textId="46007120" w:rsidR="00532C3A" w:rsidRPr="00272DF9" w:rsidRDefault="00532C3A" w:rsidP="00532C3A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proofErr w:type="spellStart"/>
            <w:r w:rsidRPr="00272DF9">
              <w:rPr>
                <w:rFonts w:ascii="Times New Roman" w:eastAsia="MS Mincho" w:hAnsi="Times New Roman" w:cs="Times New Roman"/>
                <w:lang w:val="en-US"/>
              </w:rPr>
              <w:t>Projektmódszer</w:t>
            </w:r>
            <w:proofErr w:type="spellEnd"/>
            <w:r w:rsidRPr="00272DF9">
              <w:rPr>
                <w:rFonts w:ascii="Times New Roman" w:eastAsia="MS Mincho" w:hAnsi="Times New Roman" w:cs="Times New Roman"/>
                <w:lang w:val="en-US"/>
              </w:rPr>
              <w:t xml:space="preserve"> </w:t>
            </w:r>
            <w:proofErr w:type="spellStart"/>
            <w:r w:rsidRPr="00272DF9">
              <w:rPr>
                <w:rFonts w:ascii="Times New Roman" w:eastAsia="MS Mincho" w:hAnsi="Times New Roman" w:cs="Times New Roman"/>
                <w:lang w:val="en-US"/>
              </w:rPr>
              <w:t>alapjai</w:t>
            </w:r>
            <w:proofErr w:type="spellEnd"/>
            <w:r w:rsidRPr="00272DF9">
              <w:rPr>
                <w:rFonts w:ascii="Times New Roman" w:eastAsia="MS Mincho" w:hAnsi="Times New Roman" w:cs="Times New Roman"/>
                <w:lang w:val="en-US"/>
              </w:rPr>
              <w:t xml:space="preserve">, </w:t>
            </w:r>
            <w:proofErr w:type="spellStart"/>
            <w:r w:rsidRPr="00272DF9">
              <w:rPr>
                <w:rFonts w:ascii="Times New Roman" w:eastAsia="MS Mincho" w:hAnsi="Times New Roman" w:cs="Times New Roman"/>
                <w:lang w:val="en-US"/>
              </w:rPr>
              <w:t>célmeghatározás</w:t>
            </w:r>
            <w:proofErr w:type="spellEnd"/>
          </w:p>
        </w:tc>
        <w:tc>
          <w:tcPr>
            <w:tcW w:w="1304" w:type="dxa"/>
          </w:tcPr>
          <w:p w14:paraId="3862BAD5" w14:textId="5C48D7DD" w:rsidR="00532C3A" w:rsidRPr="00272DF9" w:rsidRDefault="00532C3A" w:rsidP="00532C3A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hAnsi="Times New Roman" w:cs="Times New Roman"/>
              </w:rPr>
              <w:t>Aktív részvétel, felelősségteljes hozzáállás</w:t>
            </w:r>
          </w:p>
        </w:tc>
        <w:tc>
          <w:tcPr>
            <w:tcW w:w="1304" w:type="dxa"/>
            <w:tcBorders>
              <w:top w:val="double" w:sz="4" w:space="0" w:color="auto"/>
            </w:tcBorders>
            <w:shd w:val="clear" w:color="auto" w:fill="auto"/>
          </w:tcPr>
          <w:p w14:paraId="3EA65F76" w14:textId="1A0B84FE" w:rsidR="00532C3A" w:rsidRPr="00272DF9" w:rsidRDefault="00532C3A" w:rsidP="00532C3A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proofErr w:type="spellStart"/>
            <w:r w:rsidRPr="00272DF9">
              <w:rPr>
                <w:rFonts w:ascii="Times New Roman" w:eastAsia="MS Mincho" w:hAnsi="Times New Roman" w:cs="Times New Roman"/>
                <w:lang w:val="en-US"/>
              </w:rPr>
              <w:t>Részben</w:t>
            </w:r>
            <w:proofErr w:type="spellEnd"/>
            <w:r w:rsidRPr="00272DF9">
              <w:rPr>
                <w:rFonts w:ascii="Times New Roman" w:eastAsia="MS Mincho" w:hAnsi="Times New Roman" w:cs="Times New Roman"/>
                <w:lang w:val="en-US"/>
              </w:rPr>
              <w:t xml:space="preserve"> </w:t>
            </w:r>
            <w:proofErr w:type="spellStart"/>
            <w:r w:rsidRPr="00272DF9">
              <w:rPr>
                <w:rFonts w:ascii="Times New Roman" w:eastAsia="MS Mincho" w:hAnsi="Times New Roman" w:cs="Times New Roman"/>
                <w:lang w:val="en-US"/>
              </w:rPr>
              <w:t>önálló</w:t>
            </w:r>
            <w:proofErr w:type="spellEnd"/>
          </w:p>
        </w:tc>
        <w:tc>
          <w:tcPr>
            <w:tcW w:w="1376" w:type="dxa"/>
            <w:tcBorders>
              <w:top w:val="double" w:sz="4" w:space="0" w:color="auto"/>
            </w:tcBorders>
          </w:tcPr>
          <w:p w14:paraId="0FA902CB" w14:textId="6DD74DED" w:rsidR="00532C3A" w:rsidRPr="00272DF9" w:rsidRDefault="00532C3A" w:rsidP="00532C3A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eastAsia="MS Mincho" w:hAnsi="Times New Roman" w:cs="Times New Roman"/>
              </w:rPr>
              <w:t>Célok meghatározása, ötletelés, szerepek elosztása</w:t>
            </w:r>
          </w:p>
        </w:tc>
        <w:tc>
          <w:tcPr>
            <w:tcW w:w="1376" w:type="dxa"/>
            <w:tcBorders>
              <w:top w:val="double" w:sz="4" w:space="0" w:color="auto"/>
            </w:tcBorders>
          </w:tcPr>
          <w:p w14:paraId="61DCDFD0" w14:textId="764DA2B3" w:rsidR="00532C3A" w:rsidRPr="00272DF9" w:rsidRDefault="00532C3A" w:rsidP="00532C3A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proofErr w:type="spellStart"/>
            <w:r w:rsidRPr="00272DF9">
              <w:rPr>
                <w:rFonts w:ascii="Times New Roman" w:eastAsia="MS Mincho" w:hAnsi="Times New Roman" w:cs="Times New Roman"/>
                <w:lang w:val="en-US"/>
              </w:rPr>
              <w:t>Csoportos</w:t>
            </w:r>
            <w:proofErr w:type="spellEnd"/>
          </w:p>
        </w:tc>
        <w:tc>
          <w:tcPr>
            <w:tcW w:w="1376" w:type="dxa"/>
            <w:tcBorders>
              <w:top w:val="double" w:sz="4" w:space="0" w:color="auto"/>
            </w:tcBorders>
          </w:tcPr>
          <w:p w14:paraId="718325FF" w14:textId="55E0BFD8" w:rsidR="00532C3A" w:rsidRPr="00272DF9" w:rsidRDefault="00532C3A" w:rsidP="00532C3A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proofErr w:type="spellStart"/>
            <w:r w:rsidRPr="00272DF9">
              <w:rPr>
                <w:rFonts w:ascii="Times New Roman" w:eastAsia="MS Mincho" w:hAnsi="Times New Roman" w:cs="Times New Roman"/>
                <w:lang w:val="en-US"/>
              </w:rPr>
              <w:t>Információkeresés</w:t>
            </w:r>
            <w:proofErr w:type="spellEnd"/>
            <w:r w:rsidRPr="00272DF9">
              <w:rPr>
                <w:rFonts w:ascii="Times New Roman" w:eastAsia="MS Mincho" w:hAnsi="Times New Roman" w:cs="Times New Roman"/>
                <w:lang w:val="en-US"/>
              </w:rPr>
              <w:t xml:space="preserve">, </w:t>
            </w:r>
            <w:proofErr w:type="spellStart"/>
            <w:r w:rsidRPr="00272DF9">
              <w:rPr>
                <w:rFonts w:ascii="Times New Roman" w:eastAsia="MS Mincho" w:hAnsi="Times New Roman" w:cs="Times New Roman"/>
                <w:lang w:val="en-US"/>
              </w:rPr>
              <w:t>dokumentálás</w:t>
            </w:r>
            <w:proofErr w:type="spellEnd"/>
          </w:p>
        </w:tc>
        <w:tc>
          <w:tcPr>
            <w:tcW w:w="993" w:type="dxa"/>
            <w:tcBorders>
              <w:top w:val="double" w:sz="4" w:space="0" w:color="auto"/>
            </w:tcBorders>
          </w:tcPr>
          <w:p w14:paraId="4F559601" w14:textId="1EB1B2D5" w:rsidR="00532C3A" w:rsidRPr="00272DF9" w:rsidRDefault="00532C3A" w:rsidP="00532C3A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proofErr w:type="spellStart"/>
            <w:r w:rsidRPr="00272DF9">
              <w:rPr>
                <w:rFonts w:ascii="Times New Roman" w:eastAsia="MS Mincho" w:hAnsi="Times New Roman" w:cs="Times New Roman"/>
                <w:lang w:val="en-US"/>
              </w:rPr>
              <w:t>Oktató</w:t>
            </w:r>
            <w:proofErr w:type="spellEnd"/>
            <w:r w:rsidRPr="00272DF9">
              <w:rPr>
                <w:rFonts w:ascii="Times New Roman" w:eastAsia="MS Mincho" w:hAnsi="Times New Roman" w:cs="Times New Roman"/>
                <w:lang w:val="en-US"/>
              </w:rPr>
              <w:t xml:space="preserve"> + </w:t>
            </w:r>
            <w:proofErr w:type="spellStart"/>
            <w:r w:rsidRPr="00272DF9">
              <w:rPr>
                <w:rFonts w:ascii="Times New Roman" w:eastAsia="MS Mincho" w:hAnsi="Times New Roman" w:cs="Times New Roman"/>
                <w:lang w:val="en-US"/>
              </w:rPr>
              <w:t>tanulók</w:t>
            </w:r>
            <w:proofErr w:type="spellEnd"/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216893A2" w14:textId="4A45320B" w:rsidR="00532C3A" w:rsidRPr="00272DF9" w:rsidRDefault="00532C3A" w:rsidP="00532C3A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eastAsia="MS Mincho" w:hAnsi="Times New Roman" w:cs="Times New Roman"/>
                <w:lang w:val="en-US"/>
              </w:rPr>
              <w:t xml:space="preserve">1 </w:t>
            </w:r>
            <w:proofErr w:type="spellStart"/>
            <w:r w:rsidRPr="00272DF9">
              <w:rPr>
                <w:rFonts w:ascii="Times New Roman" w:eastAsia="MS Mincho" w:hAnsi="Times New Roman" w:cs="Times New Roman"/>
                <w:lang w:val="en-US"/>
              </w:rPr>
              <w:t>óra</w:t>
            </w:r>
            <w:proofErr w:type="spellEnd"/>
          </w:p>
        </w:tc>
      </w:tr>
      <w:tr w:rsidR="00532C3A" w:rsidRPr="00A14690" w14:paraId="15A3E11B" w14:textId="77777777" w:rsidTr="00532C3A">
        <w:trPr>
          <w:trHeight w:val="227"/>
        </w:trPr>
        <w:tc>
          <w:tcPr>
            <w:tcW w:w="2848" w:type="dxa"/>
          </w:tcPr>
          <w:p w14:paraId="1582546F" w14:textId="1EDCFB78" w:rsidR="00532C3A" w:rsidRPr="00272DF9" w:rsidRDefault="00532C3A" w:rsidP="00532C3A">
            <w:pPr>
              <w:widowControl/>
              <w:adjustRightInd w:val="0"/>
              <w:spacing w:line="276" w:lineRule="auto"/>
              <w:ind w:left="128" w:right="9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72DF9">
              <w:rPr>
                <w:rFonts w:ascii="Times New Roman" w:hAnsi="Times New Roman" w:cs="Times New Roman"/>
              </w:rPr>
              <w:t>Termékinformációk és kutatás</w:t>
            </w:r>
          </w:p>
        </w:tc>
        <w:tc>
          <w:tcPr>
            <w:tcW w:w="1304" w:type="dxa"/>
          </w:tcPr>
          <w:p w14:paraId="43EDEC9B" w14:textId="1EA7DED2" w:rsidR="00532C3A" w:rsidRPr="00272DF9" w:rsidRDefault="00532C3A" w:rsidP="00532C3A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72DF9">
              <w:rPr>
                <w:rFonts w:ascii="Times New Roman" w:hAnsi="Times New Roman" w:cs="Times New Roman"/>
              </w:rPr>
              <w:t>Elemzőképesség, információgyűjtés</w:t>
            </w:r>
          </w:p>
        </w:tc>
        <w:tc>
          <w:tcPr>
            <w:tcW w:w="1304" w:type="dxa"/>
          </w:tcPr>
          <w:p w14:paraId="199ADEB0" w14:textId="291BE8EB" w:rsidR="00532C3A" w:rsidRPr="00272DF9" w:rsidRDefault="00532C3A" w:rsidP="00532C3A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72DF9">
              <w:rPr>
                <w:rFonts w:ascii="Times New Roman" w:hAnsi="Times New Roman" w:cs="Times New Roman"/>
              </w:rPr>
              <w:t>Ásványvizek típusai, jellemzői, forrásai</w:t>
            </w:r>
          </w:p>
        </w:tc>
        <w:tc>
          <w:tcPr>
            <w:tcW w:w="1304" w:type="dxa"/>
          </w:tcPr>
          <w:p w14:paraId="655DBA63" w14:textId="2EC355EA" w:rsidR="00532C3A" w:rsidRPr="00272DF9" w:rsidRDefault="00532C3A" w:rsidP="00532C3A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72DF9">
              <w:rPr>
                <w:rFonts w:ascii="Times New Roman" w:hAnsi="Times New Roman" w:cs="Times New Roman"/>
              </w:rPr>
              <w:t>Precizitás, pontosság</w:t>
            </w:r>
          </w:p>
        </w:tc>
        <w:tc>
          <w:tcPr>
            <w:tcW w:w="1304" w:type="dxa"/>
          </w:tcPr>
          <w:p w14:paraId="57C4477F" w14:textId="16C3C3FB" w:rsidR="00532C3A" w:rsidRPr="00272DF9" w:rsidRDefault="00532C3A" w:rsidP="00532C3A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72DF9">
              <w:rPr>
                <w:rFonts w:ascii="Times New Roman" w:hAnsi="Times New Roman" w:cs="Times New Roman"/>
              </w:rPr>
              <w:t>Önálló</w:t>
            </w:r>
          </w:p>
        </w:tc>
        <w:tc>
          <w:tcPr>
            <w:tcW w:w="1376" w:type="dxa"/>
          </w:tcPr>
          <w:p w14:paraId="1FF7C3AE" w14:textId="6F424315" w:rsidR="00532C3A" w:rsidRPr="00272DF9" w:rsidRDefault="00532C3A" w:rsidP="00532C3A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hAnsi="Times New Roman" w:cs="Times New Roman"/>
              </w:rPr>
              <w:t>Információk gyűjtése, jegyzetelés</w:t>
            </w:r>
          </w:p>
        </w:tc>
        <w:tc>
          <w:tcPr>
            <w:tcW w:w="1376" w:type="dxa"/>
          </w:tcPr>
          <w:p w14:paraId="7F1ABD4E" w14:textId="5C1460BB" w:rsidR="00532C3A" w:rsidRPr="00272DF9" w:rsidRDefault="00532C3A" w:rsidP="00532C3A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hAnsi="Times New Roman" w:cs="Times New Roman"/>
              </w:rPr>
              <w:t>Egyéni</w:t>
            </w:r>
          </w:p>
        </w:tc>
        <w:tc>
          <w:tcPr>
            <w:tcW w:w="1376" w:type="dxa"/>
          </w:tcPr>
          <w:p w14:paraId="3FDD4409" w14:textId="14CFD98D" w:rsidR="00532C3A" w:rsidRPr="00272DF9" w:rsidRDefault="00532C3A" w:rsidP="00532C3A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hAnsi="Times New Roman" w:cs="Times New Roman"/>
              </w:rPr>
              <w:t>Digitális információkeresés</w:t>
            </w:r>
          </w:p>
        </w:tc>
        <w:tc>
          <w:tcPr>
            <w:tcW w:w="993" w:type="dxa"/>
          </w:tcPr>
          <w:p w14:paraId="2687D9EC" w14:textId="04D9B41E" w:rsidR="00532C3A" w:rsidRPr="00272DF9" w:rsidRDefault="00532C3A" w:rsidP="00532C3A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hAnsi="Times New Roman" w:cs="Times New Roman"/>
              </w:rPr>
              <w:t>Tanulók</w:t>
            </w:r>
          </w:p>
        </w:tc>
        <w:tc>
          <w:tcPr>
            <w:tcW w:w="1134" w:type="dxa"/>
          </w:tcPr>
          <w:p w14:paraId="44C0059B" w14:textId="2EDF97B9" w:rsidR="00532C3A" w:rsidRPr="00272DF9" w:rsidRDefault="00532C3A" w:rsidP="00532C3A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hAnsi="Times New Roman" w:cs="Times New Roman"/>
              </w:rPr>
              <w:t>1 óra</w:t>
            </w:r>
          </w:p>
        </w:tc>
      </w:tr>
      <w:tr w:rsidR="00532C3A" w:rsidRPr="00A14690" w14:paraId="6D89BCB5" w14:textId="77777777" w:rsidTr="00532C3A">
        <w:trPr>
          <w:trHeight w:val="227"/>
        </w:trPr>
        <w:tc>
          <w:tcPr>
            <w:tcW w:w="2848" w:type="dxa"/>
          </w:tcPr>
          <w:p w14:paraId="4AFF7B76" w14:textId="52CC7038" w:rsidR="00532C3A" w:rsidRPr="00272DF9" w:rsidRDefault="00532C3A" w:rsidP="00532C3A">
            <w:pPr>
              <w:widowControl/>
              <w:adjustRightInd w:val="0"/>
              <w:spacing w:line="276" w:lineRule="auto"/>
              <w:ind w:left="128" w:right="-21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72DF9">
              <w:rPr>
                <w:rFonts w:ascii="Times New Roman" w:hAnsi="Times New Roman" w:cs="Times New Roman"/>
              </w:rPr>
              <w:t>Plakát és marketinganyag készítése</w:t>
            </w:r>
          </w:p>
        </w:tc>
        <w:tc>
          <w:tcPr>
            <w:tcW w:w="1304" w:type="dxa"/>
          </w:tcPr>
          <w:p w14:paraId="46302F9D" w14:textId="07F9F049" w:rsidR="00532C3A" w:rsidRPr="00272DF9" w:rsidRDefault="00532C3A" w:rsidP="00532C3A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72DF9">
              <w:rPr>
                <w:rFonts w:ascii="Times New Roman" w:hAnsi="Times New Roman" w:cs="Times New Roman"/>
              </w:rPr>
              <w:t>Kreativitás, vizuális kommunikáció</w:t>
            </w:r>
          </w:p>
        </w:tc>
        <w:tc>
          <w:tcPr>
            <w:tcW w:w="1304" w:type="dxa"/>
          </w:tcPr>
          <w:p w14:paraId="419F7A65" w14:textId="1A83CF21" w:rsidR="00532C3A" w:rsidRPr="00272DF9" w:rsidRDefault="00532C3A" w:rsidP="00532C3A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72DF9">
              <w:rPr>
                <w:rFonts w:ascii="Times New Roman" w:hAnsi="Times New Roman" w:cs="Times New Roman"/>
              </w:rPr>
              <w:t>Marketingismeretek, vizuális elemek szerepe</w:t>
            </w:r>
          </w:p>
        </w:tc>
        <w:tc>
          <w:tcPr>
            <w:tcW w:w="1304" w:type="dxa"/>
          </w:tcPr>
          <w:p w14:paraId="1E273ECC" w14:textId="4DADD7B7" w:rsidR="00532C3A" w:rsidRPr="00272DF9" w:rsidRDefault="00532C3A" w:rsidP="00532C3A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72DF9">
              <w:rPr>
                <w:rFonts w:ascii="Times New Roman" w:hAnsi="Times New Roman" w:cs="Times New Roman"/>
              </w:rPr>
              <w:t>Esztétikus kivitelezés, igényesség</w:t>
            </w:r>
          </w:p>
        </w:tc>
        <w:tc>
          <w:tcPr>
            <w:tcW w:w="1304" w:type="dxa"/>
          </w:tcPr>
          <w:p w14:paraId="62A0E43C" w14:textId="21396033" w:rsidR="00532C3A" w:rsidRPr="00272DF9" w:rsidRDefault="00532C3A" w:rsidP="00532C3A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72DF9">
              <w:rPr>
                <w:rFonts w:ascii="Times New Roman" w:hAnsi="Times New Roman" w:cs="Times New Roman"/>
              </w:rPr>
              <w:t>Önálló</w:t>
            </w:r>
          </w:p>
        </w:tc>
        <w:tc>
          <w:tcPr>
            <w:tcW w:w="1376" w:type="dxa"/>
          </w:tcPr>
          <w:p w14:paraId="5160C09D" w14:textId="312C3A67" w:rsidR="00532C3A" w:rsidRPr="00272DF9" w:rsidRDefault="00532C3A" w:rsidP="00532C3A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hAnsi="Times New Roman" w:cs="Times New Roman"/>
              </w:rPr>
              <w:t>Plakát, szórólap vagy prezentáció készítése</w:t>
            </w:r>
          </w:p>
        </w:tc>
        <w:tc>
          <w:tcPr>
            <w:tcW w:w="1376" w:type="dxa"/>
          </w:tcPr>
          <w:p w14:paraId="07CA39AE" w14:textId="08C94BE6" w:rsidR="00532C3A" w:rsidRPr="00272DF9" w:rsidRDefault="00532C3A" w:rsidP="00532C3A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hAnsi="Times New Roman" w:cs="Times New Roman"/>
              </w:rPr>
              <w:t>Páros</w:t>
            </w:r>
          </w:p>
        </w:tc>
        <w:tc>
          <w:tcPr>
            <w:tcW w:w="1376" w:type="dxa"/>
          </w:tcPr>
          <w:p w14:paraId="7413783D" w14:textId="2D717F29" w:rsidR="00532C3A" w:rsidRPr="00272DF9" w:rsidRDefault="00532C3A" w:rsidP="00532C3A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hAnsi="Times New Roman" w:cs="Times New Roman"/>
              </w:rPr>
              <w:t>Digitális szerkesztés, dokumentálás</w:t>
            </w:r>
          </w:p>
        </w:tc>
        <w:tc>
          <w:tcPr>
            <w:tcW w:w="993" w:type="dxa"/>
          </w:tcPr>
          <w:p w14:paraId="29F8A68F" w14:textId="7628221B" w:rsidR="00532C3A" w:rsidRPr="00272DF9" w:rsidRDefault="00532C3A" w:rsidP="00532C3A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hAnsi="Times New Roman" w:cs="Times New Roman"/>
              </w:rPr>
              <w:t>Tanulók</w:t>
            </w:r>
          </w:p>
        </w:tc>
        <w:tc>
          <w:tcPr>
            <w:tcW w:w="1134" w:type="dxa"/>
          </w:tcPr>
          <w:p w14:paraId="431A9317" w14:textId="7CB15A52" w:rsidR="00532C3A" w:rsidRPr="00272DF9" w:rsidRDefault="00532C3A" w:rsidP="00532C3A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hAnsi="Times New Roman" w:cs="Times New Roman"/>
              </w:rPr>
              <w:t>1 óra</w:t>
            </w:r>
          </w:p>
        </w:tc>
      </w:tr>
      <w:tr w:rsidR="00272DF9" w:rsidRPr="00A14690" w14:paraId="1A4F7D1C" w14:textId="77777777" w:rsidTr="0069241A">
        <w:trPr>
          <w:trHeight w:val="227"/>
        </w:trPr>
        <w:tc>
          <w:tcPr>
            <w:tcW w:w="2848" w:type="dxa"/>
          </w:tcPr>
          <w:p w14:paraId="58196669" w14:textId="75B7C3FB" w:rsidR="00272DF9" w:rsidRPr="00272DF9" w:rsidRDefault="00272DF9" w:rsidP="00272DF9">
            <w:pPr>
              <w:widowControl/>
              <w:adjustRightInd w:val="0"/>
              <w:spacing w:line="276" w:lineRule="auto"/>
              <w:ind w:left="128" w:right="-5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72DF9">
              <w:rPr>
                <w:rFonts w:ascii="Times New Roman" w:hAnsi="Times New Roman" w:cs="Times New Roman"/>
              </w:rPr>
              <w:t>Stand előkészítése és dekoráció</w:t>
            </w:r>
          </w:p>
        </w:tc>
        <w:tc>
          <w:tcPr>
            <w:tcW w:w="1304" w:type="dxa"/>
          </w:tcPr>
          <w:p w14:paraId="617AB152" w14:textId="25E65D16" w:rsidR="00272DF9" w:rsidRPr="00272DF9" w:rsidRDefault="00272DF9" w:rsidP="00272DF9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72DF9">
              <w:rPr>
                <w:rFonts w:ascii="Times New Roman" w:hAnsi="Times New Roman" w:cs="Times New Roman"/>
              </w:rPr>
              <w:t>Szervezőkészség, kézügyesség</w:t>
            </w:r>
          </w:p>
        </w:tc>
        <w:tc>
          <w:tcPr>
            <w:tcW w:w="1304" w:type="dxa"/>
          </w:tcPr>
          <w:p w14:paraId="3AF17533" w14:textId="118DD3DC" w:rsidR="00272DF9" w:rsidRPr="00272DF9" w:rsidRDefault="00272DF9" w:rsidP="00272DF9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72DF9">
              <w:rPr>
                <w:rFonts w:ascii="Times New Roman" w:hAnsi="Times New Roman" w:cs="Times New Roman"/>
              </w:rPr>
              <w:t>Kiállításrendezés, árubemutató alapjai</w:t>
            </w:r>
          </w:p>
        </w:tc>
        <w:tc>
          <w:tcPr>
            <w:tcW w:w="1304" w:type="dxa"/>
          </w:tcPr>
          <w:p w14:paraId="5C29FA45" w14:textId="0905619D" w:rsidR="00272DF9" w:rsidRPr="00272DF9" w:rsidRDefault="00272DF9" w:rsidP="00272DF9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72DF9">
              <w:rPr>
                <w:rFonts w:ascii="Times New Roman" w:hAnsi="Times New Roman" w:cs="Times New Roman"/>
              </w:rPr>
              <w:t>Pontosság, együttműködés, higiénia</w:t>
            </w:r>
          </w:p>
        </w:tc>
        <w:tc>
          <w:tcPr>
            <w:tcW w:w="1304" w:type="dxa"/>
          </w:tcPr>
          <w:p w14:paraId="5173139D" w14:textId="2E7E6A7A" w:rsidR="00272DF9" w:rsidRPr="00272DF9" w:rsidRDefault="00272DF9" w:rsidP="00272DF9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72DF9">
              <w:rPr>
                <w:rFonts w:ascii="Times New Roman" w:hAnsi="Times New Roman" w:cs="Times New Roman"/>
              </w:rPr>
              <w:t>Önálló</w:t>
            </w:r>
          </w:p>
        </w:tc>
        <w:tc>
          <w:tcPr>
            <w:tcW w:w="1376" w:type="dxa"/>
          </w:tcPr>
          <w:p w14:paraId="46C4531D" w14:textId="42C784C4" w:rsidR="00272DF9" w:rsidRPr="00272DF9" w:rsidRDefault="00272DF9" w:rsidP="00272DF9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hAnsi="Times New Roman" w:cs="Times New Roman"/>
              </w:rPr>
              <w:t>Árubemutató helyszín előkészítése, díszítés</w:t>
            </w:r>
          </w:p>
        </w:tc>
        <w:tc>
          <w:tcPr>
            <w:tcW w:w="1376" w:type="dxa"/>
          </w:tcPr>
          <w:p w14:paraId="74B55AA5" w14:textId="7B3D20C0" w:rsidR="00272DF9" w:rsidRPr="00272DF9" w:rsidRDefault="00272DF9" w:rsidP="00272DF9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hAnsi="Times New Roman" w:cs="Times New Roman"/>
              </w:rPr>
              <w:t>Csoportos</w:t>
            </w:r>
          </w:p>
        </w:tc>
        <w:tc>
          <w:tcPr>
            <w:tcW w:w="1376" w:type="dxa"/>
          </w:tcPr>
          <w:p w14:paraId="6C636759" w14:textId="731E65E0" w:rsidR="00272DF9" w:rsidRPr="00272DF9" w:rsidRDefault="00272DF9" w:rsidP="00272DF9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hAnsi="Times New Roman" w:cs="Times New Roman"/>
              </w:rPr>
              <w:t>Digitális fotódokumentáció</w:t>
            </w:r>
          </w:p>
        </w:tc>
        <w:tc>
          <w:tcPr>
            <w:tcW w:w="993" w:type="dxa"/>
          </w:tcPr>
          <w:p w14:paraId="3C80A177" w14:textId="70373397" w:rsidR="00272DF9" w:rsidRPr="00272DF9" w:rsidRDefault="00272DF9" w:rsidP="00272DF9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hAnsi="Times New Roman" w:cs="Times New Roman"/>
              </w:rPr>
              <w:t>Tanulók</w:t>
            </w:r>
          </w:p>
        </w:tc>
        <w:tc>
          <w:tcPr>
            <w:tcW w:w="1134" w:type="dxa"/>
          </w:tcPr>
          <w:p w14:paraId="2DBF2DDF" w14:textId="10C31361" w:rsidR="00272DF9" w:rsidRPr="00272DF9" w:rsidRDefault="00272DF9" w:rsidP="00272DF9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hAnsi="Times New Roman" w:cs="Times New Roman"/>
              </w:rPr>
              <w:t>1 óra</w:t>
            </w:r>
          </w:p>
        </w:tc>
      </w:tr>
      <w:tr w:rsidR="00272DF9" w:rsidRPr="00A14690" w14:paraId="1B97651F" w14:textId="77777777" w:rsidTr="0069241A">
        <w:trPr>
          <w:trHeight w:val="227"/>
        </w:trPr>
        <w:tc>
          <w:tcPr>
            <w:tcW w:w="2848" w:type="dxa"/>
          </w:tcPr>
          <w:p w14:paraId="767F5E61" w14:textId="26CB3CE4" w:rsidR="00272DF9" w:rsidRPr="00272DF9" w:rsidRDefault="00272DF9" w:rsidP="00272DF9">
            <w:pPr>
              <w:widowControl/>
              <w:adjustRightInd w:val="0"/>
              <w:spacing w:line="276" w:lineRule="auto"/>
              <w:ind w:left="128" w:right="-5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72DF9">
              <w:rPr>
                <w:rFonts w:ascii="Times New Roman" w:hAnsi="Times New Roman" w:cs="Times New Roman"/>
              </w:rPr>
              <w:t>Árubemutató lebonyolítása</w:t>
            </w:r>
          </w:p>
        </w:tc>
        <w:tc>
          <w:tcPr>
            <w:tcW w:w="1304" w:type="dxa"/>
          </w:tcPr>
          <w:p w14:paraId="0F54ACD2" w14:textId="5DEBC9B3" w:rsidR="00272DF9" w:rsidRPr="00272DF9" w:rsidRDefault="00272DF9" w:rsidP="00272DF9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72DF9">
              <w:rPr>
                <w:rFonts w:ascii="Times New Roman" w:hAnsi="Times New Roman" w:cs="Times New Roman"/>
              </w:rPr>
              <w:t>Kommunikációs kész</w:t>
            </w:r>
            <w:r w:rsidRPr="00272DF9">
              <w:rPr>
                <w:rFonts w:ascii="Times New Roman" w:hAnsi="Times New Roman" w:cs="Times New Roman"/>
              </w:rPr>
              <w:lastRenderedPageBreak/>
              <w:t>ség, értékesítési technikák</w:t>
            </w:r>
          </w:p>
        </w:tc>
        <w:tc>
          <w:tcPr>
            <w:tcW w:w="1304" w:type="dxa"/>
          </w:tcPr>
          <w:p w14:paraId="3E76B840" w14:textId="39A5ADD2" w:rsidR="00272DF9" w:rsidRPr="00272DF9" w:rsidRDefault="00272DF9" w:rsidP="00272DF9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72DF9">
              <w:rPr>
                <w:rFonts w:ascii="Times New Roman" w:hAnsi="Times New Roman" w:cs="Times New Roman"/>
              </w:rPr>
              <w:lastRenderedPageBreak/>
              <w:t xml:space="preserve">Vevőtípusok, eladási folyamat, </w:t>
            </w:r>
            <w:r w:rsidRPr="00272DF9">
              <w:rPr>
                <w:rFonts w:ascii="Times New Roman" w:hAnsi="Times New Roman" w:cs="Times New Roman"/>
              </w:rPr>
              <w:lastRenderedPageBreak/>
              <w:t>termékelőnyök</w:t>
            </w:r>
          </w:p>
        </w:tc>
        <w:tc>
          <w:tcPr>
            <w:tcW w:w="1304" w:type="dxa"/>
          </w:tcPr>
          <w:p w14:paraId="6B873F6C" w14:textId="240A2A4E" w:rsidR="00272DF9" w:rsidRPr="00272DF9" w:rsidRDefault="00272DF9" w:rsidP="00272DF9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72DF9">
              <w:rPr>
                <w:rFonts w:ascii="Times New Roman" w:hAnsi="Times New Roman" w:cs="Times New Roman"/>
              </w:rPr>
              <w:lastRenderedPageBreak/>
              <w:t xml:space="preserve">Udvariasság, segítőkészség, </w:t>
            </w:r>
            <w:r w:rsidRPr="00272DF9">
              <w:rPr>
                <w:rFonts w:ascii="Times New Roman" w:hAnsi="Times New Roman" w:cs="Times New Roman"/>
              </w:rPr>
              <w:lastRenderedPageBreak/>
              <w:t>magabiztosság</w:t>
            </w:r>
          </w:p>
        </w:tc>
        <w:tc>
          <w:tcPr>
            <w:tcW w:w="1304" w:type="dxa"/>
          </w:tcPr>
          <w:p w14:paraId="3E98F9B6" w14:textId="3505C415" w:rsidR="00272DF9" w:rsidRPr="00272DF9" w:rsidRDefault="00272DF9" w:rsidP="00272DF9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72DF9">
              <w:rPr>
                <w:rFonts w:ascii="Times New Roman" w:hAnsi="Times New Roman" w:cs="Times New Roman"/>
              </w:rPr>
              <w:lastRenderedPageBreak/>
              <w:t>Önálló</w:t>
            </w:r>
          </w:p>
        </w:tc>
        <w:tc>
          <w:tcPr>
            <w:tcW w:w="1376" w:type="dxa"/>
          </w:tcPr>
          <w:p w14:paraId="0DB08F1D" w14:textId="394039FD" w:rsidR="00272DF9" w:rsidRPr="00272DF9" w:rsidRDefault="00272DF9" w:rsidP="00272DF9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hAnsi="Times New Roman" w:cs="Times New Roman"/>
              </w:rPr>
              <w:t>Termékbemutató, vásárlói kérdések kezelése</w:t>
            </w:r>
          </w:p>
        </w:tc>
        <w:tc>
          <w:tcPr>
            <w:tcW w:w="1376" w:type="dxa"/>
          </w:tcPr>
          <w:p w14:paraId="496F16C3" w14:textId="6FFD6903" w:rsidR="00272DF9" w:rsidRPr="00272DF9" w:rsidRDefault="00272DF9" w:rsidP="00272DF9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hAnsi="Times New Roman" w:cs="Times New Roman"/>
              </w:rPr>
              <w:t>Páros</w:t>
            </w:r>
          </w:p>
        </w:tc>
        <w:tc>
          <w:tcPr>
            <w:tcW w:w="1376" w:type="dxa"/>
          </w:tcPr>
          <w:p w14:paraId="45C91EC4" w14:textId="67B28A94" w:rsidR="00272DF9" w:rsidRPr="00272DF9" w:rsidRDefault="00272DF9" w:rsidP="00272DF9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hAnsi="Times New Roman" w:cs="Times New Roman"/>
              </w:rPr>
              <w:t>Digitális prezentációhasználat</w:t>
            </w:r>
          </w:p>
        </w:tc>
        <w:tc>
          <w:tcPr>
            <w:tcW w:w="993" w:type="dxa"/>
          </w:tcPr>
          <w:p w14:paraId="4FAE1C92" w14:textId="477B3E96" w:rsidR="00272DF9" w:rsidRPr="00272DF9" w:rsidRDefault="00272DF9" w:rsidP="00272DF9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hAnsi="Times New Roman" w:cs="Times New Roman"/>
              </w:rPr>
              <w:t>Tanulók</w:t>
            </w:r>
          </w:p>
        </w:tc>
        <w:tc>
          <w:tcPr>
            <w:tcW w:w="1134" w:type="dxa"/>
          </w:tcPr>
          <w:p w14:paraId="658ADEEF" w14:textId="5E1CCCC5" w:rsidR="00272DF9" w:rsidRPr="00272DF9" w:rsidRDefault="00272DF9" w:rsidP="00272DF9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hAnsi="Times New Roman" w:cs="Times New Roman"/>
              </w:rPr>
              <w:t>1 óra</w:t>
            </w:r>
          </w:p>
        </w:tc>
      </w:tr>
      <w:tr w:rsidR="00272DF9" w:rsidRPr="00A14690" w14:paraId="6BCC1496" w14:textId="77777777" w:rsidTr="0069241A">
        <w:trPr>
          <w:trHeight w:val="227"/>
        </w:trPr>
        <w:tc>
          <w:tcPr>
            <w:tcW w:w="2848" w:type="dxa"/>
          </w:tcPr>
          <w:p w14:paraId="1A0F1820" w14:textId="11E877F6" w:rsidR="00272DF9" w:rsidRPr="00272DF9" w:rsidRDefault="00272DF9" w:rsidP="00272DF9">
            <w:pPr>
              <w:widowControl/>
              <w:adjustRightInd w:val="0"/>
              <w:spacing w:line="276" w:lineRule="auto"/>
              <w:ind w:left="128" w:right="-5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72DF9">
              <w:rPr>
                <w:rFonts w:ascii="Times New Roman" w:hAnsi="Times New Roman" w:cs="Times New Roman"/>
              </w:rPr>
              <w:t>Értékelés és visszajelzések gyűjtése</w:t>
            </w:r>
          </w:p>
        </w:tc>
        <w:tc>
          <w:tcPr>
            <w:tcW w:w="1304" w:type="dxa"/>
          </w:tcPr>
          <w:p w14:paraId="501D5080" w14:textId="1E4EDC68" w:rsidR="00272DF9" w:rsidRPr="00272DF9" w:rsidRDefault="00272DF9" w:rsidP="00272DF9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72DF9">
              <w:rPr>
                <w:rFonts w:ascii="Times New Roman" w:hAnsi="Times New Roman" w:cs="Times New Roman"/>
              </w:rPr>
              <w:t>Önreflexió, elemzőképesség</w:t>
            </w:r>
          </w:p>
        </w:tc>
        <w:tc>
          <w:tcPr>
            <w:tcW w:w="1304" w:type="dxa"/>
          </w:tcPr>
          <w:p w14:paraId="0FA62647" w14:textId="526A328F" w:rsidR="00272DF9" w:rsidRPr="00272DF9" w:rsidRDefault="00272DF9" w:rsidP="00272DF9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72DF9">
              <w:rPr>
                <w:rFonts w:ascii="Times New Roman" w:hAnsi="Times New Roman" w:cs="Times New Roman"/>
              </w:rPr>
              <w:t>Értékelési módszerek, visszajelzés jelentősége</w:t>
            </w:r>
          </w:p>
        </w:tc>
        <w:tc>
          <w:tcPr>
            <w:tcW w:w="1304" w:type="dxa"/>
          </w:tcPr>
          <w:p w14:paraId="74173B38" w14:textId="4F227B4E" w:rsidR="00272DF9" w:rsidRPr="00272DF9" w:rsidRDefault="00272DF9" w:rsidP="00272DF9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72DF9">
              <w:rPr>
                <w:rFonts w:ascii="Times New Roman" w:hAnsi="Times New Roman" w:cs="Times New Roman"/>
              </w:rPr>
              <w:t>Nyitottság, önkritika</w:t>
            </w:r>
          </w:p>
        </w:tc>
        <w:tc>
          <w:tcPr>
            <w:tcW w:w="1304" w:type="dxa"/>
          </w:tcPr>
          <w:p w14:paraId="3A47D3D9" w14:textId="78E133A1" w:rsidR="00272DF9" w:rsidRPr="00272DF9" w:rsidRDefault="00272DF9" w:rsidP="00272DF9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72DF9">
              <w:rPr>
                <w:rFonts w:ascii="Times New Roman" w:hAnsi="Times New Roman" w:cs="Times New Roman"/>
              </w:rPr>
              <w:t>Részben önálló</w:t>
            </w:r>
          </w:p>
        </w:tc>
        <w:tc>
          <w:tcPr>
            <w:tcW w:w="1376" w:type="dxa"/>
          </w:tcPr>
          <w:p w14:paraId="7096F316" w14:textId="72868E96" w:rsidR="00272DF9" w:rsidRPr="00272DF9" w:rsidRDefault="00272DF9" w:rsidP="00272DF9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hAnsi="Times New Roman" w:cs="Times New Roman"/>
              </w:rPr>
              <w:t>Visszajelzések megbeszélése, jegyzetelés</w:t>
            </w:r>
          </w:p>
        </w:tc>
        <w:tc>
          <w:tcPr>
            <w:tcW w:w="1376" w:type="dxa"/>
          </w:tcPr>
          <w:p w14:paraId="69F8893A" w14:textId="2F190E4C" w:rsidR="00272DF9" w:rsidRPr="00272DF9" w:rsidRDefault="00272DF9" w:rsidP="00272DF9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hAnsi="Times New Roman" w:cs="Times New Roman"/>
              </w:rPr>
              <w:t>Csoportos</w:t>
            </w:r>
          </w:p>
        </w:tc>
        <w:tc>
          <w:tcPr>
            <w:tcW w:w="1376" w:type="dxa"/>
          </w:tcPr>
          <w:p w14:paraId="7EB5682F" w14:textId="6F46528C" w:rsidR="00272DF9" w:rsidRPr="00272DF9" w:rsidRDefault="00272DF9" w:rsidP="00272DF9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hAnsi="Times New Roman" w:cs="Times New Roman"/>
              </w:rPr>
              <w:t>Digitális jegyzetelés</w:t>
            </w:r>
          </w:p>
        </w:tc>
        <w:tc>
          <w:tcPr>
            <w:tcW w:w="993" w:type="dxa"/>
          </w:tcPr>
          <w:p w14:paraId="106AC56B" w14:textId="77D9B5FF" w:rsidR="00272DF9" w:rsidRPr="00272DF9" w:rsidRDefault="00272DF9" w:rsidP="00272DF9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hAnsi="Times New Roman" w:cs="Times New Roman"/>
              </w:rPr>
              <w:t>Tanulók + oktató</w:t>
            </w:r>
          </w:p>
        </w:tc>
        <w:tc>
          <w:tcPr>
            <w:tcW w:w="1134" w:type="dxa"/>
          </w:tcPr>
          <w:p w14:paraId="6B24548A" w14:textId="762802A0" w:rsidR="00272DF9" w:rsidRPr="00272DF9" w:rsidRDefault="00272DF9" w:rsidP="00272DF9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hAnsi="Times New Roman" w:cs="Times New Roman"/>
              </w:rPr>
              <w:t>1 óra</w:t>
            </w:r>
          </w:p>
        </w:tc>
      </w:tr>
      <w:tr w:rsidR="00272DF9" w:rsidRPr="00A14690" w14:paraId="5895F657" w14:textId="77777777" w:rsidTr="0069241A">
        <w:trPr>
          <w:trHeight w:val="227"/>
        </w:trPr>
        <w:tc>
          <w:tcPr>
            <w:tcW w:w="2848" w:type="dxa"/>
          </w:tcPr>
          <w:p w14:paraId="0F3EB269" w14:textId="77F9B23A" w:rsidR="00272DF9" w:rsidRPr="00272DF9" w:rsidRDefault="00272DF9" w:rsidP="00272DF9">
            <w:pPr>
              <w:widowControl/>
              <w:adjustRightInd w:val="0"/>
              <w:spacing w:line="276" w:lineRule="auto"/>
              <w:ind w:left="128" w:right="-5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72DF9">
              <w:rPr>
                <w:rFonts w:ascii="Times New Roman" w:hAnsi="Times New Roman" w:cs="Times New Roman"/>
              </w:rPr>
              <w:t>Dokumentáció és zárás</w:t>
            </w:r>
          </w:p>
        </w:tc>
        <w:tc>
          <w:tcPr>
            <w:tcW w:w="1304" w:type="dxa"/>
          </w:tcPr>
          <w:p w14:paraId="734F199E" w14:textId="41374FE2" w:rsidR="00272DF9" w:rsidRPr="00272DF9" w:rsidRDefault="00272DF9" w:rsidP="00272DF9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72DF9">
              <w:rPr>
                <w:rFonts w:ascii="Times New Roman" w:hAnsi="Times New Roman" w:cs="Times New Roman"/>
              </w:rPr>
              <w:t>Összegzés, rendszerezés, íráskészség</w:t>
            </w:r>
          </w:p>
        </w:tc>
        <w:tc>
          <w:tcPr>
            <w:tcW w:w="1304" w:type="dxa"/>
          </w:tcPr>
          <w:p w14:paraId="3C96BA6F" w14:textId="020071D7" w:rsidR="00272DF9" w:rsidRPr="00272DF9" w:rsidRDefault="00272DF9" w:rsidP="00272DF9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72DF9">
              <w:rPr>
                <w:rFonts w:ascii="Times New Roman" w:hAnsi="Times New Roman" w:cs="Times New Roman"/>
              </w:rPr>
              <w:t>Projektzárás, dokumentálás szabályai</w:t>
            </w:r>
          </w:p>
        </w:tc>
        <w:tc>
          <w:tcPr>
            <w:tcW w:w="1304" w:type="dxa"/>
          </w:tcPr>
          <w:p w14:paraId="7D7B0DDC" w14:textId="661BE553" w:rsidR="00272DF9" w:rsidRPr="00272DF9" w:rsidRDefault="00272DF9" w:rsidP="00272DF9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72DF9">
              <w:rPr>
                <w:rFonts w:ascii="Times New Roman" w:hAnsi="Times New Roman" w:cs="Times New Roman"/>
              </w:rPr>
              <w:t>Felelősségteljes munkavégzés, precizitás</w:t>
            </w:r>
          </w:p>
        </w:tc>
        <w:tc>
          <w:tcPr>
            <w:tcW w:w="1304" w:type="dxa"/>
          </w:tcPr>
          <w:p w14:paraId="74CFB372" w14:textId="57397F0A" w:rsidR="00272DF9" w:rsidRPr="00272DF9" w:rsidRDefault="00272DF9" w:rsidP="00272DF9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72DF9">
              <w:rPr>
                <w:rFonts w:ascii="Times New Roman" w:hAnsi="Times New Roman" w:cs="Times New Roman"/>
              </w:rPr>
              <w:t>Önálló</w:t>
            </w:r>
          </w:p>
        </w:tc>
        <w:tc>
          <w:tcPr>
            <w:tcW w:w="1376" w:type="dxa"/>
          </w:tcPr>
          <w:p w14:paraId="5F240670" w14:textId="53CB83F7" w:rsidR="00272DF9" w:rsidRPr="00272DF9" w:rsidRDefault="00272DF9" w:rsidP="00272DF9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hAnsi="Times New Roman" w:cs="Times New Roman"/>
              </w:rPr>
              <w:t>Képek, leírás, értékelőlap készítése</w:t>
            </w:r>
          </w:p>
        </w:tc>
        <w:tc>
          <w:tcPr>
            <w:tcW w:w="1376" w:type="dxa"/>
          </w:tcPr>
          <w:p w14:paraId="0417D16E" w14:textId="419272B2" w:rsidR="00272DF9" w:rsidRPr="00272DF9" w:rsidRDefault="00272DF9" w:rsidP="00272DF9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hAnsi="Times New Roman" w:cs="Times New Roman"/>
              </w:rPr>
              <w:t>Egyéni</w:t>
            </w:r>
          </w:p>
        </w:tc>
        <w:tc>
          <w:tcPr>
            <w:tcW w:w="1376" w:type="dxa"/>
          </w:tcPr>
          <w:p w14:paraId="20CA1B2A" w14:textId="2A46F9F2" w:rsidR="00272DF9" w:rsidRPr="00272DF9" w:rsidRDefault="00272DF9" w:rsidP="00272DF9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hAnsi="Times New Roman" w:cs="Times New Roman"/>
              </w:rPr>
              <w:t>Digitális dokumentumkészítés</w:t>
            </w:r>
          </w:p>
        </w:tc>
        <w:tc>
          <w:tcPr>
            <w:tcW w:w="993" w:type="dxa"/>
          </w:tcPr>
          <w:p w14:paraId="0480E890" w14:textId="7FEF863D" w:rsidR="00272DF9" w:rsidRPr="00272DF9" w:rsidRDefault="00272DF9" w:rsidP="00272DF9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hAnsi="Times New Roman" w:cs="Times New Roman"/>
              </w:rPr>
              <w:t>Tanulók</w:t>
            </w:r>
          </w:p>
        </w:tc>
        <w:tc>
          <w:tcPr>
            <w:tcW w:w="1134" w:type="dxa"/>
          </w:tcPr>
          <w:p w14:paraId="606688AB" w14:textId="22FDBD62" w:rsidR="00272DF9" w:rsidRPr="00272DF9" w:rsidRDefault="00272DF9" w:rsidP="00272DF9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  <w:r w:rsidRPr="00272DF9">
              <w:rPr>
                <w:rFonts w:ascii="Times New Roman" w:hAnsi="Times New Roman" w:cs="Times New Roman"/>
              </w:rPr>
              <w:t>1 óra</w:t>
            </w:r>
          </w:p>
        </w:tc>
      </w:tr>
      <w:tr w:rsidR="00532C3A" w:rsidRPr="00A14690" w14:paraId="6CE349ED" w14:textId="77777777" w:rsidTr="005B39F1">
        <w:trPr>
          <w:trHeight w:val="227"/>
        </w:trPr>
        <w:tc>
          <w:tcPr>
            <w:tcW w:w="2848" w:type="dxa"/>
            <w:tcBorders>
              <w:right w:val="double" w:sz="4" w:space="0" w:color="auto"/>
            </w:tcBorders>
            <w:vAlign w:val="center"/>
          </w:tcPr>
          <w:p w14:paraId="0C535872" w14:textId="77777777" w:rsidR="00532C3A" w:rsidRPr="00A14690" w:rsidRDefault="00532C3A" w:rsidP="00532C3A">
            <w:pPr>
              <w:widowControl/>
              <w:adjustRightInd w:val="0"/>
              <w:spacing w:line="276" w:lineRule="auto"/>
              <w:ind w:left="128" w:right="-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Értékelés</w:t>
            </w:r>
          </w:p>
        </w:tc>
        <w:tc>
          <w:tcPr>
            <w:tcW w:w="1304" w:type="dxa"/>
            <w:tcBorders>
              <w:left w:val="double" w:sz="4" w:space="0" w:color="auto"/>
            </w:tcBorders>
            <w:shd w:val="clear" w:color="auto" w:fill="auto"/>
          </w:tcPr>
          <w:p w14:paraId="7474C575" w14:textId="77777777" w:rsidR="00532C3A" w:rsidRPr="00A14690" w:rsidRDefault="00532C3A" w:rsidP="00532C3A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</w:tcPr>
          <w:p w14:paraId="3EC8149D" w14:textId="77777777" w:rsidR="00532C3A" w:rsidRPr="00A14690" w:rsidRDefault="00532C3A" w:rsidP="00532C3A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</w:tcPr>
          <w:p w14:paraId="1CCB8F4C" w14:textId="77777777" w:rsidR="00532C3A" w:rsidRPr="00A14690" w:rsidRDefault="00532C3A" w:rsidP="00532C3A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</w:tcPr>
          <w:p w14:paraId="48451C4B" w14:textId="77777777" w:rsidR="00532C3A" w:rsidRPr="00A14690" w:rsidRDefault="00532C3A" w:rsidP="00532C3A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</w:tcPr>
          <w:p w14:paraId="1E5B403D" w14:textId="77777777" w:rsidR="00532C3A" w:rsidRPr="00A14690" w:rsidRDefault="00532C3A" w:rsidP="00532C3A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376" w:type="dxa"/>
          </w:tcPr>
          <w:p w14:paraId="2DBC3994" w14:textId="77777777" w:rsidR="00532C3A" w:rsidRPr="00A14690" w:rsidRDefault="00532C3A" w:rsidP="00532C3A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376" w:type="dxa"/>
          </w:tcPr>
          <w:p w14:paraId="28F9BF4E" w14:textId="77777777" w:rsidR="00532C3A" w:rsidRPr="00A14690" w:rsidRDefault="00532C3A" w:rsidP="00532C3A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993" w:type="dxa"/>
          </w:tcPr>
          <w:p w14:paraId="102CD354" w14:textId="77777777" w:rsidR="00532C3A" w:rsidRPr="00A14690" w:rsidRDefault="00532C3A" w:rsidP="00532C3A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34" w:type="dxa"/>
          </w:tcPr>
          <w:p w14:paraId="22B3F5A4" w14:textId="77777777" w:rsidR="00532C3A" w:rsidRPr="00A14690" w:rsidRDefault="00532C3A" w:rsidP="00532C3A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bookmarkEnd w:id="8"/>
    </w:tbl>
    <w:p w14:paraId="6697EF86" w14:textId="77777777" w:rsidR="00A14690" w:rsidRPr="00A14690" w:rsidRDefault="00A14690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sectPr w:rsidR="00A14690" w:rsidRPr="00A14690" w:rsidSect="005B39F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DCCCD34" w14:textId="5DDF15AF" w:rsidR="00A14690" w:rsidRPr="00A14690" w:rsidRDefault="00A14690" w:rsidP="00A14690">
      <w:pPr>
        <w:widowControl/>
        <w:numPr>
          <w:ilvl w:val="0"/>
          <w:numId w:val="8"/>
        </w:numPr>
        <w:autoSpaceDE/>
        <w:autoSpaceDN/>
        <w:spacing w:after="120" w:line="276" w:lineRule="auto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lastRenderedPageBreak/>
        <w:t xml:space="preserve">A projekt megvalósítás ütemezése </w:t>
      </w:r>
    </w:p>
    <w:p w14:paraId="31828A92" w14:textId="44C139B0" w:rsidR="00A14690" w:rsidRPr="00040C8E" w:rsidRDefault="00A14690" w:rsidP="00A14690">
      <w:pPr>
        <w:widowControl/>
        <w:numPr>
          <w:ilvl w:val="0"/>
          <w:numId w:val="8"/>
        </w:numPr>
        <w:autoSpaceDE/>
        <w:autoSpaceDN/>
        <w:spacing w:after="13" w:line="276" w:lineRule="auto"/>
        <w:contextualSpacing/>
        <w:jc w:val="both"/>
        <w:rPr>
          <w:rFonts w:ascii="Times New Roman" w:eastAsia="Arial" w:hAnsi="Times New Roman" w:cs="Times New Roman"/>
          <w:bCs/>
          <w:i/>
          <w:iCs/>
          <w:color w:val="00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 xml:space="preserve">A projekt záró értékelése: </w:t>
      </w:r>
    </w:p>
    <w:p w14:paraId="24A72313" w14:textId="77777777" w:rsidR="00074520" w:rsidRDefault="00A14690" w:rsidP="00A14690">
      <w:pPr>
        <w:widowControl/>
        <w:numPr>
          <w:ilvl w:val="1"/>
          <w:numId w:val="8"/>
        </w:numPr>
        <w:autoSpaceDE/>
        <w:autoSpaceDN/>
        <w:spacing w:after="240" w:line="259" w:lineRule="auto"/>
        <w:ind w:left="788" w:hanging="431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>Külső értékelés:</w:t>
      </w:r>
      <w:r w:rsidRPr="00A14690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 xml:space="preserve"> </w:t>
      </w:r>
    </w:p>
    <w:p w14:paraId="25AD1844" w14:textId="43CEE6D6" w:rsidR="00074520" w:rsidRPr="00040C8E" w:rsidRDefault="00074520" w:rsidP="00040C8E">
      <w:pPr>
        <w:widowControl/>
        <w:autoSpaceDE/>
        <w:autoSpaceDN/>
        <w:spacing w:after="120"/>
        <w:ind w:left="788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  <w:r w:rsidRPr="00670C3A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>Mit ve</w:t>
      </w:r>
      <w:r w:rsidR="00670C3A" w:rsidRPr="00670C3A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>gyünk</w:t>
      </w:r>
      <w:r w:rsidRPr="00670C3A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 xml:space="preserve"> figyelembe a záró értékelés során?</w:t>
      </w:r>
    </w:p>
    <w:p w14:paraId="20637C4F" w14:textId="55172BE4" w:rsidR="00074520" w:rsidRPr="00670C3A" w:rsidRDefault="00074520" w:rsidP="00670C3A">
      <w:pPr>
        <w:pStyle w:val="Listaszerbekezds"/>
        <w:widowControl/>
        <w:numPr>
          <w:ilvl w:val="0"/>
          <w:numId w:val="20"/>
        </w:numPr>
        <w:autoSpaceDE/>
        <w:autoSpaceDN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670C3A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A tanulók szakmai felkészültségét és az árubemutató szakszerű megvalósítását.</w:t>
      </w:r>
    </w:p>
    <w:p w14:paraId="7BCBD1E5" w14:textId="74FBA6A9" w:rsidR="00074520" w:rsidRPr="00670C3A" w:rsidRDefault="00074520" w:rsidP="00670C3A">
      <w:pPr>
        <w:pStyle w:val="Listaszerbekezds"/>
        <w:widowControl/>
        <w:numPr>
          <w:ilvl w:val="0"/>
          <w:numId w:val="20"/>
        </w:numPr>
        <w:autoSpaceDE/>
        <w:autoSpaceDN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670C3A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A csapatmunkát, az együttműködés minőségét és a szerepek felelősségteljes ellátását.</w:t>
      </w:r>
    </w:p>
    <w:p w14:paraId="1DDCEC79" w14:textId="7535A39E" w:rsidR="00074520" w:rsidRPr="00670C3A" w:rsidRDefault="00074520" w:rsidP="00670C3A">
      <w:pPr>
        <w:pStyle w:val="Listaszerbekezds"/>
        <w:widowControl/>
        <w:numPr>
          <w:ilvl w:val="0"/>
          <w:numId w:val="20"/>
        </w:numPr>
        <w:autoSpaceDE/>
        <w:autoSpaceDN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670C3A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A kreativitást és az elkészített marketinganyagok esztétikai és tartalmi színvonalát.</w:t>
      </w:r>
    </w:p>
    <w:p w14:paraId="2CE49B5D" w14:textId="25D2D8EA" w:rsidR="00074520" w:rsidRPr="00670C3A" w:rsidRDefault="00074520" w:rsidP="00670C3A">
      <w:pPr>
        <w:pStyle w:val="Listaszerbekezds"/>
        <w:widowControl/>
        <w:numPr>
          <w:ilvl w:val="0"/>
          <w:numId w:val="20"/>
        </w:numPr>
        <w:autoSpaceDE/>
        <w:autoSpaceDN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670C3A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A kommunikációt és az ügyfélkezelési helyzetekben mutatott viselkedést.</w:t>
      </w:r>
    </w:p>
    <w:p w14:paraId="1712F5C7" w14:textId="24D84DDE" w:rsidR="00074520" w:rsidRPr="00670C3A" w:rsidRDefault="00074520" w:rsidP="00670C3A">
      <w:pPr>
        <w:pStyle w:val="Listaszerbekezds"/>
        <w:widowControl/>
        <w:numPr>
          <w:ilvl w:val="0"/>
          <w:numId w:val="20"/>
        </w:numPr>
        <w:autoSpaceDE/>
        <w:autoSpaceDN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670C3A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A digitális eszközök megfelelő használatát a tervezésben, dokumentálásban és prezentálásban.</w:t>
      </w:r>
    </w:p>
    <w:p w14:paraId="30A82A8B" w14:textId="193014B8" w:rsidR="00074520" w:rsidRPr="00670C3A" w:rsidRDefault="00074520" w:rsidP="00670C3A">
      <w:pPr>
        <w:pStyle w:val="Listaszerbekezds"/>
        <w:widowControl/>
        <w:numPr>
          <w:ilvl w:val="0"/>
          <w:numId w:val="20"/>
        </w:numPr>
        <w:autoSpaceDE/>
        <w:autoSpaceDN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670C3A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Az idővel való gazdálkodást és a feladatok határidőre történő teljesítését.</w:t>
      </w:r>
    </w:p>
    <w:p w14:paraId="23B6ED23" w14:textId="64978CDD" w:rsidR="00074520" w:rsidRPr="00670C3A" w:rsidRDefault="00074520" w:rsidP="00670C3A">
      <w:pPr>
        <w:pStyle w:val="Listaszerbekezds"/>
        <w:widowControl/>
        <w:numPr>
          <w:ilvl w:val="0"/>
          <w:numId w:val="20"/>
        </w:numPr>
        <w:autoSpaceDE/>
        <w:autoSpaceDN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670C3A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A projekttermék (árubemutató) szakmai minőségét, megjelenését és kivitelezését.</w:t>
      </w:r>
    </w:p>
    <w:p w14:paraId="0886674F" w14:textId="279DF853" w:rsidR="00074520" w:rsidRDefault="00074520" w:rsidP="00670C3A">
      <w:pPr>
        <w:pStyle w:val="Listaszerbekezds"/>
        <w:widowControl/>
        <w:numPr>
          <w:ilvl w:val="0"/>
          <w:numId w:val="20"/>
        </w:numPr>
        <w:autoSpaceDE/>
        <w:autoSpaceDN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670C3A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A tanulók önértékelési és reflexiós képességét a projekt lezárásakor.</w:t>
      </w:r>
    </w:p>
    <w:p w14:paraId="724C5C42" w14:textId="77777777" w:rsidR="00040C8E" w:rsidRPr="00670C3A" w:rsidRDefault="00040C8E" w:rsidP="00040C8E">
      <w:pPr>
        <w:pStyle w:val="Listaszerbekezds"/>
        <w:widowControl/>
        <w:autoSpaceDE/>
        <w:autoSpaceDN/>
        <w:ind w:left="1508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</w:p>
    <w:p w14:paraId="54582EF1" w14:textId="77777777" w:rsidR="00A14690" w:rsidRPr="00A14690" w:rsidRDefault="00A14690" w:rsidP="00A14690">
      <w:pPr>
        <w:widowControl/>
        <w:numPr>
          <w:ilvl w:val="1"/>
          <w:numId w:val="8"/>
        </w:numPr>
        <w:autoSpaceDE/>
        <w:autoSpaceDN/>
        <w:spacing w:after="160" w:line="259" w:lineRule="auto"/>
        <w:ind w:left="788" w:hanging="431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>Belső értékelés</w:t>
      </w:r>
    </w:p>
    <w:p w14:paraId="560DC511" w14:textId="00C55BB8" w:rsidR="00A14690" w:rsidRDefault="00A14690" w:rsidP="00A14690">
      <w:pPr>
        <w:widowControl/>
        <w:numPr>
          <w:ilvl w:val="2"/>
          <w:numId w:val="8"/>
        </w:numPr>
        <w:autoSpaceDE/>
        <w:autoSpaceDN/>
        <w:spacing w:after="160" w:line="259" w:lineRule="auto"/>
        <w:ind w:left="1225" w:hanging="505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>Tanulók önértékelése/önreflexió</w:t>
      </w:r>
      <w:r w:rsidRPr="00A14690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 xml:space="preserve"> </w:t>
      </w:r>
    </w:p>
    <w:p w14:paraId="24348B60" w14:textId="77777777" w:rsidR="00670C3A" w:rsidRPr="00670C3A" w:rsidRDefault="00670C3A" w:rsidP="00670C3A">
      <w:pPr>
        <w:widowControl/>
        <w:autoSpaceDE/>
        <w:autoSpaceDN/>
        <w:spacing w:before="100" w:beforeAutospacing="1" w:after="100" w:afterAutospacing="1"/>
        <w:ind w:firstLine="72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70C3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Szakmai tartalomhoz kapcsolódó kérdések</w:t>
      </w:r>
    </w:p>
    <w:p w14:paraId="0ED3A3F7" w14:textId="77777777" w:rsidR="00670C3A" w:rsidRPr="00670C3A" w:rsidRDefault="00670C3A" w:rsidP="00670C3A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0C3A">
        <w:rPr>
          <w:rFonts w:ascii="Times New Roman" w:eastAsia="Times New Roman" w:hAnsi="Times New Roman" w:cs="Times New Roman"/>
          <w:sz w:val="24"/>
          <w:szCs w:val="24"/>
          <w:lang w:eastAsia="hu-HU"/>
        </w:rPr>
        <w:t>Milyen termékelőnyöket tudtál kiemelni az ásványvizekkel kapcsolatban?</w:t>
      </w:r>
    </w:p>
    <w:p w14:paraId="6845F625" w14:textId="77777777" w:rsidR="00670C3A" w:rsidRPr="00670C3A" w:rsidRDefault="00670C3A" w:rsidP="00670C3A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0C3A">
        <w:rPr>
          <w:rFonts w:ascii="Times New Roman" w:eastAsia="Times New Roman" w:hAnsi="Times New Roman" w:cs="Times New Roman"/>
          <w:sz w:val="24"/>
          <w:szCs w:val="24"/>
          <w:lang w:eastAsia="hu-HU"/>
        </w:rPr>
        <w:t>Hogyan választottátok ki a dekorációt és a stand elrendezését?</w:t>
      </w:r>
    </w:p>
    <w:p w14:paraId="5F00EB37" w14:textId="77777777" w:rsidR="00670C3A" w:rsidRPr="00670C3A" w:rsidRDefault="00670C3A" w:rsidP="00670C3A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0C3A">
        <w:rPr>
          <w:rFonts w:ascii="Times New Roman" w:eastAsia="Times New Roman" w:hAnsi="Times New Roman" w:cs="Times New Roman"/>
          <w:sz w:val="24"/>
          <w:szCs w:val="24"/>
          <w:lang w:eastAsia="hu-HU"/>
        </w:rPr>
        <w:t>Mennyire sikerült a vásárlók számára érthetően és szakmailag helyesen bemutatni a terméket?</w:t>
      </w:r>
    </w:p>
    <w:p w14:paraId="414C8DE6" w14:textId="77777777" w:rsidR="00670C3A" w:rsidRPr="00670C3A" w:rsidRDefault="00670C3A" w:rsidP="00670C3A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0C3A">
        <w:rPr>
          <w:rFonts w:ascii="Times New Roman" w:eastAsia="Times New Roman" w:hAnsi="Times New Roman" w:cs="Times New Roman"/>
          <w:sz w:val="24"/>
          <w:szCs w:val="24"/>
          <w:lang w:eastAsia="hu-HU"/>
        </w:rPr>
        <w:t>Mi alapján döntöttétek el, milyen marketinganyagokat készítetek?</w:t>
      </w:r>
    </w:p>
    <w:p w14:paraId="30EC8021" w14:textId="77777777" w:rsidR="00670C3A" w:rsidRPr="00670C3A" w:rsidRDefault="00670C3A" w:rsidP="00670C3A">
      <w:pPr>
        <w:widowControl/>
        <w:autoSpaceDE/>
        <w:autoSpaceDN/>
        <w:spacing w:before="100" w:beforeAutospacing="1" w:after="100" w:afterAutospacing="1"/>
        <w:ind w:firstLine="72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70C3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Kommunikáció és csapatmunka</w:t>
      </w:r>
    </w:p>
    <w:p w14:paraId="7BFC4814" w14:textId="77777777" w:rsidR="00670C3A" w:rsidRPr="00670C3A" w:rsidRDefault="00670C3A" w:rsidP="00670C3A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0C3A">
        <w:rPr>
          <w:rFonts w:ascii="Times New Roman" w:eastAsia="Times New Roman" w:hAnsi="Times New Roman" w:cs="Times New Roman"/>
          <w:sz w:val="24"/>
          <w:szCs w:val="24"/>
          <w:lang w:eastAsia="hu-HU"/>
        </w:rPr>
        <w:t>Mennyire tudtál hatékonyan együttműködni a csoporttagokkal?</w:t>
      </w:r>
    </w:p>
    <w:p w14:paraId="18661C28" w14:textId="77777777" w:rsidR="00670C3A" w:rsidRPr="00670C3A" w:rsidRDefault="00670C3A" w:rsidP="00670C3A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0C3A">
        <w:rPr>
          <w:rFonts w:ascii="Times New Roman" w:eastAsia="Times New Roman" w:hAnsi="Times New Roman" w:cs="Times New Roman"/>
          <w:sz w:val="24"/>
          <w:szCs w:val="24"/>
          <w:lang w:eastAsia="hu-HU"/>
        </w:rPr>
        <w:t>Hogyan osztottátok meg a feladatokat?</w:t>
      </w:r>
    </w:p>
    <w:p w14:paraId="2052EBCC" w14:textId="77777777" w:rsidR="00670C3A" w:rsidRPr="00670C3A" w:rsidRDefault="00670C3A" w:rsidP="00670C3A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0C3A">
        <w:rPr>
          <w:rFonts w:ascii="Times New Roman" w:eastAsia="Times New Roman" w:hAnsi="Times New Roman" w:cs="Times New Roman"/>
          <w:sz w:val="24"/>
          <w:szCs w:val="24"/>
          <w:lang w:eastAsia="hu-HU"/>
        </w:rPr>
        <w:t>Milyen kommunikációs technikákat használtál az árubemutató során?</w:t>
      </w:r>
    </w:p>
    <w:p w14:paraId="282CAC9B" w14:textId="77777777" w:rsidR="00670C3A" w:rsidRPr="00670C3A" w:rsidRDefault="00670C3A" w:rsidP="00670C3A">
      <w:pPr>
        <w:widowControl/>
        <w:autoSpaceDE/>
        <w:autoSpaceDN/>
        <w:spacing w:before="100" w:beforeAutospacing="1" w:after="100" w:afterAutospacing="1"/>
        <w:ind w:firstLine="72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70C3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Szervezés és kivitelezés</w:t>
      </w:r>
    </w:p>
    <w:p w14:paraId="54E67253" w14:textId="77777777" w:rsidR="00670C3A" w:rsidRPr="00670C3A" w:rsidRDefault="00670C3A" w:rsidP="00670C3A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0C3A">
        <w:rPr>
          <w:rFonts w:ascii="Times New Roman" w:eastAsia="Times New Roman" w:hAnsi="Times New Roman" w:cs="Times New Roman"/>
          <w:sz w:val="24"/>
          <w:szCs w:val="24"/>
          <w:lang w:eastAsia="hu-HU"/>
        </w:rPr>
        <w:t>Mennyire sikerült betartani a tervezett időkereteket?</w:t>
      </w:r>
    </w:p>
    <w:p w14:paraId="27BCC6F3" w14:textId="77777777" w:rsidR="00670C3A" w:rsidRPr="00670C3A" w:rsidRDefault="00670C3A" w:rsidP="00670C3A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0C3A">
        <w:rPr>
          <w:rFonts w:ascii="Times New Roman" w:eastAsia="Times New Roman" w:hAnsi="Times New Roman" w:cs="Times New Roman"/>
          <w:sz w:val="24"/>
          <w:szCs w:val="24"/>
          <w:lang w:eastAsia="hu-HU"/>
        </w:rPr>
        <w:t>Mi volt számodra a legnehezebb szervezési feladat?</w:t>
      </w:r>
    </w:p>
    <w:p w14:paraId="70EC552D" w14:textId="7272FC6A" w:rsidR="00670C3A" w:rsidRPr="00BC1398" w:rsidRDefault="00670C3A" w:rsidP="00BC1398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0C3A">
        <w:rPr>
          <w:rFonts w:ascii="Times New Roman" w:eastAsia="Times New Roman" w:hAnsi="Times New Roman" w:cs="Times New Roman"/>
          <w:sz w:val="24"/>
          <w:szCs w:val="24"/>
          <w:lang w:eastAsia="hu-HU"/>
        </w:rPr>
        <w:t>Milyen problémák merültek fel, és hogyan oldottátok meg őket?</w:t>
      </w:r>
    </w:p>
    <w:p w14:paraId="15F90BA5" w14:textId="6E55E984" w:rsidR="00670C3A" w:rsidRPr="00670C3A" w:rsidRDefault="00670C3A" w:rsidP="00670C3A">
      <w:pPr>
        <w:widowControl/>
        <w:autoSpaceDE/>
        <w:autoSpaceDN/>
        <w:spacing w:before="100" w:beforeAutospacing="1" w:after="100" w:afterAutospacing="1"/>
        <w:ind w:firstLine="72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70C3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Önreflexiós kérdések</w:t>
      </w:r>
    </w:p>
    <w:p w14:paraId="0E4072DD" w14:textId="77777777" w:rsidR="00670C3A" w:rsidRPr="00670C3A" w:rsidRDefault="00670C3A" w:rsidP="00670C3A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0C3A">
        <w:rPr>
          <w:rFonts w:ascii="Times New Roman" w:eastAsia="Times New Roman" w:hAnsi="Times New Roman" w:cs="Times New Roman"/>
          <w:sz w:val="24"/>
          <w:szCs w:val="24"/>
          <w:lang w:eastAsia="hu-HU"/>
        </w:rPr>
        <w:t>Mi az, amiben szerinted a legtöbbet fejlődtél a projekt során?</w:t>
      </w:r>
    </w:p>
    <w:p w14:paraId="59834B6B" w14:textId="77777777" w:rsidR="00670C3A" w:rsidRPr="00670C3A" w:rsidRDefault="00670C3A" w:rsidP="00670C3A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0C3A">
        <w:rPr>
          <w:rFonts w:ascii="Times New Roman" w:eastAsia="Times New Roman" w:hAnsi="Times New Roman" w:cs="Times New Roman"/>
          <w:sz w:val="24"/>
          <w:szCs w:val="24"/>
          <w:lang w:eastAsia="hu-HU"/>
        </w:rPr>
        <w:t>Mit csinálnál másképp legközelebb?</w:t>
      </w:r>
    </w:p>
    <w:p w14:paraId="1CF13E7C" w14:textId="77777777" w:rsidR="00670C3A" w:rsidRPr="00670C3A" w:rsidRDefault="00670C3A" w:rsidP="00670C3A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0C3A">
        <w:rPr>
          <w:rFonts w:ascii="Times New Roman" w:eastAsia="Times New Roman" w:hAnsi="Times New Roman" w:cs="Times New Roman"/>
          <w:sz w:val="24"/>
          <w:szCs w:val="24"/>
          <w:lang w:eastAsia="hu-HU"/>
        </w:rPr>
        <w:t>Melyik feladatot élvezted a legjobban, és miért?</w:t>
      </w:r>
    </w:p>
    <w:p w14:paraId="2CC673AE" w14:textId="1B9C7CB2" w:rsidR="00670C3A" w:rsidRDefault="00670C3A" w:rsidP="00670C3A">
      <w:pPr>
        <w:widowControl/>
        <w:autoSpaceDE/>
        <w:autoSpaceDN/>
        <w:spacing w:after="160" w:line="259" w:lineRule="auto"/>
        <w:ind w:left="1225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</w:pPr>
    </w:p>
    <w:p w14:paraId="5D687D99" w14:textId="0CA7349F" w:rsidR="00BC1398" w:rsidRDefault="00BC1398" w:rsidP="00670C3A">
      <w:pPr>
        <w:widowControl/>
        <w:autoSpaceDE/>
        <w:autoSpaceDN/>
        <w:spacing w:after="160" w:line="259" w:lineRule="auto"/>
        <w:ind w:left="1225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</w:pPr>
    </w:p>
    <w:p w14:paraId="059A69AB" w14:textId="77777777" w:rsidR="00BC1398" w:rsidRDefault="00BC1398" w:rsidP="00670C3A">
      <w:pPr>
        <w:widowControl/>
        <w:autoSpaceDE/>
        <w:autoSpaceDN/>
        <w:spacing w:after="160" w:line="259" w:lineRule="auto"/>
        <w:ind w:left="1225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</w:pPr>
    </w:p>
    <w:p w14:paraId="4E61FA3E" w14:textId="77777777" w:rsidR="00BC1398" w:rsidRPr="00BC1398" w:rsidRDefault="00BC1398" w:rsidP="00BC1398">
      <w:pPr>
        <w:spacing w:before="60"/>
        <w:jc w:val="both"/>
        <w:outlineLvl w:val="1"/>
        <w:rPr>
          <w:rFonts w:ascii="Times New Roman" w:eastAsia="Arial" w:hAnsi="Times New Roman" w:cs="Times New Roman"/>
          <w:b/>
          <w:bCs/>
          <w:iCs/>
          <w:sz w:val="24"/>
          <w:szCs w:val="24"/>
        </w:rPr>
      </w:pPr>
      <w:r w:rsidRPr="00BC1398">
        <w:rPr>
          <w:rFonts w:ascii="Times New Roman" w:eastAsia="Arial" w:hAnsi="Times New Roman" w:cs="Times New Roman"/>
          <w:b/>
          <w:bCs/>
          <w:iCs/>
          <w:sz w:val="24"/>
          <w:szCs w:val="24"/>
        </w:rPr>
        <w:lastRenderedPageBreak/>
        <w:t>Tanulói önértékelő lap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BC1398" w:rsidRPr="00BC1398" w14:paraId="11F3F292" w14:textId="77777777" w:rsidTr="000B5A8A">
        <w:tc>
          <w:tcPr>
            <w:tcW w:w="2880" w:type="dxa"/>
          </w:tcPr>
          <w:p w14:paraId="1FC9EA3A" w14:textId="77777777" w:rsidR="00BC1398" w:rsidRPr="00BC1398" w:rsidRDefault="00BC1398" w:rsidP="00BC1398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  <w:proofErr w:type="spellStart"/>
            <w:r w:rsidRPr="00BC1398">
              <w:rPr>
                <w:rFonts w:ascii="Cambria" w:eastAsia="MS Mincho" w:hAnsi="Cambria" w:cs="Times New Roman"/>
                <w:lang w:val="en-US"/>
              </w:rPr>
              <w:t>Értékelési</w:t>
            </w:r>
            <w:proofErr w:type="spellEnd"/>
            <w:r w:rsidRPr="00BC1398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BC1398">
              <w:rPr>
                <w:rFonts w:ascii="Cambria" w:eastAsia="MS Mincho" w:hAnsi="Cambria" w:cs="Times New Roman"/>
                <w:lang w:val="en-US"/>
              </w:rPr>
              <w:t>szempont</w:t>
            </w:r>
            <w:proofErr w:type="spellEnd"/>
          </w:p>
        </w:tc>
        <w:tc>
          <w:tcPr>
            <w:tcW w:w="2880" w:type="dxa"/>
          </w:tcPr>
          <w:p w14:paraId="202B7469" w14:textId="77777777" w:rsidR="00BC1398" w:rsidRPr="00BC1398" w:rsidRDefault="00BC1398" w:rsidP="00BC1398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  <w:proofErr w:type="spellStart"/>
            <w:r w:rsidRPr="00BC1398">
              <w:rPr>
                <w:rFonts w:ascii="Cambria" w:eastAsia="MS Mincho" w:hAnsi="Cambria" w:cs="Times New Roman"/>
                <w:lang w:val="en-US"/>
              </w:rPr>
              <w:t>Önértékelés</w:t>
            </w:r>
            <w:proofErr w:type="spellEnd"/>
            <w:r w:rsidRPr="00BC1398">
              <w:rPr>
                <w:rFonts w:ascii="Cambria" w:eastAsia="MS Mincho" w:hAnsi="Cambria" w:cs="Times New Roman"/>
                <w:lang w:val="en-US"/>
              </w:rPr>
              <w:t xml:space="preserve"> (1–5)</w:t>
            </w:r>
          </w:p>
        </w:tc>
        <w:tc>
          <w:tcPr>
            <w:tcW w:w="2880" w:type="dxa"/>
          </w:tcPr>
          <w:p w14:paraId="3E1DA29B" w14:textId="77777777" w:rsidR="00BC1398" w:rsidRPr="00BC1398" w:rsidRDefault="00BC1398" w:rsidP="00BC1398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  <w:proofErr w:type="spellStart"/>
            <w:r w:rsidRPr="00BC1398">
              <w:rPr>
                <w:rFonts w:ascii="Cambria" w:eastAsia="MS Mincho" w:hAnsi="Cambria" w:cs="Times New Roman"/>
                <w:lang w:val="en-US"/>
              </w:rPr>
              <w:t>Megjegyzés</w:t>
            </w:r>
            <w:proofErr w:type="spellEnd"/>
          </w:p>
        </w:tc>
      </w:tr>
      <w:tr w:rsidR="00BC1398" w:rsidRPr="00BC1398" w14:paraId="5C1CA87E" w14:textId="77777777" w:rsidTr="000B5A8A">
        <w:tc>
          <w:tcPr>
            <w:tcW w:w="2880" w:type="dxa"/>
          </w:tcPr>
          <w:p w14:paraId="56AD91D8" w14:textId="77777777" w:rsidR="00BC1398" w:rsidRPr="00BC1398" w:rsidRDefault="00BC1398" w:rsidP="00BC1398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  <w:proofErr w:type="spellStart"/>
            <w:r w:rsidRPr="00BC1398">
              <w:rPr>
                <w:rFonts w:ascii="Cambria" w:eastAsia="MS Mincho" w:hAnsi="Cambria" w:cs="Times New Roman"/>
                <w:lang w:val="en-US"/>
              </w:rPr>
              <w:t>Tudásom</w:t>
            </w:r>
            <w:proofErr w:type="spellEnd"/>
            <w:r w:rsidRPr="00BC1398">
              <w:rPr>
                <w:rFonts w:ascii="Cambria" w:eastAsia="MS Mincho" w:hAnsi="Cambria" w:cs="Times New Roman"/>
                <w:lang w:val="en-US"/>
              </w:rPr>
              <w:t xml:space="preserve"> a </w:t>
            </w:r>
            <w:proofErr w:type="spellStart"/>
            <w:r w:rsidRPr="00BC1398">
              <w:rPr>
                <w:rFonts w:ascii="Cambria" w:eastAsia="MS Mincho" w:hAnsi="Cambria" w:cs="Times New Roman"/>
                <w:lang w:val="en-US"/>
              </w:rPr>
              <w:t>projekt</w:t>
            </w:r>
            <w:proofErr w:type="spellEnd"/>
            <w:r w:rsidRPr="00BC1398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BC1398">
              <w:rPr>
                <w:rFonts w:ascii="Cambria" w:eastAsia="MS Mincho" w:hAnsi="Cambria" w:cs="Times New Roman"/>
                <w:lang w:val="en-US"/>
              </w:rPr>
              <w:t>témájáról</w:t>
            </w:r>
            <w:proofErr w:type="spellEnd"/>
          </w:p>
        </w:tc>
        <w:tc>
          <w:tcPr>
            <w:tcW w:w="2880" w:type="dxa"/>
          </w:tcPr>
          <w:p w14:paraId="5BC0FE42" w14:textId="77777777" w:rsidR="00BC1398" w:rsidRPr="00BC1398" w:rsidRDefault="00BC1398" w:rsidP="00BC1398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</w:p>
        </w:tc>
        <w:tc>
          <w:tcPr>
            <w:tcW w:w="2880" w:type="dxa"/>
          </w:tcPr>
          <w:p w14:paraId="15E70E4F" w14:textId="77777777" w:rsidR="00BC1398" w:rsidRPr="00BC1398" w:rsidRDefault="00BC1398" w:rsidP="00BC1398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BC1398" w:rsidRPr="00BC1398" w14:paraId="0C029079" w14:textId="77777777" w:rsidTr="000B5A8A">
        <w:tc>
          <w:tcPr>
            <w:tcW w:w="2880" w:type="dxa"/>
          </w:tcPr>
          <w:p w14:paraId="5278C1AA" w14:textId="77777777" w:rsidR="00BC1398" w:rsidRPr="00BC1398" w:rsidRDefault="00BC1398" w:rsidP="00BC1398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  <w:proofErr w:type="spellStart"/>
            <w:r w:rsidRPr="00BC1398">
              <w:rPr>
                <w:rFonts w:ascii="Cambria" w:eastAsia="MS Mincho" w:hAnsi="Cambria" w:cs="Times New Roman"/>
                <w:lang w:val="en-US"/>
              </w:rPr>
              <w:t>Készségeim</w:t>
            </w:r>
            <w:proofErr w:type="spellEnd"/>
            <w:r w:rsidRPr="00BC1398">
              <w:rPr>
                <w:rFonts w:ascii="Cambria" w:eastAsia="MS Mincho" w:hAnsi="Cambria" w:cs="Times New Roman"/>
                <w:lang w:val="en-US"/>
              </w:rPr>
              <w:t xml:space="preserve"> a </w:t>
            </w:r>
            <w:proofErr w:type="spellStart"/>
            <w:r w:rsidRPr="00BC1398">
              <w:rPr>
                <w:rFonts w:ascii="Cambria" w:eastAsia="MS Mincho" w:hAnsi="Cambria" w:cs="Times New Roman"/>
                <w:lang w:val="en-US"/>
              </w:rPr>
              <w:t>feladatok</w:t>
            </w:r>
            <w:proofErr w:type="spellEnd"/>
            <w:r w:rsidRPr="00BC1398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BC1398">
              <w:rPr>
                <w:rFonts w:ascii="Cambria" w:eastAsia="MS Mincho" w:hAnsi="Cambria" w:cs="Times New Roman"/>
                <w:lang w:val="en-US"/>
              </w:rPr>
              <w:t>elvégzésében</w:t>
            </w:r>
            <w:proofErr w:type="spellEnd"/>
          </w:p>
        </w:tc>
        <w:tc>
          <w:tcPr>
            <w:tcW w:w="2880" w:type="dxa"/>
          </w:tcPr>
          <w:p w14:paraId="7DAA7311" w14:textId="77777777" w:rsidR="00BC1398" w:rsidRPr="00BC1398" w:rsidRDefault="00BC1398" w:rsidP="00BC1398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</w:p>
        </w:tc>
        <w:tc>
          <w:tcPr>
            <w:tcW w:w="2880" w:type="dxa"/>
          </w:tcPr>
          <w:p w14:paraId="0F0D4AFD" w14:textId="77777777" w:rsidR="00BC1398" w:rsidRPr="00BC1398" w:rsidRDefault="00BC1398" w:rsidP="00BC1398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BC1398" w:rsidRPr="00BC1398" w14:paraId="3CBEF3A7" w14:textId="77777777" w:rsidTr="000B5A8A">
        <w:tc>
          <w:tcPr>
            <w:tcW w:w="2880" w:type="dxa"/>
          </w:tcPr>
          <w:p w14:paraId="596D2D26" w14:textId="77777777" w:rsidR="00BC1398" w:rsidRPr="00BC1398" w:rsidRDefault="00BC1398" w:rsidP="00BC1398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  <w:proofErr w:type="spellStart"/>
            <w:r w:rsidRPr="00BC1398">
              <w:rPr>
                <w:rFonts w:ascii="Cambria" w:eastAsia="MS Mincho" w:hAnsi="Cambria" w:cs="Times New Roman"/>
                <w:lang w:val="en-US"/>
              </w:rPr>
              <w:t>Együttműködésem</w:t>
            </w:r>
            <w:proofErr w:type="spellEnd"/>
            <w:r w:rsidRPr="00BC1398">
              <w:rPr>
                <w:rFonts w:ascii="Cambria" w:eastAsia="MS Mincho" w:hAnsi="Cambria" w:cs="Times New Roman"/>
                <w:lang w:val="en-US"/>
              </w:rPr>
              <w:t xml:space="preserve"> a </w:t>
            </w:r>
            <w:proofErr w:type="spellStart"/>
            <w:r w:rsidRPr="00BC1398">
              <w:rPr>
                <w:rFonts w:ascii="Cambria" w:eastAsia="MS Mincho" w:hAnsi="Cambria" w:cs="Times New Roman"/>
                <w:lang w:val="en-US"/>
              </w:rPr>
              <w:t>csoportban</w:t>
            </w:r>
            <w:proofErr w:type="spellEnd"/>
          </w:p>
        </w:tc>
        <w:tc>
          <w:tcPr>
            <w:tcW w:w="2880" w:type="dxa"/>
          </w:tcPr>
          <w:p w14:paraId="4C69F7AD" w14:textId="77777777" w:rsidR="00BC1398" w:rsidRPr="00BC1398" w:rsidRDefault="00BC1398" w:rsidP="00BC1398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</w:p>
        </w:tc>
        <w:tc>
          <w:tcPr>
            <w:tcW w:w="2880" w:type="dxa"/>
          </w:tcPr>
          <w:p w14:paraId="184F7EC4" w14:textId="77777777" w:rsidR="00BC1398" w:rsidRPr="00BC1398" w:rsidRDefault="00BC1398" w:rsidP="00BC1398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BC1398" w:rsidRPr="00BC1398" w14:paraId="10401398" w14:textId="77777777" w:rsidTr="000B5A8A">
        <w:tc>
          <w:tcPr>
            <w:tcW w:w="2880" w:type="dxa"/>
          </w:tcPr>
          <w:p w14:paraId="04962E54" w14:textId="77777777" w:rsidR="00BC1398" w:rsidRPr="00BC1398" w:rsidRDefault="00BC1398" w:rsidP="00BC1398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  <w:proofErr w:type="spellStart"/>
            <w:r w:rsidRPr="00BC1398">
              <w:rPr>
                <w:rFonts w:ascii="Cambria" w:eastAsia="MS Mincho" w:hAnsi="Cambria" w:cs="Times New Roman"/>
                <w:lang w:val="en-US"/>
              </w:rPr>
              <w:t>Felelősségvállalásom</w:t>
            </w:r>
            <w:proofErr w:type="spellEnd"/>
            <w:r w:rsidRPr="00BC1398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BC1398">
              <w:rPr>
                <w:rFonts w:ascii="Cambria" w:eastAsia="MS Mincho" w:hAnsi="Cambria" w:cs="Times New Roman"/>
                <w:lang w:val="en-US"/>
              </w:rPr>
              <w:t>és</w:t>
            </w:r>
            <w:proofErr w:type="spellEnd"/>
            <w:r w:rsidRPr="00BC1398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BC1398">
              <w:rPr>
                <w:rFonts w:ascii="Cambria" w:eastAsia="MS Mincho" w:hAnsi="Cambria" w:cs="Times New Roman"/>
                <w:lang w:val="en-US"/>
              </w:rPr>
              <w:t>hozzáállásom</w:t>
            </w:r>
            <w:proofErr w:type="spellEnd"/>
          </w:p>
        </w:tc>
        <w:tc>
          <w:tcPr>
            <w:tcW w:w="2880" w:type="dxa"/>
          </w:tcPr>
          <w:p w14:paraId="107C0C22" w14:textId="77777777" w:rsidR="00BC1398" w:rsidRPr="00BC1398" w:rsidRDefault="00BC1398" w:rsidP="00BC1398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</w:p>
        </w:tc>
        <w:tc>
          <w:tcPr>
            <w:tcW w:w="2880" w:type="dxa"/>
          </w:tcPr>
          <w:p w14:paraId="01EA3000" w14:textId="77777777" w:rsidR="00BC1398" w:rsidRPr="00BC1398" w:rsidRDefault="00BC1398" w:rsidP="00BC1398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BC1398" w:rsidRPr="00BC1398" w14:paraId="1075FD96" w14:textId="77777777" w:rsidTr="000B5A8A">
        <w:tc>
          <w:tcPr>
            <w:tcW w:w="2880" w:type="dxa"/>
          </w:tcPr>
          <w:p w14:paraId="053C6C6A" w14:textId="77777777" w:rsidR="00BC1398" w:rsidRPr="00BC1398" w:rsidRDefault="00BC1398" w:rsidP="00BC1398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  <w:proofErr w:type="spellStart"/>
            <w:r w:rsidRPr="00BC1398">
              <w:rPr>
                <w:rFonts w:ascii="Cambria" w:eastAsia="MS Mincho" w:hAnsi="Cambria" w:cs="Times New Roman"/>
                <w:lang w:val="en-US"/>
              </w:rPr>
              <w:t>Időgazdálkodásom</w:t>
            </w:r>
            <w:proofErr w:type="spellEnd"/>
          </w:p>
        </w:tc>
        <w:tc>
          <w:tcPr>
            <w:tcW w:w="2880" w:type="dxa"/>
          </w:tcPr>
          <w:p w14:paraId="7A17DFD8" w14:textId="77777777" w:rsidR="00BC1398" w:rsidRPr="00BC1398" w:rsidRDefault="00BC1398" w:rsidP="00BC1398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</w:p>
        </w:tc>
        <w:tc>
          <w:tcPr>
            <w:tcW w:w="2880" w:type="dxa"/>
          </w:tcPr>
          <w:p w14:paraId="00F34A4C" w14:textId="77777777" w:rsidR="00BC1398" w:rsidRPr="00BC1398" w:rsidRDefault="00BC1398" w:rsidP="00BC1398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BC1398" w:rsidRPr="00BC1398" w14:paraId="72877C0D" w14:textId="77777777" w:rsidTr="000B5A8A">
        <w:tc>
          <w:tcPr>
            <w:tcW w:w="2880" w:type="dxa"/>
          </w:tcPr>
          <w:p w14:paraId="198E0AE9" w14:textId="77777777" w:rsidR="00BC1398" w:rsidRPr="00BC1398" w:rsidRDefault="00BC1398" w:rsidP="00BC1398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  <w:proofErr w:type="spellStart"/>
            <w:r w:rsidRPr="00BC1398">
              <w:rPr>
                <w:rFonts w:ascii="Cambria" w:eastAsia="MS Mincho" w:hAnsi="Cambria" w:cs="Times New Roman"/>
                <w:lang w:val="en-US"/>
              </w:rPr>
              <w:t>Kommunikációm</w:t>
            </w:r>
            <w:proofErr w:type="spellEnd"/>
            <w:r w:rsidRPr="00BC1398">
              <w:rPr>
                <w:rFonts w:ascii="Cambria" w:eastAsia="MS Mincho" w:hAnsi="Cambria" w:cs="Times New Roman"/>
                <w:lang w:val="en-US"/>
              </w:rPr>
              <w:t xml:space="preserve"> a </w:t>
            </w:r>
            <w:proofErr w:type="spellStart"/>
            <w:r w:rsidRPr="00BC1398">
              <w:rPr>
                <w:rFonts w:ascii="Cambria" w:eastAsia="MS Mincho" w:hAnsi="Cambria" w:cs="Times New Roman"/>
                <w:lang w:val="en-US"/>
              </w:rPr>
              <w:t>bemutató</w:t>
            </w:r>
            <w:proofErr w:type="spellEnd"/>
            <w:r w:rsidRPr="00BC1398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BC1398">
              <w:rPr>
                <w:rFonts w:ascii="Cambria" w:eastAsia="MS Mincho" w:hAnsi="Cambria" w:cs="Times New Roman"/>
                <w:lang w:val="en-US"/>
              </w:rPr>
              <w:t>során</w:t>
            </w:r>
            <w:proofErr w:type="spellEnd"/>
          </w:p>
        </w:tc>
        <w:tc>
          <w:tcPr>
            <w:tcW w:w="2880" w:type="dxa"/>
          </w:tcPr>
          <w:p w14:paraId="79453A16" w14:textId="77777777" w:rsidR="00BC1398" w:rsidRPr="00BC1398" w:rsidRDefault="00BC1398" w:rsidP="00BC1398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</w:p>
        </w:tc>
        <w:tc>
          <w:tcPr>
            <w:tcW w:w="2880" w:type="dxa"/>
          </w:tcPr>
          <w:p w14:paraId="6FD25157" w14:textId="77777777" w:rsidR="00BC1398" w:rsidRPr="00BC1398" w:rsidRDefault="00BC1398" w:rsidP="00BC1398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</w:p>
        </w:tc>
      </w:tr>
    </w:tbl>
    <w:p w14:paraId="52AEEBE4" w14:textId="77777777" w:rsidR="00BC1398" w:rsidRPr="00BC1398" w:rsidRDefault="00BC1398" w:rsidP="00BC1398">
      <w:pPr>
        <w:widowControl/>
        <w:autoSpaceDE/>
        <w:autoSpaceDN/>
        <w:spacing w:after="160" w:line="259" w:lineRule="auto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</w:pPr>
    </w:p>
    <w:p w14:paraId="7FB1AE73" w14:textId="5E7E7B32" w:rsidR="00BC1398" w:rsidRDefault="00BC1398" w:rsidP="00670C3A">
      <w:pPr>
        <w:widowControl/>
        <w:autoSpaceDE/>
        <w:autoSpaceDN/>
        <w:spacing w:after="160" w:line="259" w:lineRule="auto"/>
        <w:ind w:left="1225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</w:pPr>
    </w:p>
    <w:p w14:paraId="35490C19" w14:textId="77777777" w:rsidR="00BC1398" w:rsidRPr="00A14690" w:rsidRDefault="00BC1398" w:rsidP="00670C3A">
      <w:pPr>
        <w:widowControl/>
        <w:autoSpaceDE/>
        <w:autoSpaceDN/>
        <w:spacing w:after="160" w:line="259" w:lineRule="auto"/>
        <w:ind w:left="1225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</w:pPr>
    </w:p>
    <w:p w14:paraId="694DFE21" w14:textId="3F1DC106" w:rsidR="00A14690" w:rsidRPr="00040C8E" w:rsidRDefault="00A14690" w:rsidP="00A14690">
      <w:pPr>
        <w:widowControl/>
        <w:numPr>
          <w:ilvl w:val="2"/>
          <w:numId w:val="8"/>
        </w:numPr>
        <w:autoSpaceDE/>
        <w:autoSpaceDN/>
        <w:spacing w:after="160" w:line="259" w:lineRule="auto"/>
        <w:ind w:left="1225" w:hanging="505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>Társak értékelése</w:t>
      </w:r>
    </w:p>
    <w:p w14:paraId="661AF785" w14:textId="77777777" w:rsidR="00040C8E" w:rsidRPr="00040C8E" w:rsidRDefault="00040C8E" w:rsidP="00040C8E">
      <w:pPr>
        <w:pStyle w:val="Cmsor2"/>
        <w:rPr>
          <w:rFonts w:ascii="Times New Roman" w:hAnsi="Times New Roman" w:cs="Times New Roman"/>
          <w:i w:val="0"/>
        </w:rPr>
      </w:pPr>
      <w:r w:rsidRPr="00040C8E">
        <w:rPr>
          <w:rFonts w:ascii="Times New Roman" w:hAnsi="Times New Roman" w:cs="Times New Roman"/>
          <w:i w:val="0"/>
        </w:rPr>
        <w:t>Társértékelő lap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040C8E" w:rsidRPr="00040C8E" w14:paraId="2047ED81" w14:textId="77777777" w:rsidTr="000B5A8A">
        <w:tc>
          <w:tcPr>
            <w:tcW w:w="2880" w:type="dxa"/>
          </w:tcPr>
          <w:p w14:paraId="3396A181" w14:textId="77777777" w:rsidR="00040C8E" w:rsidRPr="00040C8E" w:rsidRDefault="00040C8E" w:rsidP="000B5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C8E">
              <w:rPr>
                <w:rFonts w:ascii="Times New Roman" w:hAnsi="Times New Roman" w:cs="Times New Roman"/>
                <w:sz w:val="24"/>
                <w:szCs w:val="24"/>
              </w:rPr>
              <w:t>Értékelt tanuló / szempont</w:t>
            </w:r>
          </w:p>
        </w:tc>
        <w:tc>
          <w:tcPr>
            <w:tcW w:w="2880" w:type="dxa"/>
          </w:tcPr>
          <w:p w14:paraId="34BE92D4" w14:textId="77777777" w:rsidR="00040C8E" w:rsidRPr="00040C8E" w:rsidRDefault="00040C8E" w:rsidP="000B5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C8E">
              <w:rPr>
                <w:rFonts w:ascii="Times New Roman" w:hAnsi="Times New Roman" w:cs="Times New Roman"/>
                <w:sz w:val="24"/>
                <w:szCs w:val="24"/>
              </w:rPr>
              <w:t>Pontszám (1–5)</w:t>
            </w:r>
          </w:p>
        </w:tc>
        <w:tc>
          <w:tcPr>
            <w:tcW w:w="2880" w:type="dxa"/>
          </w:tcPr>
          <w:p w14:paraId="0E139501" w14:textId="77777777" w:rsidR="00040C8E" w:rsidRPr="00040C8E" w:rsidRDefault="00040C8E" w:rsidP="000B5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C8E">
              <w:rPr>
                <w:rFonts w:ascii="Times New Roman" w:hAnsi="Times New Roman" w:cs="Times New Roman"/>
                <w:sz w:val="24"/>
                <w:szCs w:val="24"/>
              </w:rPr>
              <w:t>Indoklás</w:t>
            </w:r>
          </w:p>
        </w:tc>
      </w:tr>
      <w:tr w:rsidR="00040C8E" w:rsidRPr="00040C8E" w14:paraId="438EF09F" w14:textId="77777777" w:rsidTr="000B5A8A">
        <w:tc>
          <w:tcPr>
            <w:tcW w:w="2880" w:type="dxa"/>
          </w:tcPr>
          <w:p w14:paraId="026F32CD" w14:textId="77777777" w:rsidR="00040C8E" w:rsidRPr="00040C8E" w:rsidRDefault="00040C8E" w:rsidP="000B5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C8E">
              <w:rPr>
                <w:rFonts w:ascii="Times New Roman" w:hAnsi="Times New Roman" w:cs="Times New Roman"/>
                <w:sz w:val="24"/>
                <w:szCs w:val="24"/>
              </w:rPr>
              <w:t>Együttműködés a csoportmunkában</w:t>
            </w:r>
          </w:p>
        </w:tc>
        <w:tc>
          <w:tcPr>
            <w:tcW w:w="2880" w:type="dxa"/>
          </w:tcPr>
          <w:p w14:paraId="7EFC9A24" w14:textId="77777777" w:rsidR="00040C8E" w:rsidRPr="00040C8E" w:rsidRDefault="00040C8E" w:rsidP="000B5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3BB255B6" w14:textId="77777777" w:rsidR="00040C8E" w:rsidRPr="00040C8E" w:rsidRDefault="00040C8E" w:rsidP="000B5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C8E" w:rsidRPr="00040C8E" w14:paraId="3D9F4347" w14:textId="77777777" w:rsidTr="000B5A8A">
        <w:tc>
          <w:tcPr>
            <w:tcW w:w="2880" w:type="dxa"/>
          </w:tcPr>
          <w:p w14:paraId="5DB1E4DE" w14:textId="77777777" w:rsidR="00040C8E" w:rsidRPr="00040C8E" w:rsidRDefault="00040C8E" w:rsidP="000B5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C8E">
              <w:rPr>
                <w:rFonts w:ascii="Times New Roman" w:hAnsi="Times New Roman" w:cs="Times New Roman"/>
                <w:sz w:val="24"/>
                <w:szCs w:val="24"/>
              </w:rPr>
              <w:t>Feladatvállalás és felelősség</w:t>
            </w:r>
          </w:p>
        </w:tc>
        <w:tc>
          <w:tcPr>
            <w:tcW w:w="2880" w:type="dxa"/>
          </w:tcPr>
          <w:p w14:paraId="0CA60213" w14:textId="77777777" w:rsidR="00040C8E" w:rsidRPr="00040C8E" w:rsidRDefault="00040C8E" w:rsidP="000B5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7AA5C2E" w14:textId="77777777" w:rsidR="00040C8E" w:rsidRPr="00040C8E" w:rsidRDefault="00040C8E" w:rsidP="000B5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C8E" w:rsidRPr="00040C8E" w14:paraId="54DA6694" w14:textId="77777777" w:rsidTr="000B5A8A">
        <w:tc>
          <w:tcPr>
            <w:tcW w:w="2880" w:type="dxa"/>
          </w:tcPr>
          <w:p w14:paraId="21E4CA38" w14:textId="77777777" w:rsidR="00040C8E" w:rsidRPr="00040C8E" w:rsidRDefault="00040C8E" w:rsidP="000B5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C8E">
              <w:rPr>
                <w:rFonts w:ascii="Times New Roman" w:hAnsi="Times New Roman" w:cs="Times New Roman"/>
                <w:sz w:val="24"/>
                <w:szCs w:val="24"/>
              </w:rPr>
              <w:t>Kommunikáció és támogatás mások felé</w:t>
            </w:r>
          </w:p>
        </w:tc>
        <w:tc>
          <w:tcPr>
            <w:tcW w:w="2880" w:type="dxa"/>
          </w:tcPr>
          <w:p w14:paraId="612E8E7F" w14:textId="77777777" w:rsidR="00040C8E" w:rsidRPr="00040C8E" w:rsidRDefault="00040C8E" w:rsidP="000B5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21D9B44" w14:textId="77777777" w:rsidR="00040C8E" w:rsidRPr="00040C8E" w:rsidRDefault="00040C8E" w:rsidP="000B5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C8E" w:rsidRPr="00040C8E" w14:paraId="40D0B862" w14:textId="77777777" w:rsidTr="000B5A8A">
        <w:tc>
          <w:tcPr>
            <w:tcW w:w="2880" w:type="dxa"/>
          </w:tcPr>
          <w:p w14:paraId="599E24AA" w14:textId="77777777" w:rsidR="00040C8E" w:rsidRPr="00040C8E" w:rsidRDefault="00040C8E" w:rsidP="000B5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C8E">
              <w:rPr>
                <w:rFonts w:ascii="Times New Roman" w:hAnsi="Times New Roman" w:cs="Times New Roman"/>
                <w:sz w:val="24"/>
                <w:szCs w:val="24"/>
              </w:rPr>
              <w:t>Hozzájárulás a projekt produktumához</w:t>
            </w:r>
          </w:p>
        </w:tc>
        <w:tc>
          <w:tcPr>
            <w:tcW w:w="2880" w:type="dxa"/>
          </w:tcPr>
          <w:p w14:paraId="22F172FD" w14:textId="77777777" w:rsidR="00040C8E" w:rsidRPr="00040C8E" w:rsidRDefault="00040C8E" w:rsidP="000B5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23D51699" w14:textId="77777777" w:rsidR="00040C8E" w:rsidRPr="00040C8E" w:rsidRDefault="00040C8E" w:rsidP="000B5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F1B57B" w14:textId="77777777" w:rsidR="00922467" w:rsidRPr="00922467" w:rsidRDefault="00A14690" w:rsidP="00BC1398">
      <w:pPr>
        <w:widowControl/>
        <w:numPr>
          <w:ilvl w:val="2"/>
          <w:numId w:val="8"/>
        </w:numPr>
        <w:autoSpaceDE/>
        <w:autoSpaceDN/>
        <w:spacing w:before="120" w:after="160" w:line="259" w:lineRule="auto"/>
        <w:ind w:left="1225" w:hanging="505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>Oktatói értékelés</w:t>
      </w:r>
    </w:p>
    <w:p w14:paraId="6F582DDE" w14:textId="3D14E1A9" w:rsidR="00B97F25" w:rsidRPr="00BC1398" w:rsidRDefault="00B97F25" w:rsidP="00B97F25">
      <w:pPr>
        <w:pStyle w:val="Cmsor3"/>
        <w:rPr>
          <w:rFonts w:ascii="Times New Roman" w:hAnsi="Times New Roman" w:cs="Times New Roman"/>
          <w:color w:val="auto"/>
          <w:u w:val="single"/>
        </w:rPr>
      </w:pPr>
      <w:r w:rsidRPr="00BC1398">
        <w:rPr>
          <w:rFonts w:ascii="Times New Roman" w:hAnsi="Times New Roman" w:cs="Times New Roman"/>
          <w:color w:val="auto"/>
          <w:u w:val="single"/>
        </w:rPr>
        <w:t>Tudás</w:t>
      </w:r>
    </w:p>
    <w:p w14:paraId="24E48188" w14:textId="77777777" w:rsidR="00B97F25" w:rsidRPr="00B97F25" w:rsidRDefault="00B97F25" w:rsidP="00B97F25">
      <w:pPr>
        <w:pStyle w:val="Felsorols"/>
        <w:rPr>
          <w:rFonts w:ascii="Times New Roman" w:hAnsi="Times New Roman" w:cs="Times New Roman"/>
          <w:sz w:val="24"/>
          <w:szCs w:val="24"/>
        </w:rPr>
      </w:pPr>
      <w:r w:rsidRPr="00B97F25">
        <w:rPr>
          <w:rFonts w:ascii="Times New Roman" w:hAnsi="Times New Roman" w:cs="Times New Roman"/>
          <w:sz w:val="24"/>
          <w:szCs w:val="24"/>
        </w:rPr>
        <w:t xml:space="preserve">- Az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árubemutató</w:t>
      </w:r>
      <w:proofErr w:type="spellEnd"/>
      <w:r w:rsidRPr="00B97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szervezésének</w:t>
      </w:r>
      <w:proofErr w:type="spellEnd"/>
      <w:r w:rsidRPr="00B97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lépései</w:t>
      </w:r>
      <w:proofErr w:type="spellEnd"/>
    </w:p>
    <w:p w14:paraId="6D49F6D3" w14:textId="77777777" w:rsidR="00B97F25" w:rsidRPr="00B97F25" w:rsidRDefault="00B97F25" w:rsidP="00B97F25">
      <w:pPr>
        <w:pStyle w:val="Felsorols"/>
        <w:rPr>
          <w:rFonts w:ascii="Times New Roman" w:hAnsi="Times New Roman" w:cs="Times New Roman"/>
          <w:sz w:val="24"/>
          <w:szCs w:val="24"/>
        </w:rPr>
      </w:pPr>
      <w:r w:rsidRPr="00B97F25">
        <w:rPr>
          <w:rFonts w:ascii="Times New Roman" w:hAnsi="Times New Roman" w:cs="Times New Roman"/>
          <w:sz w:val="24"/>
          <w:szCs w:val="24"/>
        </w:rPr>
        <w:t xml:space="preserve">- A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saját</w:t>
      </w:r>
      <w:proofErr w:type="spellEnd"/>
      <w:r w:rsidRPr="00B97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márkás</w:t>
      </w:r>
      <w:proofErr w:type="spellEnd"/>
      <w:r w:rsidRPr="00B97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ásványvizek</w:t>
      </w:r>
      <w:proofErr w:type="spellEnd"/>
      <w:r w:rsidRPr="00B97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jellemzői</w:t>
      </w:r>
      <w:proofErr w:type="spellEnd"/>
    </w:p>
    <w:p w14:paraId="498EF43D" w14:textId="77777777" w:rsidR="00B97F25" w:rsidRPr="00B97F25" w:rsidRDefault="00B97F25" w:rsidP="00B97F25">
      <w:pPr>
        <w:pStyle w:val="Felsorols"/>
        <w:rPr>
          <w:rFonts w:ascii="Times New Roman" w:hAnsi="Times New Roman" w:cs="Times New Roman"/>
          <w:sz w:val="24"/>
          <w:szCs w:val="24"/>
        </w:rPr>
      </w:pPr>
      <w:r w:rsidRPr="00B97F25">
        <w:rPr>
          <w:rFonts w:ascii="Times New Roman" w:hAnsi="Times New Roman" w:cs="Times New Roman"/>
          <w:sz w:val="24"/>
          <w:szCs w:val="24"/>
        </w:rPr>
        <w:t xml:space="preserve">- Marketing-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B97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értékesítési</w:t>
      </w:r>
      <w:proofErr w:type="spellEnd"/>
      <w:r w:rsidRPr="00B97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alapismeretek</w:t>
      </w:r>
      <w:proofErr w:type="spellEnd"/>
    </w:p>
    <w:p w14:paraId="0C3C9E1B" w14:textId="77777777" w:rsidR="00B97F25" w:rsidRPr="00B97F25" w:rsidRDefault="00B97F25" w:rsidP="00B97F25">
      <w:pPr>
        <w:pStyle w:val="Felsorols"/>
        <w:rPr>
          <w:rFonts w:ascii="Times New Roman" w:hAnsi="Times New Roman" w:cs="Times New Roman"/>
          <w:sz w:val="24"/>
          <w:szCs w:val="24"/>
        </w:rPr>
      </w:pPr>
      <w:r w:rsidRPr="00B97F2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Vevőkommunikáció</w:t>
      </w:r>
      <w:proofErr w:type="spellEnd"/>
      <w:r w:rsidRPr="00B97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szabályai</w:t>
      </w:r>
      <w:proofErr w:type="spellEnd"/>
    </w:p>
    <w:p w14:paraId="0C8A3266" w14:textId="3643600A" w:rsidR="00B97F25" w:rsidRPr="00BC1398" w:rsidRDefault="00B97F25" w:rsidP="00B97F25">
      <w:pPr>
        <w:pStyle w:val="Cmsor3"/>
        <w:rPr>
          <w:rFonts w:ascii="Times New Roman" w:hAnsi="Times New Roman" w:cs="Times New Roman"/>
          <w:color w:val="auto"/>
          <w:u w:val="single"/>
        </w:rPr>
      </w:pPr>
      <w:r w:rsidRPr="00BC1398">
        <w:rPr>
          <w:rFonts w:ascii="Times New Roman" w:hAnsi="Times New Roman" w:cs="Times New Roman"/>
          <w:color w:val="auto"/>
          <w:u w:val="single"/>
        </w:rPr>
        <w:t>Készségek</w:t>
      </w:r>
    </w:p>
    <w:p w14:paraId="2CBC3C90" w14:textId="77777777" w:rsidR="00B97F25" w:rsidRPr="00B97F25" w:rsidRDefault="00B97F25" w:rsidP="00B97F25">
      <w:pPr>
        <w:pStyle w:val="Felsorols"/>
        <w:rPr>
          <w:rFonts w:ascii="Times New Roman" w:hAnsi="Times New Roman" w:cs="Times New Roman"/>
          <w:sz w:val="24"/>
          <w:szCs w:val="24"/>
        </w:rPr>
      </w:pPr>
      <w:r w:rsidRPr="00B97F2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Árubemutató</w:t>
      </w:r>
      <w:proofErr w:type="spellEnd"/>
      <w:r w:rsidRPr="00B97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előkészítése</w:t>
      </w:r>
      <w:proofErr w:type="spellEnd"/>
      <w:r w:rsidRPr="00B97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B97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megvalósítása</w:t>
      </w:r>
      <w:proofErr w:type="spellEnd"/>
    </w:p>
    <w:p w14:paraId="4C6C1B0E" w14:textId="77777777" w:rsidR="00B97F25" w:rsidRPr="00B97F25" w:rsidRDefault="00B97F25" w:rsidP="00B97F25">
      <w:pPr>
        <w:pStyle w:val="Felsorols"/>
        <w:rPr>
          <w:rFonts w:ascii="Times New Roman" w:hAnsi="Times New Roman" w:cs="Times New Roman"/>
          <w:sz w:val="24"/>
          <w:szCs w:val="24"/>
        </w:rPr>
      </w:pPr>
      <w:r w:rsidRPr="00B97F2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Eszközök</w:t>
      </w:r>
      <w:proofErr w:type="spellEnd"/>
      <w:r w:rsidRPr="00B97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B97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digitális</w:t>
      </w:r>
      <w:proofErr w:type="spellEnd"/>
      <w:r w:rsidRPr="00B97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megoldások</w:t>
      </w:r>
      <w:proofErr w:type="spellEnd"/>
      <w:r w:rsidRPr="00B97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használata</w:t>
      </w:r>
      <w:proofErr w:type="spellEnd"/>
    </w:p>
    <w:p w14:paraId="6A56D182" w14:textId="77777777" w:rsidR="00B97F25" w:rsidRPr="00B97F25" w:rsidRDefault="00B97F25" w:rsidP="00B97F25">
      <w:pPr>
        <w:pStyle w:val="Felsorols"/>
        <w:rPr>
          <w:rFonts w:ascii="Times New Roman" w:hAnsi="Times New Roman" w:cs="Times New Roman"/>
          <w:sz w:val="24"/>
          <w:szCs w:val="24"/>
        </w:rPr>
      </w:pPr>
      <w:r w:rsidRPr="00B97F2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Marketinganyagok</w:t>
      </w:r>
      <w:proofErr w:type="spellEnd"/>
      <w:r w:rsidRPr="00B97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készítése</w:t>
      </w:r>
      <w:proofErr w:type="spellEnd"/>
    </w:p>
    <w:p w14:paraId="1FB057DF" w14:textId="77777777" w:rsidR="00B97F25" w:rsidRPr="00B97F25" w:rsidRDefault="00B97F25" w:rsidP="00B97F25">
      <w:pPr>
        <w:pStyle w:val="Felsorols"/>
        <w:rPr>
          <w:rFonts w:ascii="Times New Roman" w:hAnsi="Times New Roman" w:cs="Times New Roman"/>
          <w:sz w:val="24"/>
          <w:szCs w:val="24"/>
        </w:rPr>
      </w:pPr>
      <w:r w:rsidRPr="00B97F2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Kommunikáció</w:t>
      </w:r>
      <w:proofErr w:type="spellEnd"/>
      <w:r w:rsidRPr="00B97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ügyfélkontaktusban</w:t>
      </w:r>
      <w:proofErr w:type="spellEnd"/>
    </w:p>
    <w:p w14:paraId="4B27D237" w14:textId="77777777" w:rsidR="00B97F25" w:rsidRPr="00B97F25" w:rsidRDefault="00B97F25" w:rsidP="00B97F25">
      <w:pPr>
        <w:pStyle w:val="Felsorols"/>
        <w:rPr>
          <w:rFonts w:ascii="Times New Roman" w:hAnsi="Times New Roman" w:cs="Times New Roman"/>
          <w:sz w:val="24"/>
          <w:szCs w:val="24"/>
        </w:rPr>
      </w:pPr>
      <w:r w:rsidRPr="00B97F2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Problémamegoldás</w:t>
      </w:r>
      <w:proofErr w:type="spellEnd"/>
      <w:r w:rsidRPr="00B97F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önálló</w:t>
      </w:r>
      <w:proofErr w:type="spellEnd"/>
      <w:r w:rsidRPr="00B97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munkavégzés</w:t>
      </w:r>
      <w:proofErr w:type="spellEnd"/>
    </w:p>
    <w:p w14:paraId="51B85767" w14:textId="51740BE0" w:rsidR="00B97F25" w:rsidRPr="00BC1398" w:rsidRDefault="00B97F25" w:rsidP="00B97F25">
      <w:pPr>
        <w:pStyle w:val="Cmsor3"/>
        <w:rPr>
          <w:rFonts w:ascii="Times New Roman" w:hAnsi="Times New Roman" w:cs="Times New Roman"/>
          <w:color w:val="auto"/>
          <w:u w:val="single"/>
        </w:rPr>
      </w:pPr>
      <w:r w:rsidRPr="00BC1398">
        <w:rPr>
          <w:rFonts w:ascii="Times New Roman" w:hAnsi="Times New Roman" w:cs="Times New Roman"/>
          <w:color w:val="auto"/>
          <w:u w:val="single"/>
        </w:rPr>
        <w:lastRenderedPageBreak/>
        <w:t>Attitűd és önállóság</w:t>
      </w:r>
    </w:p>
    <w:p w14:paraId="27FDF8F0" w14:textId="77777777" w:rsidR="00B97F25" w:rsidRPr="00B97F25" w:rsidRDefault="00B97F25" w:rsidP="00B97F25">
      <w:pPr>
        <w:pStyle w:val="Felsorols"/>
        <w:rPr>
          <w:rFonts w:ascii="Times New Roman" w:hAnsi="Times New Roman" w:cs="Times New Roman"/>
          <w:sz w:val="24"/>
          <w:szCs w:val="24"/>
        </w:rPr>
      </w:pPr>
      <w:r w:rsidRPr="00B97F2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Motiváció</w:t>
      </w:r>
      <w:proofErr w:type="spellEnd"/>
      <w:r w:rsidRPr="00B97F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aktivitás</w:t>
      </w:r>
      <w:proofErr w:type="spellEnd"/>
    </w:p>
    <w:p w14:paraId="5543E5F4" w14:textId="77777777" w:rsidR="00B97F25" w:rsidRPr="00B97F25" w:rsidRDefault="00B97F25" w:rsidP="00B97F25">
      <w:pPr>
        <w:pStyle w:val="Felsorols"/>
        <w:rPr>
          <w:rFonts w:ascii="Times New Roman" w:hAnsi="Times New Roman" w:cs="Times New Roman"/>
          <w:sz w:val="24"/>
          <w:szCs w:val="24"/>
        </w:rPr>
      </w:pPr>
      <w:r w:rsidRPr="00B97F2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Felelősségvállalás</w:t>
      </w:r>
      <w:proofErr w:type="spellEnd"/>
    </w:p>
    <w:p w14:paraId="28D9A885" w14:textId="77777777" w:rsidR="00B97F25" w:rsidRPr="00B97F25" w:rsidRDefault="00B97F25" w:rsidP="00B97F25">
      <w:pPr>
        <w:pStyle w:val="Felsorols"/>
        <w:rPr>
          <w:rFonts w:ascii="Times New Roman" w:hAnsi="Times New Roman" w:cs="Times New Roman"/>
          <w:sz w:val="24"/>
          <w:szCs w:val="24"/>
        </w:rPr>
      </w:pPr>
      <w:r w:rsidRPr="00B97F2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Csapatmunka</w:t>
      </w:r>
      <w:proofErr w:type="spellEnd"/>
      <w:r w:rsidRPr="00B97F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együttműködés</w:t>
      </w:r>
      <w:proofErr w:type="spellEnd"/>
    </w:p>
    <w:p w14:paraId="4122B8DA" w14:textId="708E956E" w:rsidR="00B97F25" w:rsidRDefault="00B97F25" w:rsidP="00B97F25">
      <w:pPr>
        <w:pStyle w:val="Felsorols"/>
        <w:rPr>
          <w:rFonts w:ascii="Times New Roman" w:hAnsi="Times New Roman" w:cs="Times New Roman"/>
          <w:sz w:val="24"/>
          <w:szCs w:val="24"/>
        </w:rPr>
      </w:pPr>
      <w:r w:rsidRPr="00B97F2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Pontosság</w:t>
      </w:r>
      <w:proofErr w:type="spellEnd"/>
      <w:r w:rsidRPr="00B97F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határidők</w:t>
      </w:r>
      <w:proofErr w:type="spellEnd"/>
      <w:r w:rsidRPr="00B97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F25">
        <w:rPr>
          <w:rFonts w:ascii="Times New Roman" w:hAnsi="Times New Roman" w:cs="Times New Roman"/>
          <w:sz w:val="24"/>
          <w:szCs w:val="24"/>
        </w:rPr>
        <w:t>betartása</w:t>
      </w:r>
      <w:proofErr w:type="spellEnd"/>
    </w:p>
    <w:p w14:paraId="29079EE3" w14:textId="2467431B" w:rsidR="0069241A" w:rsidRDefault="0069241A" w:rsidP="0069241A">
      <w:pPr>
        <w:pStyle w:val="Felsorols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9241A" w:rsidRPr="0069241A" w14:paraId="00128A9D" w14:textId="77777777" w:rsidTr="0069241A">
        <w:tc>
          <w:tcPr>
            <w:tcW w:w="2880" w:type="dxa"/>
          </w:tcPr>
          <w:p w14:paraId="1180E6CF" w14:textId="77777777" w:rsidR="0069241A" w:rsidRPr="0069241A" w:rsidRDefault="0069241A" w:rsidP="0069241A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  <w:proofErr w:type="spellStart"/>
            <w:r w:rsidRPr="0069241A">
              <w:rPr>
                <w:rFonts w:ascii="Cambria" w:eastAsia="MS Mincho" w:hAnsi="Cambria" w:cs="Times New Roman"/>
                <w:lang w:val="en-US"/>
              </w:rPr>
              <w:t>Tanulási</w:t>
            </w:r>
            <w:proofErr w:type="spellEnd"/>
            <w:r w:rsidRPr="006924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69241A">
              <w:rPr>
                <w:rFonts w:ascii="Cambria" w:eastAsia="MS Mincho" w:hAnsi="Cambria" w:cs="Times New Roman"/>
                <w:lang w:val="en-US"/>
              </w:rPr>
              <w:t>eredmény</w:t>
            </w:r>
            <w:proofErr w:type="spellEnd"/>
            <w:r w:rsidRPr="006924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69241A">
              <w:rPr>
                <w:rFonts w:ascii="Cambria" w:eastAsia="MS Mincho" w:hAnsi="Cambria" w:cs="Times New Roman"/>
                <w:lang w:val="en-US"/>
              </w:rPr>
              <w:t>kategória</w:t>
            </w:r>
            <w:proofErr w:type="spellEnd"/>
          </w:p>
        </w:tc>
        <w:tc>
          <w:tcPr>
            <w:tcW w:w="2880" w:type="dxa"/>
          </w:tcPr>
          <w:p w14:paraId="19235EBB" w14:textId="77777777" w:rsidR="0069241A" w:rsidRPr="0069241A" w:rsidRDefault="0069241A" w:rsidP="0069241A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  <w:proofErr w:type="spellStart"/>
            <w:r w:rsidRPr="0069241A">
              <w:rPr>
                <w:rFonts w:ascii="Cambria" w:eastAsia="MS Mincho" w:hAnsi="Cambria" w:cs="Times New Roman"/>
                <w:lang w:val="en-US"/>
              </w:rPr>
              <w:t>Értékelés</w:t>
            </w:r>
            <w:proofErr w:type="spellEnd"/>
            <w:r w:rsidRPr="0069241A">
              <w:rPr>
                <w:rFonts w:ascii="Cambria" w:eastAsia="MS Mincho" w:hAnsi="Cambria" w:cs="Times New Roman"/>
                <w:lang w:val="en-US"/>
              </w:rPr>
              <w:t xml:space="preserve"> (1–5)</w:t>
            </w:r>
          </w:p>
        </w:tc>
        <w:tc>
          <w:tcPr>
            <w:tcW w:w="2880" w:type="dxa"/>
          </w:tcPr>
          <w:p w14:paraId="7CF5E301" w14:textId="77777777" w:rsidR="0069241A" w:rsidRPr="0069241A" w:rsidRDefault="0069241A" w:rsidP="0069241A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  <w:proofErr w:type="spellStart"/>
            <w:r w:rsidRPr="0069241A">
              <w:rPr>
                <w:rFonts w:ascii="Cambria" w:eastAsia="MS Mincho" w:hAnsi="Cambria" w:cs="Times New Roman"/>
                <w:lang w:val="en-US"/>
              </w:rPr>
              <w:t>Megjegyzés</w:t>
            </w:r>
            <w:proofErr w:type="spellEnd"/>
          </w:p>
        </w:tc>
      </w:tr>
      <w:tr w:rsidR="0069241A" w:rsidRPr="0069241A" w14:paraId="3B3B3997" w14:textId="77777777" w:rsidTr="0069241A">
        <w:tc>
          <w:tcPr>
            <w:tcW w:w="2880" w:type="dxa"/>
          </w:tcPr>
          <w:p w14:paraId="625C5637" w14:textId="37A3067C" w:rsidR="0069241A" w:rsidRPr="0069241A" w:rsidRDefault="0069241A" w:rsidP="0069241A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  <w:proofErr w:type="spellStart"/>
            <w:r w:rsidRPr="0069241A">
              <w:rPr>
                <w:rFonts w:ascii="Cambria" w:eastAsia="MS Mincho" w:hAnsi="Cambria" w:cs="Times New Roman"/>
                <w:lang w:val="en-US"/>
              </w:rPr>
              <w:t>Tudás</w:t>
            </w:r>
            <w:proofErr w:type="spellEnd"/>
          </w:p>
        </w:tc>
        <w:tc>
          <w:tcPr>
            <w:tcW w:w="2880" w:type="dxa"/>
          </w:tcPr>
          <w:p w14:paraId="0B646A21" w14:textId="77777777" w:rsidR="0069241A" w:rsidRPr="0069241A" w:rsidRDefault="0069241A" w:rsidP="0069241A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</w:p>
        </w:tc>
        <w:tc>
          <w:tcPr>
            <w:tcW w:w="2880" w:type="dxa"/>
          </w:tcPr>
          <w:p w14:paraId="2648358D" w14:textId="77777777" w:rsidR="0069241A" w:rsidRPr="0069241A" w:rsidRDefault="0069241A" w:rsidP="0069241A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69241A" w:rsidRPr="0069241A" w14:paraId="001F04AA" w14:textId="77777777" w:rsidTr="0069241A">
        <w:tc>
          <w:tcPr>
            <w:tcW w:w="2880" w:type="dxa"/>
          </w:tcPr>
          <w:p w14:paraId="6A1D27C0" w14:textId="1AB79A4E" w:rsidR="0069241A" w:rsidRPr="0069241A" w:rsidRDefault="0069241A" w:rsidP="0069241A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  <w:proofErr w:type="spellStart"/>
            <w:r w:rsidRPr="0069241A">
              <w:rPr>
                <w:rFonts w:ascii="Cambria" w:eastAsia="MS Mincho" w:hAnsi="Cambria" w:cs="Times New Roman"/>
                <w:lang w:val="en-US"/>
              </w:rPr>
              <w:t>Készségek</w:t>
            </w:r>
            <w:proofErr w:type="spellEnd"/>
          </w:p>
        </w:tc>
        <w:tc>
          <w:tcPr>
            <w:tcW w:w="2880" w:type="dxa"/>
          </w:tcPr>
          <w:p w14:paraId="7B8ADF0B" w14:textId="77777777" w:rsidR="0069241A" w:rsidRPr="0069241A" w:rsidRDefault="0069241A" w:rsidP="0069241A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</w:p>
        </w:tc>
        <w:tc>
          <w:tcPr>
            <w:tcW w:w="2880" w:type="dxa"/>
          </w:tcPr>
          <w:p w14:paraId="199B9139" w14:textId="77777777" w:rsidR="0069241A" w:rsidRPr="0069241A" w:rsidRDefault="0069241A" w:rsidP="0069241A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69241A" w:rsidRPr="0069241A" w14:paraId="5F5829B2" w14:textId="77777777" w:rsidTr="0069241A">
        <w:tc>
          <w:tcPr>
            <w:tcW w:w="2880" w:type="dxa"/>
          </w:tcPr>
          <w:p w14:paraId="41028FC7" w14:textId="20E2ACCC" w:rsidR="0069241A" w:rsidRPr="0069241A" w:rsidRDefault="0069241A" w:rsidP="0069241A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  <w:proofErr w:type="spellStart"/>
            <w:r w:rsidRPr="0069241A">
              <w:rPr>
                <w:rFonts w:ascii="Cambria" w:eastAsia="MS Mincho" w:hAnsi="Cambria" w:cs="Times New Roman"/>
                <w:lang w:val="en-US"/>
              </w:rPr>
              <w:t>Attitűd</w:t>
            </w:r>
            <w:proofErr w:type="spellEnd"/>
            <w:r w:rsidRPr="006924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69241A">
              <w:rPr>
                <w:rFonts w:ascii="Cambria" w:eastAsia="MS Mincho" w:hAnsi="Cambria" w:cs="Times New Roman"/>
                <w:lang w:val="en-US"/>
              </w:rPr>
              <w:t>és</w:t>
            </w:r>
            <w:proofErr w:type="spellEnd"/>
            <w:r w:rsidRPr="006924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69241A">
              <w:rPr>
                <w:rFonts w:ascii="Cambria" w:eastAsia="MS Mincho" w:hAnsi="Cambria" w:cs="Times New Roman"/>
                <w:lang w:val="en-US"/>
              </w:rPr>
              <w:t>önállóság</w:t>
            </w:r>
            <w:proofErr w:type="spellEnd"/>
          </w:p>
        </w:tc>
        <w:tc>
          <w:tcPr>
            <w:tcW w:w="2880" w:type="dxa"/>
          </w:tcPr>
          <w:p w14:paraId="1A528A9B" w14:textId="77777777" w:rsidR="0069241A" w:rsidRPr="0069241A" w:rsidRDefault="0069241A" w:rsidP="0069241A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</w:p>
        </w:tc>
        <w:tc>
          <w:tcPr>
            <w:tcW w:w="2880" w:type="dxa"/>
          </w:tcPr>
          <w:p w14:paraId="6B9C1ED8" w14:textId="77777777" w:rsidR="0069241A" w:rsidRPr="0069241A" w:rsidRDefault="0069241A" w:rsidP="0069241A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</w:p>
        </w:tc>
      </w:tr>
    </w:tbl>
    <w:p w14:paraId="28863814" w14:textId="622F0CB4" w:rsidR="0069241A" w:rsidRDefault="0069241A" w:rsidP="0069241A">
      <w:pPr>
        <w:pStyle w:val="Felsorols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42074D0D" w14:textId="6D470B7A" w:rsidR="0069241A" w:rsidRDefault="0069241A" w:rsidP="0069241A">
      <w:pPr>
        <w:pStyle w:val="Felsorols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Összesítés</w:t>
      </w:r>
      <w:proofErr w:type="spellEnd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69241A" w:rsidRPr="0069241A" w14:paraId="2FBCEF55" w14:textId="77777777" w:rsidTr="0069241A">
        <w:tc>
          <w:tcPr>
            <w:tcW w:w="4320" w:type="dxa"/>
          </w:tcPr>
          <w:p w14:paraId="4A6E5F5B" w14:textId="77777777" w:rsidR="0069241A" w:rsidRPr="0069241A" w:rsidRDefault="0069241A" w:rsidP="0069241A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  <w:proofErr w:type="spellStart"/>
            <w:r w:rsidRPr="0069241A">
              <w:rPr>
                <w:rFonts w:ascii="Cambria" w:eastAsia="MS Mincho" w:hAnsi="Cambria" w:cs="Times New Roman"/>
                <w:lang w:val="en-US"/>
              </w:rPr>
              <w:t>Összpontszám</w:t>
            </w:r>
            <w:proofErr w:type="spellEnd"/>
            <w:r w:rsidRPr="0069241A">
              <w:rPr>
                <w:rFonts w:ascii="Cambria" w:eastAsia="MS Mincho" w:hAnsi="Cambria" w:cs="Times New Roman"/>
                <w:lang w:val="en-US"/>
              </w:rPr>
              <w:t xml:space="preserve"> (max. 15)</w:t>
            </w:r>
          </w:p>
        </w:tc>
        <w:tc>
          <w:tcPr>
            <w:tcW w:w="4320" w:type="dxa"/>
          </w:tcPr>
          <w:p w14:paraId="074CFE1A" w14:textId="77777777" w:rsidR="0069241A" w:rsidRPr="0069241A" w:rsidRDefault="0069241A" w:rsidP="0069241A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69241A" w:rsidRPr="0069241A" w14:paraId="71D2929D" w14:textId="77777777" w:rsidTr="0069241A">
        <w:tc>
          <w:tcPr>
            <w:tcW w:w="4320" w:type="dxa"/>
          </w:tcPr>
          <w:p w14:paraId="15421789" w14:textId="3BEB8C1C" w:rsidR="008C08D5" w:rsidRPr="008C08D5" w:rsidRDefault="008C08D5" w:rsidP="008C08D5">
            <w:pPr>
              <w:widowControl/>
              <w:autoSpaceDE/>
              <w:autoSpaceDN/>
              <w:rPr>
                <w:rFonts w:ascii="Times New Roman" w:eastAsia="MS Mincho" w:hAnsi="Times New Roman" w:cs="Times New Roman"/>
                <w:sz w:val="20"/>
                <w:szCs w:val="20"/>
                <w:lang w:val="fr-FR"/>
              </w:rPr>
            </w:pPr>
            <w:r w:rsidRPr="008C08D5">
              <w:rPr>
                <w:rFonts w:ascii="Times New Roman" w:eastAsia="MS Mincho" w:hAnsi="Times New Roman" w:cs="Times New Roman"/>
                <w:sz w:val="20"/>
                <w:szCs w:val="20"/>
                <w:lang w:val="fr-FR"/>
              </w:rPr>
              <w:t>14–15 pont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val="fr-FR"/>
              </w:rPr>
              <w:t xml:space="preserve">     </w:t>
            </w:r>
            <w:r w:rsidRPr="008C08D5">
              <w:rPr>
                <w:rFonts w:ascii="Times New Roman" w:eastAsia="MS Mincho" w:hAnsi="Times New Roman" w:cs="Times New Roman"/>
                <w:sz w:val="20"/>
                <w:szCs w:val="20"/>
                <w:lang w:val="fr-FR"/>
              </w:rPr>
              <w:t>5 – Jeles</w:t>
            </w:r>
          </w:p>
          <w:p w14:paraId="238DA0F6" w14:textId="589AAAA8" w:rsidR="008C08D5" w:rsidRPr="008C08D5" w:rsidRDefault="008C08D5" w:rsidP="008C08D5">
            <w:pPr>
              <w:widowControl/>
              <w:autoSpaceDE/>
              <w:autoSpaceDN/>
              <w:rPr>
                <w:rFonts w:ascii="Times New Roman" w:eastAsia="MS Mincho" w:hAnsi="Times New Roman" w:cs="Times New Roman"/>
                <w:sz w:val="20"/>
                <w:szCs w:val="20"/>
                <w:lang w:val="fr-FR"/>
              </w:rPr>
            </w:pPr>
            <w:r w:rsidRPr="008C08D5">
              <w:rPr>
                <w:rFonts w:ascii="Times New Roman" w:eastAsia="MS Mincho" w:hAnsi="Times New Roman" w:cs="Times New Roman"/>
                <w:sz w:val="20"/>
                <w:szCs w:val="20"/>
                <w:lang w:val="fr-FR"/>
              </w:rPr>
              <w:t>11–13 pon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val="fr-FR"/>
              </w:rPr>
              <w:t xml:space="preserve">t     </w:t>
            </w:r>
            <w:r w:rsidRPr="008C08D5">
              <w:rPr>
                <w:rFonts w:ascii="Times New Roman" w:eastAsia="MS Mincho" w:hAnsi="Times New Roman" w:cs="Times New Roman"/>
                <w:sz w:val="20"/>
                <w:szCs w:val="20"/>
                <w:lang w:val="fr-FR"/>
              </w:rPr>
              <w:t xml:space="preserve">4 – </w:t>
            </w:r>
            <w:proofErr w:type="spellStart"/>
            <w:r w:rsidRPr="008C08D5">
              <w:rPr>
                <w:rFonts w:ascii="Times New Roman" w:eastAsia="MS Mincho" w:hAnsi="Times New Roman" w:cs="Times New Roman"/>
                <w:sz w:val="20"/>
                <w:szCs w:val="20"/>
                <w:lang w:val="fr-FR"/>
              </w:rPr>
              <w:t>Jó</w:t>
            </w:r>
            <w:proofErr w:type="spellEnd"/>
          </w:p>
          <w:p w14:paraId="0B64CE12" w14:textId="427965E0" w:rsidR="008C08D5" w:rsidRPr="008C08D5" w:rsidRDefault="008C08D5" w:rsidP="008C08D5">
            <w:pPr>
              <w:widowControl/>
              <w:autoSpaceDE/>
              <w:autoSpaceDN/>
              <w:rPr>
                <w:rFonts w:ascii="Times New Roman" w:eastAsia="MS Mincho" w:hAnsi="Times New Roman" w:cs="Times New Roman"/>
                <w:sz w:val="20"/>
                <w:szCs w:val="20"/>
                <w:lang w:val="fr-FR"/>
              </w:rPr>
            </w:pPr>
            <w:r w:rsidRPr="008C08D5">
              <w:rPr>
                <w:rFonts w:ascii="Times New Roman" w:eastAsia="MS Mincho" w:hAnsi="Times New Roman" w:cs="Times New Roman"/>
                <w:sz w:val="20"/>
                <w:szCs w:val="20"/>
                <w:lang w:val="fr-FR"/>
              </w:rPr>
              <w:t>8–10 po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val="fr-FR"/>
              </w:rPr>
              <w:t xml:space="preserve">nt       </w:t>
            </w:r>
            <w:r w:rsidRPr="008C08D5">
              <w:rPr>
                <w:rFonts w:ascii="Times New Roman" w:eastAsia="MS Mincho" w:hAnsi="Times New Roman" w:cs="Times New Roman"/>
                <w:sz w:val="20"/>
                <w:szCs w:val="20"/>
                <w:lang w:val="fr-FR"/>
              </w:rPr>
              <w:t xml:space="preserve">3 – </w:t>
            </w:r>
            <w:proofErr w:type="spellStart"/>
            <w:r w:rsidRPr="008C08D5">
              <w:rPr>
                <w:rFonts w:ascii="Times New Roman" w:eastAsia="MS Mincho" w:hAnsi="Times New Roman" w:cs="Times New Roman"/>
                <w:sz w:val="20"/>
                <w:szCs w:val="20"/>
                <w:lang w:val="fr-FR"/>
              </w:rPr>
              <w:t>Közepes</w:t>
            </w:r>
            <w:proofErr w:type="spellEnd"/>
          </w:p>
          <w:p w14:paraId="35422DB4" w14:textId="35E897CA" w:rsidR="008C08D5" w:rsidRPr="008C08D5" w:rsidRDefault="008C08D5" w:rsidP="008C08D5">
            <w:pPr>
              <w:widowControl/>
              <w:autoSpaceDE/>
              <w:autoSpaceDN/>
              <w:rPr>
                <w:rFonts w:ascii="Times New Roman" w:eastAsia="MS Mincho" w:hAnsi="Times New Roman" w:cs="Times New Roman"/>
                <w:sz w:val="20"/>
                <w:szCs w:val="20"/>
                <w:lang w:val="fr-FR"/>
              </w:rPr>
            </w:pPr>
            <w:r w:rsidRPr="008C08D5">
              <w:rPr>
                <w:rFonts w:ascii="Times New Roman" w:eastAsia="MS Mincho" w:hAnsi="Times New Roman" w:cs="Times New Roman"/>
                <w:sz w:val="20"/>
                <w:szCs w:val="20"/>
                <w:lang w:val="fr-FR"/>
              </w:rPr>
              <w:t>5–7 pont</w:t>
            </w:r>
            <w:r w:rsidRPr="008C08D5">
              <w:rPr>
                <w:rFonts w:ascii="Times New Roman" w:eastAsia="MS Mincho" w:hAnsi="Times New Roman" w:cs="Times New Roman"/>
                <w:sz w:val="20"/>
                <w:szCs w:val="20"/>
                <w:lang w:val="fr-FR"/>
              </w:rPr>
              <w:tab/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val="fr-FR"/>
              </w:rPr>
              <w:t xml:space="preserve">        </w:t>
            </w:r>
            <w:r w:rsidRPr="008C08D5">
              <w:rPr>
                <w:rFonts w:ascii="Times New Roman" w:eastAsia="MS Mincho" w:hAnsi="Times New Roman" w:cs="Times New Roman"/>
                <w:sz w:val="20"/>
                <w:szCs w:val="20"/>
                <w:lang w:val="fr-FR"/>
              </w:rPr>
              <w:t xml:space="preserve">2 – </w:t>
            </w:r>
            <w:proofErr w:type="spellStart"/>
            <w:r w:rsidRPr="008C08D5">
              <w:rPr>
                <w:rFonts w:ascii="Times New Roman" w:eastAsia="MS Mincho" w:hAnsi="Times New Roman" w:cs="Times New Roman"/>
                <w:sz w:val="20"/>
                <w:szCs w:val="20"/>
                <w:lang w:val="fr-FR"/>
              </w:rPr>
              <w:t>Elégséges</w:t>
            </w:r>
            <w:proofErr w:type="spellEnd"/>
          </w:p>
          <w:p w14:paraId="7E365915" w14:textId="1D3C9BD4" w:rsidR="0069241A" w:rsidRPr="0069241A" w:rsidRDefault="008C08D5" w:rsidP="008C08D5">
            <w:pPr>
              <w:widowControl/>
              <w:autoSpaceDE/>
              <w:autoSpaceDN/>
              <w:rPr>
                <w:rFonts w:ascii="Cambria" w:eastAsia="MS Mincho" w:hAnsi="Cambria" w:cs="Times New Roman"/>
                <w:lang w:val="en-US"/>
              </w:rPr>
            </w:pPr>
            <w:r w:rsidRPr="008C08D5">
              <w:rPr>
                <w:rFonts w:ascii="Times New Roman" w:eastAsia="MS Mincho" w:hAnsi="Times New Roman" w:cs="Times New Roman"/>
                <w:sz w:val="20"/>
                <w:szCs w:val="20"/>
                <w:lang w:val="en-US"/>
              </w:rPr>
              <w:t xml:space="preserve">0–4 </w:t>
            </w:r>
            <w:proofErr w:type="spellStart"/>
            <w:r w:rsidRPr="008C08D5">
              <w:rPr>
                <w:rFonts w:ascii="Times New Roman" w:eastAsia="MS Mincho" w:hAnsi="Times New Roman" w:cs="Times New Roman"/>
                <w:sz w:val="20"/>
                <w:szCs w:val="20"/>
                <w:lang w:val="en-US"/>
              </w:rPr>
              <w:t>pont</w:t>
            </w:r>
            <w:proofErr w:type="spellEnd"/>
            <w:r w:rsidRPr="008C08D5">
              <w:rPr>
                <w:rFonts w:ascii="Times New Roman" w:eastAsia="MS Mincho" w:hAnsi="Times New Roman" w:cs="Times New Roman"/>
                <w:sz w:val="20"/>
                <w:szCs w:val="20"/>
                <w:lang w:val="en-US"/>
              </w:rPr>
              <w:tab/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val="en-US"/>
              </w:rPr>
              <w:t xml:space="preserve">       </w:t>
            </w:r>
            <w:r w:rsidRPr="008C08D5">
              <w:rPr>
                <w:rFonts w:ascii="Times New Roman" w:eastAsia="MS Mincho" w:hAnsi="Times New Roman" w:cs="Times New Roman"/>
                <w:sz w:val="20"/>
                <w:szCs w:val="20"/>
                <w:lang w:val="en-US"/>
              </w:rPr>
              <w:t xml:space="preserve">1 – </w:t>
            </w:r>
            <w:proofErr w:type="spellStart"/>
            <w:r w:rsidRPr="008C08D5">
              <w:rPr>
                <w:rFonts w:ascii="Times New Roman" w:eastAsia="MS Mincho" w:hAnsi="Times New Roman" w:cs="Times New Roman"/>
                <w:sz w:val="20"/>
                <w:szCs w:val="20"/>
                <w:lang w:val="en-US"/>
              </w:rPr>
              <w:t>Elégtelen</w:t>
            </w:r>
            <w:proofErr w:type="spellEnd"/>
          </w:p>
        </w:tc>
        <w:tc>
          <w:tcPr>
            <w:tcW w:w="4320" w:type="dxa"/>
          </w:tcPr>
          <w:p w14:paraId="0604663B" w14:textId="77777777" w:rsidR="0069241A" w:rsidRPr="0069241A" w:rsidRDefault="0069241A" w:rsidP="0069241A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69241A" w:rsidRPr="0069241A" w14:paraId="75C6AEDB" w14:textId="77777777" w:rsidTr="0069241A">
        <w:tc>
          <w:tcPr>
            <w:tcW w:w="4320" w:type="dxa"/>
          </w:tcPr>
          <w:p w14:paraId="4BDBC04C" w14:textId="77777777" w:rsidR="0069241A" w:rsidRDefault="0069241A" w:rsidP="008C08D5">
            <w:pPr>
              <w:widowControl/>
              <w:autoSpaceDE/>
              <w:autoSpaceDN/>
              <w:spacing w:line="276" w:lineRule="auto"/>
              <w:rPr>
                <w:rFonts w:ascii="Cambria" w:eastAsia="MS Mincho" w:hAnsi="Cambria" w:cs="Times New Roman"/>
                <w:lang w:val="en-US"/>
              </w:rPr>
            </w:pPr>
            <w:proofErr w:type="spellStart"/>
            <w:r w:rsidRPr="0069241A">
              <w:rPr>
                <w:rFonts w:ascii="Cambria" w:eastAsia="MS Mincho" w:hAnsi="Cambria" w:cs="Times New Roman"/>
                <w:lang w:val="en-US"/>
              </w:rPr>
              <w:t>Százalékos</w:t>
            </w:r>
            <w:proofErr w:type="spellEnd"/>
            <w:r w:rsidRPr="006924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69241A">
              <w:rPr>
                <w:rFonts w:ascii="Cambria" w:eastAsia="MS Mincho" w:hAnsi="Cambria" w:cs="Times New Roman"/>
                <w:lang w:val="en-US"/>
              </w:rPr>
              <w:t>érték</w:t>
            </w:r>
            <w:proofErr w:type="spellEnd"/>
          </w:p>
          <w:p w14:paraId="07F4AD68" w14:textId="77777777" w:rsidR="008C08D5" w:rsidRPr="008C08D5" w:rsidRDefault="008C08D5" w:rsidP="008C08D5">
            <w:pPr>
              <w:widowControl/>
              <w:autoSpaceDE/>
              <w:autoSpaceDN/>
              <w:spacing w:line="276" w:lineRule="auto"/>
              <w:rPr>
                <w:rFonts w:ascii="Times New Roman" w:eastAsia="MS Mincho" w:hAnsi="Times New Roman" w:cs="Times New Roman"/>
                <w:lang w:val="en-US"/>
              </w:rPr>
            </w:pPr>
            <w:r w:rsidRPr="008C08D5">
              <w:rPr>
                <w:rFonts w:ascii="Times New Roman" w:eastAsia="MS Mincho" w:hAnsi="Times New Roman" w:cs="Times New Roman"/>
                <w:lang w:val="en-US"/>
              </w:rPr>
              <w:t>90–100%</w:t>
            </w:r>
            <w:r w:rsidRPr="008C08D5">
              <w:rPr>
                <w:rFonts w:ascii="Times New Roman" w:eastAsia="MS Mincho" w:hAnsi="Times New Roman" w:cs="Times New Roman"/>
                <w:lang w:val="en-US"/>
              </w:rPr>
              <w:tab/>
            </w:r>
            <w:proofErr w:type="spellStart"/>
            <w:r w:rsidRPr="008C08D5">
              <w:rPr>
                <w:rFonts w:ascii="Times New Roman" w:eastAsia="MS Mincho" w:hAnsi="Times New Roman" w:cs="Times New Roman"/>
                <w:lang w:val="en-US"/>
              </w:rPr>
              <w:t>Kiemelkedő</w:t>
            </w:r>
            <w:proofErr w:type="spellEnd"/>
          </w:p>
          <w:p w14:paraId="50AD3237" w14:textId="77777777" w:rsidR="008C08D5" w:rsidRPr="008C08D5" w:rsidRDefault="008C08D5" w:rsidP="008C08D5">
            <w:pPr>
              <w:widowControl/>
              <w:autoSpaceDE/>
              <w:autoSpaceDN/>
              <w:spacing w:line="276" w:lineRule="auto"/>
              <w:rPr>
                <w:rFonts w:ascii="Times New Roman" w:eastAsia="MS Mincho" w:hAnsi="Times New Roman" w:cs="Times New Roman"/>
                <w:lang w:val="en-US"/>
              </w:rPr>
            </w:pPr>
            <w:r w:rsidRPr="008C08D5">
              <w:rPr>
                <w:rFonts w:ascii="Times New Roman" w:eastAsia="MS Mincho" w:hAnsi="Times New Roman" w:cs="Times New Roman"/>
                <w:lang w:val="en-US"/>
              </w:rPr>
              <w:t>75–89%</w:t>
            </w:r>
            <w:r w:rsidRPr="008C08D5">
              <w:rPr>
                <w:rFonts w:ascii="Times New Roman" w:eastAsia="MS Mincho" w:hAnsi="Times New Roman" w:cs="Times New Roman"/>
                <w:lang w:val="en-US"/>
              </w:rPr>
              <w:tab/>
            </w:r>
            <w:proofErr w:type="spellStart"/>
            <w:r w:rsidRPr="008C08D5">
              <w:rPr>
                <w:rFonts w:ascii="Times New Roman" w:eastAsia="MS Mincho" w:hAnsi="Times New Roman" w:cs="Times New Roman"/>
                <w:lang w:val="en-US"/>
              </w:rPr>
              <w:t>Jó</w:t>
            </w:r>
            <w:proofErr w:type="spellEnd"/>
          </w:p>
          <w:p w14:paraId="1F6C541B" w14:textId="77777777" w:rsidR="008C08D5" w:rsidRPr="008C08D5" w:rsidRDefault="008C08D5" w:rsidP="008C08D5">
            <w:pPr>
              <w:widowControl/>
              <w:autoSpaceDE/>
              <w:autoSpaceDN/>
              <w:spacing w:line="276" w:lineRule="auto"/>
              <w:rPr>
                <w:rFonts w:ascii="Times New Roman" w:eastAsia="MS Mincho" w:hAnsi="Times New Roman" w:cs="Times New Roman"/>
                <w:lang w:val="en-US"/>
              </w:rPr>
            </w:pPr>
            <w:r w:rsidRPr="008C08D5">
              <w:rPr>
                <w:rFonts w:ascii="Times New Roman" w:eastAsia="MS Mincho" w:hAnsi="Times New Roman" w:cs="Times New Roman"/>
                <w:lang w:val="en-US"/>
              </w:rPr>
              <w:t>60–74%</w:t>
            </w:r>
            <w:r w:rsidRPr="008C08D5">
              <w:rPr>
                <w:rFonts w:ascii="Times New Roman" w:eastAsia="MS Mincho" w:hAnsi="Times New Roman" w:cs="Times New Roman"/>
                <w:lang w:val="en-US"/>
              </w:rPr>
              <w:tab/>
            </w:r>
            <w:proofErr w:type="spellStart"/>
            <w:r w:rsidRPr="008C08D5">
              <w:rPr>
                <w:rFonts w:ascii="Times New Roman" w:eastAsia="MS Mincho" w:hAnsi="Times New Roman" w:cs="Times New Roman"/>
                <w:lang w:val="en-US"/>
              </w:rPr>
              <w:t>Megfelelő</w:t>
            </w:r>
            <w:proofErr w:type="spellEnd"/>
          </w:p>
          <w:p w14:paraId="19E34768" w14:textId="77777777" w:rsidR="008C08D5" w:rsidRPr="008C08D5" w:rsidRDefault="008C08D5" w:rsidP="008C08D5">
            <w:pPr>
              <w:widowControl/>
              <w:autoSpaceDE/>
              <w:autoSpaceDN/>
              <w:spacing w:line="276" w:lineRule="auto"/>
              <w:rPr>
                <w:rFonts w:ascii="Times New Roman" w:eastAsia="MS Mincho" w:hAnsi="Times New Roman" w:cs="Times New Roman"/>
                <w:lang w:val="en-US"/>
              </w:rPr>
            </w:pPr>
            <w:r w:rsidRPr="008C08D5">
              <w:rPr>
                <w:rFonts w:ascii="Times New Roman" w:eastAsia="MS Mincho" w:hAnsi="Times New Roman" w:cs="Times New Roman"/>
                <w:lang w:val="en-US"/>
              </w:rPr>
              <w:t>40–59%</w:t>
            </w:r>
            <w:r w:rsidRPr="008C08D5">
              <w:rPr>
                <w:rFonts w:ascii="Times New Roman" w:eastAsia="MS Mincho" w:hAnsi="Times New Roman" w:cs="Times New Roman"/>
                <w:lang w:val="en-US"/>
              </w:rPr>
              <w:tab/>
            </w:r>
            <w:proofErr w:type="spellStart"/>
            <w:r w:rsidRPr="008C08D5">
              <w:rPr>
                <w:rFonts w:ascii="Times New Roman" w:eastAsia="MS Mincho" w:hAnsi="Times New Roman" w:cs="Times New Roman"/>
                <w:lang w:val="en-US"/>
              </w:rPr>
              <w:t>Fejlesztendő</w:t>
            </w:r>
            <w:proofErr w:type="spellEnd"/>
          </w:p>
          <w:p w14:paraId="364F7F2E" w14:textId="2E5C57B8" w:rsidR="008C08D5" w:rsidRPr="0069241A" w:rsidRDefault="008C08D5" w:rsidP="008C08D5">
            <w:pPr>
              <w:widowControl/>
              <w:autoSpaceDE/>
              <w:autoSpaceDN/>
              <w:spacing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8C08D5">
              <w:rPr>
                <w:rFonts w:ascii="Times New Roman" w:eastAsia="MS Mincho" w:hAnsi="Times New Roman" w:cs="Times New Roman"/>
                <w:lang w:val="en-US"/>
              </w:rPr>
              <w:t>0–39%</w:t>
            </w:r>
            <w:r w:rsidRPr="008C08D5">
              <w:rPr>
                <w:rFonts w:ascii="Times New Roman" w:eastAsia="MS Mincho" w:hAnsi="Times New Roman" w:cs="Times New Roman"/>
                <w:lang w:val="en-US"/>
              </w:rPr>
              <w:tab/>
              <w:t xml:space="preserve">              </w:t>
            </w:r>
            <w:proofErr w:type="spellStart"/>
            <w:r w:rsidRPr="008C08D5">
              <w:rPr>
                <w:rFonts w:ascii="Times New Roman" w:eastAsia="MS Mincho" w:hAnsi="Times New Roman" w:cs="Times New Roman"/>
                <w:lang w:val="en-US"/>
              </w:rPr>
              <w:t>Nem</w:t>
            </w:r>
            <w:proofErr w:type="spellEnd"/>
            <w:r w:rsidRPr="008C08D5">
              <w:rPr>
                <w:rFonts w:ascii="Times New Roman" w:eastAsia="MS Mincho" w:hAnsi="Times New Roman" w:cs="Times New Roman"/>
                <w:lang w:val="en-US"/>
              </w:rPr>
              <w:t xml:space="preserve"> </w:t>
            </w:r>
            <w:proofErr w:type="spellStart"/>
            <w:r w:rsidRPr="008C08D5">
              <w:rPr>
                <w:rFonts w:ascii="Times New Roman" w:eastAsia="MS Mincho" w:hAnsi="Times New Roman" w:cs="Times New Roman"/>
                <w:lang w:val="en-US"/>
              </w:rPr>
              <w:t>megfelelő</w:t>
            </w:r>
            <w:proofErr w:type="spellEnd"/>
          </w:p>
        </w:tc>
        <w:tc>
          <w:tcPr>
            <w:tcW w:w="4320" w:type="dxa"/>
          </w:tcPr>
          <w:p w14:paraId="22CEE227" w14:textId="051EE198" w:rsidR="0069241A" w:rsidRPr="0069241A" w:rsidRDefault="008C08D5" w:rsidP="0069241A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>
              <w:rPr>
                <w:rFonts w:ascii="Cambria" w:eastAsia="MS Mincho" w:hAnsi="Cambria" w:cs="Times New Roman"/>
                <w:lang w:val="en-US"/>
              </w:rPr>
              <w:t xml:space="preserve">   </w:t>
            </w:r>
          </w:p>
        </w:tc>
      </w:tr>
    </w:tbl>
    <w:p w14:paraId="0779BBC1" w14:textId="77777777" w:rsidR="00BC1398" w:rsidRDefault="00BC1398" w:rsidP="008C08D5">
      <w:pPr>
        <w:widowControl/>
        <w:autoSpaceDE/>
        <w:autoSpaceDN/>
        <w:spacing w:after="160" w:line="259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66EFA641" w14:textId="0FFD6789" w:rsidR="00670C3A" w:rsidRPr="00670C3A" w:rsidRDefault="00A14690" w:rsidP="008C08D5">
      <w:pPr>
        <w:widowControl/>
        <w:autoSpaceDE/>
        <w:autoSpaceDN/>
        <w:spacing w:after="160" w:line="259" w:lineRule="auto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 xml:space="preserve">Előre ismertetett értékelési kritériumok, megfigyelési szempontok: </w:t>
      </w:r>
    </w:p>
    <w:p w14:paraId="6BB5A849" w14:textId="48BA69C6" w:rsidR="00670C3A" w:rsidRPr="00670C3A" w:rsidRDefault="00670C3A" w:rsidP="008C08D5">
      <w:pPr>
        <w:widowControl/>
        <w:autoSpaceDE/>
        <w:autoSpaceDN/>
        <w:spacing w:after="160" w:line="259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670C3A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A projekt nyitó napján előre meghatározzuk az értékelési szempontokat: szakmai-</w:t>
      </w:r>
      <w:proofErr w:type="spellStart"/>
      <w:r w:rsidRPr="00670C3A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ság</w:t>
      </w:r>
      <w:proofErr w:type="spellEnd"/>
      <w:r w:rsidRPr="00670C3A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, kreativitás, makett kivitelezése, digitális kompetencia alkalmazása, előadás-mód, egyéni és csoportos munkában való aktivitás.</w:t>
      </w:r>
    </w:p>
    <w:p w14:paraId="4F4BF1F1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br w:type="page"/>
      </w:r>
    </w:p>
    <w:p w14:paraId="2F8D8105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lastRenderedPageBreak/>
        <w:t xml:space="preserve">Függelék – </w:t>
      </w:r>
      <w:r w:rsidRPr="00A14690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eastAsia="hu-HU"/>
        </w:rPr>
        <w:t>A projektek tervezésekor nem töltendő!</w:t>
      </w:r>
    </w:p>
    <w:p w14:paraId="629B67D1" w14:textId="77777777" w:rsidR="00A14690" w:rsidRPr="00A14690" w:rsidRDefault="00A14690" w:rsidP="00A14690">
      <w:pPr>
        <w:widowControl/>
        <w:autoSpaceDE/>
        <w:autoSpaceDN/>
        <w:spacing w:after="160" w:line="259" w:lineRule="auto"/>
        <w:jc w:val="both"/>
        <w:rPr>
          <w:rFonts w:ascii="Times New Roman" w:eastAsia="Arial" w:hAnsi="Times New Roman" w:cs="Times New Roman"/>
          <w:bCs/>
          <w:i/>
          <w:iCs/>
          <w:color w:val="00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Cs/>
          <w:i/>
          <w:iCs/>
          <w:color w:val="000000"/>
          <w:sz w:val="24"/>
          <w:szCs w:val="24"/>
          <w:lang w:eastAsia="hu-HU"/>
        </w:rPr>
        <w:t xml:space="preserve">A Függeléket akkor használjuk, amikor a konkrét projekt megvalósításra kerül. Ebben a projektsablon mintában a függelék lehetséges elemeit soroljuk fel, melyek </w:t>
      </w:r>
      <w:proofErr w:type="spellStart"/>
      <w:r w:rsidRPr="00A14690">
        <w:rPr>
          <w:rFonts w:ascii="Times New Roman" w:eastAsia="Arial" w:hAnsi="Times New Roman" w:cs="Times New Roman"/>
          <w:bCs/>
          <w:i/>
          <w:iCs/>
          <w:color w:val="000000"/>
          <w:sz w:val="24"/>
          <w:szCs w:val="24"/>
          <w:lang w:eastAsia="hu-HU"/>
        </w:rPr>
        <w:t>projektenként</w:t>
      </w:r>
      <w:proofErr w:type="spellEnd"/>
      <w:r w:rsidRPr="00A14690">
        <w:rPr>
          <w:rFonts w:ascii="Times New Roman" w:eastAsia="Arial" w:hAnsi="Times New Roman" w:cs="Times New Roman"/>
          <w:bCs/>
          <w:i/>
          <w:iCs/>
          <w:color w:val="000000"/>
          <w:sz w:val="24"/>
          <w:szCs w:val="24"/>
          <w:lang w:eastAsia="hu-HU"/>
        </w:rPr>
        <w:t xml:space="preserve"> változhatnak. Költségvetést nem készítünk, hiszen annak elemei a projekt megvalósulásakor </w:t>
      </w:r>
      <w:proofErr w:type="spellStart"/>
      <w:r w:rsidRPr="00A14690">
        <w:rPr>
          <w:rFonts w:ascii="Times New Roman" w:eastAsia="Arial" w:hAnsi="Times New Roman" w:cs="Times New Roman"/>
          <w:bCs/>
          <w:i/>
          <w:iCs/>
          <w:color w:val="000000"/>
          <w:sz w:val="24"/>
          <w:szCs w:val="24"/>
          <w:lang w:eastAsia="hu-HU"/>
        </w:rPr>
        <w:t>változóak</w:t>
      </w:r>
      <w:proofErr w:type="spellEnd"/>
      <w:r w:rsidRPr="00A14690">
        <w:rPr>
          <w:rFonts w:ascii="Times New Roman" w:eastAsia="Arial" w:hAnsi="Times New Roman" w:cs="Times New Roman"/>
          <w:bCs/>
          <w:i/>
          <w:iCs/>
          <w:color w:val="000000"/>
          <w:sz w:val="24"/>
          <w:szCs w:val="24"/>
          <w:lang w:eastAsia="hu-HU"/>
        </w:rPr>
        <w:t xml:space="preserve"> lehetnek.</w:t>
      </w:r>
    </w:p>
    <w:p w14:paraId="7EEAB64E" w14:textId="77777777" w:rsidR="00A14690" w:rsidRPr="00A14690" w:rsidRDefault="00A14690" w:rsidP="00A14690">
      <w:pPr>
        <w:widowControl/>
        <w:numPr>
          <w:ilvl w:val="0"/>
          <w:numId w:val="10"/>
        </w:numPr>
        <w:autoSpaceDE/>
        <w:autoSpaceDN/>
        <w:spacing w:after="160" w:line="259" w:lineRule="auto"/>
        <w:ind w:left="357" w:hanging="35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A projekt megvalósításának költségterve</w:t>
      </w:r>
    </w:p>
    <w:p w14:paraId="0D60D86F" w14:textId="77777777" w:rsidR="00A14690" w:rsidRPr="00A14690" w:rsidRDefault="00A14690" w:rsidP="00A14690">
      <w:pPr>
        <w:widowControl/>
        <w:numPr>
          <w:ilvl w:val="0"/>
          <w:numId w:val="10"/>
        </w:numPr>
        <w:autoSpaceDE/>
        <w:autoSpaceDN/>
        <w:spacing w:after="160" w:line="259" w:lineRule="auto"/>
        <w:ind w:left="357" w:hanging="35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Projektnapló: Rendszeres feljegyzések a tanulók / csoportok tevékenységéről (</w:t>
      </w:r>
      <w:r w:rsidRPr="00A14690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 xml:space="preserve">Elektronikusan vezetett a 2. sz. pontban megfogalmazottokkal megegyező </w:t>
      </w:r>
      <w:proofErr w:type="spellStart"/>
      <w:r w:rsidRPr="00A14690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>tartalmú</w:t>
      </w:r>
      <w:proofErr w:type="spellEnd"/>
      <w:r w:rsidRPr="00A14690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>, személyre szóló táblázat, melyben jelölésekkel, apróbb bejegyzésekkel követi az oktató a tanulók/ csoportok tevékenységét.)</w:t>
      </w:r>
    </w:p>
    <w:p w14:paraId="575BC4CF" w14:textId="77777777" w:rsidR="00A14690" w:rsidRPr="00A14690" w:rsidRDefault="00A14690" w:rsidP="00A14690">
      <w:pPr>
        <w:widowControl/>
        <w:numPr>
          <w:ilvl w:val="0"/>
          <w:numId w:val="10"/>
        </w:numPr>
        <w:autoSpaceDE/>
        <w:autoSpaceDN/>
        <w:spacing w:after="160" w:line="259" w:lineRule="auto"/>
        <w:ind w:left="357" w:hanging="35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bookmarkStart w:id="9" w:name="_Hlk175835191"/>
      <w:r w:rsidRPr="00A14690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Munkanapló</w:t>
      </w:r>
      <w:bookmarkEnd w:id="9"/>
      <w:r w:rsidRPr="00A14690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: A tanulók rendszeresen dokumentálják a projekttel kapcsolatos konkrét feladatokat, tevékenységeket, esetleges megjegyzéseket.</w:t>
      </w:r>
      <w:r w:rsidRPr="00A14690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 xml:space="preserve"> (A tanulók füzetében vagy elektronikusan, a sablonban megfogalmazott tartalommal)</w:t>
      </w:r>
    </w:p>
    <w:p w14:paraId="769A12A9" w14:textId="77777777" w:rsidR="00A14690" w:rsidRPr="00A14690" w:rsidRDefault="00A14690" w:rsidP="00A14690">
      <w:pPr>
        <w:widowControl/>
        <w:numPr>
          <w:ilvl w:val="0"/>
          <w:numId w:val="10"/>
        </w:numPr>
        <w:autoSpaceDE/>
        <w:autoSpaceDN/>
        <w:spacing w:after="160" w:line="259" w:lineRule="auto"/>
        <w:ind w:left="357" w:hanging="35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iCs/>
          <w:color w:val="000000"/>
          <w:sz w:val="24"/>
          <w:szCs w:val="24"/>
          <w:lang w:eastAsia="hu-HU"/>
        </w:rPr>
        <w:t xml:space="preserve">A projekthez tartozó tanulónak szóló </w:t>
      </w:r>
      <w:r w:rsidRPr="00A14690">
        <w:rPr>
          <w:rFonts w:ascii="Times New Roman" w:eastAsia="Arial" w:hAnsi="Times New Roman" w:cs="Times New Roman"/>
          <w:b/>
          <w:iCs/>
          <w:color w:val="000000"/>
          <w:sz w:val="24"/>
          <w:szCs w:val="24"/>
          <w:lang w:eastAsia="hu-HU"/>
        </w:rPr>
        <w:t>feladatkiírás és egyéb dokumentumok</w:t>
      </w:r>
      <w:r w:rsidRPr="00A14690">
        <w:rPr>
          <w:rFonts w:ascii="Times New Roman" w:eastAsia="Arial" w:hAnsi="Times New Roman" w:cs="Times New Roman"/>
          <w:iCs/>
          <w:color w:val="000000"/>
          <w:sz w:val="24"/>
          <w:szCs w:val="24"/>
          <w:lang w:eastAsia="hu-HU"/>
        </w:rPr>
        <w:t xml:space="preserve">. </w:t>
      </w:r>
    </w:p>
    <w:p w14:paraId="0FCAD8F4" w14:textId="77777777" w:rsidR="00A14690" w:rsidRPr="00A14690" w:rsidRDefault="00A14690" w:rsidP="00A14690">
      <w:pPr>
        <w:widowControl/>
        <w:autoSpaceDE/>
        <w:autoSpaceDN/>
        <w:spacing w:after="160" w:line="259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br w:type="page"/>
      </w:r>
    </w:p>
    <w:p w14:paraId="73F1D058" w14:textId="77777777" w:rsidR="00A14690" w:rsidRPr="00A14690" w:rsidRDefault="00A14690" w:rsidP="00A14690">
      <w:pPr>
        <w:widowControl/>
        <w:autoSpaceDE/>
        <w:autoSpaceDN/>
        <w:spacing w:after="160" w:line="259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lastRenderedPageBreak/>
        <w:t>Függelék</w:t>
      </w:r>
    </w:p>
    <w:p w14:paraId="1ED2B9A8" w14:textId="77777777" w:rsidR="00A14690" w:rsidRPr="00A14690" w:rsidRDefault="00A14690" w:rsidP="00A14690">
      <w:pPr>
        <w:widowControl/>
        <w:autoSpaceDE/>
        <w:autoSpaceDN/>
        <w:spacing w:after="120" w:line="276" w:lineRule="auto"/>
        <w:ind w:left="215"/>
        <w:jc w:val="both"/>
        <w:rPr>
          <w:rFonts w:ascii="Times New Roman" w:eastAsia="Arial" w:hAnsi="Times New Roman" w:cs="Times New Roman"/>
          <w:b/>
          <w:i/>
          <w:iCs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  <w:t>(A projekt megvalósítása során kerül kitöltésre.)</w:t>
      </w:r>
    </w:p>
    <w:p w14:paraId="152914E9" w14:textId="77777777" w:rsidR="00A14690" w:rsidRPr="00A14690" w:rsidRDefault="00A14690" w:rsidP="00A14690">
      <w:pPr>
        <w:widowControl/>
        <w:numPr>
          <w:ilvl w:val="0"/>
          <w:numId w:val="9"/>
        </w:numPr>
        <w:autoSpaceDE/>
        <w:autoSpaceDN/>
        <w:spacing w:before="120" w:after="13" w:line="276" w:lineRule="auto"/>
        <w:ind w:left="215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 xml:space="preserve">A projekt részletes költségigénye </w:t>
      </w:r>
    </w:p>
    <w:p w14:paraId="6413EEEE" w14:textId="77777777" w:rsidR="00A14690" w:rsidRPr="00A14690" w:rsidRDefault="00A14690" w:rsidP="00A14690">
      <w:pPr>
        <w:widowControl/>
        <w:autoSpaceDE/>
        <w:autoSpaceDN/>
        <w:spacing w:after="120" w:line="276" w:lineRule="auto"/>
        <w:ind w:left="-142" w:hanging="11"/>
        <w:jc w:val="both"/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hu-HU"/>
        </w:rPr>
        <w:t>(A teljes csoportra vagy osztályra vonatkozóan a projekt megvalósításához szükséges összes olyan költség, melynek tárgyai nem állnak rendelkezésre. Pl.: ha a projekt tárgyi feltétele egy informatika terem gépparkja, a számítógépek nem kerülnek ide, mert azok nem speciálisan csak erre a projektre vonatkozó feltételek. Ha egy projekthez szükséges modellt hívni, akkor az ő óradíja viszont már idetartozik.)</w:t>
      </w:r>
    </w:p>
    <w:tbl>
      <w:tblPr>
        <w:tblStyle w:val="Rcsostblzat1"/>
        <w:tblW w:w="9498" w:type="dxa"/>
        <w:tblInd w:w="-5" w:type="dxa"/>
        <w:tblLook w:val="04A0" w:firstRow="1" w:lastRow="0" w:firstColumn="1" w:lastColumn="0" w:noHBand="0" w:noVBand="1"/>
      </w:tblPr>
      <w:tblGrid>
        <w:gridCol w:w="3426"/>
        <w:gridCol w:w="1642"/>
        <w:gridCol w:w="1323"/>
        <w:gridCol w:w="1264"/>
        <w:gridCol w:w="1843"/>
      </w:tblGrid>
      <w:tr w:rsidR="00A14690" w:rsidRPr="00A14690" w14:paraId="37710B3E" w14:textId="77777777" w:rsidTr="005B39F1">
        <w:tc>
          <w:tcPr>
            <w:tcW w:w="3426" w:type="dxa"/>
            <w:tcBorders>
              <w:bottom w:val="double" w:sz="4" w:space="0" w:color="auto"/>
            </w:tcBorders>
            <w:vAlign w:val="bottom"/>
          </w:tcPr>
          <w:p w14:paraId="6BC21AD1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  <w:t xml:space="preserve">Költség tárgya </w:t>
            </w:r>
            <w:r w:rsidRPr="00A14690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4"/>
                <w:szCs w:val="24"/>
                <w:lang w:eastAsia="hu-HU"/>
              </w:rPr>
              <w:t>(Pl.: Alap- és segédanyagok műszaki paraméterekkel; modell- előadó díja, stb.)</w:t>
            </w:r>
          </w:p>
        </w:tc>
        <w:tc>
          <w:tcPr>
            <w:tcW w:w="1642" w:type="dxa"/>
            <w:tcBorders>
              <w:bottom w:val="double" w:sz="4" w:space="0" w:color="auto"/>
            </w:tcBorders>
          </w:tcPr>
          <w:p w14:paraId="108BB585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  <w:t xml:space="preserve">Mértékegység megnevezése </w:t>
            </w:r>
          </w:p>
          <w:p w14:paraId="5ABF70E1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  <w:p w14:paraId="7D5A3F1A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323" w:type="dxa"/>
            <w:tcBorders>
              <w:bottom w:val="double" w:sz="4" w:space="0" w:color="auto"/>
            </w:tcBorders>
          </w:tcPr>
          <w:p w14:paraId="0A33C0B5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  <w:t>Mennyiség</w:t>
            </w:r>
          </w:p>
        </w:tc>
        <w:tc>
          <w:tcPr>
            <w:tcW w:w="1264" w:type="dxa"/>
            <w:tcBorders>
              <w:bottom w:val="double" w:sz="4" w:space="0" w:color="auto"/>
            </w:tcBorders>
          </w:tcPr>
          <w:p w14:paraId="7E74A7C2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  <w:t>Egységár (Ft)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5C54ACAB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  <w:t xml:space="preserve">Költség </w:t>
            </w:r>
            <w:r w:rsidRPr="00A1469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(ÁFA-</w:t>
            </w:r>
            <w:proofErr w:type="spellStart"/>
            <w:r w:rsidRPr="00A1469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val</w:t>
            </w:r>
            <w:proofErr w:type="spellEnd"/>
            <w:r w:rsidRPr="00A1469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 xml:space="preserve"> növelten) </w:t>
            </w:r>
            <w:r w:rsidRPr="00A14690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(Ft)</w:t>
            </w:r>
          </w:p>
        </w:tc>
      </w:tr>
      <w:tr w:rsidR="00A14690" w:rsidRPr="00A14690" w14:paraId="39861949" w14:textId="77777777" w:rsidTr="005B39F1">
        <w:tc>
          <w:tcPr>
            <w:tcW w:w="3426" w:type="dxa"/>
            <w:tcBorders>
              <w:top w:val="double" w:sz="4" w:space="0" w:color="auto"/>
            </w:tcBorders>
          </w:tcPr>
          <w:p w14:paraId="06C90B50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2" w:type="dxa"/>
            <w:tcBorders>
              <w:top w:val="double" w:sz="4" w:space="0" w:color="auto"/>
            </w:tcBorders>
          </w:tcPr>
          <w:p w14:paraId="69C3C1F8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323" w:type="dxa"/>
            <w:tcBorders>
              <w:top w:val="double" w:sz="4" w:space="0" w:color="auto"/>
            </w:tcBorders>
          </w:tcPr>
          <w:p w14:paraId="15F532FE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264" w:type="dxa"/>
            <w:tcBorders>
              <w:top w:val="double" w:sz="4" w:space="0" w:color="auto"/>
            </w:tcBorders>
          </w:tcPr>
          <w:p w14:paraId="7AB20353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1A368B2E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14690" w:rsidRPr="00A14690" w14:paraId="7EFA3020" w14:textId="77777777" w:rsidTr="005B39F1">
        <w:tc>
          <w:tcPr>
            <w:tcW w:w="3426" w:type="dxa"/>
          </w:tcPr>
          <w:p w14:paraId="6884DA7C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2" w:type="dxa"/>
          </w:tcPr>
          <w:p w14:paraId="4BBEC680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323" w:type="dxa"/>
          </w:tcPr>
          <w:p w14:paraId="70D1F536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264" w:type="dxa"/>
          </w:tcPr>
          <w:p w14:paraId="41B91B38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843" w:type="dxa"/>
          </w:tcPr>
          <w:p w14:paraId="7555FDE5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14690" w:rsidRPr="00A14690" w14:paraId="6D805421" w14:textId="77777777" w:rsidTr="005B39F1">
        <w:tc>
          <w:tcPr>
            <w:tcW w:w="3426" w:type="dxa"/>
          </w:tcPr>
          <w:p w14:paraId="5F15383B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2" w:type="dxa"/>
          </w:tcPr>
          <w:p w14:paraId="4C1B0BF8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323" w:type="dxa"/>
          </w:tcPr>
          <w:p w14:paraId="44A70F72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264" w:type="dxa"/>
          </w:tcPr>
          <w:p w14:paraId="580866E6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843" w:type="dxa"/>
          </w:tcPr>
          <w:p w14:paraId="55606144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14690" w:rsidRPr="00A14690" w14:paraId="4B24779A" w14:textId="77777777" w:rsidTr="005B39F1">
        <w:tc>
          <w:tcPr>
            <w:tcW w:w="3426" w:type="dxa"/>
          </w:tcPr>
          <w:p w14:paraId="6F285B70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2" w:type="dxa"/>
          </w:tcPr>
          <w:p w14:paraId="7A48D5CA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323" w:type="dxa"/>
          </w:tcPr>
          <w:p w14:paraId="573E9B32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264" w:type="dxa"/>
          </w:tcPr>
          <w:p w14:paraId="17D4ADE6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843" w:type="dxa"/>
          </w:tcPr>
          <w:p w14:paraId="55201723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14690" w:rsidRPr="00A14690" w14:paraId="23F90D3D" w14:textId="77777777" w:rsidTr="005B39F1">
        <w:tc>
          <w:tcPr>
            <w:tcW w:w="3426" w:type="dxa"/>
            <w:tcBorders>
              <w:bottom w:val="double" w:sz="4" w:space="0" w:color="auto"/>
            </w:tcBorders>
          </w:tcPr>
          <w:p w14:paraId="510D1946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2" w:type="dxa"/>
            <w:tcBorders>
              <w:bottom w:val="double" w:sz="4" w:space="0" w:color="auto"/>
            </w:tcBorders>
          </w:tcPr>
          <w:p w14:paraId="7E8F7375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323" w:type="dxa"/>
            <w:tcBorders>
              <w:bottom w:val="double" w:sz="4" w:space="0" w:color="auto"/>
            </w:tcBorders>
          </w:tcPr>
          <w:p w14:paraId="604D5852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264" w:type="dxa"/>
            <w:tcBorders>
              <w:bottom w:val="double" w:sz="4" w:space="0" w:color="auto"/>
            </w:tcBorders>
          </w:tcPr>
          <w:p w14:paraId="124235B5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11131428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14690" w:rsidRPr="00A14690" w14:paraId="644AB87F" w14:textId="77777777" w:rsidTr="005B39F1">
        <w:tc>
          <w:tcPr>
            <w:tcW w:w="7655" w:type="dxa"/>
            <w:gridSpan w:val="4"/>
            <w:tcBorders>
              <w:top w:val="double" w:sz="4" w:space="0" w:color="auto"/>
            </w:tcBorders>
          </w:tcPr>
          <w:p w14:paraId="247D944F" w14:textId="77777777" w:rsidR="00A14690" w:rsidRPr="00A14690" w:rsidRDefault="00A14690" w:rsidP="00A14690">
            <w:pPr>
              <w:spacing w:line="276" w:lineRule="auto"/>
              <w:jc w:val="right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  <w:t>Összes költség: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00AF688E" w14:textId="77777777" w:rsidR="00A14690" w:rsidRPr="00A14690" w:rsidRDefault="00A14690" w:rsidP="00A14690">
            <w:pPr>
              <w:spacing w:line="276" w:lineRule="auto"/>
              <w:jc w:val="right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(Ft)</w:t>
            </w:r>
          </w:p>
        </w:tc>
      </w:tr>
    </w:tbl>
    <w:p w14:paraId="2194C0B9" w14:textId="77777777" w:rsidR="00A14690" w:rsidRPr="00A14690" w:rsidRDefault="00A14690" w:rsidP="00A14690">
      <w:pPr>
        <w:widowControl/>
        <w:numPr>
          <w:ilvl w:val="0"/>
          <w:numId w:val="9"/>
        </w:numPr>
        <w:autoSpaceDE/>
        <w:autoSpaceDN/>
        <w:spacing w:before="240" w:after="13" w:line="276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 xml:space="preserve">Projektnapló </w:t>
      </w:r>
      <w:r w:rsidRPr="00A14690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 xml:space="preserve">(tanuló / csoport neve) </w:t>
      </w:r>
    </w:p>
    <w:p w14:paraId="62B23D51" w14:textId="77777777" w:rsidR="00A14690" w:rsidRPr="00A14690" w:rsidRDefault="00A14690" w:rsidP="00A14690">
      <w:pPr>
        <w:widowControl/>
        <w:autoSpaceDE/>
        <w:autoSpaceDN/>
        <w:spacing w:after="120" w:line="276" w:lineRule="auto"/>
        <w:ind w:left="218"/>
        <w:contextualSpacing/>
        <w:jc w:val="both"/>
        <w:rPr>
          <w:rFonts w:ascii="Times New Roman" w:eastAsia="Arial" w:hAnsi="Times New Roman" w:cs="Times New Roman"/>
          <w:b/>
          <w:i/>
          <w:iCs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  <w:t>(A projektnaplót az oktató tölti ki! Magyarázatot lásd a függelék tartalmi elemeinek magyarázatánál! A projektelemek oszlop minden eleme megegyezik a projektsablon fő részének 2. pontjában felsorolt elemekkel.)</w:t>
      </w:r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0" w:type="dxa"/>
          <w:bottom w:w="27" w:type="dxa"/>
          <w:right w:w="61" w:type="dxa"/>
        </w:tblCellMar>
        <w:tblLook w:val="04A0" w:firstRow="1" w:lastRow="0" w:firstColumn="1" w:lastColumn="0" w:noHBand="0" w:noVBand="1"/>
      </w:tblPr>
      <w:tblGrid>
        <w:gridCol w:w="1722"/>
        <w:gridCol w:w="1672"/>
        <w:gridCol w:w="1672"/>
        <w:gridCol w:w="1673"/>
        <w:gridCol w:w="1672"/>
        <w:gridCol w:w="1673"/>
      </w:tblGrid>
      <w:tr w:rsidR="00A14690" w:rsidRPr="00A14690" w14:paraId="6B1384ED" w14:textId="77777777" w:rsidTr="005B39F1">
        <w:trPr>
          <w:trHeight w:val="227"/>
          <w:tblHeader/>
        </w:trPr>
        <w:tc>
          <w:tcPr>
            <w:tcW w:w="1622" w:type="dxa"/>
            <w:tcBorders>
              <w:bottom w:val="double" w:sz="4" w:space="0" w:color="auto"/>
            </w:tcBorders>
            <w:vAlign w:val="center"/>
          </w:tcPr>
          <w:p w14:paraId="6AE72A89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79" w:right="-212" w:hanging="9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  <w:t>Projektelem</w:t>
            </w:r>
          </w:p>
        </w:tc>
        <w:tc>
          <w:tcPr>
            <w:tcW w:w="157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157A901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  <w:t>Készségek, képességek</w:t>
            </w:r>
          </w:p>
        </w:tc>
        <w:tc>
          <w:tcPr>
            <w:tcW w:w="157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AFB601B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  <w:t>Ismeretek</w:t>
            </w:r>
          </w:p>
        </w:tc>
        <w:tc>
          <w:tcPr>
            <w:tcW w:w="157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8A2D65A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  <w:t>Elvárt viselkedésmódok, attitűdök</w:t>
            </w:r>
          </w:p>
        </w:tc>
        <w:tc>
          <w:tcPr>
            <w:tcW w:w="157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064624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  <w:t>Önállóság és felelősség mértéke</w:t>
            </w:r>
          </w:p>
        </w:tc>
        <w:tc>
          <w:tcPr>
            <w:tcW w:w="1576" w:type="dxa"/>
            <w:tcBorders>
              <w:bottom w:val="double" w:sz="4" w:space="0" w:color="auto"/>
            </w:tcBorders>
          </w:tcPr>
          <w:p w14:paraId="7DBD87E6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  <w:t>Általános és szakmához kötődő digitális kompetenciák</w:t>
            </w:r>
          </w:p>
        </w:tc>
      </w:tr>
      <w:tr w:rsidR="00A14690" w:rsidRPr="00A14690" w14:paraId="64109EFF" w14:textId="77777777" w:rsidTr="005B39F1">
        <w:trPr>
          <w:trHeight w:val="227"/>
        </w:trPr>
        <w:tc>
          <w:tcPr>
            <w:tcW w:w="1622" w:type="dxa"/>
            <w:tcBorders>
              <w:top w:val="double" w:sz="4" w:space="0" w:color="auto"/>
            </w:tcBorders>
            <w:vAlign w:val="center"/>
          </w:tcPr>
          <w:p w14:paraId="66DF7A65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 w:right="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90">
              <w:rPr>
                <w:rFonts w:ascii="Times New Roman" w:eastAsia="Calibri" w:hAnsi="Times New Roman" w:cs="Times New Roman"/>
                <w:color w:val="000000"/>
              </w:rPr>
              <w:t>Projektindító megbeszélés, tanulók bevonása a tervezés, ötletelés folyamatába</w:t>
            </w:r>
          </w:p>
        </w:tc>
        <w:tc>
          <w:tcPr>
            <w:tcW w:w="1575" w:type="dxa"/>
            <w:tcBorders>
              <w:top w:val="double" w:sz="4" w:space="0" w:color="auto"/>
            </w:tcBorders>
            <w:shd w:val="clear" w:color="auto" w:fill="auto"/>
          </w:tcPr>
          <w:p w14:paraId="2667701A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  <w:shd w:val="clear" w:color="auto" w:fill="auto"/>
          </w:tcPr>
          <w:p w14:paraId="69444F23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  <w:shd w:val="clear" w:color="auto" w:fill="auto"/>
          </w:tcPr>
          <w:p w14:paraId="7C9CECAB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  <w:shd w:val="clear" w:color="auto" w:fill="auto"/>
          </w:tcPr>
          <w:p w14:paraId="2B305F19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79BD0909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</w:p>
        </w:tc>
      </w:tr>
      <w:tr w:rsidR="00A14690" w:rsidRPr="00A14690" w14:paraId="5E8D6DD7" w14:textId="77777777" w:rsidTr="005B39F1">
        <w:trPr>
          <w:trHeight w:val="227"/>
        </w:trPr>
        <w:tc>
          <w:tcPr>
            <w:tcW w:w="1622" w:type="dxa"/>
            <w:vAlign w:val="center"/>
          </w:tcPr>
          <w:p w14:paraId="6CB078DF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 w:right="9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14690">
              <w:rPr>
                <w:rFonts w:ascii="Times New Roman" w:eastAsia="Calibri" w:hAnsi="Times New Roman" w:cs="Times New Roman"/>
                <w:color w:val="000000"/>
              </w:rPr>
              <w:t>Tanulók projektjeinek személyre szabása</w:t>
            </w:r>
          </w:p>
        </w:tc>
        <w:tc>
          <w:tcPr>
            <w:tcW w:w="1575" w:type="dxa"/>
            <w:shd w:val="clear" w:color="auto" w:fill="auto"/>
          </w:tcPr>
          <w:p w14:paraId="4919F3DA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5" w:type="dxa"/>
            <w:shd w:val="clear" w:color="auto" w:fill="auto"/>
          </w:tcPr>
          <w:p w14:paraId="03ACE151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6" w:type="dxa"/>
            <w:shd w:val="clear" w:color="auto" w:fill="auto"/>
          </w:tcPr>
          <w:p w14:paraId="1A4CA237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5" w:type="dxa"/>
            <w:shd w:val="clear" w:color="auto" w:fill="auto"/>
          </w:tcPr>
          <w:p w14:paraId="08F7DDE4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6" w:type="dxa"/>
          </w:tcPr>
          <w:p w14:paraId="2808395D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</w:p>
        </w:tc>
      </w:tr>
      <w:tr w:rsidR="00A14690" w:rsidRPr="00A14690" w14:paraId="0E887921" w14:textId="77777777" w:rsidTr="005B39F1">
        <w:trPr>
          <w:trHeight w:val="227"/>
        </w:trPr>
        <w:tc>
          <w:tcPr>
            <w:tcW w:w="1622" w:type="dxa"/>
            <w:vAlign w:val="center"/>
          </w:tcPr>
          <w:p w14:paraId="72BBAEC3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 w:right="-21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5" w:type="dxa"/>
            <w:shd w:val="clear" w:color="auto" w:fill="auto"/>
          </w:tcPr>
          <w:p w14:paraId="252C70FE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5" w:type="dxa"/>
            <w:shd w:val="clear" w:color="auto" w:fill="auto"/>
          </w:tcPr>
          <w:p w14:paraId="34F78762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6" w:type="dxa"/>
            <w:shd w:val="clear" w:color="auto" w:fill="auto"/>
          </w:tcPr>
          <w:p w14:paraId="17117C8B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5" w:type="dxa"/>
            <w:shd w:val="clear" w:color="auto" w:fill="auto"/>
          </w:tcPr>
          <w:p w14:paraId="14E38DFB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6" w:type="dxa"/>
          </w:tcPr>
          <w:p w14:paraId="78CA9379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</w:p>
        </w:tc>
      </w:tr>
      <w:tr w:rsidR="00A14690" w:rsidRPr="00A14690" w14:paraId="51904322" w14:textId="77777777" w:rsidTr="005B39F1">
        <w:trPr>
          <w:trHeight w:val="227"/>
        </w:trPr>
        <w:tc>
          <w:tcPr>
            <w:tcW w:w="1622" w:type="dxa"/>
            <w:vAlign w:val="center"/>
          </w:tcPr>
          <w:p w14:paraId="249B9752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 w:right="-5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5" w:type="dxa"/>
            <w:shd w:val="clear" w:color="auto" w:fill="auto"/>
          </w:tcPr>
          <w:p w14:paraId="0008DE57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5" w:type="dxa"/>
            <w:shd w:val="clear" w:color="auto" w:fill="auto"/>
          </w:tcPr>
          <w:p w14:paraId="6F464FE6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6" w:type="dxa"/>
            <w:shd w:val="clear" w:color="auto" w:fill="auto"/>
          </w:tcPr>
          <w:p w14:paraId="77740F68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5" w:type="dxa"/>
            <w:shd w:val="clear" w:color="auto" w:fill="auto"/>
          </w:tcPr>
          <w:p w14:paraId="3A800324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6" w:type="dxa"/>
          </w:tcPr>
          <w:p w14:paraId="5C054761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</w:p>
        </w:tc>
      </w:tr>
      <w:tr w:rsidR="00A14690" w:rsidRPr="00A14690" w14:paraId="2B30F071" w14:textId="77777777" w:rsidTr="005B39F1">
        <w:trPr>
          <w:trHeight w:val="227"/>
        </w:trPr>
        <w:tc>
          <w:tcPr>
            <w:tcW w:w="1622" w:type="dxa"/>
            <w:vAlign w:val="center"/>
          </w:tcPr>
          <w:p w14:paraId="266C4299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 w:right="-212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A146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Értékelés</w:t>
            </w:r>
          </w:p>
        </w:tc>
        <w:tc>
          <w:tcPr>
            <w:tcW w:w="1575" w:type="dxa"/>
            <w:shd w:val="clear" w:color="auto" w:fill="auto"/>
          </w:tcPr>
          <w:p w14:paraId="2243B9DB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5" w:type="dxa"/>
            <w:shd w:val="clear" w:color="auto" w:fill="auto"/>
          </w:tcPr>
          <w:p w14:paraId="1B3DCAF8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6" w:type="dxa"/>
            <w:shd w:val="clear" w:color="auto" w:fill="auto"/>
          </w:tcPr>
          <w:p w14:paraId="2CA05FB7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5" w:type="dxa"/>
            <w:shd w:val="clear" w:color="auto" w:fill="auto"/>
          </w:tcPr>
          <w:p w14:paraId="1F84BE3B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6" w:type="dxa"/>
          </w:tcPr>
          <w:p w14:paraId="4282B39A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</w:p>
        </w:tc>
      </w:tr>
    </w:tbl>
    <w:p w14:paraId="0F84DC32" w14:textId="77777777" w:rsidR="00A14690" w:rsidRPr="00A14690" w:rsidRDefault="00A14690" w:rsidP="00A14690">
      <w:pPr>
        <w:widowControl/>
        <w:numPr>
          <w:ilvl w:val="0"/>
          <w:numId w:val="9"/>
        </w:numPr>
        <w:autoSpaceDE/>
        <w:autoSpaceDN/>
        <w:spacing w:after="120" w:line="276" w:lineRule="auto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 xml:space="preserve">Munkanapló </w:t>
      </w:r>
    </w:p>
    <w:p w14:paraId="77002607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Munkanapló tulajdonosa:</w:t>
      </w:r>
      <w:r w:rsidRPr="00A1469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1469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……………………………………………………….........................</w:t>
      </w:r>
    </w:p>
    <w:p w14:paraId="5BBFDFC4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Projekt neve/címe: …………………………………………………………………...………….</w:t>
      </w:r>
    </w:p>
    <w:p w14:paraId="6AF83A8B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A projekt témaköre (miről szól?): ……………………………………………….………….…..</w:t>
      </w:r>
    </w:p>
    <w:p w14:paraId="4FEAC641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Projektvezető(k): …………………………………………………………………….…….……</w:t>
      </w:r>
    </w:p>
    <w:p w14:paraId="7CC48AD8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lastRenderedPageBreak/>
        <w:t>Csoporttársak a projektben: ………………………………………………………………….…</w:t>
      </w:r>
    </w:p>
    <w:p w14:paraId="1B0F7B81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Projekt időtartama: ……………………………………………………………………..……….</w:t>
      </w:r>
    </w:p>
    <w:p w14:paraId="3C01C13B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A projekt tervezett produktuma: ………………………………………………………………..</w:t>
      </w:r>
    </w:p>
    <w:p w14:paraId="2A5EC535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Saját feladatom/feladataim a projektben: ………………………………………........................</w:t>
      </w:r>
    </w:p>
    <w:p w14:paraId="10C054C1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Előzetes ismereteim/tudásom a projekt témájával kapcsolatban: ………………………………</w:t>
      </w:r>
    </w:p>
    <w:p w14:paraId="3D802311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7CE0A6E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A projekt során tanultam meg: ………………………………………………….........................</w:t>
      </w:r>
    </w:p>
    <w:p w14:paraId="36731433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7DAB447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 xml:space="preserve">A projekt során a csoporttársaimmal együtt a következő problémákat/feladatokat oldottam meg: </w:t>
      </w:r>
    </w:p>
    <w:p w14:paraId="1C42FA23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082CB62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Csoporttársaim ezekben a feladatokban/tevékenységekben segítettek nekem:</w:t>
      </w:r>
    </w:p>
    <w:p w14:paraId="44C1510F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74F79DA" w14:textId="77777777" w:rsidR="00A14690" w:rsidRPr="00A14690" w:rsidRDefault="00A14690" w:rsidP="00A14690">
      <w:pPr>
        <w:widowControl/>
        <w:autoSpaceDE/>
        <w:autoSpaceDN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 xml:space="preserve">A következő tevékenységekben/feladatokban segítettem a csoporttársaimnak: </w:t>
      </w:r>
    </w:p>
    <w:p w14:paraId="4F026C06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AF6F520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 xml:space="preserve">Teljesen egyedül oldottam meg a következő feladatokat: </w:t>
      </w:r>
    </w:p>
    <w:p w14:paraId="5F26A962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………………...............................................................................................................................</w:t>
      </w:r>
    </w:p>
    <w:p w14:paraId="693D0FDB" w14:textId="77777777" w:rsidR="00A14690" w:rsidRPr="00A14690" w:rsidRDefault="00A14690" w:rsidP="00A14690">
      <w:pPr>
        <w:widowControl/>
        <w:autoSpaceDE/>
        <w:autoSpaceDN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 xml:space="preserve">A projekt során megtanult ismereteimet hasznosítani tudom a következő szituációkban/területen/problémák megoldásában: </w:t>
      </w:r>
    </w:p>
    <w:p w14:paraId="66963D0B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CB0ABD5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 xml:space="preserve">Fotók/rajzok, amelyek a projekt megvalósítás során készültek, </w:t>
      </w:r>
      <w:r w:rsidRPr="00A146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az adatvédelmi követelmények szigorú betartásával </w:t>
      </w:r>
      <w:r w:rsidRPr="00A14690">
        <w:rPr>
          <w:rFonts w:ascii="Times New Roman" w:eastAsia="Calibri" w:hAnsi="Times New Roman" w:cs="Times New Roman"/>
          <w:i/>
          <w:iCs/>
          <w:sz w:val="24"/>
          <w:szCs w:val="24"/>
        </w:rPr>
        <w:t>(A tanuló csatolja a munkanaplójához, elektronikusan vagy nyomtatva, az előzetes megegyezés szerint.)</w:t>
      </w:r>
    </w:p>
    <w:p w14:paraId="10BCE63F" w14:textId="77777777" w:rsidR="00A14690" w:rsidRPr="00A14690" w:rsidRDefault="00A14690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39D9A686" w14:textId="77777777" w:rsidR="00A14690" w:rsidRPr="00A14690" w:rsidRDefault="00A14690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bCs/>
          <w:i/>
          <w:color w:val="00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/>
          <w:bCs/>
          <w:i/>
          <w:color w:val="000000"/>
          <w:sz w:val="24"/>
          <w:szCs w:val="24"/>
          <w:lang w:eastAsia="hu-HU"/>
        </w:rPr>
        <w:t>Az önreflexió a tanulók részéről egyéb strukturált formában is elvárható az oktató részéről.</w:t>
      </w:r>
    </w:p>
    <w:p w14:paraId="6DD63FE3" w14:textId="77777777" w:rsidR="00A14690" w:rsidRPr="00A14690" w:rsidRDefault="00A14690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2504087D" w14:textId="77777777" w:rsidR="00654D6D" w:rsidRDefault="00654D6D" w:rsidP="001934BD">
      <w:pPr>
        <w:rPr>
          <w:rFonts w:ascii="Arial" w:hAnsi="Arial"/>
        </w:rPr>
        <w:sectPr w:rsidR="00654D6D" w:rsidSect="00A14690">
          <w:pgSz w:w="11910" w:h="16840"/>
          <w:pgMar w:top="1280" w:right="880" w:bottom="1200" w:left="1400" w:header="528" w:footer="683" w:gutter="0"/>
          <w:cols w:space="708"/>
          <w:docGrid w:linePitch="299"/>
        </w:sectPr>
      </w:pPr>
    </w:p>
    <w:p w14:paraId="1D4D2EAB" w14:textId="77777777" w:rsidR="00654D6D" w:rsidRPr="004C74A8" w:rsidRDefault="00654D6D" w:rsidP="00654D6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A szakirányú oktatás duális partnerrel történő közös megvalósítása</w:t>
      </w:r>
    </w:p>
    <w:p w14:paraId="350427DE" w14:textId="77777777" w:rsidR="00654D6D" w:rsidRDefault="00654D6D" w:rsidP="00654D6D"/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1199"/>
      </w:tblGrid>
      <w:tr w:rsidR="00654D6D" w:rsidRPr="0057715E" w14:paraId="77CB33BD" w14:textId="77777777" w:rsidTr="005B39F1">
        <w:tc>
          <w:tcPr>
            <w:tcW w:w="675" w:type="dxa"/>
            <w:shd w:val="clear" w:color="auto" w:fill="auto"/>
          </w:tcPr>
          <w:p w14:paraId="7B7A5001" w14:textId="77777777" w:rsidR="00654D6D" w:rsidRPr="0057715E" w:rsidRDefault="00654D6D" w:rsidP="005B39F1">
            <w:pPr>
              <w:pStyle w:val="Listaszerbekezds"/>
              <w:spacing w:before="120"/>
              <w:ind w:left="3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I.</w:t>
            </w:r>
          </w:p>
        </w:tc>
        <w:tc>
          <w:tcPr>
            <w:tcW w:w="2268" w:type="dxa"/>
            <w:shd w:val="clear" w:color="auto" w:fill="auto"/>
          </w:tcPr>
          <w:p w14:paraId="1E5C26D5" w14:textId="77777777" w:rsidR="00654D6D" w:rsidRPr="0057715E" w:rsidRDefault="00654D6D" w:rsidP="005B39F1">
            <w:pPr>
              <w:spacing w:before="120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mallCaps/>
                <w:sz w:val="20"/>
                <w:szCs w:val="20"/>
              </w:rPr>
              <w:t>Felelősök: (</w:t>
            </w:r>
            <w:r w:rsidRPr="0057715E">
              <w:rPr>
                <w:rFonts w:ascii="Times New Roman" w:hAnsi="Times New Roman"/>
                <w:b/>
                <w:smallCaps/>
                <w:sz w:val="20"/>
                <w:szCs w:val="20"/>
              </w:rPr>
              <w:t>Folyamatgazda neve</w:t>
            </w:r>
            <w:r>
              <w:rPr>
                <w:rFonts w:ascii="Times New Roman" w:hAnsi="Times New Roman"/>
                <w:b/>
                <w:smallCaps/>
                <w:sz w:val="20"/>
                <w:szCs w:val="20"/>
              </w:rPr>
              <w:t>)</w:t>
            </w:r>
          </w:p>
        </w:tc>
        <w:tc>
          <w:tcPr>
            <w:tcW w:w="11199" w:type="dxa"/>
            <w:shd w:val="clear" w:color="auto" w:fill="auto"/>
          </w:tcPr>
          <w:p w14:paraId="504A8595" w14:textId="77777777" w:rsidR="00654D6D" w:rsidRDefault="00654D6D" w:rsidP="005B39F1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3B3520">
              <w:rPr>
                <w:rFonts w:ascii="Times New Roman" w:hAnsi="Times New Roman"/>
                <w:b/>
                <w:sz w:val="20"/>
                <w:szCs w:val="20"/>
              </w:rPr>
              <w:t>I: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igazgató</w:t>
            </w:r>
          </w:p>
          <w:p w14:paraId="55F3748D" w14:textId="77777777" w:rsidR="00654D6D" w:rsidRPr="0057715E" w:rsidRDefault="00654D6D" w:rsidP="005B39F1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3B3520">
              <w:rPr>
                <w:rFonts w:ascii="Times New Roman" w:hAnsi="Times New Roman"/>
                <w:b/>
                <w:sz w:val="20"/>
                <w:szCs w:val="20"/>
              </w:rPr>
              <w:t>D: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 duális partner vezetője</w:t>
            </w:r>
          </w:p>
        </w:tc>
      </w:tr>
      <w:tr w:rsidR="00654D6D" w:rsidRPr="0057715E" w14:paraId="45E58E9E" w14:textId="77777777" w:rsidTr="005B39F1">
        <w:tc>
          <w:tcPr>
            <w:tcW w:w="675" w:type="dxa"/>
            <w:shd w:val="clear" w:color="auto" w:fill="auto"/>
          </w:tcPr>
          <w:p w14:paraId="498CD6CA" w14:textId="77777777" w:rsidR="00654D6D" w:rsidRPr="0057715E" w:rsidRDefault="00654D6D" w:rsidP="005B39F1">
            <w:pPr>
              <w:pStyle w:val="Listaszerbekezds"/>
              <w:spacing w:before="120"/>
              <w:ind w:left="3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II.</w:t>
            </w:r>
          </w:p>
        </w:tc>
        <w:tc>
          <w:tcPr>
            <w:tcW w:w="13467" w:type="dxa"/>
            <w:gridSpan w:val="2"/>
            <w:shd w:val="clear" w:color="auto" w:fill="auto"/>
          </w:tcPr>
          <w:p w14:paraId="3B18EA69" w14:textId="77777777" w:rsidR="00654D6D" w:rsidRPr="0057715E" w:rsidRDefault="00654D6D" w:rsidP="005B39F1">
            <w:pPr>
              <w:spacing w:before="120"/>
              <w:rPr>
                <w:rFonts w:ascii="Times New Roman" w:hAnsi="Times New Roman"/>
                <w:smallCaps/>
                <w:sz w:val="20"/>
                <w:szCs w:val="20"/>
              </w:rPr>
            </w:pPr>
            <w:r w:rsidRPr="0057715E">
              <w:rPr>
                <w:rFonts w:ascii="Times New Roman" w:hAnsi="Times New Roman"/>
                <w:b/>
                <w:smallCaps/>
                <w:sz w:val="20"/>
                <w:szCs w:val="20"/>
              </w:rPr>
              <w:t>A folyamat célja: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 szakirányú oktatásban részt vevő tanulók vállalati környezetben, a duális partner és a szakképző intézmény felelős együttműködésével sajátítják el a korszerű, termelésben, szolgáltatásban alkalmazható szakismereteket, eljárásokat, illetve a szakmai karrierjüket támogató munkavállalói kompetenciákat.</w:t>
            </w:r>
          </w:p>
        </w:tc>
      </w:tr>
      <w:tr w:rsidR="00654D6D" w:rsidRPr="0057715E" w14:paraId="5BC7D671" w14:textId="77777777" w:rsidTr="005B39F1">
        <w:tc>
          <w:tcPr>
            <w:tcW w:w="675" w:type="dxa"/>
            <w:shd w:val="clear" w:color="auto" w:fill="auto"/>
          </w:tcPr>
          <w:p w14:paraId="129D2063" w14:textId="77777777" w:rsidR="00654D6D" w:rsidRPr="0057715E" w:rsidRDefault="00654D6D" w:rsidP="005B39F1">
            <w:pPr>
              <w:pStyle w:val="Listaszerbekezds"/>
              <w:spacing w:before="120"/>
              <w:ind w:left="3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III. </w:t>
            </w:r>
          </w:p>
        </w:tc>
        <w:tc>
          <w:tcPr>
            <w:tcW w:w="13467" w:type="dxa"/>
            <w:gridSpan w:val="2"/>
            <w:shd w:val="clear" w:color="auto" w:fill="auto"/>
          </w:tcPr>
          <w:p w14:paraId="30F03967" w14:textId="77777777" w:rsidR="00654D6D" w:rsidRPr="00E94583" w:rsidRDefault="00654D6D" w:rsidP="005B39F1">
            <w:pPr>
              <w:spacing w:before="120"/>
              <w:jc w:val="both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mallCaps/>
                <w:sz w:val="20"/>
                <w:szCs w:val="20"/>
              </w:rPr>
              <w:t xml:space="preserve">a </w:t>
            </w:r>
            <w:r w:rsidRPr="00E94583">
              <w:rPr>
                <w:rFonts w:ascii="Times New Roman" w:hAnsi="Times New Roman"/>
                <w:b/>
                <w:smallCaps/>
                <w:sz w:val="20"/>
                <w:szCs w:val="20"/>
              </w:rPr>
              <w:t>területre vonatkoz</w:t>
            </w:r>
            <w:r>
              <w:rPr>
                <w:rFonts w:ascii="Times New Roman" w:hAnsi="Times New Roman"/>
                <w:b/>
                <w:smallCaps/>
                <w:sz w:val="20"/>
                <w:szCs w:val="20"/>
              </w:rPr>
              <w:t>ó</w:t>
            </w:r>
            <w:r w:rsidRPr="00E94583">
              <w:rPr>
                <w:rFonts w:ascii="Times New Roman" w:hAnsi="Times New Roman"/>
                <w:b/>
                <w:smallCap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mallCaps/>
                <w:sz w:val="20"/>
                <w:szCs w:val="20"/>
              </w:rPr>
              <w:t>jog</w:t>
            </w:r>
            <w:r w:rsidRPr="00E94583">
              <w:rPr>
                <w:rFonts w:ascii="Times New Roman" w:hAnsi="Times New Roman"/>
                <w:b/>
                <w:smallCaps/>
                <w:sz w:val="20"/>
                <w:szCs w:val="20"/>
              </w:rPr>
              <w:t>szabályo</w:t>
            </w:r>
            <w:r>
              <w:rPr>
                <w:rFonts w:ascii="Times New Roman" w:hAnsi="Times New Roman"/>
                <w:b/>
                <w:smallCaps/>
                <w:sz w:val="20"/>
                <w:szCs w:val="20"/>
              </w:rPr>
              <w:t>k, dokumentumok</w:t>
            </w:r>
          </w:p>
          <w:p w14:paraId="0AD6EA2E" w14:textId="77777777" w:rsidR="00654D6D" w:rsidRPr="00F16A34" w:rsidRDefault="00654D6D" w:rsidP="00654D6D">
            <w:pPr>
              <w:pStyle w:val="Listaszerbekezds"/>
              <w:widowControl/>
              <w:numPr>
                <w:ilvl w:val="0"/>
                <w:numId w:val="14"/>
              </w:numPr>
              <w:autoSpaceDE/>
              <w:autoSpaceDN/>
              <w:spacing w:befor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6A34">
              <w:rPr>
                <w:rFonts w:ascii="Times New Roman" w:hAnsi="Times New Roman"/>
                <w:sz w:val="20"/>
                <w:szCs w:val="20"/>
              </w:rPr>
              <w:t>A szakképzésről szóló 2019. évi LXXX. törvény (</w:t>
            </w:r>
            <w:proofErr w:type="spellStart"/>
            <w:r w:rsidRPr="00F16A34">
              <w:rPr>
                <w:rFonts w:ascii="Times New Roman" w:hAnsi="Times New Roman"/>
                <w:sz w:val="20"/>
                <w:szCs w:val="20"/>
              </w:rPr>
              <w:t>Szkt</w:t>
            </w:r>
            <w:proofErr w:type="spellEnd"/>
            <w:r w:rsidRPr="00F16A34">
              <w:rPr>
                <w:rFonts w:ascii="Times New Roman" w:hAnsi="Times New Roman"/>
                <w:sz w:val="20"/>
                <w:szCs w:val="20"/>
              </w:rPr>
              <w:t>.)</w:t>
            </w:r>
          </w:p>
          <w:p w14:paraId="71E29E4E" w14:textId="77777777" w:rsidR="00654D6D" w:rsidRPr="00F16A34" w:rsidRDefault="00654D6D" w:rsidP="00654D6D">
            <w:pPr>
              <w:widowControl/>
              <w:numPr>
                <w:ilvl w:val="0"/>
                <w:numId w:val="14"/>
              </w:numPr>
              <w:autoSpaceDE/>
              <w:autoSpaceDN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6A34">
              <w:rPr>
                <w:rFonts w:ascii="Times New Roman" w:hAnsi="Times New Roman"/>
                <w:sz w:val="20"/>
                <w:szCs w:val="20"/>
              </w:rPr>
              <w:t>A szakképzésről szóló törvény végrehajtásáról szóló 12/2020. (II. 7.) Korm. rendelet (</w:t>
            </w:r>
            <w:proofErr w:type="spellStart"/>
            <w:r w:rsidRPr="00F16A34">
              <w:rPr>
                <w:rFonts w:ascii="Times New Roman" w:hAnsi="Times New Roman"/>
                <w:sz w:val="20"/>
                <w:szCs w:val="20"/>
              </w:rPr>
              <w:t>Szkr</w:t>
            </w:r>
            <w:proofErr w:type="spellEnd"/>
            <w:r w:rsidRPr="00F16A34">
              <w:rPr>
                <w:rFonts w:ascii="Times New Roman" w:hAnsi="Times New Roman"/>
                <w:sz w:val="20"/>
                <w:szCs w:val="20"/>
              </w:rPr>
              <w:t xml:space="preserve">.) </w:t>
            </w:r>
          </w:p>
          <w:p w14:paraId="1DE00E00" w14:textId="77777777" w:rsidR="00654D6D" w:rsidRPr="00F16A34" w:rsidRDefault="00654D6D" w:rsidP="00654D6D">
            <w:pPr>
              <w:widowControl/>
              <w:numPr>
                <w:ilvl w:val="0"/>
                <w:numId w:val="14"/>
              </w:numPr>
              <w:autoSpaceDE/>
              <w:autoSpaceDN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6A34">
              <w:rPr>
                <w:rFonts w:ascii="Times New Roman" w:hAnsi="Times New Roman"/>
                <w:sz w:val="20"/>
                <w:szCs w:val="20"/>
              </w:rPr>
              <w:t>képzési és kimeneti követelmények (szakmai követelmények, vizsgáztatási követelmények)</w:t>
            </w:r>
          </w:p>
          <w:p w14:paraId="3785CCA0" w14:textId="77777777" w:rsidR="00654D6D" w:rsidRPr="00F16A34" w:rsidRDefault="00654D6D" w:rsidP="005B39F1">
            <w:pPr>
              <w:ind w:left="34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u-HU"/>
              </w:rPr>
            </w:pPr>
            <w:r w:rsidRPr="00F16A3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u-HU"/>
              </w:rPr>
              <w:t>Intézményi dokumentáció</w:t>
            </w:r>
          </w:p>
          <w:p w14:paraId="2307D990" w14:textId="77777777" w:rsidR="00654D6D" w:rsidRPr="00F16A34" w:rsidRDefault="00654D6D" w:rsidP="00654D6D">
            <w:pPr>
              <w:pStyle w:val="Listaszerbekezds"/>
              <w:widowControl/>
              <w:numPr>
                <w:ilvl w:val="0"/>
                <w:numId w:val="14"/>
              </w:numPr>
              <w:autoSpaceDE/>
              <w:autoSpaceDN/>
              <w:spacing w:befor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6A34">
              <w:rPr>
                <w:rFonts w:ascii="Times New Roman" w:hAnsi="Times New Roman"/>
                <w:sz w:val="20"/>
                <w:szCs w:val="20"/>
              </w:rPr>
              <w:t>Szakmai program – közös képzési program</w:t>
            </w:r>
          </w:p>
          <w:p w14:paraId="7F322F11" w14:textId="77777777" w:rsidR="00654D6D" w:rsidRPr="00F16A34" w:rsidRDefault="00654D6D" w:rsidP="00654D6D">
            <w:pPr>
              <w:pStyle w:val="Listaszerbekezds"/>
              <w:widowControl/>
              <w:numPr>
                <w:ilvl w:val="0"/>
                <w:numId w:val="14"/>
              </w:numPr>
              <w:autoSpaceDE/>
              <w:autoSpaceDN/>
              <w:spacing w:befor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6A34">
              <w:rPr>
                <w:rFonts w:ascii="Times New Roman" w:hAnsi="Times New Roman"/>
                <w:sz w:val="20"/>
                <w:szCs w:val="20"/>
              </w:rPr>
              <w:t>Házirend</w:t>
            </w:r>
          </w:p>
          <w:p w14:paraId="4344A380" w14:textId="77777777" w:rsidR="00654D6D" w:rsidRPr="00F16A34" w:rsidRDefault="00654D6D" w:rsidP="00654D6D">
            <w:pPr>
              <w:pStyle w:val="Listaszerbekezds"/>
              <w:widowControl/>
              <w:numPr>
                <w:ilvl w:val="0"/>
                <w:numId w:val="14"/>
              </w:numPr>
              <w:autoSpaceDE/>
              <w:autoSpaceDN/>
              <w:spacing w:befor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6A34">
              <w:rPr>
                <w:rFonts w:ascii="Times New Roman" w:hAnsi="Times New Roman"/>
                <w:sz w:val="20"/>
                <w:szCs w:val="20"/>
              </w:rPr>
              <w:t xml:space="preserve">MIR kézikönyv (intézményi) </w:t>
            </w:r>
          </w:p>
          <w:p w14:paraId="3B4136F3" w14:textId="77777777" w:rsidR="00654D6D" w:rsidRPr="00F16A34" w:rsidRDefault="00654D6D" w:rsidP="00654D6D">
            <w:pPr>
              <w:pStyle w:val="Listaszerbekezds"/>
              <w:widowControl/>
              <w:numPr>
                <w:ilvl w:val="0"/>
                <w:numId w:val="14"/>
              </w:numPr>
              <w:autoSpaceDE/>
              <w:autoSpaceDN/>
              <w:spacing w:befor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6A34">
              <w:rPr>
                <w:rFonts w:ascii="Times New Roman" w:hAnsi="Times New Roman"/>
                <w:sz w:val="20"/>
                <w:szCs w:val="20"/>
              </w:rPr>
              <w:t>Éves munkaterv</w:t>
            </w:r>
          </w:p>
          <w:p w14:paraId="4FE5CCC3" w14:textId="77777777" w:rsidR="00654D6D" w:rsidRPr="00F16A34" w:rsidRDefault="00654D6D" w:rsidP="00654D6D">
            <w:pPr>
              <w:pStyle w:val="Listaszerbekezds"/>
              <w:widowControl/>
              <w:numPr>
                <w:ilvl w:val="0"/>
                <w:numId w:val="14"/>
              </w:numPr>
              <w:autoSpaceDE/>
              <w:autoSpaceDN/>
              <w:spacing w:befor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F16A34">
              <w:rPr>
                <w:rFonts w:ascii="Times New Roman" w:hAnsi="Times New Roman"/>
                <w:sz w:val="20"/>
                <w:szCs w:val="20"/>
              </w:rPr>
              <w:t>Tantárgyfelosztás, az órarend készítés intézményi szabál</w:t>
            </w:r>
            <w:r>
              <w:rPr>
                <w:rFonts w:ascii="Times New Roman" w:hAnsi="Times New Roman"/>
                <w:sz w:val="20"/>
                <w:szCs w:val="20"/>
              </w:rPr>
              <w:t>yai</w:t>
            </w:r>
          </w:p>
          <w:p w14:paraId="3DED2F6E" w14:textId="77777777" w:rsidR="00654D6D" w:rsidRPr="00F16A34" w:rsidRDefault="00654D6D" w:rsidP="005B39F1">
            <w:pPr>
              <w:ind w:left="34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6A34">
              <w:rPr>
                <w:rFonts w:ascii="Times New Roman" w:hAnsi="Times New Roman"/>
                <w:b/>
                <w:bCs/>
                <w:sz w:val="20"/>
                <w:szCs w:val="20"/>
              </w:rPr>
              <w:t>A duális partner dokumentációja:</w:t>
            </w:r>
          </w:p>
          <w:p w14:paraId="4F415997" w14:textId="77777777" w:rsidR="00654D6D" w:rsidRDefault="00654D6D" w:rsidP="00654D6D">
            <w:pPr>
              <w:pStyle w:val="Listaszerbekezds"/>
              <w:widowControl/>
              <w:numPr>
                <w:ilvl w:val="0"/>
                <w:numId w:val="14"/>
              </w:numPr>
              <w:autoSpaceDE/>
              <w:autoSpaceDN/>
              <w:spacing w:befor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6A34">
              <w:rPr>
                <w:rFonts w:ascii="Times New Roman" w:hAnsi="Times New Roman"/>
                <w:sz w:val="20"/>
                <w:szCs w:val="20"/>
              </w:rPr>
              <w:t>közös képzési program</w:t>
            </w:r>
          </w:p>
          <w:p w14:paraId="1916CC66" w14:textId="77777777" w:rsidR="00654D6D" w:rsidRDefault="00654D6D" w:rsidP="00654D6D">
            <w:pPr>
              <w:pStyle w:val="Listaszerbekezds"/>
              <w:widowControl/>
              <w:numPr>
                <w:ilvl w:val="0"/>
                <w:numId w:val="14"/>
              </w:numPr>
              <w:autoSpaceDE/>
              <w:autoSpaceDN/>
              <w:spacing w:befor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minőségirányítási dokumentum</w:t>
            </w:r>
          </w:p>
          <w:p w14:paraId="1AAC3707" w14:textId="77777777" w:rsidR="00654D6D" w:rsidRPr="00F16A34" w:rsidRDefault="00654D6D" w:rsidP="00654D6D">
            <w:pPr>
              <w:pStyle w:val="Listaszerbekezds"/>
              <w:widowControl/>
              <w:numPr>
                <w:ilvl w:val="0"/>
                <w:numId w:val="14"/>
              </w:numPr>
              <w:autoSpaceDE/>
              <w:autoSpaceDN/>
              <w:spacing w:before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egyéb szabályzatok (munka-, tűzvédelmi, HR,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stb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654D6D" w:rsidRPr="0057715E" w14:paraId="23F249AD" w14:textId="77777777" w:rsidTr="005B39F1">
        <w:tc>
          <w:tcPr>
            <w:tcW w:w="675" w:type="dxa"/>
            <w:shd w:val="clear" w:color="auto" w:fill="auto"/>
          </w:tcPr>
          <w:p w14:paraId="1C7A9128" w14:textId="77777777" w:rsidR="00654D6D" w:rsidRPr="0057715E" w:rsidRDefault="00654D6D" w:rsidP="005B39F1">
            <w:pPr>
              <w:pStyle w:val="Listaszerbekezds"/>
              <w:spacing w:before="120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IV.</w:t>
            </w:r>
          </w:p>
        </w:tc>
        <w:tc>
          <w:tcPr>
            <w:tcW w:w="13467" w:type="dxa"/>
            <w:gridSpan w:val="2"/>
            <w:shd w:val="clear" w:color="auto" w:fill="auto"/>
          </w:tcPr>
          <w:p w14:paraId="251F78C9" w14:textId="77777777" w:rsidR="00654D6D" w:rsidRDefault="00654D6D" w:rsidP="005B39F1">
            <w:pPr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mallCaps/>
                <w:sz w:val="20"/>
                <w:szCs w:val="20"/>
              </w:rPr>
              <w:t>A folyamat</w:t>
            </w:r>
            <w:r w:rsidRPr="0057715E">
              <w:rPr>
                <w:rFonts w:ascii="Times New Roman" w:hAnsi="Times New Roman"/>
                <w:b/>
                <w:smallCaps/>
                <w:sz w:val="20"/>
                <w:szCs w:val="20"/>
              </w:rPr>
              <w:t xml:space="preserve"> eredmény</w:t>
            </w:r>
            <w:r>
              <w:rPr>
                <w:rFonts w:ascii="Times New Roman" w:hAnsi="Times New Roman"/>
                <w:b/>
                <w:smallCaps/>
                <w:sz w:val="20"/>
                <w:szCs w:val="20"/>
              </w:rPr>
              <w:t>e</w:t>
            </w:r>
            <w:r w:rsidRPr="0057715E">
              <w:rPr>
                <w:rFonts w:ascii="Times New Roman" w:hAnsi="Times New Roman"/>
                <w:b/>
                <w:smallCaps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b/>
                <w:smallCaps/>
                <w:sz w:val="20"/>
                <w:szCs w:val="20"/>
              </w:rPr>
              <w:t xml:space="preserve"> </w:t>
            </w:r>
          </w:p>
          <w:p w14:paraId="436974E9" w14:textId="77777777" w:rsidR="00654D6D" w:rsidRDefault="00654D6D" w:rsidP="00654D6D">
            <w:pPr>
              <w:widowControl/>
              <w:numPr>
                <w:ilvl w:val="0"/>
                <w:numId w:val="15"/>
              </w:numPr>
              <w:autoSpaceDE/>
              <w:autoSpaceDN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 munkaerőpiaci igényeknek megfelelő szakemberek képzése, magas színvonalú szakképzést biztosító humánerőforrás és infrastruktúra megteremtése</w:t>
            </w:r>
          </w:p>
          <w:p w14:paraId="3FB6E9D5" w14:textId="77777777" w:rsidR="00654D6D" w:rsidRDefault="00654D6D" w:rsidP="00654D6D">
            <w:pPr>
              <w:widowControl/>
              <w:numPr>
                <w:ilvl w:val="0"/>
                <w:numId w:val="15"/>
              </w:numPr>
              <w:autoSpaceDE/>
              <w:autoSpaceDN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 központilag meghatározott követelményrendszernek megfelelő képzési program kialakítása a szakképzésben résztvevő partnerekkel közösen</w:t>
            </w:r>
          </w:p>
          <w:p w14:paraId="67356C64" w14:textId="77777777" w:rsidR="00654D6D" w:rsidRDefault="00654D6D" w:rsidP="00654D6D">
            <w:pPr>
              <w:widowControl/>
              <w:numPr>
                <w:ilvl w:val="0"/>
                <w:numId w:val="15"/>
              </w:numPr>
              <w:autoSpaceDE/>
              <w:autoSpaceDN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 képzési programban meghatározottaknak és a munkaerőpiaci igényeknek megfelelő  együttműködés a duális képzőhelyekkel.</w:t>
            </w:r>
          </w:p>
          <w:p w14:paraId="078C1445" w14:textId="77777777" w:rsidR="00654D6D" w:rsidRPr="0057715E" w:rsidRDefault="00654D6D" w:rsidP="00654D6D">
            <w:pPr>
              <w:widowControl/>
              <w:numPr>
                <w:ilvl w:val="0"/>
                <w:numId w:val="15"/>
              </w:numPr>
              <w:autoSpaceDE/>
              <w:autoSpaceDN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Objektív és megbízható értékelési rendszer alkalmazása, amelyben az értékelés (iskola + duális partner) közösen történik, és amellyel egyértelműen mérhető a tanuló tanulási eredménye és a megszerzett tudás gyakorlati alkalmazhatósága.</w:t>
            </w:r>
          </w:p>
        </w:tc>
      </w:tr>
      <w:tr w:rsidR="00654D6D" w:rsidRPr="0057715E" w14:paraId="4175FF23" w14:textId="77777777" w:rsidTr="005B39F1">
        <w:trPr>
          <w:trHeight w:val="602"/>
        </w:trPr>
        <w:tc>
          <w:tcPr>
            <w:tcW w:w="675" w:type="dxa"/>
            <w:shd w:val="clear" w:color="auto" w:fill="auto"/>
          </w:tcPr>
          <w:p w14:paraId="21012494" w14:textId="77777777" w:rsidR="00654D6D" w:rsidRPr="0057715E" w:rsidRDefault="00654D6D" w:rsidP="005B39F1">
            <w:pPr>
              <w:pStyle w:val="Listaszerbekezds"/>
              <w:spacing w:before="120"/>
              <w:ind w:left="3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V.</w:t>
            </w:r>
          </w:p>
        </w:tc>
        <w:tc>
          <w:tcPr>
            <w:tcW w:w="13467" w:type="dxa"/>
            <w:gridSpan w:val="2"/>
            <w:shd w:val="clear" w:color="auto" w:fill="auto"/>
          </w:tcPr>
          <w:p w14:paraId="43E4F41E" w14:textId="77777777" w:rsidR="00654D6D" w:rsidRPr="00D473D9" w:rsidRDefault="00654D6D" w:rsidP="00654D6D">
            <w:pPr>
              <w:widowControl/>
              <w:numPr>
                <w:ilvl w:val="0"/>
                <w:numId w:val="11"/>
              </w:numPr>
              <w:autoSpaceDE/>
              <w:autoSpaceDN/>
              <w:spacing w:before="120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mallCaps/>
                <w:sz w:val="20"/>
                <w:szCs w:val="20"/>
              </w:rPr>
              <w:t>számú melléklet: folyamat mátrix</w:t>
            </w:r>
          </w:p>
        </w:tc>
      </w:tr>
    </w:tbl>
    <w:p w14:paraId="66C9AC31" w14:textId="77777777" w:rsidR="00654D6D" w:rsidRDefault="00654D6D" w:rsidP="00654D6D"/>
    <w:p w14:paraId="61DFC2C5" w14:textId="77777777" w:rsidR="00654D6D" w:rsidRDefault="00654D6D" w:rsidP="00654D6D"/>
    <w:p w14:paraId="603FD9C7" w14:textId="77777777" w:rsidR="00654D6D" w:rsidRDefault="00654D6D" w:rsidP="00654D6D">
      <w:pPr>
        <w:jc w:val="center"/>
        <w:sectPr w:rsidR="00654D6D" w:rsidSect="005B39F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41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"/>
        <w:gridCol w:w="608"/>
        <w:gridCol w:w="34"/>
        <w:gridCol w:w="2976"/>
        <w:gridCol w:w="1559"/>
        <w:gridCol w:w="1173"/>
        <w:gridCol w:w="528"/>
        <w:gridCol w:w="992"/>
        <w:gridCol w:w="462"/>
        <w:gridCol w:w="956"/>
        <w:gridCol w:w="224"/>
        <w:gridCol w:w="1335"/>
        <w:gridCol w:w="1559"/>
        <w:gridCol w:w="13"/>
        <w:gridCol w:w="1252"/>
        <w:gridCol w:w="436"/>
      </w:tblGrid>
      <w:tr w:rsidR="00654D6D" w:rsidRPr="007D2141" w14:paraId="585C9FB5" w14:textId="77777777" w:rsidTr="005B39F1">
        <w:trPr>
          <w:gridAfter w:val="1"/>
          <w:wAfter w:w="436" w:type="dxa"/>
          <w:trHeight w:val="288"/>
        </w:trPr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29BCF" w14:textId="77777777" w:rsidR="00654D6D" w:rsidRPr="007D2141" w:rsidRDefault="00654D6D" w:rsidP="005B39F1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  <w:p w14:paraId="6F7018FB" w14:textId="77777777" w:rsidR="00654D6D" w:rsidRPr="007D2141" w:rsidRDefault="00654D6D" w:rsidP="005B39F1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  <w:p w14:paraId="3A7B4BA5" w14:textId="77777777" w:rsidR="00654D6D" w:rsidRPr="007D2141" w:rsidRDefault="00654D6D" w:rsidP="005B39F1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5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1D987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D: duális partner</w:t>
            </w:r>
          </w:p>
          <w:p w14:paraId="72D2C8B0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I: intézmény</w:t>
            </w:r>
          </w:p>
          <w:p w14:paraId="1B69EE11" w14:textId="77777777" w:rsidR="00654D6D" w:rsidRPr="007D2141" w:rsidRDefault="00654D6D" w:rsidP="005B39F1">
            <w:pPr>
              <w:ind w:left="720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ECBD4" w14:textId="77777777" w:rsidR="00654D6D" w:rsidRPr="007D2141" w:rsidRDefault="00654D6D" w:rsidP="005B39F1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E7310" w14:textId="77777777" w:rsidR="00654D6D" w:rsidRPr="007D2141" w:rsidRDefault="00654D6D" w:rsidP="005B39F1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0E7A2" w14:textId="77777777" w:rsidR="00654D6D" w:rsidRPr="007D2141" w:rsidRDefault="00654D6D" w:rsidP="005B39F1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41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2FBE3" w14:textId="77777777" w:rsidR="00654D6D" w:rsidRPr="007D2141" w:rsidRDefault="00654D6D" w:rsidP="00654D6D">
            <w:pPr>
              <w:widowControl/>
              <w:numPr>
                <w:ilvl w:val="0"/>
                <w:numId w:val="12"/>
              </w:numPr>
              <w:autoSpaceDE/>
              <w:autoSpaceDN/>
              <w:rPr>
                <w:rFonts w:ascii="Times New Roman" w:eastAsia="Times New Roman" w:hAnsi="Times New Roman"/>
                <w:b/>
                <w:smallCaps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b/>
                <w:smallCaps/>
                <w:sz w:val="18"/>
                <w:szCs w:val="18"/>
                <w:lang w:eastAsia="hu-HU"/>
              </w:rPr>
              <w:t>számú melléklet</w:t>
            </w:r>
          </w:p>
          <w:p w14:paraId="6495E943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b/>
                <w:smallCaps/>
                <w:sz w:val="18"/>
                <w:szCs w:val="18"/>
                <w:lang w:eastAsia="hu-HU"/>
              </w:rPr>
            </w:pPr>
          </w:p>
          <w:p w14:paraId="66229936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b/>
                <w:smallCaps/>
                <w:sz w:val="18"/>
                <w:szCs w:val="18"/>
                <w:lang w:eastAsia="hu-HU"/>
              </w:rPr>
            </w:pPr>
          </w:p>
        </w:tc>
      </w:tr>
      <w:tr w:rsidR="00654D6D" w:rsidRPr="007D2141" w14:paraId="28338A8E" w14:textId="77777777" w:rsidTr="005B39F1">
        <w:trPr>
          <w:gridBefore w:val="1"/>
          <w:wBefore w:w="68" w:type="dxa"/>
          <w:trHeight w:val="506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7BC97" w14:textId="77777777" w:rsidR="00654D6D" w:rsidRPr="007D2141" w:rsidRDefault="00654D6D" w:rsidP="005B39F1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</w:pP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AE4E4" w14:textId="77777777" w:rsidR="00654D6D" w:rsidRPr="007D2141" w:rsidRDefault="00654D6D" w:rsidP="005B39F1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  <w:t>Tevékenység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BD85D" w14:textId="77777777" w:rsidR="00654D6D" w:rsidRPr="007D2141" w:rsidRDefault="00654D6D" w:rsidP="005B39F1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  <w:t>Felelős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86A50" w14:textId="77777777" w:rsidR="00654D6D" w:rsidRPr="007D2141" w:rsidRDefault="00654D6D" w:rsidP="005B39F1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  <w:t>Közreműködő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342B9" w14:textId="77777777" w:rsidR="00654D6D" w:rsidRPr="007D2141" w:rsidRDefault="00654D6D" w:rsidP="005B39F1">
            <w:pPr>
              <w:jc w:val="center"/>
              <w:rPr>
                <w:rFonts w:ascii="Times New Roman" w:eastAsia="Times New Roman" w:hAnsi="Times New Roman"/>
                <w:b/>
                <w:bCs/>
                <w:color w:val="0070C0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  <w:t>Időtartam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38DDF" w14:textId="77777777" w:rsidR="00654D6D" w:rsidRPr="007D2141" w:rsidRDefault="00654D6D" w:rsidP="005B39F1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  <w:t>Határidő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6759C" w14:textId="77777777" w:rsidR="00654D6D" w:rsidRPr="007D2141" w:rsidRDefault="00654D6D" w:rsidP="005B39F1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  <w:t>Bemenet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AB418" w14:textId="77777777" w:rsidR="00654D6D" w:rsidRPr="007D2141" w:rsidRDefault="00654D6D" w:rsidP="005B39F1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  <w:t>Kimenet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BCF11" w14:textId="77777777" w:rsidR="00654D6D" w:rsidRPr="007D2141" w:rsidRDefault="00654D6D" w:rsidP="005B39F1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  <w:t>Kapcsolódó folyamat</w:t>
            </w:r>
          </w:p>
        </w:tc>
      </w:tr>
      <w:tr w:rsidR="00654D6D" w:rsidRPr="007D2141" w14:paraId="407DE18B" w14:textId="77777777" w:rsidTr="005B39F1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  <w:hideMark/>
          </w:tcPr>
          <w:p w14:paraId="5C573915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b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b/>
                <w:sz w:val="18"/>
                <w:szCs w:val="18"/>
                <w:lang w:eastAsia="hu-HU"/>
              </w:rPr>
              <w:t>1.</w:t>
            </w:r>
          </w:p>
        </w:tc>
        <w:tc>
          <w:tcPr>
            <w:tcW w:w="13499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935D01F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Részfolyamat: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D2141">
              <w:rPr>
                <w:rFonts w:ascii="Times New Roman" w:hAnsi="Times New Roman"/>
                <w:b/>
                <w:sz w:val="18"/>
                <w:szCs w:val="18"/>
              </w:rPr>
              <w:t>közös képzési program kidolgozása</w:t>
            </w:r>
          </w:p>
        </w:tc>
      </w:tr>
      <w:tr w:rsidR="00654D6D" w:rsidRPr="007D2141" w14:paraId="405B44D9" w14:textId="77777777" w:rsidTr="005B39F1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278C0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1.1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F1CC3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Kapcsolatfelvétel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5BD3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D: a duális partner által kijelölt személy, </w:t>
            </w:r>
          </w:p>
          <w:p w14:paraId="21929894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420F6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D: a duális partner által kijelölt személy, </w:t>
            </w:r>
          </w:p>
          <w:p w14:paraId="23A143E0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5BF4A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86EB2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igény felmerülésekor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B8366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munkaerőpiaci vagy egyéni igény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CA6A3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e-mail, levél, személyes megkeresésről készített feljegyzés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01991B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47CAB3FC" w14:textId="77777777" w:rsidTr="005B39F1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D20D6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1.2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169B6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A duális oktatáshoz szükséges feltételek teljesülésének vizsgálata</w:t>
            </w:r>
          </w:p>
          <w:p w14:paraId="2E915F42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02F49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D: a duális partner által kijelölt személy, </w:t>
            </w:r>
          </w:p>
          <w:p w14:paraId="1422C1DD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3F38F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D: a duális partner által kijelölt személy, </w:t>
            </w:r>
          </w:p>
          <w:p w14:paraId="3F53783C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873FC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10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64A64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a kapcsolatfelvételt követő 5 napon belül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08884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jogszabályok, képzési és kimeneti követelmények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1FBE9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kamarai nyilvántartásról szóló igazolás (a nyilvántartott adatok megfelelősége az adott szakma képzéséhez)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CA0266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5390828C" w14:textId="77777777" w:rsidTr="005B39F1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7957A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1.3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E3560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Döntés arról, hogy a feltételek rendelkezésre állnak -e:</w:t>
            </w:r>
          </w:p>
          <w:p w14:paraId="7DB2655C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ha igen, tovább a ____</w:t>
            </w:r>
            <w:r>
              <w:rPr>
                <w:rFonts w:ascii="Times New Roman" w:hAnsi="Times New Roman"/>
                <w:sz w:val="18"/>
                <w:szCs w:val="18"/>
              </w:rPr>
              <w:t>1.5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_ pontra,</w:t>
            </w:r>
          </w:p>
          <w:p w14:paraId="3FE7712F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ha nem, tovább a </w:t>
            </w:r>
            <w:r>
              <w:rPr>
                <w:rFonts w:ascii="Times New Roman" w:hAnsi="Times New Roman"/>
                <w:sz w:val="18"/>
                <w:szCs w:val="18"/>
              </w:rPr>
              <w:t>1.4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 xml:space="preserve"> pontra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DEE2B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D: a duális partner által kijelölt személy</w:t>
            </w:r>
          </w:p>
          <w:p w14:paraId="3ED6B625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69111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D: a duális partner által kijelölt személy </w:t>
            </w:r>
          </w:p>
          <w:p w14:paraId="52C81B08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1E449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0,5</w:t>
            </w: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FB150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a kapcsolatfelvételt követő 5 napon belül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24061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C7572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276B3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0695CD6D" w14:textId="77777777" w:rsidTr="005B39F1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D26AC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1.4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19151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Az adott szakma duális oktatásához szükséges hiányzó feltételek biztosítása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09B6E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D: a duális partner által kijelölt személy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79DFB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D: a duális partner által kijelölt személy, </w:t>
            </w:r>
          </w:p>
          <w:p w14:paraId="3CB489EA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BA6C7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A1927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a kapcsolatfelvételt követő 30 napon belül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3C690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jogszabályok, képzési és kimeneti követelmények, kamarai nyilvántartásba vétel vagy a nyilvántartott adatok módosítása iránti kérelem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52A2D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kamarai nyilvántartásról szóló igazolás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FCC19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4AF87D69" w14:textId="77777777" w:rsidTr="005B39F1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68944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5</w:t>
            </w: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CD828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Közös képzés kidolgozása</w:t>
            </w:r>
          </w:p>
          <w:p w14:paraId="2DFD6A4C" w14:textId="77777777" w:rsidR="00654D6D" w:rsidRPr="007D2141" w:rsidRDefault="00654D6D" w:rsidP="00654D6D">
            <w:pPr>
              <w:widowControl/>
              <w:numPr>
                <w:ilvl w:val="0"/>
                <w:numId w:val="13"/>
              </w:numPr>
              <w:autoSpaceDE/>
              <w:autoSpaceDN/>
              <w:ind w:left="107" w:hanging="141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célok megfogalmazása, </w:t>
            </w:r>
          </w:p>
          <w:p w14:paraId="6DE3B182" w14:textId="77777777" w:rsidR="00654D6D" w:rsidRPr="007D2141" w:rsidRDefault="00654D6D" w:rsidP="00654D6D">
            <w:pPr>
              <w:widowControl/>
              <w:numPr>
                <w:ilvl w:val="0"/>
                <w:numId w:val="13"/>
              </w:numPr>
              <w:autoSpaceDE/>
              <w:autoSpaceDN/>
              <w:ind w:left="107" w:hanging="141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a kiválasztási eljárás szabályozása,</w:t>
            </w:r>
          </w:p>
          <w:p w14:paraId="531DC881" w14:textId="77777777" w:rsidR="00654D6D" w:rsidRPr="007D2141" w:rsidRDefault="00654D6D" w:rsidP="00654D6D">
            <w:pPr>
              <w:widowControl/>
              <w:numPr>
                <w:ilvl w:val="0"/>
                <w:numId w:val="13"/>
              </w:numPr>
              <w:autoSpaceDE/>
              <w:autoSpaceDN/>
              <w:ind w:left="107" w:hanging="141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 indikátorok / sikerkritériumok meghatározása, </w:t>
            </w:r>
          </w:p>
          <w:p w14:paraId="38A1D581" w14:textId="77777777" w:rsidR="00654D6D" w:rsidRPr="007D2141" w:rsidRDefault="00654D6D" w:rsidP="00654D6D">
            <w:pPr>
              <w:widowControl/>
              <w:numPr>
                <w:ilvl w:val="0"/>
                <w:numId w:val="13"/>
              </w:numPr>
              <w:autoSpaceDE/>
              <w:autoSpaceDN/>
              <w:ind w:left="107" w:hanging="141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partneri igény- és elégedettségmérés szabályozása,</w:t>
            </w:r>
          </w:p>
          <w:p w14:paraId="33888B22" w14:textId="77777777" w:rsidR="00654D6D" w:rsidRPr="007D2141" w:rsidRDefault="00654D6D" w:rsidP="00654D6D">
            <w:pPr>
              <w:widowControl/>
              <w:numPr>
                <w:ilvl w:val="0"/>
                <w:numId w:val="13"/>
              </w:numPr>
              <w:autoSpaceDE/>
              <w:autoSpaceDN/>
              <w:ind w:left="107" w:hanging="141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önértékelés szabályozása, </w:t>
            </w:r>
          </w:p>
          <w:p w14:paraId="184E65F4" w14:textId="77777777" w:rsidR="00654D6D" w:rsidRPr="007D2141" w:rsidRDefault="00654D6D" w:rsidP="00654D6D">
            <w:pPr>
              <w:widowControl/>
              <w:numPr>
                <w:ilvl w:val="0"/>
                <w:numId w:val="13"/>
              </w:numPr>
              <w:autoSpaceDE/>
              <w:autoSpaceDN/>
              <w:ind w:left="107" w:hanging="141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a szakirányú oktatás tanulási területeinek a meghatározása, azok részletes szakmai tartalma, </w:t>
            </w:r>
          </w:p>
          <w:p w14:paraId="12AA09E0" w14:textId="77777777" w:rsidR="00654D6D" w:rsidRPr="007D2141" w:rsidRDefault="00654D6D" w:rsidP="00654D6D">
            <w:pPr>
              <w:widowControl/>
              <w:numPr>
                <w:ilvl w:val="0"/>
                <w:numId w:val="13"/>
              </w:numPr>
              <w:autoSpaceDE/>
              <w:autoSpaceDN/>
              <w:ind w:left="107" w:hanging="141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projektek tervezése,</w:t>
            </w:r>
          </w:p>
          <w:p w14:paraId="20498DC0" w14:textId="77777777" w:rsidR="00654D6D" w:rsidRPr="007D2141" w:rsidRDefault="00654D6D" w:rsidP="00654D6D">
            <w:pPr>
              <w:widowControl/>
              <w:numPr>
                <w:ilvl w:val="0"/>
                <w:numId w:val="13"/>
              </w:numPr>
              <w:autoSpaceDE/>
              <w:autoSpaceDN/>
              <w:ind w:left="107" w:hanging="141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tematika meghatározása, </w:t>
            </w:r>
          </w:p>
          <w:p w14:paraId="40CFBB24" w14:textId="77777777" w:rsidR="00654D6D" w:rsidRPr="007D2141" w:rsidRDefault="00654D6D" w:rsidP="00654D6D">
            <w:pPr>
              <w:widowControl/>
              <w:numPr>
                <w:ilvl w:val="0"/>
                <w:numId w:val="13"/>
              </w:numPr>
              <w:autoSpaceDE/>
              <w:autoSpaceDN/>
              <w:ind w:left="107" w:hanging="141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a tananyag illetve a tematikai egységek megvalósítása során alkalmazott módszerek, munkaformák meghatározása,</w:t>
            </w:r>
          </w:p>
          <w:p w14:paraId="7C4B3D59" w14:textId="77777777" w:rsidR="00654D6D" w:rsidRPr="007D2141" w:rsidRDefault="00654D6D" w:rsidP="00654D6D">
            <w:pPr>
              <w:widowControl/>
              <w:numPr>
                <w:ilvl w:val="0"/>
                <w:numId w:val="13"/>
              </w:numPr>
              <w:autoSpaceDE/>
              <w:autoSpaceDN/>
              <w:ind w:left="107" w:hanging="141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 a közös értékelés megvalósításának folyamat szabályozása.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D8766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lastRenderedPageBreak/>
              <w:t>a duális partner által kijelölt személy,</w:t>
            </w:r>
          </w:p>
          <w:p w14:paraId="03C04EDE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E430A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a duális partner által kijelölt személy,</w:t>
            </w:r>
          </w:p>
          <w:p w14:paraId="697E866F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szakmai munkaközösség vezetője, tagjai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84C2E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8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F6438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kapcsolatfelvételt követően, a képzés indítása előtt 45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47436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képzési és kimeneti követelmény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B1A7A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közös képzési program tervezete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639284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34CAA640" w14:textId="77777777" w:rsidTr="005B39F1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00C79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B43F1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A közös képzési program tervezet megküldése véleményezésre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A410E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D: duális partner vezetője,</w:t>
            </w:r>
          </w:p>
          <w:p w14:paraId="426E7B05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24CDA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D: a duális partner által kijelölt személy, </w:t>
            </w:r>
          </w:p>
          <w:p w14:paraId="72FB1F75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CAA9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0,5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57250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a képzés indítása előtt 30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F3464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közös képzési program tervezete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9A52F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megküldött közös képzési program tervezete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2F982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76279A91" w14:textId="77777777" w:rsidTr="005B39F1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8BDAA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1097C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Oktatói testületi, DÖK-</w:t>
            </w:r>
            <w:proofErr w:type="spellStart"/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ös</w:t>
            </w:r>
            <w:proofErr w:type="spellEnd"/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 módosító javaslatok beépítése a közös képzési program tervezetbe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5B502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D: duális partner vezetője,</w:t>
            </w:r>
          </w:p>
          <w:p w14:paraId="537DFB32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A958B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D: a duális partner által kijelölt személy, </w:t>
            </w:r>
          </w:p>
          <w:p w14:paraId="4DE7A9F2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F8872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0,5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26DF6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a képzés indítása előtt 30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12319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módosító javaslatok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C60C8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véleményezett közös képzési program tervezete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9A54E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0915D11F" w14:textId="77777777" w:rsidTr="005B39F1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A8D4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6CC79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Döntés a közös képzési program elfogadásáról. </w:t>
            </w:r>
          </w:p>
          <w:p w14:paraId="052EF050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Elfogadás esetén tovább a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1.9</w:t>
            </w: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 pontra, elfogadás hiányában vissza a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1.5</w:t>
            </w: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 pontra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5E2EF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D: duális partner   vezetője </w:t>
            </w:r>
          </w:p>
          <w:p w14:paraId="669FDBAA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AF7E1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I: oktatói testület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43487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0,5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FE4F4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a képzés indítása előtt legalább 15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F2A2E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véleményezett közös képzési program tervezet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1C967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elfogadott közös képzési program</w:t>
            </w:r>
          </w:p>
          <w:p w14:paraId="50385214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B1A50E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47E9D3D4" w14:textId="77777777" w:rsidTr="005B39F1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44D3B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3A867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Döntés a szakmai program jóváhagyásáról.</w:t>
            </w:r>
          </w:p>
          <w:p w14:paraId="5A303455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Jóváhagyás esetén tovább a </w:t>
            </w:r>
            <w:r>
              <w:rPr>
                <w:rFonts w:ascii="Times New Roman" w:hAnsi="Times New Roman"/>
                <w:sz w:val="18"/>
                <w:szCs w:val="18"/>
              </w:rPr>
              <w:t>1.10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 xml:space="preserve"> pontra, </w:t>
            </w:r>
          </w:p>
          <w:p w14:paraId="06549492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jóváhagyás hiányában vissza a </w:t>
            </w:r>
            <w:r>
              <w:rPr>
                <w:rFonts w:ascii="Times New Roman" w:hAnsi="Times New Roman"/>
                <w:sz w:val="18"/>
                <w:szCs w:val="18"/>
              </w:rPr>
              <w:t>1.5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 xml:space="preserve"> pontra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469E5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I: főigazgató, kancellár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F739E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I: igazgató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3774D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4850A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a képzés indítása előtt legalább 8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08FB9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elfogadott közös képzési program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683CD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jóváhagyott közös képzési program</w:t>
            </w:r>
          </w:p>
          <w:p w14:paraId="7D6B0FE8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4E3F94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5CE15F26" w14:textId="77777777" w:rsidTr="005B39F1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0354B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1.1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970D0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A képzés indítása közös képzési program alapján, érintettek (oktatók) tájékoztatása a képzés ütemezéséről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9AB10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D: duális partner   vezetője </w:t>
            </w:r>
          </w:p>
          <w:p w14:paraId="3D9453F0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4F0D4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D: a duális partner által kijelölt személy, </w:t>
            </w:r>
          </w:p>
          <w:p w14:paraId="017802A2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9C003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</w:t>
            </w: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83804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a képzés indításakor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9B94E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közös képzési program</w:t>
            </w:r>
          </w:p>
          <w:p w14:paraId="44B6ECF5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D4427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tájékoztatás (KRÉTA, e-mail)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1C5B24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550C3DA8" w14:textId="77777777" w:rsidTr="005B39F1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C244C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1.1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95C3C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Folyamat felülvizsgálata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467D3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D: duális partner   vezetője </w:t>
            </w:r>
          </w:p>
          <w:p w14:paraId="49FFF76C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3C80B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D: duális partner által kijelölt személy, I: </w:t>
            </w: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a duális képzésért felelős igazgatóhelyettes,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 xml:space="preserve"> MICS vezető, MICS tagok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E37B9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C7313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a képzés lezárását követően, az új képzés indítása előtt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76296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folyamatszabályozás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E07A9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felülvizsgált folyamatszabályozás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F898D7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46C25C13" w14:textId="77777777" w:rsidTr="005B39F1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1A62FCB" w14:textId="77777777" w:rsidR="00654D6D" w:rsidRPr="00D248B6" w:rsidRDefault="00654D6D" w:rsidP="005B39F1">
            <w:pPr>
              <w:rPr>
                <w:rFonts w:ascii="Times New Roman" w:eastAsia="Times New Roman" w:hAnsi="Times New Roman"/>
                <w:b/>
                <w:sz w:val="18"/>
                <w:szCs w:val="18"/>
                <w:lang w:eastAsia="hu-HU"/>
              </w:rPr>
            </w:pPr>
            <w:r w:rsidRPr="00D248B6">
              <w:rPr>
                <w:rFonts w:ascii="Times New Roman" w:eastAsia="Times New Roman" w:hAnsi="Times New Roman"/>
                <w:b/>
                <w:sz w:val="18"/>
                <w:szCs w:val="18"/>
                <w:lang w:eastAsia="hu-HU"/>
              </w:rPr>
              <w:t>2.</w:t>
            </w:r>
          </w:p>
        </w:tc>
        <w:tc>
          <w:tcPr>
            <w:tcW w:w="13499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F846FCF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Részfolyamat: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hu-HU"/>
              </w:rPr>
              <w:t>m</w:t>
            </w:r>
            <w:r w:rsidRPr="00D248B6">
              <w:rPr>
                <w:rFonts w:ascii="Times New Roman" w:eastAsia="Times New Roman" w:hAnsi="Times New Roman"/>
                <w:b/>
                <w:sz w:val="18"/>
                <w:szCs w:val="18"/>
                <w:lang w:eastAsia="hu-HU"/>
              </w:rPr>
              <w:t>unkahelyi körülmények kialakítása a duális partnernél</w:t>
            </w:r>
          </w:p>
        </w:tc>
      </w:tr>
      <w:tr w:rsidR="00654D6D" w:rsidRPr="00DC2EDA" w14:paraId="52E0EF52" w14:textId="77777777" w:rsidTr="005B39F1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312C1" w14:textId="77777777" w:rsidR="00654D6D" w:rsidRPr="00DC2EDA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2.1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34562" w14:textId="77777777" w:rsidR="00654D6D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személyi feltételek kialakítása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9C78C" w14:textId="77777777" w:rsidR="00654D6D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924F2" w14:textId="77777777" w:rsidR="00654D6D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B1EA6" w14:textId="77777777" w:rsidR="00654D6D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38BC3" w14:textId="77777777" w:rsidR="00654D6D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5A04A" w14:textId="77777777" w:rsidR="00654D6D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318D0" w14:textId="77777777" w:rsidR="00654D6D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BCCE9" w14:textId="77777777" w:rsidR="00654D6D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DC2EDA" w14:paraId="0F4BE8EA" w14:textId="77777777" w:rsidTr="005B39F1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9ED1D" w14:textId="77777777" w:rsidR="00654D6D" w:rsidRPr="00DC2EDA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2.2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A4096" w14:textId="77777777" w:rsidR="00654D6D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tárgyi feltételek kialakítása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C862C" w14:textId="77777777" w:rsidR="00654D6D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40AFE" w14:textId="77777777" w:rsidR="00654D6D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69747" w14:textId="77777777" w:rsidR="00654D6D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652F1" w14:textId="77777777" w:rsidR="00654D6D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89A5A" w14:textId="77777777" w:rsidR="00654D6D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64E61" w14:textId="77777777" w:rsidR="00654D6D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9B75C" w14:textId="77777777" w:rsidR="00654D6D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DC2EDA" w14:paraId="132F5056" w14:textId="77777777" w:rsidTr="005B39F1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31E17" w14:textId="77777777" w:rsidR="00654D6D" w:rsidRPr="00DC2EDA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lastRenderedPageBreak/>
              <w:t>2.3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64454" w14:textId="77777777" w:rsidR="00654D6D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munkarend kialakítása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81A9E" w14:textId="77777777" w:rsidR="00654D6D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1D98C" w14:textId="77777777" w:rsidR="00654D6D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3818B" w14:textId="77777777" w:rsidR="00654D6D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D6604" w14:textId="77777777" w:rsidR="00654D6D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F7DB2" w14:textId="77777777" w:rsidR="00654D6D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5F221" w14:textId="77777777" w:rsidR="00654D6D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69502" w14:textId="77777777" w:rsidR="00654D6D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70669127" w14:textId="77777777" w:rsidTr="005B39F1">
        <w:trPr>
          <w:gridBefore w:val="1"/>
          <w:wBefore w:w="68" w:type="dxa"/>
          <w:trHeight w:val="339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  <w:hideMark/>
          </w:tcPr>
          <w:p w14:paraId="1929A838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b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hu-HU"/>
              </w:rPr>
              <w:t>3</w:t>
            </w:r>
            <w:r w:rsidRPr="007D2141">
              <w:rPr>
                <w:rFonts w:ascii="Times New Roman" w:eastAsia="Times New Roman" w:hAnsi="Times New Roman"/>
                <w:b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13499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E272FED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Részfolyamat: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D2141">
              <w:rPr>
                <w:rFonts w:ascii="Times New Roman" w:hAnsi="Times New Roman"/>
                <w:b/>
                <w:sz w:val="18"/>
                <w:szCs w:val="18"/>
              </w:rPr>
              <w:t>kiválasztási eljárás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654D6D" w:rsidRPr="007D2141" w14:paraId="0DB5EB9B" w14:textId="77777777" w:rsidTr="005B39F1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B8153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3</w:t>
            </w: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.1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D263D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Kapcsolatfelvétel a tanulókkal (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a tanulók tájékoztatása a duális partnerről, értékeiről, , a kiválasztás elveiről, 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a tanulók kiválasztásának célja, alkalmasság felmérésének módszerei)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0F13D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D: a duális partner által kijelölt személy, </w:t>
            </w:r>
          </w:p>
          <w:p w14:paraId="45238D66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44C88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D: duális partner által kijelölt személy I: szakmai munkaközösség tagjai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8EC60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0F929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ágazati alapvizsga/ képzés indítása előtt 8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39561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66AE6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tájékoztató (e-mail, KRÉTA)</w:t>
            </w:r>
          </w:p>
          <w:p w14:paraId="6A1FF064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560976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101D9356" w14:textId="77777777" w:rsidTr="005B39F1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C56D4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3</w:t>
            </w: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.2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BBB5D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Interjú tanulóval (szellemi, fizikai, mentális alkalmasság felmérése)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FA90A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D: a duális partner által kijelölt személy</w:t>
            </w:r>
          </w:p>
          <w:p w14:paraId="5554BEB2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4993E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D: duális partner által kijelölt személy</w:t>
            </w:r>
          </w:p>
          <w:p w14:paraId="2A17AC8D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I: osztályfőnök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36C92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20 perc /tanuló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90497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ágazati alapvizsga/ képzés indítása előtt 8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1EFBF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tájékoztató (e-mail, KRÉTA)</w:t>
            </w:r>
          </w:p>
          <w:p w14:paraId="2DF73287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A2B19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mérőlap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3457EA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06A465B8" w14:textId="77777777" w:rsidTr="005B39F1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A1039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.3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D4D92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Megfigyelés (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a tanulók szakmai kompetenciáinak. tudásának. attitűdjének felmérése, szemrevételezése az ágazati alapvizsgán / felméréssel)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5C557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D: a duális partner által kijelölt személy</w:t>
            </w:r>
          </w:p>
          <w:p w14:paraId="52005247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1460E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D: duális partner által kijelölt személy</w:t>
            </w:r>
          </w:p>
          <w:p w14:paraId="3BC9863D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I: osztályfőnök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FB571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07D60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ágazati alapvizsga napja, felmérés napja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6B719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tájékoztató (e-mail, KRÉTA)</w:t>
            </w:r>
          </w:p>
          <w:p w14:paraId="2A0B1126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DBB32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gyakorlati feladat végrehajtásának eredménye/ mérőlap</w:t>
            </w:r>
          </w:p>
          <w:p w14:paraId="0F231F38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7167B5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02BAAFC6" w14:textId="77777777" w:rsidTr="005B39F1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F0AF3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3F493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Versenyeztetés esetén jelentkezés formája, mellékelendő iratoknak a határozása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AA59D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D: a duális partner által kijelölt személy</w:t>
            </w:r>
          </w:p>
          <w:p w14:paraId="33703554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AA151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D: duális partner által kijelölt személy</w:t>
            </w:r>
          </w:p>
          <w:p w14:paraId="7CCB9D67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I: osztályfőnök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277B9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7BF10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képzés indítása előtt ___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98DE6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közös képzési program, </w:t>
            </w:r>
          </w:p>
          <w:p w14:paraId="3E15762A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kamarai nyilvántartásról szóló igazolás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2F948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felhívás</w:t>
            </w:r>
          </w:p>
          <w:p w14:paraId="680218B2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(e-mail, KRÉTA)</w:t>
            </w:r>
          </w:p>
          <w:p w14:paraId="337A40D4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15C886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03345009" w14:textId="77777777" w:rsidTr="005B39F1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5F268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15174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Jelentkezések gyűjtése, érkeztetése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EBF88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D: a duális partner által kijelölt személy</w:t>
            </w:r>
          </w:p>
          <w:p w14:paraId="3586AFEE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80A0B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D: duális partner által kijelölt személy</w:t>
            </w:r>
          </w:p>
          <w:p w14:paraId="3445ED89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I: osztályfőnök?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67AAE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D6436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képzés indítása előtt ___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A6754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felhívás</w:t>
            </w:r>
          </w:p>
          <w:p w14:paraId="286AB0B9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(e-mail, KRÉTA)</w:t>
            </w:r>
          </w:p>
          <w:p w14:paraId="200A6D52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09A89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jelentkezések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55901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29B0AB57" w14:textId="77777777" w:rsidTr="005B39F1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F267D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44C3F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Versenyeztetés esetén a jelentkezések formai, tartalmi megfelelőségének a vizsgálata, rangsorolás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DFE9F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D: a duális partner által kijelölt személy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DD9FA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D: duális partner által kijelölt személy (</w:t>
            </w:r>
            <w:proofErr w:type="spellStart"/>
            <w:r w:rsidRPr="007D2141">
              <w:rPr>
                <w:rFonts w:ascii="Times New Roman" w:hAnsi="Times New Roman"/>
                <w:sz w:val="18"/>
                <w:szCs w:val="18"/>
              </w:rPr>
              <w:t>ek</w:t>
            </w:r>
            <w:proofErr w:type="spellEnd"/>
            <w:r w:rsidRPr="007D2141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0DD018DA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60C2F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2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E2844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képzés indítása előtt ___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B6D39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jelentkezések, értékelési szempontsor, kvóta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A3093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rangsor, elfogadott és elutasított jelentkezések listája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63D76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73AEB1BE" w14:textId="77777777" w:rsidTr="005B39F1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9E96A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C8C49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A tanulók és az iskola értesítése (versenyeztetés és versenyeztetés nélküli kiválasztás, megfigyelés esetén is)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E7AE7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D: a duális partner által kijelölt személy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DB41B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D: duális partner által kijelölt személy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32E85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2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CA5CA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képzés indítása előtt ___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131CA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rangsor, elfogadott és elutasított jelentkezések listája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FF284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tanulói értesítés,</w:t>
            </w:r>
          </w:p>
          <w:p w14:paraId="42778D84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iskolai tájékoztatás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7CD971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6D2F0216" w14:textId="77777777" w:rsidTr="005B39F1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5C33B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F75FD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Munkahelyi követelmények kialakítása, munkafolyamatok és munkafeladatok meghatározása, a munkaköri jellemzők meghatározása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E56A8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D: a duális partner vezetője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F4CAA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D: duális partner által kijelölt személy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CE33B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6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64797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képzés első napja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5610B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munkaköri leírás tervezet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8C022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aláírt munkaköri leírás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4FA9B9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5707D4AA" w14:textId="77777777" w:rsidTr="005B39F1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FE4B4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3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597A5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Szakképzési munkaszerződés megkötése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76F01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D: a duális partner által kijelölt személy</w:t>
            </w:r>
          </w:p>
          <w:p w14:paraId="492A5FF1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F6D93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D: duális partner által kijelölt személy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B961D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20 perc/tanuló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ABE2A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képzés első napja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E0CC1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szakképzési munkaszerződés tervezete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C0421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szakképzési munkaszerződés</w:t>
            </w:r>
          </w:p>
          <w:p w14:paraId="1DA752C9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1FB8F8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731EBE47" w14:textId="77777777" w:rsidTr="005B39F1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65E0A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28F21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A tanulók tájékoztatása a képzés és foglakoztatás részleteiről (az oktatók személyéről, munkaidő, munkaruha, öltöző, munkakörnyezet, az oktatás részletei)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9DB99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D: a duális partner által kijelölt személy</w:t>
            </w:r>
          </w:p>
          <w:p w14:paraId="31AA6B1A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B9B36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D: duális partner által kijelölt személy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E4D7F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3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FC3C0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képzés első napja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56294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szabályzatok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3D30F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munkavédelmi és tűzvédelmi oktatási napló megismerési nyilatkozatok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74B3B4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2BE905F6" w14:textId="77777777" w:rsidTr="005B39F1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6AB57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82B0E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Folyamat felülvizsgálata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89B12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D: duális partner   vezetője </w:t>
            </w:r>
          </w:p>
          <w:p w14:paraId="3921B2FE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C8F9E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D: duális partner által kijelölt személy, I: </w:t>
            </w: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a duális képzésért felelős igazgatóhelyettes,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 xml:space="preserve"> MICS vezető, MICS tagok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E75F8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06F34" w14:textId="77777777" w:rsidR="00654D6D" w:rsidRPr="007D2141" w:rsidRDefault="00654D6D" w:rsidP="005B39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a képzés lezárását követően, az új képzés indítása előtt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6FC01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folyamat-szabályozás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E6B3B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felülvizsgált folyamat-szabályozás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14B177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04D792B9" w14:textId="77777777" w:rsidTr="005B39F1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5967F24" w14:textId="77777777" w:rsidR="00654D6D" w:rsidRPr="00EE7252" w:rsidRDefault="00654D6D" w:rsidP="005B39F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E7252">
              <w:rPr>
                <w:rFonts w:ascii="Times New Roman" w:hAnsi="Times New Roman"/>
                <w:b/>
                <w:sz w:val="18"/>
                <w:szCs w:val="18"/>
              </w:rPr>
              <w:t>4.</w:t>
            </w:r>
          </w:p>
        </w:tc>
        <w:tc>
          <w:tcPr>
            <w:tcW w:w="13499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9985A94" w14:textId="77777777" w:rsidR="00654D6D" w:rsidRPr="00EE7252" w:rsidRDefault="00654D6D" w:rsidP="005B39F1">
            <w:pPr>
              <w:rPr>
                <w:rFonts w:ascii="Times New Roman" w:eastAsia="Times New Roman" w:hAnsi="Times New Roman"/>
                <w:b/>
                <w:sz w:val="18"/>
                <w:szCs w:val="18"/>
                <w:lang w:eastAsia="hu-HU"/>
              </w:rPr>
            </w:pPr>
            <w:r w:rsidRPr="00EE7252">
              <w:rPr>
                <w:rFonts w:ascii="Times New Roman" w:hAnsi="Times New Roman"/>
                <w:sz w:val="18"/>
                <w:szCs w:val="18"/>
              </w:rPr>
              <w:t>Részfolyamat: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a</w:t>
            </w:r>
            <w:r w:rsidRPr="00EE7252">
              <w:rPr>
                <w:rFonts w:ascii="Times New Roman" w:hAnsi="Times New Roman"/>
                <w:b/>
                <w:sz w:val="18"/>
                <w:szCs w:val="18"/>
              </w:rPr>
              <w:t xml:space="preserve"> tananyagegységek, munkavállalói ismeretek elsajátítása, a kapcsolódó feladatok gyakorlati megvalósítása vállalati környezetben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a …. pont tartalmazza</w:t>
            </w:r>
          </w:p>
        </w:tc>
      </w:tr>
      <w:tr w:rsidR="00654D6D" w:rsidRPr="007D2141" w14:paraId="066F5A65" w14:textId="77777777" w:rsidTr="005B39F1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5D246419" w14:textId="77777777" w:rsidR="00654D6D" w:rsidRPr="007D2141" w:rsidRDefault="00654D6D" w:rsidP="005B39F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7D2141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3499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8210951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Részfolyamat: </w:t>
            </w:r>
            <w:r w:rsidRPr="007D214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  <w:t>közös értékelés</w:t>
            </w: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 </w:t>
            </w:r>
          </w:p>
        </w:tc>
      </w:tr>
      <w:tr w:rsidR="00654D6D" w:rsidRPr="007D2141" w14:paraId="21AA8A17" w14:textId="77777777" w:rsidTr="005B39F1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EB92BB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.1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8F910" w14:textId="77777777" w:rsidR="00654D6D" w:rsidRPr="007D2141" w:rsidRDefault="00654D6D" w:rsidP="005B39F1">
            <w:pPr>
              <w:ind w:left="9"/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A tanulók</w:t>
            </w:r>
            <w:r w:rsidRPr="00EE7252">
              <w:rPr>
                <w:rFonts w:ascii="Times New Roman" w:hAnsi="Times New Roman"/>
                <w:sz w:val="18"/>
                <w:szCs w:val="18"/>
              </w:rPr>
              <w:t>, szülők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 xml:space="preserve"> tájékoztatása az értékelés elveiről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7884B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D: duális partner által kijelölt személy </w:t>
            </w:r>
          </w:p>
          <w:p w14:paraId="45A488E7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I: </w:t>
            </w: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4DE1C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D: duális partner oktatója</w:t>
            </w:r>
          </w:p>
          <w:p w14:paraId="2569A9FF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I: intézmény oktatója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B5C99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C45EF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minden év szeptember 15-ig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387F7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tájékoztató, közös képzési program tanulói értékelésre, minősítésre vonatkozó része, házirend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3D3A9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jelenléti ív, KRÉTA üzenet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BFECC" w14:textId="77777777" w:rsidR="00654D6D" w:rsidRPr="007D2141" w:rsidRDefault="00654D6D" w:rsidP="005B39F1">
            <w:pP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bCs/>
                <w:iCs/>
                <w:color w:val="000000"/>
                <w:sz w:val="18"/>
                <w:szCs w:val="18"/>
                <w:lang w:eastAsia="hu-HU"/>
              </w:rPr>
              <w:t>SZK 6. A tanulók mérése, értékelése</w:t>
            </w:r>
          </w:p>
        </w:tc>
      </w:tr>
      <w:tr w:rsidR="00654D6D" w:rsidRPr="007D2141" w14:paraId="2BC70BDB" w14:textId="77777777" w:rsidTr="005B39F1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04DC1" w14:textId="77777777" w:rsidR="00654D6D" w:rsidRPr="007D2141" w:rsidDel="003C017A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.2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39DD6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D2141">
              <w:rPr>
                <w:rFonts w:ascii="Times New Roman" w:hAnsi="Times New Roman"/>
                <w:sz w:val="18"/>
                <w:szCs w:val="18"/>
              </w:rPr>
              <w:t>Projektenként</w:t>
            </w:r>
            <w:proofErr w:type="spellEnd"/>
            <w:r w:rsidRPr="007D2141">
              <w:rPr>
                <w:rFonts w:ascii="Times New Roman" w:hAnsi="Times New Roman"/>
                <w:sz w:val="18"/>
                <w:szCs w:val="18"/>
              </w:rPr>
              <w:t xml:space="preserve"> vagy havonta egy alkalommal a tanuló közös értékelése a közös képzési programban szereplő értékelési kritériumok alapján (közösen adnak érdemjegyet az oktatók a tanuló projektjére vagy feladatára)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AE17A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D: duális partner által kijelölt személy </w:t>
            </w:r>
          </w:p>
          <w:p w14:paraId="03E8CAC8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I: </w:t>
            </w: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81CBF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D: duális partner oktatója</w:t>
            </w:r>
          </w:p>
          <w:p w14:paraId="763386CD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I: iskola oktatója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76840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a számonkérés függvénye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729CE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tanítási év közben rendszeresen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B9369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iskolai éves munkaterv,</w:t>
            </w:r>
          </w:p>
          <w:p w14:paraId="1922F93D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értékelendő dokumentum/</w:t>
            </w:r>
          </w:p>
          <w:p w14:paraId="6DC067AF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felelet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68C34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érdemjegy, KRÉTA napló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4D6275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bCs/>
                <w:iCs/>
                <w:color w:val="000000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bCs/>
                <w:iCs/>
                <w:color w:val="000000"/>
                <w:sz w:val="18"/>
                <w:szCs w:val="18"/>
                <w:lang w:eastAsia="hu-HU"/>
              </w:rPr>
              <w:t>SZK 6. A tanulók mérése, értékelése</w:t>
            </w:r>
          </w:p>
        </w:tc>
      </w:tr>
      <w:tr w:rsidR="00654D6D" w:rsidRPr="007D2141" w14:paraId="3242B206" w14:textId="77777777" w:rsidTr="005B39F1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92E0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 xml:space="preserve">.3 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556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A tanuló teljesítményének, előmenetelének félévi és tanítási év végi osztályzattal történő közös minősítése a közös képzési programban foglaltak alapján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1C34A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D: duális partner által kijelölt személy </w:t>
            </w:r>
          </w:p>
          <w:p w14:paraId="405DDFED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I: </w:t>
            </w: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44C41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D: duális partner oktatója</w:t>
            </w:r>
          </w:p>
          <w:p w14:paraId="5ECE4C8D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I: intézmény oktatója, osztályfőnök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BAFA4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félév/2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DE810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tanítási év félév/év vége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CA493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 érdemjegyek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2717F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megállapított osztályzatok, KRÉTA napló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F8E3A9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bCs/>
                <w:iCs/>
                <w:color w:val="000000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bCs/>
                <w:iCs/>
                <w:color w:val="000000"/>
                <w:sz w:val="18"/>
                <w:szCs w:val="18"/>
                <w:lang w:eastAsia="hu-HU"/>
              </w:rPr>
              <w:t>SZK 6. A tanulók mérése, értékelése</w:t>
            </w:r>
          </w:p>
        </w:tc>
      </w:tr>
      <w:tr w:rsidR="00654D6D" w:rsidRPr="007D2141" w14:paraId="0D5005BC" w14:textId="77777777" w:rsidTr="005B39F1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44BAC" w14:textId="77777777" w:rsidR="00654D6D" w:rsidRPr="007D2141" w:rsidDel="003C017A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.4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7E7DD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Év végi osztályzatok jóváhagyása az oktatói testület által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6F614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B5395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oktatói testület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22769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2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ECE66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tanítási év félév/év vége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0F513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megállapított osztályzatok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6A176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jóváhagyott osztályzatok, KRÉTA napló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CF140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519B9A72" w14:textId="77777777" w:rsidTr="005B39F1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8BCE9" w14:textId="77777777" w:rsidR="00654D6D" w:rsidRPr="007D2141" w:rsidDel="003C017A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5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418A6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Az értékelésről és a minősítésről a tanuló és kiskorú tanuló esetén a kiskorú tanuló törvényes képviselőjének a tájékoztatása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2889F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02051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osztályfőnök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4941F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 óra/tanuló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35B28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tanítási év félév/év vége után egy héttel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CC49B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KRÉTA napló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F3530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félévkor értesítő, év végén bizonyítvány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86C33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T2 Intézményi adminisztráció, Kréta kezelés</w:t>
            </w:r>
          </w:p>
        </w:tc>
      </w:tr>
      <w:tr w:rsidR="00654D6D" w:rsidRPr="007D2141" w14:paraId="0D1A75AD" w14:textId="77777777" w:rsidTr="005B39F1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0F0E9" w14:textId="77777777" w:rsidR="00654D6D" w:rsidRPr="007D2141" w:rsidDel="003C017A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71142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Folyamat felülvizsgálata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DD90F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D: duális partner   vezetője </w:t>
            </w:r>
          </w:p>
          <w:p w14:paraId="2B8CE440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D2FE2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D: duális partner által kijelölt személy, I: </w:t>
            </w: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a duális képzésért felelős igazgatóhelyettes,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 xml:space="preserve"> MICS vezető, MICS tagok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2D9A1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3B7DF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a képzés lezárását követően, az új képzés indítása előtt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1E3AB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folyamat-szabályozás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7E221" w14:textId="77777777" w:rsidR="00654D6D" w:rsidRPr="007D2141" w:rsidRDefault="00654D6D" w:rsidP="005B39F1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felülvizsgált folyamat-szabályozás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AB8A5" w14:textId="77777777" w:rsidR="00654D6D" w:rsidRPr="007D2141" w:rsidRDefault="00654D6D" w:rsidP="005B39F1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</w:tbl>
    <w:p w14:paraId="4B211842" w14:textId="64248B71" w:rsidR="00BC1398" w:rsidRDefault="00BC1398" w:rsidP="00BC1398">
      <w:pPr>
        <w:tabs>
          <w:tab w:val="left" w:pos="1272"/>
        </w:tabs>
      </w:pPr>
    </w:p>
    <w:sectPr w:rsidR="00BC1398" w:rsidSect="005B39F1">
      <w:pgSz w:w="16838" w:h="11906" w:orient="landscape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1816F3" w14:textId="77777777" w:rsidR="00C762BB" w:rsidRDefault="00C762BB">
      <w:r>
        <w:separator/>
      </w:r>
    </w:p>
  </w:endnote>
  <w:endnote w:type="continuationSeparator" w:id="0">
    <w:p w14:paraId="60D6C0F2" w14:textId="77777777" w:rsidR="00C762BB" w:rsidRDefault="00C76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3FA42" w14:textId="77777777" w:rsidR="00532C3A" w:rsidRDefault="00532C3A">
    <w:pPr>
      <w:pStyle w:val="Szvegtrzs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344332"/>
      <w:docPartObj>
        <w:docPartGallery w:val="Page Numbers (Bottom of Page)"/>
        <w:docPartUnique/>
      </w:docPartObj>
    </w:sdtPr>
    <w:sdtEndPr/>
    <w:sdtContent>
      <w:p w14:paraId="29D99615" w14:textId="3B36E30F" w:rsidR="00532C3A" w:rsidRDefault="00532C3A">
        <w:pPr>
          <w:pStyle w:val="llb"/>
          <w:jc w:val="center"/>
        </w:pPr>
        <w:r>
          <w:rPr>
            <w:sz w:val="18"/>
            <w:szCs w:val="18"/>
          </w:rPr>
          <w:t>21</w:t>
        </w:r>
        <w:r w:rsidRPr="00B5478F">
          <w:rPr>
            <w:sz w:val="18"/>
            <w:szCs w:val="18"/>
          </w:rPr>
          <w:t>/</w:t>
        </w:r>
        <w:r w:rsidRPr="00A6402B">
          <w:rPr>
            <w:sz w:val="18"/>
            <w:szCs w:val="18"/>
          </w:rPr>
          <w:fldChar w:fldCharType="begin"/>
        </w:r>
        <w:r w:rsidRPr="00A6402B">
          <w:rPr>
            <w:sz w:val="18"/>
            <w:szCs w:val="18"/>
          </w:rPr>
          <w:instrText>PAGE   \* MERGEFORMAT</w:instrText>
        </w:r>
        <w:r w:rsidRPr="00A6402B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3</w:t>
        </w:r>
        <w:r w:rsidRPr="00A6402B">
          <w:rPr>
            <w:sz w:val="18"/>
            <w:szCs w:val="18"/>
          </w:rPr>
          <w:fldChar w:fldCharType="end"/>
        </w:r>
      </w:p>
    </w:sdtContent>
  </w:sdt>
  <w:p w14:paraId="1B5F6C89" w14:textId="77777777" w:rsidR="00532C3A" w:rsidRDefault="00532C3A">
    <w:pPr>
      <w:pStyle w:val="Szvegtrzs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E2CCD" w14:textId="77777777" w:rsidR="00532C3A" w:rsidRDefault="00532C3A" w:rsidP="00A6402B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A8BDEC" w14:textId="77777777" w:rsidR="00C762BB" w:rsidRDefault="00C762BB">
      <w:r>
        <w:separator/>
      </w:r>
    </w:p>
  </w:footnote>
  <w:footnote w:type="continuationSeparator" w:id="0">
    <w:p w14:paraId="7ADBF8D0" w14:textId="77777777" w:rsidR="00C762BB" w:rsidRDefault="00C762BB">
      <w:r>
        <w:continuationSeparator/>
      </w:r>
    </w:p>
  </w:footnote>
  <w:footnote w:id="1">
    <w:p w14:paraId="6053DF74" w14:textId="77777777" w:rsidR="00532C3A" w:rsidRDefault="00532C3A" w:rsidP="00A14690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D231BA">
        <w:rPr>
          <w:sz w:val="18"/>
          <w:szCs w:val="18"/>
        </w:rPr>
        <w:t>A KKK releváns követelménytáblájára vonatkozó hivatkozás legyen csak feltüntetve. A többi törlendő.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E7E58" w14:textId="77777777" w:rsidR="00532C3A" w:rsidRDefault="00532C3A">
    <w:pPr>
      <w:pStyle w:val="Szvegtrzs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EE038" w14:textId="77777777" w:rsidR="00532C3A" w:rsidRDefault="00532C3A">
    <w:pPr>
      <w:pStyle w:val="Szvegtrzs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17FC6" w14:textId="4DD82C65" w:rsidR="00532C3A" w:rsidRPr="00654D6D" w:rsidRDefault="00532C3A" w:rsidP="00654D6D">
    <w:pPr>
      <w:pStyle w:val="lfej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A9F8F" w14:textId="77777777" w:rsidR="00532C3A" w:rsidRDefault="00532C3A" w:rsidP="005B39F1">
    <w:pPr>
      <w:tabs>
        <w:tab w:val="left" w:pos="4962"/>
        <w:tab w:val="right" w:pos="9498"/>
      </w:tabs>
      <w:spacing w:before="120"/>
    </w:pPr>
    <w:r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27AE4D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3B7FE2"/>
    <w:multiLevelType w:val="multilevel"/>
    <w:tmpl w:val="975E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2C7B09"/>
    <w:multiLevelType w:val="multilevel"/>
    <w:tmpl w:val="842C274C"/>
    <w:lvl w:ilvl="0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394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1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74" w:hanging="1440"/>
      </w:pPr>
      <w:rPr>
        <w:rFonts w:hint="default"/>
      </w:rPr>
    </w:lvl>
  </w:abstractNum>
  <w:abstractNum w:abstractNumId="3" w15:restartNumberingAfterBreak="0">
    <w:nsid w:val="1B332580"/>
    <w:multiLevelType w:val="multilevel"/>
    <w:tmpl w:val="CC44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332704"/>
    <w:multiLevelType w:val="hybridMultilevel"/>
    <w:tmpl w:val="6BFC0C98"/>
    <w:lvl w:ilvl="0" w:tplc="4B86BD6C">
      <w:start w:val="3"/>
      <w:numFmt w:val="upperRoman"/>
      <w:lvlText w:val="%1."/>
      <w:lvlJc w:val="left"/>
      <w:pPr>
        <w:ind w:left="935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95" w:hanging="360"/>
      </w:pPr>
    </w:lvl>
    <w:lvl w:ilvl="2" w:tplc="040E001B" w:tentative="1">
      <w:start w:val="1"/>
      <w:numFmt w:val="lowerRoman"/>
      <w:lvlText w:val="%3."/>
      <w:lvlJc w:val="right"/>
      <w:pPr>
        <w:ind w:left="2015" w:hanging="180"/>
      </w:pPr>
    </w:lvl>
    <w:lvl w:ilvl="3" w:tplc="040E000F" w:tentative="1">
      <w:start w:val="1"/>
      <w:numFmt w:val="decimal"/>
      <w:lvlText w:val="%4."/>
      <w:lvlJc w:val="left"/>
      <w:pPr>
        <w:ind w:left="2735" w:hanging="360"/>
      </w:pPr>
    </w:lvl>
    <w:lvl w:ilvl="4" w:tplc="040E0019" w:tentative="1">
      <w:start w:val="1"/>
      <w:numFmt w:val="lowerLetter"/>
      <w:lvlText w:val="%5."/>
      <w:lvlJc w:val="left"/>
      <w:pPr>
        <w:ind w:left="3455" w:hanging="360"/>
      </w:pPr>
    </w:lvl>
    <w:lvl w:ilvl="5" w:tplc="040E001B" w:tentative="1">
      <w:start w:val="1"/>
      <w:numFmt w:val="lowerRoman"/>
      <w:lvlText w:val="%6."/>
      <w:lvlJc w:val="right"/>
      <w:pPr>
        <w:ind w:left="4175" w:hanging="180"/>
      </w:pPr>
    </w:lvl>
    <w:lvl w:ilvl="6" w:tplc="040E000F" w:tentative="1">
      <w:start w:val="1"/>
      <w:numFmt w:val="decimal"/>
      <w:lvlText w:val="%7."/>
      <w:lvlJc w:val="left"/>
      <w:pPr>
        <w:ind w:left="4895" w:hanging="360"/>
      </w:pPr>
    </w:lvl>
    <w:lvl w:ilvl="7" w:tplc="040E0019" w:tentative="1">
      <w:start w:val="1"/>
      <w:numFmt w:val="lowerLetter"/>
      <w:lvlText w:val="%8."/>
      <w:lvlJc w:val="left"/>
      <w:pPr>
        <w:ind w:left="5615" w:hanging="360"/>
      </w:pPr>
    </w:lvl>
    <w:lvl w:ilvl="8" w:tplc="040E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5" w15:restartNumberingAfterBreak="0">
    <w:nsid w:val="1F0D775D"/>
    <w:multiLevelType w:val="hybridMultilevel"/>
    <w:tmpl w:val="1BD6514E"/>
    <w:lvl w:ilvl="0" w:tplc="64EE542A">
      <w:start w:val="1"/>
      <w:numFmt w:val="bullet"/>
      <w:lvlText w:val=""/>
      <w:lvlJc w:val="left"/>
      <w:pPr>
        <w:ind w:left="37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6" w15:restartNumberingAfterBreak="0">
    <w:nsid w:val="20772054"/>
    <w:multiLevelType w:val="multilevel"/>
    <w:tmpl w:val="ABF453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5032476"/>
    <w:multiLevelType w:val="hybridMultilevel"/>
    <w:tmpl w:val="F5D47A9E"/>
    <w:lvl w:ilvl="0" w:tplc="040E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8" w15:restartNumberingAfterBreak="0">
    <w:nsid w:val="2EAE7619"/>
    <w:multiLevelType w:val="hybridMultilevel"/>
    <w:tmpl w:val="C08893EC"/>
    <w:lvl w:ilvl="0" w:tplc="040E000F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9" w15:restartNumberingAfterBreak="0">
    <w:nsid w:val="37C5510C"/>
    <w:multiLevelType w:val="hybridMultilevel"/>
    <w:tmpl w:val="DAB61D94"/>
    <w:lvl w:ilvl="0" w:tplc="64EE5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E1D12"/>
    <w:multiLevelType w:val="hybridMultilevel"/>
    <w:tmpl w:val="F94A2A9C"/>
    <w:lvl w:ilvl="0" w:tplc="4C68A83A">
      <w:start w:val="2007"/>
      <w:numFmt w:val="bullet"/>
      <w:lvlText w:val="-"/>
      <w:lvlJc w:val="left"/>
      <w:pPr>
        <w:ind w:left="150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1" w15:restartNumberingAfterBreak="0">
    <w:nsid w:val="4C10386C"/>
    <w:multiLevelType w:val="multilevel"/>
    <w:tmpl w:val="E4B81D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FDE313D"/>
    <w:multiLevelType w:val="multilevel"/>
    <w:tmpl w:val="FDC4017C"/>
    <w:lvl w:ilvl="0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394" w:hanging="360"/>
      </w:pPr>
      <w:rPr>
        <w:color w:val="000000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1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74" w:hanging="1440"/>
      </w:pPr>
      <w:rPr>
        <w:rFonts w:hint="default"/>
      </w:rPr>
    </w:lvl>
  </w:abstractNum>
  <w:abstractNum w:abstractNumId="13" w15:restartNumberingAfterBreak="0">
    <w:nsid w:val="550D2B57"/>
    <w:multiLevelType w:val="hybridMultilevel"/>
    <w:tmpl w:val="59F0A1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935CA8"/>
    <w:multiLevelType w:val="hybridMultilevel"/>
    <w:tmpl w:val="73143292"/>
    <w:lvl w:ilvl="0" w:tplc="040E000F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5" w15:restartNumberingAfterBreak="0">
    <w:nsid w:val="5F337AD0"/>
    <w:multiLevelType w:val="hybridMultilevel"/>
    <w:tmpl w:val="DFD23C56"/>
    <w:lvl w:ilvl="0" w:tplc="6F522A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686B90"/>
    <w:multiLevelType w:val="hybridMultilevel"/>
    <w:tmpl w:val="C81ED134"/>
    <w:lvl w:ilvl="0" w:tplc="329869B2">
      <w:start w:val="1"/>
      <w:numFmt w:val="decimal"/>
      <w:lvlText w:val="%1."/>
      <w:lvlJc w:val="left"/>
      <w:pPr>
        <w:ind w:left="218" w:hanging="360"/>
      </w:pPr>
      <w:rPr>
        <w:rFonts w:hint="default"/>
        <w:b/>
        <w:b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938" w:hanging="360"/>
      </w:pPr>
    </w:lvl>
    <w:lvl w:ilvl="2" w:tplc="040E001B" w:tentative="1">
      <w:start w:val="1"/>
      <w:numFmt w:val="lowerRoman"/>
      <w:lvlText w:val="%3."/>
      <w:lvlJc w:val="right"/>
      <w:pPr>
        <w:ind w:left="1658" w:hanging="180"/>
      </w:pPr>
    </w:lvl>
    <w:lvl w:ilvl="3" w:tplc="040E000F" w:tentative="1">
      <w:start w:val="1"/>
      <w:numFmt w:val="decimal"/>
      <w:lvlText w:val="%4."/>
      <w:lvlJc w:val="left"/>
      <w:pPr>
        <w:ind w:left="2378" w:hanging="360"/>
      </w:pPr>
    </w:lvl>
    <w:lvl w:ilvl="4" w:tplc="040E0019" w:tentative="1">
      <w:start w:val="1"/>
      <w:numFmt w:val="lowerLetter"/>
      <w:lvlText w:val="%5."/>
      <w:lvlJc w:val="left"/>
      <w:pPr>
        <w:ind w:left="3098" w:hanging="360"/>
      </w:pPr>
    </w:lvl>
    <w:lvl w:ilvl="5" w:tplc="040E001B" w:tentative="1">
      <w:start w:val="1"/>
      <w:numFmt w:val="lowerRoman"/>
      <w:lvlText w:val="%6."/>
      <w:lvlJc w:val="right"/>
      <w:pPr>
        <w:ind w:left="3818" w:hanging="180"/>
      </w:pPr>
    </w:lvl>
    <w:lvl w:ilvl="6" w:tplc="040E000F" w:tentative="1">
      <w:start w:val="1"/>
      <w:numFmt w:val="decimal"/>
      <w:lvlText w:val="%7."/>
      <w:lvlJc w:val="left"/>
      <w:pPr>
        <w:ind w:left="4538" w:hanging="360"/>
      </w:pPr>
    </w:lvl>
    <w:lvl w:ilvl="7" w:tplc="040E0019" w:tentative="1">
      <w:start w:val="1"/>
      <w:numFmt w:val="lowerLetter"/>
      <w:lvlText w:val="%8."/>
      <w:lvlJc w:val="left"/>
      <w:pPr>
        <w:ind w:left="5258" w:hanging="360"/>
      </w:pPr>
    </w:lvl>
    <w:lvl w:ilvl="8" w:tplc="040E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65F07B41"/>
    <w:multiLevelType w:val="hybridMultilevel"/>
    <w:tmpl w:val="FE9C4072"/>
    <w:lvl w:ilvl="0" w:tplc="CE260946">
      <w:start w:val="155"/>
      <w:numFmt w:val="bullet"/>
      <w:lvlText w:val="-"/>
      <w:lvlJc w:val="left"/>
      <w:pPr>
        <w:ind w:left="400" w:hanging="360"/>
      </w:pPr>
      <w:rPr>
        <w:rFonts w:ascii="Cambria" w:eastAsia="MS Mincho" w:hAnsi="Cambr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8" w15:restartNumberingAfterBreak="0">
    <w:nsid w:val="6A8E0D49"/>
    <w:multiLevelType w:val="multilevel"/>
    <w:tmpl w:val="AB80E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715390"/>
    <w:multiLevelType w:val="hybridMultilevel"/>
    <w:tmpl w:val="F880FFD4"/>
    <w:lvl w:ilvl="0" w:tplc="64EE542A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0" w15:restartNumberingAfterBreak="0">
    <w:nsid w:val="6FC9358D"/>
    <w:multiLevelType w:val="multilevel"/>
    <w:tmpl w:val="54CEB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AA0230"/>
    <w:multiLevelType w:val="hybridMultilevel"/>
    <w:tmpl w:val="D63C73E2"/>
    <w:lvl w:ilvl="0" w:tplc="6B5E4ED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BD36BE"/>
    <w:multiLevelType w:val="hybridMultilevel"/>
    <w:tmpl w:val="D02A7AAE"/>
    <w:lvl w:ilvl="0" w:tplc="64EE54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9FE5EF1"/>
    <w:multiLevelType w:val="hybridMultilevel"/>
    <w:tmpl w:val="2FB6D48C"/>
    <w:lvl w:ilvl="0" w:tplc="D52ECEBA">
      <w:start w:val="1"/>
      <w:numFmt w:val="upperRoman"/>
      <w:lvlText w:val="%1."/>
      <w:lvlJc w:val="left"/>
      <w:pPr>
        <w:ind w:left="417" w:hanging="202"/>
      </w:pPr>
      <w:rPr>
        <w:rFonts w:hint="default"/>
        <w:b/>
        <w:bCs/>
        <w:w w:val="100"/>
        <w:lang w:val="hu-HU" w:eastAsia="en-US" w:bidi="ar-SA"/>
      </w:rPr>
    </w:lvl>
    <w:lvl w:ilvl="1" w:tplc="552CF24E">
      <w:start w:val="1"/>
      <w:numFmt w:val="decimal"/>
      <w:lvlText w:val="%2."/>
      <w:lvlJc w:val="left"/>
      <w:pPr>
        <w:ind w:left="411" w:hanging="269"/>
      </w:pPr>
      <w:rPr>
        <w:rFonts w:hint="default"/>
        <w:b/>
        <w:bCs/>
        <w:w w:val="100"/>
        <w:lang w:val="hu-HU" w:eastAsia="en-US" w:bidi="ar-SA"/>
      </w:rPr>
    </w:lvl>
    <w:lvl w:ilvl="2" w:tplc="1DEA0C0C">
      <w:numFmt w:val="bullet"/>
      <w:lvlText w:val="•"/>
      <w:lvlJc w:val="left"/>
      <w:pPr>
        <w:ind w:left="480" w:hanging="269"/>
      </w:pPr>
      <w:rPr>
        <w:rFonts w:hint="default"/>
        <w:lang w:val="hu-HU" w:eastAsia="en-US" w:bidi="ar-SA"/>
      </w:rPr>
    </w:lvl>
    <w:lvl w:ilvl="3" w:tplc="63C60B74">
      <w:numFmt w:val="bullet"/>
      <w:lvlText w:val="•"/>
      <w:lvlJc w:val="left"/>
      <w:pPr>
        <w:ind w:left="2214" w:hanging="269"/>
      </w:pPr>
      <w:rPr>
        <w:rFonts w:hint="default"/>
        <w:lang w:val="hu-HU" w:eastAsia="en-US" w:bidi="ar-SA"/>
      </w:rPr>
    </w:lvl>
    <w:lvl w:ilvl="4" w:tplc="B7FA78AC">
      <w:numFmt w:val="bullet"/>
      <w:lvlText w:val="•"/>
      <w:lvlJc w:val="left"/>
      <w:pPr>
        <w:ind w:left="3949" w:hanging="269"/>
      </w:pPr>
      <w:rPr>
        <w:rFonts w:hint="default"/>
        <w:lang w:val="hu-HU" w:eastAsia="en-US" w:bidi="ar-SA"/>
      </w:rPr>
    </w:lvl>
    <w:lvl w:ilvl="5" w:tplc="F48C26C8">
      <w:numFmt w:val="bullet"/>
      <w:lvlText w:val="•"/>
      <w:lvlJc w:val="left"/>
      <w:pPr>
        <w:ind w:left="5684" w:hanging="269"/>
      </w:pPr>
      <w:rPr>
        <w:rFonts w:hint="default"/>
        <w:lang w:val="hu-HU" w:eastAsia="en-US" w:bidi="ar-SA"/>
      </w:rPr>
    </w:lvl>
    <w:lvl w:ilvl="6" w:tplc="22DE0724">
      <w:numFmt w:val="bullet"/>
      <w:lvlText w:val="•"/>
      <w:lvlJc w:val="left"/>
      <w:pPr>
        <w:ind w:left="7419" w:hanging="269"/>
      </w:pPr>
      <w:rPr>
        <w:rFonts w:hint="default"/>
        <w:lang w:val="hu-HU" w:eastAsia="en-US" w:bidi="ar-SA"/>
      </w:rPr>
    </w:lvl>
    <w:lvl w:ilvl="7" w:tplc="656674E2">
      <w:numFmt w:val="bullet"/>
      <w:lvlText w:val="•"/>
      <w:lvlJc w:val="left"/>
      <w:pPr>
        <w:ind w:left="9153" w:hanging="269"/>
      </w:pPr>
      <w:rPr>
        <w:rFonts w:hint="default"/>
        <w:lang w:val="hu-HU" w:eastAsia="en-US" w:bidi="ar-SA"/>
      </w:rPr>
    </w:lvl>
    <w:lvl w:ilvl="8" w:tplc="768C48D8">
      <w:numFmt w:val="bullet"/>
      <w:lvlText w:val="•"/>
      <w:lvlJc w:val="left"/>
      <w:pPr>
        <w:ind w:left="10888" w:hanging="269"/>
      </w:pPr>
      <w:rPr>
        <w:rFonts w:hint="default"/>
        <w:lang w:val="hu-HU" w:eastAsia="en-US" w:bidi="ar-SA"/>
      </w:rPr>
    </w:lvl>
  </w:abstractNum>
  <w:abstractNum w:abstractNumId="24" w15:restartNumberingAfterBreak="0">
    <w:nsid w:val="7D47668F"/>
    <w:multiLevelType w:val="hybridMultilevel"/>
    <w:tmpl w:val="2EB89244"/>
    <w:lvl w:ilvl="0" w:tplc="FD16F1C2">
      <w:start w:val="64"/>
      <w:numFmt w:val="bullet"/>
      <w:lvlText w:val="-"/>
      <w:lvlJc w:val="left"/>
      <w:pPr>
        <w:ind w:left="917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2"/>
  </w:num>
  <w:num w:numId="3">
    <w:abstractNumId w:val="19"/>
  </w:num>
  <w:num w:numId="4">
    <w:abstractNumId w:val="9"/>
  </w:num>
  <w:num w:numId="5">
    <w:abstractNumId w:val="5"/>
  </w:num>
  <w:num w:numId="6">
    <w:abstractNumId w:val="24"/>
  </w:num>
  <w:num w:numId="7">
    <w:abstractNumId w:val="4"/>
  </w:num>
  <w:num w:numId="8">
    <w:abstractNumId w:val="6"/>
  </w:num>
  <w:num w:numId="9">
    <w:abstractNumId w:val="16"/>
  </w:num>
  <w:num w:numId="10">
    <w:abstractNumId w:val="11"/>
  </w:num>
  <w:num w:numId="11">
    <w:abstractNumId w:val="13"/>
  </w:num>
  <w:num w:numId="12">
    <w:abstractNumId w:val="15"/>
  </w:num>
  <w:num w:numId="13">
    <w:abstractNumId w:val="21"/>
  </w:num>
  <w:num w:numId="14">
    <w:abstractNumId w:val="12"/>
  </w:num>
  <w:num w:numId="15">
    <w:abstractNumId w:val="2"/>
  </w:num>
  <w:num w:numId="16">
    <w:abstractNumId w:val="17"/>
  </w:num>
  <w:num w:numId="17">
    <w:abstractNumId w:val="14"/>
  </w:num>
  <w:num w:numId="18">
    <w:abstractNumId w:val="8"/>
  </w:num>
  <w:num w:numId="19">
    <w:abstractNumId w:val="7"/>
  </w:num>
  <w:num w:numId="20">
    <w:abstractNumId w:val="10"/>
  </w:num>
  <w:num w:numId="21">
    <w:abstractNumId w:val="3"/>
  </w:num>
  <w:num w:numId="22">
    <w:abstractNumId w:val="1"/>
  </w:num>
  <w:num w:numId="23">
    <w:abstractNumId w:val="20"/>
  </w:num>
  <w:num w:numId="24">
    <w:abstractNumId w:val="18"/>
  </w:num>
  <w:num w:numId="25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38"/>
    <w:rsid w:val="000012AF"/>
    <w:rsid w:val="00001D3F"/>
    <w:rsid w:val="00002CFA"/>
    <w:rsid w:val="000052BD"/>
    <w:rsid w:val="00010C0D"/>
    <w:rsid w:val="000152CB"/>
    <w:rsid w:val="0001673B"/>
    <w:rsid w:val="00020019"/>
    <w:rsid w:val="00020606"/>
    <w:rsid w:val="00032F93"/>
    <w:rsid w:val="00035306"/>
    <w:rsid w:val="00036AC5"/>
    <w:rsid w:val="000406FF"/>
    <w:rsid w:val="0004096C"/>
    <w:rsid w:val="00040C8E"/>
    <w:rsid w:val="00043BF9"/>
    <w:rsid w:val="00047A19"/>
    <w:rsid w:val="00055B45"/>
    <w:rsid w:val="0006048A"/>
    <w:rsid w:val="0006105B"/>
    <w:rsid w:val="0006110E"/>
    <w:rsid w:val="000640D6"/>
    <w:rsid w:val="0006574E"/>
    <w:rsid w:val="00071197"/>
    <w:rsid w:val="00073EF3"/>
    <w:rsid w:val="00074520"/>
    <w:rsid w:val="00075EC0"/>
    <w:rsid w:val="00075FAC"/>
    <w:rsid w:val="00084E13"/>
    <w:rsid w:val="00085992"/>
    <w:rsid w:val="00090687"/>
    <w:rsid w:val="000936A6"/>
    <w:rsid w:val="000A5E9F"/>
    <w:rsid w:val="000B5CA9"/>
    <w:rsid w:val="000B5D9E"/>
    <w:rsid w:val="000B7DE4"/>
    <w:rsid w:val="000C17A7"/>
    <w:rsid w:val="000C2928"/>
    <w:rsid w:val="000C2E02"/>
    <w:rsid w:val="000C5816"/>
    <w:rsid w:val="000D1165"/>
    <w:rsid w:val="000D154E"/>
    <w:rsid w:val="000D5E11"/>
    <w:rsid w:val="000E1BE0"/>
    <w:rsid w:val="000E782A"/>
    <w:rsid w:val="000F7D8A"/>
    <w:rsid w:val="001022A0"/>
    <w:rsid w:val="00104B3E"/>
    <w:rsid w:val="00107E6B"/>
    <w:rsid w:val="001117C7"/>
    <w:rsid w:val="00111F2E"/>
    <w:rsid w:val="00117CE6"/>
    <w:rsid w:val="00120536"/>
    <w:rsid w:val="00120A10"/>
    <w:rsid w:val="001266A9"/>
    <w:rsid w:val="00131EC2"/>
    <w:rsid w:val="00142501"/>
    <w:rsid w:val="00144C6F"/>
    <w:rsid w:val="00150D0C"/>
    <w:rsid w:val="00153A09"/>
    <w:rsid w:val="001555B9"/>
    <w:rsid w:val="0015689E"/>
    <w:rsid w:val="00156906"/>
    <w:rsid w:val="00157A2C"/>
    <w:rsid w:val="0016188C"/>
    <w:rsid w:val="00164062"/>
    <w:rsid w:val="00166035"/>
    <w:rsid w:val="00166972"/>
    <w:rsid w:val="001712A1"/>
    <w:rsid w:val="00172892"/>
    <w:rsid w:val="00172C3A"/>
    <w:rsid w:val="00175DA9"/>
    <w:rsid w:val="00176670"/>
    <w:rsid w:val="00177213"/>
    <w:rsid w:val="0018212E"/>
    <w:rsid w:val="001836A7"/>
    <w:rsid w:val="00185A43"/>
    <w:rsid w:val="00187220"/>
    <w:rsid w:val="001934BD"/>
    <w:rsid w:val="00194C10"/>
    <w:rsid w:val="00195AC8"/>
    <w:rsid w:val="001A1762"/>
    <w:rsid w:val="001A218B"/>
    <w:rsid w:val="001A3DBB"/>
    <w:rsid w:val="001A65B7"/>
    <w:rsid w:val="001B2BAD"/>
    <w:rsid w:val="001B4DBB"/>
    <w:rsid w:val="001B6429"/>
    <w:rsid w:val="001C0233"/>
    <w:rsid w:val="001C0253"/>
    <w:rsid w:val="001C1482"/>
    <w:rsid w:val="001C5DD8"/>
    <w:rsid w:val="001C6A69"/>
    <w:rsid w:val="001D23E1"/>
    <w:rsid w:val="001D3266"/>
    <w:rsid w:val="001D3393"/>
    <w:rsid w:val="001D6D9E"/>
    <w:rsid w:val="001F3992"/>
    <w:rsid w:val="001F61FA"/>
    <w:rsid w:val="001F68B9"/>
    <w:rsid w:val="002012AF"/>
    <w:rsid w:val="002016FB"/>
    <w:rsid w:val="0020305C"/>
    <w:rsid w:val="00204A7F"/>
    <w:rsid w:val="002145F0"/>
    <w:rsid w:val="00216F74"/>
    <w:rsid w:val="00222248"/>
    <w:rsid w:val="00223489"/>
    <w:rsid w:val="0022361A"/>
    <w:rsid w:val="00223E62"/>
    <w:rsid w:val="0022794C"/>
    <w:rsid w:val="00232783"/>
    <w:rsid w:val="00234883"/>
    <w:rsid w:val="002359B6"/>
    <w:rsid w:val="00235E31"/>
    <w:rsid w:val="002379CB"/>
    <w:rsid w:val="0024150A"/>
    <w:rsid w:val="00241FA2"/>
    <w:rsid w:val="002479A1"/>
    <w:rsid w:val="002549A9"/>
    <w:rsid w:val="00256B45"/>
    <w:rsid w:val="00257C59"/>
    <w:rsid w:val="00264BE1"/>
    <w:rsid w:val="0026722E"/>
    <w:rsid w:val="00271919"/>
    <w:rsid w:val="00272DF9"/>
    <w:rsid w:val="002733D2"/>
    <w:rsid w:val="0027543F"/>
    <w:rsid w:val="00276381"/>
    <w:rsid w:val="002841DB"/>
    <w:rsid w:val="0028668A"/>
    <w:rsid w:val="00287878"/>
    <w:rsid w:val="00291D73"/>
    <w:rsid w:val="00293FE3"/>
    <w:rsid w:val="0029416B"/>
    <w:rsid w:val="002A48A2"/>
    <w:rsid w:val="002B2889"/>
    <w:rsid w:val="002B3D89"/>
    <w:rsid w:val="002B591C"/>
    <w:rsid w:val="002C08A6"/>
    <w:rsid w:val="002C5FF8"/>
    <w:rsid w:val="002D0342"/>
    <w:rsid w:val="002D361D"/>
    <w:rsid w:val="002D4DDF"/>
    <w:rsid w:val="002E0555"/>
    <w:rsid w:val="002E6785"/>
    <w:rsid w:val="002F58F0"/>
    <w:rsid w:val="002F67B2"/>
    <w:rsid w:val="002F793D"/>
    <w:rsid w:val="003012B5"/>
    <w:rsid w:val="00304876"/>
    <w:rsid w:val="00307FD0"/>
    <w:rsid w:val="003106B5"/>
    <w:rsid w:val="003133E7"/>
    <w:rsid w:val="003138B4"/>
    <w:rsid w:val="0031464C"/>
    <w:rsid w:val="00322AB8"/>
    <w:rsid w:val="003329E9"/>
    <w:rsid w:val="00345403"/>
    <w:rsid w:val="00347E8C"/>
    <w:rsid w:val="0035372C"/>
    <w:rsid w:val="00363082"/>
    <w:rsid w:val="00371013"/>
    <w:rsid w:val="00371796"/>
    <w:rsid w:val="003736D1"/>
    <w:rsid w:val="00381CC2"/>
    <w:rsid w:val="00382248"/>
    <w:rsid w:val="00390BEF"/>
    <w:rsid w:val="00393FB1"/>
    <w:rsid w:val="0039564C"/>
    <w:rsid w:val="003956D7"/>
    <w:rsid w:val="003A14AD"/>
    <w:rsid w:val="003A4179"/>
    <w:rsid w:val="003A511D"/>
    <w:rsid w:val="003A774C"/>
    <w:rsid w:val="003B119F"/>
    <w:rsid w:val="003B2D0A"/>
    <w:rsid w:val="003B4282"/>
    <w:rsid w:val="003C0DB8"/>
    <w:rsid w:val="003C1132"/>
    <w:rsid w:val="003C1299"/>
    <w:rsid w:val="003C31FA"/>
    <w:rsid w:val="003C50CC"/>
    <w:rsid w:val="003C6C67"/>
    <w:rsid w:val="003E1D23"/>
    <w:rsid w:val="003F0687"/>
    <w:rsid w:val="003F1A63"/>
    <w:rsid w:val="003F2989"/>
    <w:rsid w:val="003F2B55"/>
    <w:rsid w:val="003F6916"/>
    <w:rsid w:val="00410715"/>
    <w:rsid w:val="0042068A"/>
    <w:rsid w:val="00423958"/>
    <w:rsid w:val="0042657B"/>
    <w:rsid w:val="00426D6C"/>
    <w:rsid w:val="004318E5"/>
    <w:rsid w:val="0043249D"/>
    <w:rsid w:val="004347AA"/>
    <w:rsid w:val="00436B3F"/>
    <w:rsid w:val="00446946"/>
    <w:rsid w:val="00452E77"/>
    <w:rsid w:val="00453DA7"/>
    <w:rsid w:val="00454619"/>
    <w:rsid w:val="004641D7"/>
    <w:rsid w:val="00464294"/>
    <w:rsid w:val="004647E4"/>
    <w:rsid w:val="00473573"/>
    <w:rsid w:val="00473826"/>
    <w:rsid w:val="004740A2"/>
    <w:rsid w:val="004862C6"/>
    <w:rsid w:val="00487195"/>
    <w:rsid w:val="00490C70"/>
    <w:rsid w:val="00492B71"/>
    <w:rsid w:val="00494434"/>
    <w:rsid w:val="00497D97"/>
    <w:rsid w:val="004A2480"/>
    <w:rsid w:val="004A2C57"/>
    <w:rsid w:val="004B0A3C"/>
    <w:rsid w:val="004B28EC"/>
    <w:rsid w:val="004B3339"/>
    <w:rsid w:val="004B371E"/>
    <w:rsid w:val="004B71DD"/>
    <w:rsid w:val="004C039E"/>
    <w:rsid w:val="004C45FC"/>
    <w:rsid w:val="004C7AE6"/>
    <w:rsid w:val="004D00A9"/>
    <w:rsid w:val="004D265C"/>
    <w:rsid w:val="004D3928"/>
    <w:rsid w:val="004D4018"/>
    <w:rsid w:val="004D5483"/>
    <w:rsid w:val="004D5B0C"/>
    <w:rsid w:val="004E00BF"/>
    <w:rsid w:val="004E0262"/>
    <w:rsid w:val="004E4ED1"/>
    <w:rsid w:val="004E5B88"/>
    <w:rsid w:val="004E76DC"/>
    <w:rsid w:val="004F4264"/>
    <w:rsid w:val="004F728F"/>
    <w:rsid w:val="005027AE"/>
    <w:rsid w:val="00511CAD"/>
    <w:rsid w:val="005131A5"/>
    <w:rsid w:val="00521A13"/>
    <w:rsid w:val="00523558"/>
    <w:rsid w:val="00531260"/>
    <w:rsid w:val="00531954"/>
    <w:rsid w:val="00532C3A"/>
    <w:rsid w:val="00535DE7"/>
    <w:rsid w:val="005361C9"/>
    <w:rsid w:val="0053727A"/>
    <w:rsid w:val="005378F4"/>
    <w:rsid w:val="0054035E"/>
    <w:rsid w:val="0054084B"/>
    <w:rsid w:val="00543179"/>
    <w:rsid w:val="00550B79"/>
    <w:rsid w:val="00557504"/>
    <w:rsid w:val="00561A06"/>
    <w:rsid w:val="005651E8"/>
    <w:rsid w:val="00567738"/>
    <w:rsid w:val="005715D7"/>
    <w:rsid w:val="005739C5"/>
    <w:rsid w:val="00574EE5"/>
    <w:rsid w:val="00580806"/>
    <w:rsid w:val="005814AB"/>
    <w:rsid w:val="0058220A"/>
    <w:rsid w:val="00582DF8"/>
    <w:rsid w:val="005901F1"/>
    <w:rsid w:val="0059075E"/>
    <w:rsid w:val="00592164"/>
    <w:rsid w:val="00593BA3"/>
    <w:rsid w:val="005A5B35"/>
    <w:rsid w:val="005A79FD"/>
    <w:rsid w:val="005A7B0B"/>
    <w:rsid w:val="005B39F1"/>
    <w:rsid w:val="005B6A30"/>
    <w:rsid w:val="005C744D"/>
    <w:rsid w:val="005C78E5"/>
    <w:rsid w:val="005C79B6"/>
    <w:rsid w:val="005D22EF"/>
    <w:rsid w:val="005D4643"/>
    <w:rsid w:val="005D4829"/>
    <w:rsid w:val="005E47FA"/>
    <w:rsid w:val="005F619E"/>
    <w:rsid w:val="005F6BDE"/>
    <w:rsid w:val="006156A0"/>
    <w:rsid w:val="0061572B"/>
    <w:rsid w:val="0061626F"/>
    <w:rsid w:val="006176BC"/>
    <w:rsid w:val="006213E6"/>
    <w:rsid w:val="00627CE9"/>
    <w:rsid w:val="006327FE"/>
    <w:rsid w:val="006333B7"/>
    <w:rsid w:val="006428A2"/>
    <w:rsid w:val="00642E1B"/>
    <w:rsid w:val="006445A4"/>
    <w:rsid w:val="00650280"/>
    <w:rsid w:val="00650363"/>
    <w:rsid w:val="00651263"/>
    <w:rsid w:val="00654D6D"/>
    <w:rsid w:val="00655A29"/>
    <w:rsid w:val="00661ED7"/>
    <w:rsid w:val="00663BA7"/>
    <w:rsid w:val="00670C3A"/>
    <w:rsid w:val="00672AAB"/>
    <w:rsid w:val="00673F18"/>
    <w:rsid w:val="00683410"/>
    <w:rsid w:val="0068439F"/>
    <w:rsid w:val="00690B61"/>
    <w:rsid w:val="0069241A"/>
    <w:rsid w:val="00693792"/>
    <w:rsid w:val="0069386E"/>
    <w:rsid w:val="0069416F"/>
    <w:rsid w:val="006A1774"/>
    <w:rsid w:val="006A587C"/>
    <w:rsid w:val="006A7B6C"/>
    <w:rsid w:val="006B342F"/>
    <w:rsid w:val="006B66DB"/>
    <w:rsid w:val="006B75B4"/>
    <w:rsid w:val="006C0CB5"/>
    <w:rsid w:val="006C10F6"/>
    <w:rsid w:val="006C17B0"/>
    <w:rsid w:val="006C1B15"/>
    <w:rsid w:val="006C67A0"/>
    <w:rsid w:val="006D1501"/>
    <w:rsid w:val="006D2463"/>
    <w:rsid w:val="006D2A2B"/>
    <w:rsid w:val="006E0FED"/>
    <w:rsid w:val="006E131B"/>
    <w:rsid w:val="006E76D8"/>
    <w:rsid w:val="006F05CE"/>
    <w:rsid w:val="006F0C43"/>
    <w:rsid w:val="006F1885"/>
    <w:rsid w:val="0070247A"/>
    <w:rsid w:val="00702ECA"/>
    <w:rsid w:val="00703D45"/>
    <w:rsid w:val="0070687D"/>
    <w:rsid w:val="00711D44"/>
    <w:rsid w:val="0071358A"/>
    <w:rsid w:val="007162B2"/>
    <w:rsid w:val="0071672E"/>
    <w:rsid w:val="007242CA"/>
    <w:rsid w:val="00733BEC"/>
    <w:rsid w:val="00735614"/>
    <w:rsid w:val="00735B5E"/>
    <w:rsid w:val="007415A1"/>
    <w:rsid w:val="00747D04"/>
    <w:rsid w:val="00750D9D"/>
    <w:rsid w:val="007571F8"/>
    <w:rsid w:val="007606E3"/>
    <w:rsid w:val="00760740"/>
    <w:rsid w:val="00762261"/>
    <w:rsid w:val="007725D5"/>
    <w:rsid w:val="0077657D"/>
    <w:rsid w:val="007853C6"/>
    <w:rsid w:val="0079003C"/>
    <w:rsid w:val="007919D6"/>
    <w:rsid w:val="0079500D"/>
    <w:rsid w:val="00797E8D"/>
    <w:rsid w:val="007B42EA"/>
    <w:rsid w:val="007B6ED8"/>
    <w:rsid w:val="007B71BE"/>
    <w:rsid w:val="007C1E86"/>
    <w:rsid w:val="007D1AC2"/>
    <w:rsid w:val="007D62C8"/>
    <w:rsid w:val="007D6B6D"/>
    <w:rsid w:val="007D7F4E"/>
    <w:rsid w:val="007E255F"/>
    <w:rsid w:val="007E7C93"/>
    <w:rsid w:val="007F2D88"/>
    <w:rsid w:val="007F73ED"/>
    <w:rsid w:val="00800CB5"/>
    <w:rsid w:val="00800E6A"/>
    <w:rsid w:val="0080249A"/>
    <w:rsid w:val="00804706"/>
    <w:rsid w:val="00807FFA"/>
    <w:rsid w:val="008147FD"/>
    <w:rsid w:val="00814F7C"/>
    <w:rsid w:val="00815BEE"/>
    <w:rsid w:val="008202D4"/>
    <w:rsid w:val="008205BF"/>
    <w:rsid w:val="0082289E"/>
    <w:rsid w:val="00823F73"/>
    <w:rsid w:val="00826970"/>
    <w:rsid w:val="00827EF0"/>
    <w:rsid w:val="008348AF"/>
    <w:rsid w:val="00850F6E"/>
    <w:rsid w:val="00851514"/>
    <w:rsid w:val="00853FB9"/>
    <w:rsid w:val="008544D3"/>
    <w:rsid w:val="00856083"/>
    <w:rsid w:val="00856817"/>
    <w:rsid w:val="00870BA0"/>
    <w:rsid w:val="0087389D"/>
    <w:rsid w:val="00875094"/>
    <w:rsid w:val="00881214"/>
    <w:rsid w:val="008853C6"/>
    <w:rsid w:val="00886152"/>
    <w:rsid w:val="00886236"/>
    <w:rsid w:val="0088791B"/>
    <w:rsid w:val="00887A3C"/>
    <w:rsid w:val="008947C4"/>
    <w:rsid w:val="0089505F"/>
    <w:rsid w:val="008976AC"/>
    <w:rsid w:val="008A0222"/>
    <w:rsid w:val="008A05C3"/>
    <w:rsid w:val="008A68D0"/>
    <w:rsid w:val="008A7211"/>
    <w:rsid w:val="008B4A32"/>
    <w:rsid w:val="008B5F2F"/>
    <w:rsid w:val="008C08D5"/>
    <w:rsid w:val="008C169F"/>
    <w:rsid w:val="008C2F20"/>
    <w:rsid w:val="008C3596"/>
    <w:rsid w:val="008C7081"/>
    <w:rsid w:val="008C71BF"/>
    <w:rsid w:val="008D0430"/>
    <w:rsid w:val="008D4A6C"/>
    <w:rsid w:val="008D59CC"/>
    <w:rsid w:val="008E012E"/>
    <w:rsid w:val="008E088C"/>
    <w:rsid w:val="008E3D0C"/>
    <w:rsid w:val="008E50FE"/>
    <w:rsid w:val="008E5328"/>
    <w:rsid w:val="008E5436"/>
    <w:rsid w:val="008F4591"/>
    <w:rsid w:val="008F7DD9"/>
    <w:rsid w:val="00901874"/>
    <w:rsid w:val="00911D09"/>
    <w:rsid w:val="009134C0"/>
    <w:rsid w:val="00922467"/>
    <w:rsid w:val="00922D5F"/>
    <w:rsid w:val="00923238"/>
    <w:rsid w:val="00924E46"/>
    <w:rsid w:val="00930761"/>
    <w:rsid w:val="009316FB"/>
    <w:rsid w:val="00932501"/>
    <w:rsid w:val="00932893"/>
    <w:rsid w:val="00936D23"/>
    <w:rsid w:val="009407A3"/>
    <w:rsid w:val="00941374"/>
    <w:rsid w:val="00950094"/>
    <w:rsid w:val="0095310C"/>
    <w:rsid w:val="009552AF"/>
    <w:rsid w:val="00955A1B"/>
    <w:rsid w:val="009563C1"/>
    <w:rsid w:val="00957CC3"/>
    <w:rsid w:val="00960F72"/>
    <w:rsid w:val="00966636"/>
    <w:rsid w:val="00966C9A"/>
    <w:rsid w:val="00970F7C"/>
    <w:rsid w:val="00971409"/>
    <w:rsid w:val="009723DD"/>
    <w:rsid w:val="00975A3E"/>
    <w:rsid w:val="00977864"/>
    <w:rsid w:val="00980F0D"/>
    <w:rsid w:val="009811A4"/>
    <w:rsid w:val="00985E27"/>
    <w:rsid w:val="009A0B5D"/>
    <w:rsid w:val="009A3226"/>
    <w:rsid w:val="009A40A7"/>
    <w:rsid w:val="009A4481"/>
    <w:rsid w:val="009A629E"/>
    <w:rsid w:val="009B2693"/>
    <w:rsid w:val="009B56B3"/>
    <w:rsid w:val="009B73D0"/>
    <w:rsid w:val="009C0C71"/>
    <w:rsid w:val="009C1341"/>
    <w:rsid w:val="009C535E"/>
    <w:rsid w:val="009D39BA"/>
    <w:rsid w:val="009E10F4"/>
    <w:rsid w:val="009E4637"/>
    <w:rsid w:val="009F1408"/>
    <w:rsid w:val="009F17F0"/>
    <w:rsid w:val="009F25EE"/>
    <w:rsid w:val="009F628A"/>
    <w:rsid w:val="00A05CC7"/>
    <w:rsid w:val="00A05E69"/>
    <w:rsid w:val="00A11B6E"/>
    <w:rsid w:val="00A11DD9"/>
    <w:rsid w:val="00A14690"/>
    <w:rsid w:val="00A17DCC"/>
    <w:rsid w:val="00A206E0"/>
    <w:rsid w:val="00A24290"/>
    <w:rsid w:val="00A35D05"/>
    <w:rsid w:val="00A36A1F"/>
    <w:rsid w:val="00A41875"/>
    <w:rsid w:val="00A4687E"/>
    <w:rsid w:val="00A46A09"/>
    <w:rsid w:val="00A50683"/>
    <w:rsid w:val="00A53DD1"/>
    <w:rsid w:val="00A54170"/>
    <w:rsid w:val="00A564B4"/>
    <w:rsid w:val="00A567BA"/>
    <w:rsid w:val="00A56B63"/>
    <w:rsid w:val="00A62821"/>
    <w:rsid w:val="00A62ACA"/>
    <w:rsid w:val="00A6402B"/>
    <w:rsid w:val="00A66AB3"/>
    <w:rsid w:val="00A66C5F"/>
    <w:rsid w:val="00A7254D"/>
    <w:rsid w:val="00A72882"/>
    <w:rsid w:val="00A730DE"/>
    <w:rsid w:val="00A7707F"/>
    <w:rsid w:val="00A7728F"/>
    <w:rsid w:val="00A863CA"/>
    <w:rsid w:val="00A87870"/>
    <w:rsid w:val="00A95988"/>
    <w:rsid w:val="00AA02CF"/>
    <w:rsid w:val="00AA2987"/>
    <w:rsid w:val="00AB2565"/>
    <w:rsid w:val="00AB385F"/>
    <w:rsid w:val="00AB742F"/>
    <w:rsid w:val="00AC189B"/>
    <w:rsid w:val="00AD35BD"/>
    <w:rsid w:val="00AD4ACB"/>
    <w:rsid w:val="00AD5428"/>
    <w:rsid w:val="00AD6015"/>
    <w:rsid w:val="00AD7D86"/>
    <w:rsid w:val="00AE009A"/>
    <w:rsid w:val="00AE0DD1"/>
    <w:rsid w:val="00AE125C"/>
    <w:rsid w:val="00AE4170"/>
    <w:rsid w:val="00AF0CC7"/>
    <w:rsid w:val="00AF3512"/>
    <w:rsid w:val="00AF4C87"/>
    <w:rsid w:val="00AF69CF"/>
    <w:rsid w:val="00B02F5C"/>
    <w:rsid w:val="00B05904"/>
    <w:rsid w:val="00B128A6"/>
    <w:rsid w:val="00B17729"/>
    <w:rsid w:val="00B23B72"/>
    <w:rsid w:val="00B3042E"/>
    <w:rsid w:val="00B37C1D"/>
    <w:rsid w:val="00B420D2"/>
    <w:rsid w:val="00B430B1"/>
    <w:rsid w:val="00B4350D"/>
    <w:rsid w:val="00B479E9"/>
    <w:rsid w:val="00B5478F"/>
    <w:rsid w:val="00B60415"/>
    <w:rsid w:val="00B632F1"/>
    <w:rsid w:val="00B6551C"/>
    <w:rsid w:val="00B66259"/>
    <w:rsid w:val="00B72003"/>
    <w:rsid w:val="00B75C44"/>
    <w:rsid w:val="00B81E51"/>
    <w:rsid w:val="00B860F3"/>
    <w:rsid w:val="00B87600"/>
    <w:rsid w:val="00B97F25"/>
    <w:rsid w:val="00BA5E71"/>
    <w:rsid w:val="00BC1398"/>
    <w:rsid w:val="00BC5503"/>
    <w:rsid w:val="00BD3DAB"/>
    <w:rsid w:val="00BD3F85"/>
    <w:rsid w:val="00BD57F5"/>
    <w:rsid w:val="00BE3D43"/>
    <w:rsid w:val="00BF1931"/>
    <w:rsid w:val="00BF2D7E"/>
    <w:rsid w:val="00BF3546"/>
    <w:rsid w:val="00C0052C"/>
    <w:rsid w:val="00C02274"/>
    <w:rsid w:val="00C02B99"/>
    <w:rsid w:val="00C1686D"/>
    <w:rsid w:val="00C200AE"/>
    <w:rsid w:val="00C2090C"/>
    <w:rsid w:val="00C23FC7"/>
    <w:rsid w:val="00C26BA2"/>
    <w:rsid w:val="00C27361"/>
    <w:rsid w:val="00C27F33"/>
    <w:rsid w:val="00C30A7E"/>
    <w:rsid w:val="00C32A30"/>
    <w:rsid w:val="00C32E80"/>
    <w:rsid w:val="00C3322C"/>
    <w:rsid w:val="00C44CAD"/>
    <w:rsid w:val="00C45539"/>
    <w:rsid w:val="00C46064"/>
    <w:rsid w:val="00C46AD5"/>
    <w:rsid w:val="00C50A8B"/>
    <w:rsid w:val="00C52AB3"/>
    <w:rsid w:val="00C66877"/>
    <w:rsid w:val="00C70B11"/>
    <w:rsid w:val="00C7247C"/>
    <w:rsid w:val="00C74E68"/>
    <w:rsid w:val="00C753BB"/>
    <w:rsid w:val="00C762BB"/>
    <w:rsid w:val="00C76B51"/>
    <w:rsid w:val="00C77B86"/>
    <w:rsid w:val="00C940EE"/>
    <w:rsid w:val="00C94C0B"/>
    <w:rsid w:val="00C95BBC"/>
    <w:rsid w:val="00CA0649"/>
    <w:rsid w:val="00CB3421"/>
    <w:rsid w:val="00CB5A74"/>
    <w:rsid w:val="00CC614F"/>
    <w:rsid w:val="00CC6521"/>
    <w:rsid w:val="00CC71EA"/>
    <w:rsid w:val="00CD0C43"/>
    <w:rsid w:val="00CD1294"/>
    <w:rsid w:val="00CE418C"/>
    <w:rsid w:val="00CE74CC"/>
    <w:rsid w:val="00CF17EF"/>
    <w:rsid w:val="00CF2933"/>
    <w:rsid w:val="00CF3576"/>
    <w:rsid w:val="00CF3CAC"/>
    <w:rsid w:val="00CF6DBF"/>
    <w:rsid w:val="00D056C9"/>
    <w:rsid w:val="00D10107"/>
    <w:rsid w:val="00D148ED"/>
    <w:rsid w:val="00D2476D"/>
    <w:rsid w:val="00D32195"/>
    <w:rsid w:val="00D42D23"/>
    <w:rsid w:val="00D524EE"/>
    <w:rsid w:val="00D5581C"/>
    <w:rsid w:val="00D62F70"/>
    <w:rsid w:val="00D70AA7"/>
    <w:rsid w:val="00D712DA"/>
    <w:rsid w:val="00D743BA"/>
    <w:rsid w:val="00D76EA3"/>
    <w:rsid w:val="00D8165C"/>
    <w:rsid w:val="00D827AA"/>
    <w:rsid w:val="00D83CF9"/>
    <w:rsid w:val="00D8483C"/>
    <w:rsid w:val="00D93EB5"/>
    <w:rsid w:val="00D971DF"/>
    <w:rsid w:val="00D9749A"/>
    <w:rsid w:val="00DA46B6"/>
    <w:rsid w:val="00DC607C"/>
    <w:rsid w:val="00DC6678"/>
    <w:rsid w:val="00DD31BB"/>
    <w:rsid w:val="00DD435B"/>
    <w:rsid w:val="00DD45A1"/>
    <w:rsid w:val="00DD656D"/>
    <w:rsid w:val="00DE07C3"/>
    <w:rsid w:val="00DE35CB"/>
    <w:rsid w:val="00DE3972"/>
    <w:rsid w:val="00DE6316"/>
    <w:rsid w:val="00DE7CED"/>
    <w:rsid w:val="00DE7D1E"/>
    <w:rsid w:val="00DF0B96"/>
    <w:rsid w:val="00E00408"/>
    <w:rsid w:val="00E04589"/>
    <w:rsid w:val="00E0560E"/>
    <w:rsid w:val="00E072C6"/>
    <w:rsid w:val="00E10E0C"/>
    <w:rsid w:val="00E11464"/>
    <w:rsid w:val="00E126BB"/>
    <w:rsid w:val="00E14D10"/>
    <w:rsid w:val="00E20770"/>
    <w:rsid w:val="00E21F5F"/>
    <w:rsid w:val="00E2464C"/>
    <w:rsid w:val="00E24A56"/>
    <w:rsid w:val="00E33053"/>
    <w:rsid w:val="00E37953"/>
    <w:rsid w:val="00E403B9"/>
    <w:rsid w:val="00E41314"/>
    <w:rsid w:val="00E419C0"/>
    <w:rsid w:val="00E41DBE"/>
    <w:rsid w:val="00E44BA6"/>
    <w:rsid w:val="00E62B86"/>
    <w:rsid w:val="00E64F6C"/>
    <w:rsid w:val="00E7042D"/>
    <w:rsid w:val="00E718DA"/>
    <w:rsid w:val="00E7328D"/>
    <w:rsid w:val="00E75C55"/>
    <w:rsid w:val="00E771EE"/>
    <w:rsid w:val="00E80071"/>
    <w:rsid w:val="00E83587"/>
    <w:rsid w:val="00E8636C"/>
    <w:rsid w:val="00E875A5"/>
    <w:rsid w:val="00E875F5"/>
    <w:rsid w:val="00E91CB4"/>
    <w:rsid w:val="00E969C9"/>
    <w:rsid w:val="00EA6493"/>
    <w:rsid w:val="00EB2C34"/>
    <w:rsid w:val="00EB3460"/>
    <w:rsid w:val="00EB39C9"/>
    <w:rsid w:val="00EB50F6"/>
    <w:rsid w:val="00EC0986"/>
    <w:rsid w:val="00EC401E"/>
    <w:rsid w:val="00ED27BF"/>
    <w:rsid w:val="00ED70F8"/>
    <w:rsid w:val="00EE3259"/>
    <w:rsid w:val="00EE4FA5"/>
    <w:rsid w:val="00EE5BC3"/>
    <w:rsid w:val="00EE63CF"/>
    <w:rsid w:val="00EF0FD4"/>
    <w:rsid w:val="00EF13AB"/>
    <w:rsid w:val="00EF1A64"/>
    <w:rsid w:val="00EF54C8"/>
    <w:rsid w:val="00F04E37"/>
    <w:rsid w:val="00F064B3"/>
    <w:rsid w:val="00F0766A"/>
    <w:rsid w:val="00F12ABC"/>
    <w:rsid w:val="00F162A9"/>
    <w:rsid w:val="00F206B2"/>
    <w:rsid w:val="00F2401C"/>
    <w:rsid w:val="00F305E7"/>
    <w:rsid w:val="00F31829"/>
    <w:rsid w:val="00F31CF9"/>
    <w:rsid w:val="00F41610"/>
    <w:rsid w:val="00F428D9"/>
    <w:rsid w:val="00F430D9"/>
    <w:rsid w:val="00F44AC6"/>
    <w:rsid w:val="00F45D26"/>
    <w:rsid w:val="00F461DA"/>
    <w:rsid w:val="00F5061E"/>
    <w:rsid w:val="00F51451"/>
    <w:rsid w:val="00F52D53"/>
    <w:rsid w:val="00F550D9"/>
    <w:rsid w:val="00F5634B"/>
    <w:rsid w:val="00F57B41"/>
    <w:rsid w:val="00F602B4"/>
    <w:rsid w:val="00F61AE0"/>
    <w:rsid w:val="00F6216B"/>
    <w:rsid w:val="00F63773"/>
    <w:rsid w:val="00F76BED"/>
    <w:rsid w:val="00F80F0C"/>
    <w:rsid w:val="00F83576"/>
    <w:rsid w:val="00F84637"/>
    <w:rsid w:val="00F85DFF"/>
    <w:rsid w:val="00F90DAC"/>
    <w:rsid w:val="00F92507"/>
    <w:rsid w:val="00F97CC3"/>
    <w:rsid w:val="00FA5948"/>
    <w:rsid w:val="00FA78C6"/>
    <w:rsid w:val="00FB0C15"/>
    <w:rsid w:val="00FB5A1F"/>
    <w:rsid w:val="00FB6038"/>
    <w:rsid w:val="00FC0728"/>
    <w:rsid w:val="00FC1217"/>
    <w:rsid w:val="00FC639B"/>
    <w:rsid w:val="00FD008B"/>
    <w:rsid w:val="00FD09D1"/>
    <w:rsid w:val="00FD71DF"/>
    <w:rsid w:val="00FE04E8"/>
    <w:rsid w:val="00FE0A2D"/>
    <w:rsid w:val="00FF0635"/>
    <w:rsid w:val="00FF130D"/>
    <w:rsid w:val="00FF1FFA"/>
    <w:rsid w:val="00FF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D27DAA3"/>
  <w15:docId w15:val="{BEF22F24-1F3D-4269-A39C-85874787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B75B4"/>
    <w:rPr>
      <w:rFonts w:ascii="Arial MT" w:eastAsia="Arial MT" w:hAnsi="Arial MT" w:cs="Arial MT"/>
    </w:rPr>
  </w:style>
  <w:style w:type="paragraph" w:styleId="Cmsor1">
    <w:name w:val="heading 1"/>
    <w:basedOn w:val="Norml"/>
    <w:link w:val="Cmsor1Char"/>
    <w:uiPriority w:val="9"/>
    <w:qFormat/>
    <w:pPr>
      <w:spacing w:before="19"/>
      <w:ind w:left="105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Cmsor2">
    <w:name w:val="heading 2"/>
    <w:basedOn w:val="Norml"/>
    <w:link w:val="Cmsor2Char"/>
    <w:uiPriority w:val="9"/>
    <w:unhideWhenUsed/>
    <w:qFormat/>
    <w:pPr>
      <w:spacing w:before="60"/>
      <w:ind w:left="524" w:hanging="270"/>
      <w:jc w:val="both"/>
      <w:outlineLvl w:val="1"/>
    </w:pPr>
    <w:rPr>
      <w:rFonts w:ascii="Arial" w:eastAsia="Arial" w:hAnsi="Arial" w:cs="Arial"/>
      <w:b/>
      <w:bCs/>
      <w:i/>
      <w:iCs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941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3E1D2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J1">
    <w:name w:val="toc 1"/>
    <w:basedOn w:val="Norml"/>
    <w:uiPriority w:val="1"/>
    <w:qFormat/>
    <w:pPr>
      <w:spacing w:before="60"/>
      <w:ind w:left="366"/>
    </w:pPr>
    <w:rPr>
      <w:rFonts w:ascii="Arial" w:eastAsia="Arial" w:hAnsi="Arial" w:cs="Arial"/>
      <w:b/>
      <w:bCs/>
      <w:sz w:val="24"/>
      <w:szCs w:val="24"/>
    </w:rPr>
  </w:style>
  <w:style w:type="paragraph" w:styleId="TJ2">
    <w:name w:val="toc 2"/>
    <w:basedOn w:val="Norml"/>
    <w:uiPriority w:val="1"/>
    <w:qFormat/>
    <w:pPr>
      <w:spacing w:before="60"/>
      <w:ind w:left="366"/>
    </w:pPr>
    <w:rPr>
      <w:rFonts w:ascii="Arial" w:eastAsia="Arial" w:hAnsi="Arial" w:cs="Arial"/>
      <w:i/>
      <w:iCs/>
      <w:sz w:val="24"/>
      <w:szCs w:val="24"/>
    </w:rPr>
  </w:style>
  <w:style w:type="paragraph" w:styleId="Szvegtrzs">
    <w:name w:val="Body Text"/>
    <w:basedOn w:val="Norml"/>
    <w:link w:val="SzvegtrzsChar"/>
    <w:uiPriority w:val="1"/>
    <w:qFormat/>
    <w:rPr>
      <w:sz w:val="24"/>
      <w:szCs w:val="24"/>
    </w:rPr>
  </w:style>
  <w:style w:type="paragraph" w:styleId="Cm">
    <w:name w:val="Title"/>
    <w:basedOn w:val="Norml"/>
    <w:link w:val="CmChar"/>
    <w:uiPriority w:val="10"/>
    <w:qFormat/>
    <w:pPr>
      <w:spacing w:before="87"/>
      <w:ind w:left="1844" w:right="1057" w:hanging="1234"/>
    </w:pPr>
    <w:rPr>
      <w:rFonts w:ascii="Arial" w:eastAsia="Arial" w:hAnsi="Arial" w:cs="Arial"/>
      <w:b/>
      <w:bCs/>
      <w:sz w:val="44"/>
      <w:szCs w:val="44"/>
    </w:rPr>
  </w:style>
  <w:style w:type="paragraph" w:styleId="Listaszerbekezds">
    <w:name w:val="List Paragraph"/>
    <w:aliases w:val="Bullet Number,Számozott lista 1,Welt L,lista_2,Eszeri felsorolás,List Paragraph à moi,Bullet List,FooterText,numbered,Paragraphe de liste1,Bulletr List Paragraph,列出段落,列出段落1,Listeafsnit1,Parágrafo da Lista1,LISTA,Dot pt"/>
    <w:basedOn w:val="Norml"/>
    <w:link w:val="ListaszerbekezdsChar"/>
    <w:uiPriority w:val="34"/>
    <w:qFormat/>
    <w:pPr>
      <w:spacing w:before="60"/>
      <w:ind w:left="1047" w:hanging="394"/>
    </w:pPr>
  </w:style>
  <w:style w:type="paragraph" w:customStyle="1" w:styleId="TableParagraph">
    <w:name w:val="Table Paragraph"/>
    <w:basedOn w:val="Norml"/>
    <w:uiPriority w:val="1"/>
    <w:qFormat/>
    <w:pPr>
      <w:ind w:left="110"/>
    </w:pPr>
    <w:rPr>
      <w:rFonts w:ascii="Arial" w:eastAsia="Arial" w:hAnsi="Arial" w:cs="Arial"/>
    </w:rPr>
  </w:style>
  <w:style w:type="paragraph" w:customStyle="1" w:styleId="Default">
    <w:name w:val="Default"/>
    <w:rsid w:val="0048719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CF17E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F17EF"/>
    <w:rPr>
      <w:rFonts w:ascii="Arial MT" w:eastAsia="Arial MT" w:hAnsi="Arial MT" w:cs="Arial MT"/>
      <w:lang w:val="hu-HU"/>
    </w:rPr>
  </w:style>
  <w:style w:type="paragraph" w:styleId="llb">
    <w:name w:val="footer"/>
    <w:basedOn w:val="Norml"/>
    <w:link w:val="llbChar"/>
    <w:uiPriority w:val="99"/>
    <w:unhideWhenUsed/>
    <w:rsid w:val="00CF17E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F17EF"/>
    <w:rPr>
      <w:rFonts w:ascii="Arial MT" w:eastAsia="Arial MT" w:hAnsi="Arial MT" w:cs="Arial MT"/>
      <w:lang w:val="hu-HU"/>
    </w:rPr>
  </w:style>
  <w:style w:type="character" w:customStyle="1" w:styleId="Cmsor1Char">
    <w:name w:val="Címsor 1 Char"/>
    <w:basedOn w:val="Bekezdsalapbettpusa"/>
    <w:link w:val="Cmsor1"/>
    <w:uiPriority w:val="9"/>
    <w:rsid w:val="00371013"/>
    <w:rPr>
      <w:rFonts w:ascii="Arial" w:eastAsia="Arial" w:hAnsi="Arial" w:cs="Arial"/>
      <w:b/>
      <w:bCs/>
      <w:sz w:val="24"/>
      <w:szCs w:val="24"/>
      <w:lang w:val="hu-HU"/>
    </w:rPr>
  </w:style>
  <w:style w:type="character" w:customStyle="1" w:styleId="Cmsor2Char">
    <w:name w:val="Címsor 2 Char"/>
    <w:basedOn w:val="Bekezdsalapbettpusa"/>
    <w:link w:val="Cmsor2"/>
    <w:uiPriority w:val="9"/>
    <w:rsid w:val="00371013"/>
    <w:rPr>
      <w:rFonts w:ascii="Arial" w:eastAsia="Arial" w:hAnsi="Arial" w:cs="Arial"/>
      <w:b/>
      <w:bCs/>
      <w:i/>
      <w:iCs/>
      <w:sz w:val="24"/>
      <w:szCs w:val="24"/>
      <w:lang w:val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371013"/>
    <w:rPr>
      <w:rFonts w:ascii="Arial MT" w:eastAsia="Arial MT" w:hAnsi="Arial MT" w:cs="Arial MT"/>
      <w:sz w:val="24"/>
      <w:szCs w:val="24"/>
      <w:lang w:val="hu-HU"/>
    </w:rPr>
  </w:style>
  <w:style w:type="character" w:customStyle="1" w:styleId="CmChar">
    <w:name w:val="Cím Char"/>
    <w:basedOn w:val="Bekezdsalapbettpusa"/>
    <w:link w:val="Cm"/>
    <w:uiPriority w:val="10"/>
    <w:rsid w:val="00371013"/>
    <w:rPr>
      <w:rFonts w:ascii="Arial" w:eastAsia="Arial" w:hAnsi="Arial" w:cs="Arial"/>
      <w:b/>
      <w:bCs/>
      <w:sz w:val="44"/>
      <w:szCs w:val="44"/>
      <w:lang w:val="hu-HU"/>
    </w:rPr>
  </w:style>
  <w:style w:type="paragraph" w:styleId="TJ6">
    <w:name w:val="toc 6"/>
    <w:basedOn w:val="Norml"/>
    <w:next w:val="Norml"/>
    <w:autoRedefine/>
    <w:uiPriority w:val="39"/>
    <w:semiHidden/>
    <w:unhideWhenUsed/>
    <w:rsid w:val="00673F18"/>
    <w:pPr>
      <w:spacing w:after="100"/>
      <w:ind w:left="1100"/>
    </w:pPr>
  </w:style>
  <w:style w:type="table" w:customStyle="1" w:styleId="TableNormal1">
    <w:name w:val="Table Normal1"/>
    <w:uiPriority w:val="2"/>
    <w:semiHidden/>
    <w:unhideWhenUsed/>
    <w:qFormat/>
    <w:rsid w:val="00B720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85E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985E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9B73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9B73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AF4C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AF4C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6162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936D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6E131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E131B"/>
    <w:rPr>
      <w:rFonts w:ascii="Segoe UI" w:eastAsia="Arial MT" w:hAnsi="Segoe UI" w:cs="Segoe UI"/>
      <w:sz w:val="18"/>
      <w:szCs w:val="18"/>
      <w:lang w:val="hu-HU"/>
    </w:rPr>
  </w:style>
  <w:style w:type="character" w:customStyle="1" w:styleId="normaltextrun">
    <w:name w:val="normaltextrun"/>
    <w:rsid w:val="00BA5E71"/>
  </w:style>
  <w:style w:type="table" w:customStyle="1" w:styleId="TableNormal9">
    <w:name w:val="Table Normal9"/>
    <w:uiPriority w:val="2"/>
    <w:semiHidden/>
    <w:unhideWhenUsed/>
    <w:qFormat/>
    <w:rsid w:val="007C1E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D712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2236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zovegfolytatas">
    <w:name w:val="szovegfolytatas"/>
    <w:basedOn w:val="Norml"/>
    <w:qFormat/>
    <w:rsid w:val="0038224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TableNormal13">
    <w:name w:val="Table Normal13"/>
    <w:uiPriority w:val="2"/>
    <w:semiHidden/>
    <w:unhideWhenUsed/>
    <w:qFormat/>
    <w:rsid w:val="006502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3A77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AD35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F162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F52D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5431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0012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6512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8C16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521A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23"/>
    <w:uiPriority w:val="2"/>
    <w:semiHidden/>
    <w:unhideWhenUsed/>
    <w:qFormat/>
    <w:rsid w:val="00521A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1D6D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semiHidden/>
    <w:unhideWhenUsed/>
    <w:qFormat/>
    <w:rsid w:val="00A725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7B42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uiPriority w:val="2"/>
    <w:semiHidden/>
    <w:unhideWhenUsed/>
    <w:qFormat/>
    <w:rsid w:val="00E969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1B64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A17D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Rcsostblzat">
    <w:name w:val="Table Grid"/>
    <w:basedOn w:val="Normltblzat"/>
    <w:uiPriority w:val="39"/>
    <w:rsid w:val="00590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F69CF"/>
    <w:pPr>
      <w:widowControl/>
      <w:autoSpaceDE/>
      <w:autoSpaceDN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incstrkz">
    <w:name w:val="No Spacing"/>
    <w:link w:val="NincstrkzChar"/>
    <w:uiPriority w:val="1"/>
    <w:qFormat/>
    <w:rsid w:val="00AF69CF"/>
    <w:pPr>
      <w:widowControl/>
      <w:autoSpaceDE/>
      <w:autoSpaceDN/>
      <w:ind w:left="10" w:right="23" w:hanging="10"/>
      <w:jc w:val="both"/>
    </w:pPr>
    <w:rPr>
      <w:rFonts w:ascii="Times New Roman" w:eastAsia="Times New Roman" w:hAnsi="Times New Roman" w:cs="Times New Roman"/>
      <w:color w:val="000000"/>
      <w:sz w:val="24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941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5739C5"/>
    <w:rPr>
      <w:rFonts w:ascii="Times New Roman" w:eastAsia="Times New Roman" w:hAnsi="Times New Roman" w:cs="Times New Roman"/>
      <w:color w:val="000000"/>
      <w:sz w:val="24"/>
      <w:lang w:val="hu-HU" w:eastAsia="hu-HU"/>
    </w:rPr>
  </w:style>
  <w:style w:type="paragraph" w:customStyle="1" w:styleId="Felsorol1">
    <w:name w:val="Felsorol1"/>
    <w:basedOn w:val="szovegfolytatas"/>
    <w:link w:val="Felsorol1Char"/>
    <w:rsid w:val="00194C10"/>
    <w:pPr>
      <w:spacing w:before="60" w:beforeAutospacing="0" w:after="0" w:afterAutospacing="0"/>
      <w:ind w:left="397" w:hanging="397"/>
      <w:jc w:val="both"/>
    </w:pPr>
    <w:rPr>
      <w:rFonts w:ascii="Arial" w:hAnsi="Arial"/>
      <w:sz w:val="20"/>
      <w:szCs w:val="20"/>
    </w:rPr>
  </w:style>
  <w:style w:type="character" w:customStyle="1" w:styleId="Felsorol1Char">
    <w:name w:val="Felsorol1 Char"/>
    <w:link w:val="Felsorol1"/>
    <w:rsid w:val="00194C10"/>
    <w:rPr>
      <w:rFonts w:ascii="Arial" w:eastAsia="Times New Roman" w:hAnsi="Arial" w:cs="Times New Roman"/>
      <w:sz w:val="20"/>
      <w:szCs w:val="20"/>
      <w:lang w:val="hu-HU" w:eastAsia="hu-HU"/>
    </w:rPr>
  </w:style>
  <w:style w:type="character" w:styleId="Hiperhivatkozs">
    <w:name w:val="Hyperlink"/>
    <w:basedOn w:val="Bekezdsalapbettpusa"/>
    <w:uiPriority w:val="99"/>
    <w:unhideWhenUsed/>
    <w:rsid w:val="004C45FC"/>
    <w:rPr>
      <w:color w:val="0000FF" w:themeColor="hyperlink"/>
      <w:u w:val="single"/>
    </w:rPr>
  </w:style>
  <w:style w:type="character" w:customStyle="1" w:styleId="Cmsor5Char">
    <w:name w:val="Címsor 5 Char"/>
    <w:basedOn w:val="Bekezdsalapbettpusa"/>
    <w:link w:val="Cmsor5"/>
    <w:uiPriority w:val="9"/>
    <w:rsid w:val="003E1D23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NormlWeb">
    <w:name w:val="Normal (Web)"/>
    <w:basedOn w:val="Norml"/>
    <w:uiPriority w:val="99"/>
    <w:semiHidden/>
    <w:unhideWhenUsed/>
    <w:rsid w:val="003E1D2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5B6A3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B6A3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B6A30"/>
    <w:rPr>
      <w:rFonts w:ascii="Arial MT" w:eastAsia="Arial MT" w:hAnsi="Arial MT" w:cs="Arial MT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B6A3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B6A30"/>
    <w:rPr>
      <w:rFonts w:ascii="Arial MT" w:eastAsia="Arial MT" w:hAnsi="Arial MT" w:cs="Arial MT"/>
      <w:b/>
      <w:bCs/>
      <w:sz w:val="20"/>
      <w:szCs w:val="20"/>
    </w:rPr>
  </w:style>
  <w:style w:type="table" w:customStyle="1" w:styleId="Rcsostblzat1">
    <w:name w:val="Rácsos táblázat1"/>
    <w:basedOn w:val="Normltblzat"/>
    <w:next w:val="Rcsostblzat"/>
    <w:uiPriority w:val="39"/>
    <w:rsid w:val="00A14690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14690"/>
    <w:pPr>
      <w:widowControl/>
      <w:autoSpaceDE/>
      <w:autoSpaceDN/>
      <w:ind w:left="79" w:hanging="9"/>
      <w:jc w:val="both"/>
    </w:pPr>
    <w:rPr>
      <w:rFonts w:ascii="Arial" w:eastAsia="Arial" w:hAnsi="Arial" w:cs="Arial"/>
      <w:color w:val="000000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14690"/>
    <w:rPr>
      <w:rFonts w:ascii="Arial" w:eastAsia="Arial" w:hAnsi="Arial" w:cs="Arial"/>
      <w:color w:val="000000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A14690"/>
    <w:rPr>
      <w:vertAlign w:val="superscript"/>
    </w:rPr>
  </w:style>
  <w:style w:type="character" w:customStyle="1" w:styleId="ListaszerbekezdsChar">
    <w:name w:val="Listaszerű bekezdés Char"/>
    <w:aliases w:val="Bullet Number Char,Számozott lista 1 Char,Welt L Char,lista_2 Char,Eszeri felsorolás Char,List Paragraph à moi Char,Bullet List Char,FooterText Char,numbered Char,Paragraphe de liste1 Char,Bulletr List Paragraph Char,列出段落 Char"/>
    <w:link w:val="Listaszerbekezds"/>
    <w:uiPriority w:val="34"/>
    <w:qFormat/>
    <w:rsid w:val="00654D6D"/>
    <w:rPr>
      <w:rFonts w:ascii="Arial MT" w:eastAsia="Arial MT" w:hAnsi="Arial MT" w:cs="Arial MT"/>
    </w:rPr>
  </w:style>
  <w:style w:type="character" w:styleId="Feloldatlanmegemlts">
    <w:name w:val="Unresolved Mention"/>
    <w:basedOn w:val="Bekezdsalapbettpusa"/>
    <w:uiPriority w:val="99"/>
    <w:semiHidden/>
    <w:unhideWhenUsed/>
    <w:rsid w:val="00084E13"/>
    <w:rPr>
      <w:color w:val="605E5C"/>
      <w:shd w:val="clear" w:color="auto" w:fill="E1DFDD"/>
    </w:rPr>
  </w:style>
  <w:style w:type="paragraph" w:styleId="Felsorols">
    <w:name w:val="List Bullet"/>
    <w:basedOn w:val="Norml"/>
    <w:uiPriority w:val="99"/>
    <w:unhideWhenUsed/>
    <w:rsid w:val="00B97F25"/>
    <w:pPr>
      <w:widowControl/>
      <w:numPr>
        <w:numId w:val="25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6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8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://www.bencsiskola.hu" TargetMode="Externa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hyperlink" Target="mailto:info@bencsiskola.hu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669B23DFE848B5AF8E33E4D61AC99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3014189-F269-43B4-8159-A8E25D521A82}"/>
      </w:docPartPr>
      <w:docPartBody>
        <w:p w:rsidR="00977BF1" w:rsidRDefault="00936D7D" w:rsidP="00936D7D">
          <w:pPr>
            <w:pStyle w:val="AD669B23DFE848B5AF8E33E4D61AC992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[Dokumentum címe]</w:t>
          </w:r>
        </w:p>
      </w:docPartBody>
    </w:docPart>
    <w:docPart>
      <w:docPartPr>
        <w:name w:val="AC74D54480F04F64A6CB5D761500D5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CF71F40-6D0A-49EF-BA81-E03CCF726ADD}"/>
      </w:docPartPr>
      <w:docPartBody>
        <w:p w:rsidR="00977BF1" w:rsidRDefault="00936D7D" w:rsidP="00936D7D">
          <w:pPr>
            <w:pStyle w:val="AC74D54480F04F64A6CB5D761500D537"/>
          </w:pPr>
          <w:r>
            <w:rPr>
              <w:color w:val="4472C4" w:themeColor="accent1"/>
              <w:sz w:val="28"/>
              <w:szCs w:val="28"/>
            </w:rPr>
            <w:t>[Dokumentum alcíme]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D7D"/>
    <w:rsid w:val="0012394E"/>
    <w:rsid w:val="001258C8"/>
    <w:rsid w:val="001B00C4"/>
    <w:rsid w:val="001B1151"/>
    <w:rsid w:val="002547BC"/>
    <w:rsid w:val="003F54E9"/>
    <w:rsid w:val="00403921"/>
    <w:rsid w:val="0042201B"/>
    <w:rsid w:val="004601FF"/>
    <w:rsid w:val="004A0DA1"/>
    <w:rsid w:val="004B785D"/>
    <w:rsid w:val="004C12FB"/>
    <w:rsid w:val="006A580A"/>
    <w:rsid w:val="007510AC"/>
    <w:rsid w:val="00774372"/>
    <w:rsid w:val="007C69C8"/>
    <w:rsid w:val="00936D29"/>
    <w:rsid w:val="00936D7D"/>
    <w:rsid w:val="00942270"/>
    <w:rsid w:val="00977BF1"/>
    <w:rsid w:val="009A64FB"/>
    <w:rsid w:val="00A14F53"/>
    <w:rsid w:val="00A2229E"/>
    <w:rsid w:val="00A92194"/>
    <w:rsid w:val="00B17B26"/>
    <w:rsid w:val="00B32F01"/>
    <w:rsid w:val="00B848DF"/>
    <w:rsid w:val="00BB2778"/>
    <w:rsid w:val="00BC02F2"/>
    <w:rsid w:val="00BE22D3"/>
    <w:rsid w:val="00BE7B22"/>
    <w:rsid w:val="00CC1B0B"/>
    <w:rsid w:val="00CC270A"/>
    <w:rsid w:val="00CE3864"/>
    <w:rsid w:val="00E01CC4"/>
    <w:rsid w:val="00E37CB9"/>
    <w:rsid w:val="00E91BCD"/>
    <w:rsid w:val="00F11A65"/>
    <w:rsid w:val="00F77EEE"/>
    <w:rsid w:val="00FC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D669B23DFE848B5AF8E33E4D61AC992">
    <w:name w:val="AD669B23DFE848B5AF8E33E4D61AC992"/>
    <w:rsid w:val="00936D7D"/>
  </w:style>
  <w:style w:type="paragraph" w:customStyle="1" w:styleId="AC74D54480F04F64A6CB5D761500D537">
    <w:name w:val="AC74D54480F04F64A6CB5D761500D537"/>
    <w:rsid w:val="00936D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 képzési program érvényessége: 2026/2027. tanév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3BE1526-B62F-4E83-B285-9848F64E9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5960</Words>
  <Characters>41125</Characters>
  <Application>Microsoft Office Word</Application>
  <DocSecurity>0</DocSecurity>
  <Lines>342</Lines>
  <Paragraphs>93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KÉPZÉSI PROGRAM</vt:lpstr>
    </vt:vector>
  </TitlesOfParts>
  <Company/>
  <LinksUpToDate>false</LinksUpToDate>
  <CharactersWithSpaces>46992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KÉPZÉSI PROGRAM</dc:title>
  <dc:subject>4 0416 13 02 KERESKEDELMI ÉRTÉKESÍTŐ</dc:subject>
  <dc:creator>Csákiné Dudás Enikő Emese</dc:creator>
  <cp:keywords>Képzési program Ált.ápoló 3 éves</cp:keywords>
  <dc:description/>
  <cp:lastModifiedBy>Pusztainé Járó Zsuzsanna</cp:lastModifiedBy>
  <cp:revision>7</cp:revision>
  <cp:lastPrinted>2025-06-12T08:14:00Z</cp:lastPrinted>
  <dcterms:created xsi:type="dcterms:W3CDTF">2025-11-14T06:09:00Z</dcterms:created>
  <dcterms:modified xsi:type="dcterms:W3CDTF">2026-08-26T07:45:00Z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2020-10-12T00:00:00Z</vt:filetime>
  </property>
  <property fmtid="{D5CDD505-2E9C-101B-9397-08002B2CF9AE}" pid="3" name="Creator">
    <vt:lpwstr>ABBYY PDF Transformer 3.0</vt:lpwstr>
  </property>
  <property fmtid="{D5CDD505-2E9C-101B-9397-08002B2CF9AE}" pid="4" name="LastSaved">
    <vt:filetime>2020-10-12T00:00:00Z</vt:filetime>
  </property>
</Properties>
</file>